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D1" w:rsidRPr="00072EE5" w:rsidRDefault="00FA50D1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  <w:lang w:val="nl-NL"/>
        </w:rPr>
        <w:t xml:space="preserve">Toets Test 1 Engels </w:t>
      </w: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Wasp</w:t>
      </w:r>
      <w:proofErr w:type="spellEnd"/>
      <w:r w:rsidRPr="00072EE5">
        <w:rPr>
          <w:rFonts w:ascii="Arial" w:hAnsi="Arial" w:cs="Arial"/>
          <w:b/>
          <w:sz w:val="24"/>
          <w:szCs w:val="24"/>
          <w:lang w:val="nl-NL"/>
        </w:rPr>
        <w:t>:</w:t>
      </w:r>
      <w:r w:rsidRPr="00072EE5">
        <w:rPr>
          <w:rFonts w:ascii="Arial" w:hAnsi="Arial" w:cs="Arial"/>
          <w:b/>
          <w:sz w:val="24"/>
          <w:szCs w:val="24"/>
          <w:lang w:val="nl-NL"/>
        </w:rPr>
        <w:br/>
      </w:r>
      <w:r w:rsidRPr="00072EE5">
        <w:rPr>
          <w:rFonts w:ascii="Arial" w:hAnsi="Arial" w:cs="Arial"/>
          <w:sz w:val="24"/>
          <w:szCs w:val="24"/>
          <w:lang w:val="nl-NL"/>
        </w:rPr>
        <w:t xml:space="preserve">1. </w:t>
      </w:r>
      <w:r w:rsidRPr="00C10313">
        <w:rPr>
          <w:rFonts w:ascii="Arial" w:hAnsi="Arial" w:cs="Arial"/>
          <w:sz w:val="24"/>
          <w:szCs w:val="24"/>
        </w:rPr>
        <w:t>Grammar: Syllabus p. 33-49</w:t>
      </w:r>
      <w:r w:rsidR="00C10313" w:rsidRPr="00C10313">
        <w:rPr>
          <w:rFonts w:ascii="Arial" w:hAnsi="Arial" w:cs="Arial"/>
          <w:sz w:val="24"/>
          <w:szCs w:val="24"/>
        </w:rPr>
        <w:t xml:space="preserve"> </w:t>
      </w:r>
      <w:r w:rsidR="00C10313" w:rsidRPr="00C10313">
        <w:rPr>
          <w:rFonts w:ascii="Arial" w:hAnsi="Arial" w:cs="Arial"/>
          <w:sz w:val="24"/>
          <w:szCs w:val="24"/>
        </w:rPr>
        <w:tab/>
      </w:r>
      <w:r w:rsidR="00C10313" w:rsidRPr="00C10313">
        <w:rPr>
          <w:rFonts w:ascii="Arial" w:hAnsi="Arial" w:cs="Arial"/>
          <w:sz w:val="24"/>
          <w:szCs w:val="24"/>
        </w:rPr>
        <w:tab/>
      </w:r>
      <w:r w:rsidR="00C10313" w:rsidRPr="00C10313">
        <w:rPr>
          <w:rFonts w:ascii="Arial" w:hAnsi="Arial" w:cs="Arial"/>
          <w:sz w:val="24"/>
          <w:szCs w:val="24"/>
        </w:rPr>
        <w:tab/>
      </w:r>
      <w:r w:rsidR="00C10313" w:rsidRPr="00C10313">
        <w:rPr>
          <w:rFonts w:ascii="Arial" w:hAnsi="Arial" w:cs="Arial"/>
          <w:sz w:val="24"/>
          <w:szCs w:val="24"/>
        </w:rPr>
        <w:tab/>
      </w:r>
      <w:r w:rsidR="00C10313" w:rsidRPr="00C10313">
        <w:rPr>
          <w:rFonts w:ascii="Arial" w:hAnsi="Arial" w:cs="Arial"/>
          <w:sz w:val="24"/>
          <w:szCs w:val="24"/>
        </w:rPr>
        <w:tab/>
      </w:r>
      <w:r w:rsidR="00C10313" w:rsidRPr="00C10313">
        <w:rPr>
          <w:rFonts w:ascii="Arial" w:hAnsi="Arial" w:cs="Arial"/>
          <w:sz w:val="24"/>
          <w:szCs w:val="24"/>
        </w:rPr>
        <w:tab/>
      </w:r>
      <w:r w:rsidR="00C10313" w:rsidRP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 w:rsidRPr="00C10313">
        <w:rPr>
          <w:rFonts w:ascii="Arial" w:hAnsi="Arial" w:cs="Arial"/>
          <w:sz w:val="24"/>
          <w:szCs w:val="24"/>
        </w:rPr>
        <w:t>1</w:t>
      </w:r>
      <w:r w:rsidRPr="00C10313">
        <w:rPr>
          <w:rFonts w:ascii="Arial" w:hAnsi="Arial" w:cs="Arial"/>
          <w:sz w:val="24"/>
          <w:szCs w:val="24"/>
        </w:rPr>
        <w:br/>
      </w:r>
      <w:r w:rsidR="00395B47" w:rsidRPr="00C10313">
        <w:rPr>
          <w:rFonts w:ascii="Arial" w:hAnsi="Arial" w:cs="Arial"/>
          <w:sz w:val="24"/>
          <w:szCs w:val="24"/>
        </w:rPr>
        <w:t>2.</w:t>
      </w:r>
      <w:r w:rsidRPr="00C10313">
        <w:rPr>
          <w:rFonts w:ascii="Arial" w:hAnsi="Arial" w:cs="Arial"/>
          <w:sz w:val="24"/>
          <w:szCs w:val="24"/>
        </w:rPr>
        <w:t xml:space="preserve"> </w:t>
      </w:r>
      <w:r w:rsidRPr="00072EE5">
        <w:rPr>
          <w:rFonts w:ascii="Arial" w:hAnsi="Arial" w:cs="Arial"/>
          <w:sz w:val="24"/>
          <w:szCs w:val="24"/>
        </w:rPr>
        <w:t xml:space="preserve">Glossaries </w:t>
      </w:r>
      <w:r w:rsidR="00624919" w:rsidRPr="00072EE5">
        <w:rPr>
          <w:rFonts w:ascii="Arial" w:hAnsi="Arial" w:cs="Arial"/>
          <w:sz w:val="24"/>
          <w:szCs w:val="24"/>
        </w:rPr>
        <w:t>of * and ** texts</w:t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  <w:t>3</w:t>
      </w:r>
      <w:r w:rsidR="00624919" w:rsidRPr="00072EE5">
        <w:rPr>
          <w:rFonts w:ascii="Arial" w:hAnsi="Arial" w:cs="Arial"/>
          <w:sz w:val="24"/>
          <w:szCs w:val="24"/>
        </w:rPr>
        <w:br/>
        <w:t xml:space="preserve">3. Language </w:t>
      </w:r>
      <w:proofErr w:type="spellStart"/>
      <w:r w:rsidR="00624919" w:rsidRPr="00072EE5">
        <w:rPr>
          <w:rFonts w:ascii="Arial" w:hAnsi="Arial" w:cs="Arial"/>
          <w:sz w:val="24"/>
          <w:szCs w:val="24"/>
        </w:rPr>
        <w:t>organisers</w:t>
      </w:r>
      <w:proofErr w:type="spellEnd"/>
      <w:r w:rsidR="00624919" w:rsidRPr="00072EE5">
        <w:rPr>
          <w:rFonts w:ascii="Arial" w:hAnsi="Arial" w:cs="Arial"/>
          <w:sz w:val="24"/>
          <w:szCs w:val="24"/>
        </w:rPr>
        <w:t xml:space="preserve"> of * and ** texts</w:t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  <w:t>6</w:t>
      </w:r>
      <w:r w:rsidRPr="00072EE5">
        <w:rPr>
          <w:rFonts w:ascii="Arial" w:hAnsi="Arial" w:cs="Arial"/>
          <w:sz w:val="24"/>
          <w:szCs w:val="24"/>
        </w:rPr>
        <w:br/>
      </w:r>
      <w:r w:rsidR="00624919" w:rsidRPr="00072EE5">
        <w:rPr>
          <w:rFonts w:ascii="Arial" w:hAnsi="Arial" w:cs="Arial"/>
          <w:sz w:val="24"/>
          <w:szCs w:val="24"/>
        </w:rPr>
        <w:t>4.</w:t>
      </w:r>
      <w:r w:rsidRPr="00072EE5">
        <w:rPr>
          <w:rFonts w:ascii="Arial" w:hAnsi="Arial" w:cs="Arial"/>
          <w:sz w:val="24"/>
          <w:szCs w:val="24"/>
        </w:rPr>
        <w:t xml:space="preserve"> OWS Unit 1-13</w:t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  <w:t>9</w:t>
      </w:r>
      <w:r w:rsidR="00C10313">
        <w:rPr>
          <w:rFonts w:ascii="Arial" w:hAnsi="Arial" w:cs="Arial"/>
          <w:sz w:val="24"/>
          <w:szCs w:val="24"/>
        </w:rPr>
        <w:br/>
        <w:t xml:space="preserve">5. All words OWS in forms </w:t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</w:r>
      <w:r w:rsidR="00C10313">
        <w:rPr>
          <w:rFonts w:ascii="Arial" w:hAnsi="Arial" w:cs="Arial"/>
          <w:sz w:val="24"/>
          <w:szCs w:val="24"/>
        </w:rPr>
        <w:tab/>
        <w:t>22</w:t>
      </w:r>
    </w:p>
    <w:p w:rsidR="00FA50D1" w:rsidRPr="00072EE5" w:rsidRDefault="00FA50D1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Part 1: Grammar</w:t>
      </w:r>
      <w:r w:rsidRPr="00072EE5">
        <w:rPr>
          <w:rFonts w:ascii="Arial" w:hAnsi="Arial" w:cs="Arial"/>
          <w:b/>
          <w:sz w:val="24"/>
          <w:szCs w:val="24"/>
        </w:rPr>
        <w:br/>
        <w:t>Wasp Test 1:</w:t>
      </w:r>
      <w:r w:rsidRPr="00072EE5">
        <w:rPr>
          <w:rFonts w:ascii="Arial" w:hAnsi="Arial" w:cs="Arial"/>
          <w:b/>
          <w:sz w:val="24"/>
          <w:szCs w:val="24"/>
        </w:rPr>
        <w:br/>
      </w:r>
      <w:r w:rsidRPr="00072EE5">
        <w:rPr>
          <w:rFonts w:ascii="Arial" w:hAnsi="Arial" w:cs="Arial"/>
          <w:sz w:val="24"/>
          <w:szCs w:val="24"/>
        </w:rPr>
        <w:t xml:space="preserve">- Past simple – past perfect </w:t>
      </w:r>
      <w:r w:rsidRPr="00072EE5">
        <w:rPr>
          <w:rFonts w:ascii="Arial" w:hAnsi="Arial" w:cs="Arial"/>
          <w:sz w:val="24"/>
          <w:szCs w:val="24"/>
        </w:rPr>
        <w:br/>
        <w:t>- Conditionals</w:t>
      </w:r>
      <w:r w:rsidRPr="00072EE5">
        <w:rPr>
          <w:rFonts w:ascii="Arial" w:hAnsi="Arial" w:cs="Arial"/>
          <w:sz w:val="24"/>
          <w:szCs w:val="24"/>
        </w:rPr>
        <w:br/>
        <w:t>- Possession</w:t>
      </w:r>
      <w:r w:rsidRPr="00072EE5">
        <w:rPr>
          <w:rFonts w:ascii="Arial" w:hAnsi="Arial" w:cs="Arial"/>
          <w:sz w:val="24"/>
          <w:szCs w:val="24"/>
        </w:rPr>
        <w:br/>
        <w:t>- Irregular verbs</w:t>
      </w:r>
    </w:p>
    <w:p w:rsidR="00FA50D1" w:rsidRPr="00072EE5" w:rsidRDefault="00FA50D1">
      <w:pPr>
        <w:rPr>
          <w:rFonts w:ascii="Arial" w:hAnsi="Arial" w:cs="Arial"/>
          <w:b/>
          <w:sz w:val="24"/>
          <w:szCs w:val="24"/>
        </w:rPr>
      </w:pPr>
      <w:proofErr w:type="spellStart"/>
      <w:r w:rsidRPr="00072EE5">
        <w:rPr>
          <w:rFonts w:ascii="Arial" w:hAnsi="Arial" w:cs="Arial"/>
          <w:b/>
          <w:sz w:val="24"/>
          <w:szCs w:val="24"/>
        </w:rPr>
        <w:t>Onderdeel</w:t>
      </w:r>
      <w:proofErr w:type="spellEnd"/>
      <w:r w:rsidRPr="00072EE5">
        <w:rPr>
          <w:rFonts w:ascii="Arial" w:hAnsi="Arial" w:cs="Arial"/>
          <w:b/>
          <w:sz w:val="24"/>
          <w:szCs w:val="24"/>
        </w:rPr>
        <w:t xml:space="preserve"> 1: Past simple – past perfect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50D1" w:rsidRPr="00072EE5" w:rsidTr="0001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0D1" w:rsidRPr="00072EE5" w:rsidRDefault="00FA50D1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Past perfect</w:t>
            </w:r>
          </w:p>
        </w:tc>
        <w:tc>
          <w:tcPr>
            <w:tcW w:w="4531" w:type="dxa"/>
          </w:tcPr>
          <w:p w:rsidR="00FA50D1" w:rsidRPr="00072EE5" w:rsidRDefault="00FA50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Past simple</w:t>
            </w:r>
          </w:p>
        </w:tc>
      </w:tr>
      <w:tr w:rsidR="00FA50D1" w:rsidRPr="00072EE5" w:rsidTr="00013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0D1" w:rsidRPr="00072EE5" w:rsidRDefault="00FA50D1">
            <w:pPr>
              <w:rPr>
                <w:rFonts w:ascii="Arial" w:hAnsi="Arial" w:cs="Arial"/>
                <w:b w:val="0"/>
                <w:sz w:val="24"/>
                <w:szCs w:val="24"/>
                <w:lang w:val="nl-NL"/>
              </w:rPr>
            </w:pPr>
            <w:r w:rsidRPr="00072EE5">
              <w:rPr>
                <w:rFonts w:ascii="Arial" w:hAnsi="Arial" w:cs="Arial"/>
                <w:color w:val="0070C0"/>
                <w:sz w:val="24"/>
                <w:szCs w:val="24"/>
                <w:lang w:val="nl-NL"/>
              </w:rPr>
              <w:t>1. Vorm:</w:t>
            </w:r>
            <w:r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br/>
              <w:t>- Had + voltooid deelwoord / 3</w:t>
            </w:r>
            <w:r w:rsidR="006D0E7F" w:rsidRPr="00072EE5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nl-NL"/>
              </w:rPr>
              <w:t>e</w:t>
            </w:r>
            <w:r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 xml:space="preserve"> rijtje</w:t>
            </w:r>
            <w:r w:rsidR="006D0E7F"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br/>
              <w:t xml:space="preserve">- </w:t>
            </w:r>
            <w:proofErr w:type="spellStart"/>
            <w:r w:rsidR="006D0E7F"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>Hadn’t</w:t>
            </w:r>
            <w:proofErr w:type="spellEnd"/>
            <w:r w:rsidR="006D0E7F"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>/Had + 3</w:t>
            </w:r>
            <w:r w:rsidR="006D0E7F" w:rsidRPr="00072EE5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nl-NL"/>
              </w:rPr>
              <w:t>e</w:t>
            </w:r>
            <w:r w:rsidR="006D0E7F"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 xml:space="preserve"> rijtje / </w:t>
            </w:r>
            <w:proofErr w:type="spellStart"/>
            <w:r w:rsidR="006D0E7F"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>vd</w:t>
            </w:r>
            <w:proofErr w:type="spellEnd"/>
          </w:p>
          <w:p w:rsidR="00FA50D1" w:rsidRPr="00072EE5" w:rsidRDefault="00FA50D1">
            <w:pPr>
              <w:rPr>
                <w:rFonts w:ascii="Arial" w:hAnsi="Arial" w:cs="Arial"/>
                <w:b w:val="0"/>
                <w:sz w:val="24"/>
                <w:szCs w:val="24"/>
                <w:lang w:val="nl-NL"/>
              </w:rPr>
            </w:pPr>
            <w:r w:rsidRPr="00072EE5">
              <w:rPr>
                <w:rFonts w:ascii="Arial" w:hAnsi="Arial" w:cs="Arial"/>
                <w:color w:val="0070C0"/>
                <w:sz w:val="24"/>
                <w:szCs w:val="24"/>
                <w:lang w:val="nl-NL"/>
              </w:rPr>
              <w:t>2. Gebruik:</w:t>
            </w:r>
            <w:r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br/>
              <w:t>- Een gebeurtenis vond eerder plaats dan een andere gebeurtenis in het verleden.</w:t>
            </w:r>
            <w:r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br/>
              <w:t>- Meestal in combi</w:t>
            </w:r>
            <w:r w:rsidR="00E4126E"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>na</w:t>
            </w:r>
            <w:r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 xml:space="preserve">tie met een past </w:t>
            </w:r>
            <w:proofErr w:type="spellStart"/>
            <w:r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>simple</w:t>
            </w:r>
            <w:proofErr w:type="spellEnd"/>
            <w:r w:rsidRPr="00072EE5">
              <w:rPr>
                <w:rFonts w:ascii="Arial" w:hAnsi="Arial" w:cs="Arial"/>
                <w:b w:val="0"/>
                <w:sz w:val="24"/>
                <w:szCs w:val="24"/>
                <w:lang w:val="nl-NL"/>
              </w:rPr>
              <w:t>.</w:t>
            </w:r>
          </w:p>
          <w:p w:rsidR="00FA50D1" w:rsidRPr="00072EE5" w:rsidRDefault="00FA50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72EE5">
              <w:rPr>
                <w:rFonts w:ascii="Arial" w:hAnsi="Arial" w:cs="Arial"/>
                <w:color w:val="0070C0"/>
                <w:sz w:val="24"/>
                <w:szCs w:val="24"/>
              </w:rPr>
              <w:t xml:space="preserve">3: </w:t>
            </w:r>
            <w:proofErr w:type="spellStart"/>
            <w:r w:rsidRPr="00072EE5">
              <w:rPr>
                <w:rFonts w:ascii="Arial" w:hAnsi="Arial" w:cs="Arial"/>
                <w:color w:val="0070C0"/>
                <w:sz w:val="24"/>
                <w:szCs w:val="24"/>
              </w:rPr>
              <w:t>Signaalwoorden</w:t>
            </w:r>
            <w:proofErr w:type="spellEnd"/>
            <w:r w:rsidRPr="00072EE5">
              <w:rPr>
                <w:rFonts w:ascii="Arial" w:hAnsi="Arial" w:cs="Arial"/>
                <w:color w:val="0070C0"/>
                <w:sz w:val="24"/>
                <w:szCs w:val="24"/>
              </w:rPr>
              <w:t xml:space="preserve"> (WABBA):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- </w:t>
            </w:r>
            <w:r w:rsidRPr="00072EE5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W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t>hen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- </w:t>
            </w:r>
            <w:r w:rsidRPr="00072EE5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A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t>fter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- </w:t>
            </w:r>
            <w:r w:rsidRPr="00072EE5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B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t>efore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- </w:t>
            </w:r>
            <w:r w:rsidRPr="00072EE5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B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t>y the time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- </w:t>
            </w:r>
            <w:r w:rsidRPr="00072EE5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A</w:t>
            </w:r>
            <w:r w:rsidRPr="00072EE5">
              <w:rPr>
                <w:rFonts w:ascii="Arial" w:hAnsi="Arial" w:cs="Arial"/>
                <w:b w:val="0"/>
                <w:sz w:val="24"/>
                <w:szCs w:val="24"/>
              </w:rPr>
              <w:t>s soon as</w:t>
            </w:r>
            <w:r w:rsidR="00013AA0" w:rsidRPr="00072EE5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013AA0" w:rsidRPr="00072EE5">
              <w:rPr>
                <w:rFonts w:ascii="Arial" w:hAnsi="Arial" w:cs="Arial"/>
                <w:color w:val="0070C0"/>
                <w:sz w:val="24"/>
                <w:szCs w:val="24"/>
              </w:rPr>
              <w:t xml:space="preserve">4. </w:t>
            </w:r>
            <w:proofErr w:type="spellStart"/>
            <w:r w:rsidR="00013AA0" w:rsidRPr="00072EE5">
              <w:rPr>
                <w:rFonts w:ascii="Arial" w:hAnsi="Arial" w:cs="Arial"/>
                <w:color w:val="0070C0"/>
                <w:sz w:val="24"/>
                <w:szCs w:val="24"/>
              </w:rPr>
              <w:t>Voorbeeld</w:t>
            </w:r>
            <w:proofErr w:type="spellEnd"/>
            <w:r w:rsidR="00013AA0" w:rsidRPr="00072EE5">
              <w:rPr>
                <w:rFonts w:ascii="Arial" w:hAnsi="Arial" w:cs="Arial"/>
                <w:color w:val="0070C0"/>
                <w:sz w:val="24"/>
                <w:szCs w:val="24"/>
              </w:rPr>
              <w:t>:</w:t>
            </w:r>
            <w:r w:rsidR="00013AA0" w:rsidRPr="00072EE5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He wasn’t (PS) a stranger, we had met (PP) before. </w:t>
            </w:r>
          </w:p>
        </w:tc>
        <w:tc>
          <w:tcPr>
            <w:tcW w:w="4531" w:type="dxa"/>
          </w:tcPr>
          <w:p w:rsidR="00FA50D1" w:rsidRPr="00072EE5" w:rsidRDefault="0001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72EE5">
              <w:rPr>
                <w:rFonts w:ascii="Arial" w:hAnsi="Arial" w:cs="Arial"/>
                <w:b/>
                <w:color w:val="0070C0"/>
                <w:sz w:val="24"/>
                <w:szCs w:val="24"/>
                <w:lang w:val="nl-NL"/>
              </w:rPr>
              <w:t>1. Vorm:</w:t>
            </w:r>
            <w:r w:rsidRPr="00072EE5">
              <w:rPr>
                <w:rFonts w:ascii="Arial" w:hAnsi="Arial" w:cs="Arial"/>
                <w:color w:val="0070C0"/>
                <w:sz w:val="24"/>
                <w:szCs w:val="24"/>
                <w:lang w:val="nl-NL"/>
              </w:rPr>
              <w:t xml:space="preserve"> </w:t>
            </w:r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br/>
              <w:t xml:space="preserve">- WW +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t>ed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t xml:space="preserve"> / 2</w:t>
            </w:r>
            <w:r w:rsidR="006D0E7F" w:rsidRPr="00072EE5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t>e</w:t>
            </w:r>
            <w:r w:rsidR="006D0E7F" w:rsidRPr="00072EE5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t xml:space="preserve"> rijtje</w:t>
            </w:r>
            <w:r w:rsidR="006D0E7F" w:rsidRPr="00072EE5">
              <w:rPr>
                <w:rFonts w:ascii="Arial" w:hAnsi="Arial" w:cs="Arial"/>
                <w:sz w:val="24"/>
                <w:szCs w:val="24"/>
                <w:lang w:val="nl-NL"/>
              </w:rPr>
              <w:br/>
              <w:t xml:space="preserve">- </w:t>
            </w:r>
            <w:proofErr w:type="spellStart"/>
            <w:r w:rsidR="006D0E7F" w:rsidRPr="00072EE5">
              <w:rPr>
                <w:rFonts w:ascii="Arial" w:hAnsi="Arial" w:cs="Arial"/>
                <w:sz w:val="24"/>
                <w:szCs w:val="24"/>
                <w:lang w:val="nl-NL"/>
              </w:rPr>
              <w:t>Didn’t</w:t>
            </w:r>
            <w:proofErr w:type="spellEnd"/>
            <w:r w:rsidR="006D0E7F" w:rsidRPr="00072EE5">
              <w:rPr>
                <w:rFonts w:ascii="Arial" w:hAnsi="Arial" w:cs="Arial"/>
                <w:sz w:val="24"/>
                <w:szCs w:val="24"/>
                <w:lang w:val="nl-NL"/>
              </w:rPr>
              <w:t>/</w:t>
            </w:r>
            <w:proofErr w:type="spellStart"/>
            <w:r w:rsidR="006D0E7F" w:rsidRPr="00072EE5">
              <w:rPr>
                <w:rFonts w:ascii="Arial" w:hAnsi="Arial" w:cs="Arial"/>
                <w:sz w:val="24"/>
                <w:szCs w:val="24"/>
                <w:lang w:val="nl-NL"/>
              </w:rPr>
              <w:t>Did</w:t>
            </w:r>
            <w:proofErr w:type="spellEnd"/>
            <w:r w:rsidR="006D0E7F" w:rsidRPr="00072EE5">
              <w:rPr>
                <w:rFonts w:ascii="Arial" w:hAnsi="Arial" w:cs="Arial"/>
                <w:sz w:val="24"/>
                <w:szCs w:val="24"/>
                <w:lang w:val="nl-NL"/>
              </w:rPr>
              <w:t xml:space="preserve"> + hele </w:t>
            </w:r>
            <w:proofErr w:type="spellStart"/>
            <w:r w:rsidR="006D0E7F" w:rsidRPr="00072EE5">
              <w:rPr>
                <w:rFonts w:ascii="Arial" w:hAnsi="Arial" w:cs="Arial"/>
                <w:sz w:val="24"/>
                <w:szCs w:val="24"/>
                <w:lang w:val="nl-NL"/>
              </w:rPr>
              <w:t>ww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br/>
            </w:r>
            <w:r w:rsidRPr="00072EE5">
              <w:rPr>
                <w:rFonts w:ascii="Arial" w:hAnsi="Arial" w:cs="Arial"/>
                <w:b/>
                <w:color w:val="0070C0"/>
                <w:sz w:val="24"/>
                <w:szCs w:val="24"/>
                <w:lang w:val="nl-NL"/>
              </w:rPr>
              <w:t>2. Gebruik:</w:t>
            </w:r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br/>
              <w:t>- Iets is in het verleden begonnen en afgelopen.</w:t>
            </w:r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br/>
              <w:t>- Iets wat in het verleden vaak gebeurde.</w:t>
            </w:r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br/>
              <w:t>- Iets wat in het verleden een feit was.</w:t>
            </w:r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br/>
              <w:t>- In zinnen met een tijdsbepaling, die verwijst naar het verleden.</w:t>
            </w:r>
          </w:p>
          <w:p w:rsidR="00013AA0" w:rsidRPr="00072EE5" w:rsidRDefault="0001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3. </w:t>
            </w:r>
            <w:proofErr w:type="spellStart"/>
            <w:r w:rsidRPr="00072EE5">
              <w:rPr>
                <w:rFonts w:ascii="Arial" w:hAnsi="Arial" w:cs="Arial"/>
                <w:b/>
                <w:color w:val="0070C0"/>
                <w:sz w:val="24"/>
                <w:szCs w:val="24"/>
              </w:rPr>
              <w:t>Signaalwoorden</w:t>
            </w:r>
            <w:proofErr w:type="spellEnd"/>
            <w:r w:rsidRPr="00072EE5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>- Yesterday, this morning, last year, in 1980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>- When…?</w:t>
            </w:r>
          </w:p>
          <w:p w:rsidR="00013AA0" w:rsidRPr="00072EE5" w:rsidRDefault="00013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4. </w:t>
            </w:r>
            <w:proofErr w:type="spellStart"/>
            <w:r w:rsidRPr="00072EE5">
              <w:rPr>
                <w:rFonts w:ascii="Arial" w:hAnsi="Arial" w:cs="Arial"/>
                <w:b/>
                <w:color w:val="0070C0"/>
                <w:sz w:val="24"/>
                <w:szCs w:val="24"/>
              </w:rPr>
              <w:t>Voorbeeld</w:t>
            </w:r>
            <w:proofErr w:type="spellEnd"/>
            <w:r w:rsidRPr="00072EE5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>Charles Dickens died in 1870.</w:t>
            </w:r>
          </w:p>
        </w:tc>
      </w:tr>
    </w:tbl>
    <w:p w:rsidR="00FA50D1" w:rsidRPr="00072EE5" w:rsidRDefault="00FA50D1">
      <w:pPr>
        <w:rPr>
          <w:rFonts w:ascii="Arial" w:hAnsi="Arial" w:cs="Arial"/>
          <w:sz w:val="24"/>
          <w:szCs w:val="24"/>
        </w:rPr>
      </w:pPr>
    </w:p>
    <w:p w:rsidR="00580727" w:rsidRPr="00072EE5" w:rsidRDefault="00013AA0">
      <w:pPr>
        <w:rPr>
          <w:rFonts w:ascii="Arial" w:hAnsi="Arial" w:cs="Arial"/>
          <w:sz w:val="24"/>
          <w:szCs w:val="24"/>
          <w:lang w:val="nl-NL"/>
        </w:rPr>
      </w:pPr>
      <w:r w:rsidRPr="00072EE5">
        <w:rPr>
          <w:rFonts w:ascii="Arial" w:hAnsi="Arial" w:cs="Arial"/>
          <w:b/>
          <w:sz w:val="24"/>
          <w:szCs w:val="24"/>
          <w:lang w:val="nl-NL"/>
        </w:rPr>
        <w:t xml:space="preserve">Onderdeel 2: </w:t>
      </w: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Conditionals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If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als / indien (geeft voorwaarde aan) </w:t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if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I pass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my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exam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, I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will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throw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a party.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Bestaat uit hoofdzin en bijzin,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if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staat ALTIJD in bijzin.</w:t>
      </w:r>
      <w:r w:rsidR="00101E35" w:rsidRPr="00072EE5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013AA0" w:rsidRPr="00072EE5" w:rsidRDefault="00013AA0">
      <w:pPr>
        <w:rPr>
          <w:rFonts w:ascii="Arial" w:hAnsi="Arial" w:cs="Arial"/>
          <w:sz w:val="24"/>
          <w:szCs w:val="24"/>
          <w:lang w:val="nl-NL"/>
        </w:rPr>
      </w:pPr>
      <w:r w:rsidRPr="00072EE5">
        <w:rPr>
          <w:rFonts w:ascii="Arial" w:hAnsi="Arial" w:cs="Arial"/>
          <w:b/>
          <w:sz w:val="24"/>
          <w:szCs w:val="24"/>
          <w:lang w:val="nl-NL"/>
        </w:rPr>
        <w:t xml:space="preserve">- Drie typen </w:t>
      </w: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if</w:t>
      </w:r>
      <w:proofErr w:type="spellEnd"/>
      <w:r w:rsidRPr="00072EE5">
        <w:rPr>
          <w:rFonts w:ascii="Arial" w:hAnsi="Arial" w:cs="Arial"/>
          <w:b/>
          <w:sz w:val="24"/>
          <w:szCs w:val="24"/>
          <w:lang w:val="nl-NL"/>
        </w:rPr>
        <w:t>-zinnen:</w:t>
      </w:r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1.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If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+ present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tense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(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tt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) </w:t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+ </w:t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will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+ hele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ww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br/>
        <w:t xml:space="preserve">   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If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I pass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my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exam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(bijzin)  </w:t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  <w:t xml:space="preserve">I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will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throw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a party (hoofdzin)</w:t>
      </w:r>
      <w:r w:rsidR="00580727" w:rsidRPr="00072EE5">
        <w:rPr>
          <w:rFonts w:ascii="Arial" w:hAnsi="Arial" w:cs="Arial"/>
          <w:sz w:val="24"/>
          <w:szCs w:val="24"/>
          <w:lang w:val="nl-NL"/>
        </w:rPr>
        <w:br/>
      </w:r>
      <w:r w:rsidR="00580727" w:rsidRPr="00072EE5">
        <w:rPr>
          <w:rFonts w:ascii="Arial" w:hAnsi="Arial" w:cs="Arial"/>
          <w:sz w:val="24"/>
          <w:szCs w:val="24"/>
        </w:rPr>
        <w:sym w:font="Wingdings" w:char="F0E0"/>
      </w:r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voorwaarde is mogelijk, er kan altijd aan voldaan worden.</w:t>
      </w:r>
      <w:r w:rsidR="00580727" w:rsidRPr="00072EE5">
        <w:rPr>
          <w:rFonts w:ascii="Arial" w:hAnsi="Arial" w:cs="Arial"/>
          <w:sz w:val="24"/>
          <w:szCs w:val="24"/>
          <w:lang w:val="nl-NL"/>
        </w:rPr>
        <w:br/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2. </w:t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If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+ past </w:t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tense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(</w:t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vt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)</w:t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  <w:t xml:space="preserve">+ </w:t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would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+ hele werkwoord</w:t>
      </w:r>
      <w:r w:rsidR="00580727" w:rsidRPr="00072EE5">
        <w:rPr>
          <w:rFonts w:ascii="Arial" w:hAnsi="Arial" w:cs="Arial"/>
          <w:sz w:val="24"/>
          <w:szCs w:val="24"/>
          <w:lang w:val="nl-NL"/>
        </w:rPr>
        <w:br/>
        <w:t xml:space="preserve">   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If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I won a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million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Euros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  <w:t xml:space="preserve">I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would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buy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a new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car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br/>
      </w:r>
      <w:r w:rsidR="00580727" w:rsidRPr="00072EE5">
        <w:rPr>
          <w:rFonts w:ascii="Arial" w:hAnsi="Arial" w:cs="Arial"/>
          <w:sz w:val="24"/>
          <w:szCs w:val="24"/>
        </w:rPr>
        <w:sym w:font="Wingdings" w:char="F0E0"/>
      </w:r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voorwaarde waar waarschijnlijk niet aan voldaan kan worden.</w:t>
      </w:r>
      <w:r w:rsidR="00580727" w:rsidRPr="00072EE5">
        <w:rPr>
          <w:rFonts w:ascii="Arial" w:hAnsi="Arial" w:cs="Arial"/>
          <w:sz w:val="24"/>
          <w:szCs w:val="24"/>
          <w:lang w:val="nl-NL"/>
        </w:rPr>
        <w:br/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3. </w:t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If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+ past perfect (had + </w:t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vdw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) </w:t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  <w:t xml:space="preserve">+ </w:t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ab/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would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have + </w:t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vdw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</w:t>
      </w:r>
      <w:r w:rsidR="00825C53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(</w:t>
      </w:r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+</w:t>
      </w:r>
      <w:proofErr w:type="spellStart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ed</w:t>
      </w:r>
      <w:proofErr w:type="spellEnd"/>
      <w:r w:rsidR="00580727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/ 3e rijtje</w:t>
      </w:r>
      <w:r w:rsidR="00825C53"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)</w:t>
      </w:r>
      <w:r w:rsidR="00580727" w:rsidRPr="00072EE5">
        <w:rPr>
          <w:rFonts w:ascii="Arial" w:hAnsi="Arial" w:cs="Arial"/>
          <w:sz w:val="24"/>
          <w:szCs w:val="24"/>
          <w:lang w:val="nl-NL"/>
        </w:rPr>
        <w:br/>
        <w:t xml:space="preserve">   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If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I had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seen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him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</w:r>
      <w:r w:rsidR="00580727" w:rsidRPr="00072EE5">
        <w:rPr>
          <w:rFonts w:ascii="Arial" w:hAnsi="Arial" w:cs="Arial"/>
          <w:sz w:val="24"/>
          <w:szCs w:val="24"/>
          <w:lang w:val="nl-NL"/>
        </w:rPr>
        <w:tab/>
        <w:t xml:space="preserve">I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would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have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told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him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br/>
      </w:r>
      <w:r w:rsidR="00580727" w:rsidRPr="00072EE5">
        <w:rPr>
          <w:rFonts w:ascii="Arial" w:hAnsi="Arial" w:cs="Arial"/>
          <w:sz w:val="24"/>
          <w:szCs w:val="24"/>
        </w:rPr>
        <w:lastRenderedPageBreak/>
        <w:sym w:font="Wingdings" w:char="F0E0"/>
      </w:r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aan voorwaarde kan niet voldaan worden, actie heeft in het verleden niet plaats gevonden bijv.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If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i had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seen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him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, I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would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have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told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80727" w:rsidRPr="00072EE5">
        <w:rPr>
          <w:rFonts w:ascii="Arial" w:hAnsi="Arial" w:cs="Arial"/>
          <w:sz w:val="24"/>
          <w:szCs w:val="24"/>
          <w:lang w:val="nl-NL"/>
        </w:rPr>
        <w:t>him</w:t>
      </w:r>
      <w:proofErr w:type="spellEnd"/>
      <w:r w:rsidR="00580727" w:rsidRPr="00072EE5">
        <w:rPr>
          <w:rFonts w:ascii="Arial" w:hAnsi="Arial" w:cs="Arial"/>
          <w:sz w:val="24"/>
          <w:szCs w:val="24"/>
          <w:lang w:val="nl-NL"/>
        </w:rPr>
        <w:t xml:space="preserve">, </w:t>
      </w:r>
      <w:r w:rsidR="00825C53" w:rsidRPr="00072EE5">
        <w:rPr>
          <w:rFonts w:ascii="Arial" w:hAnsi="Arial" w:cs="Arial"/>
          <w:sz w:val="24"/>
          <w:szCs w:val="24"/>
          <w:lang w:val="nl-NL"/>
        </w:rPr>
        <w:t>maar het is al gebeurd en je hebt hem niet gezien toen.</w:t>
      </w:r>
      <w:r w:rsidR="00101E35"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r w:rsidR="00101E35" w:rsidRPr="00072EE5">
        <w:rPr>
          <w:rFonts w:ascii="Arial" w:hAnsi="Arial" w:cs="Arial"/>
          <w:b/>
          <w:sz w:val="24"/>
          <w:szCs w:val="24"/>
          <w:lang w:val="nl-NL"/>
        </w:rPr>
        <w:t>NA ‘’IF’’ NOOIT WOULD OF WILL!</w:t>
      </w:r>
    </w:p>
    <w:p w:rsidR="00101E35" w:rsidRPr="00072EE5" w:rsidRDefault="00101E35">
      <w:pPr>
        <w:rPr>
          <w:rFonts w:ascii="Arial" w:hAnsi="Arial" w:cs="Arial"/>
          <w:sz w:val="24"/>
          <w:szCs w:val="24"/>
          <w:lang w:val="nl-NL"/>
        </w:rPr>
      </w:pPr>
      <w:r w:rsidRPr="00072EE5">
        <w:rPr>
          <w:rFonts w:ascii="Arial" w:hAnsi="Arial" w:cs="Arial"/>
          <w:b/>
          <w:sz w:val="24"/>
          <w:szCs w:val="24"/>
          <w:lang w:val="nl-NL"/>
        </w:rPr>
        <w:t xml:space="preserve">Onderdeel 3: </w:t>
      </w: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Possession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r w:rsidRPr="00072EE5">
        <w:rPr>
          <w:rFonts w:ascii="Arial" w:hAnsi="Arial" w:cs="Arial"/>
          <w:sz w:val="24"/>
          <w:szCs w:val="24"/>
          <w:lang w:val="nl-NL"/>
        </w:rPr>
        <w:br/>
        <w:t>- Gaat over bezit, voor mensen:</w:t>
      </w:r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- Enkelvoud: -’s erbij</w:t>
      </w:r>
      <w:r w:rsidRPr="00072EE5">
        <w:rPr>
          <w:rFonts w:ascii="Arial" w:hAnsi="Arial" w:cs="Arial"/>
          <w:color w:val="0070C0"/>
          <w:sz w:val="24"/>
          <w:szCs w:val="24"/>
          <w:lang w:val="nl-NL"/>
        </w:rPr>
        <w:t xml:space="preserve"> </w:t>
      </w:r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my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sister’s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room</w:t>
      </w:r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- Meervoud: apostrof aan het einde van het woord.</w:t>
      </w:r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my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sisters’ room</w:t>
      </w:r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- Meervoud dat niet eindigt op -s (men/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children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/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people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) gebruiken we –‘s</w:t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men’s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changing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room</w:t>
      </w:r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  <w:lang w:val="nl-NL"/>
        </w:rPr>
        <w:t xml:space="preserve"> Jack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Karen’s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wedding</w:t>
      </w:r>
    </w:p>
    <w:p w:rsidR="00101E35" w:rsidRPr="00072EE5" w:rsidRDefault="00101E35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- Voor dingen gebruiken we meestal of</w:t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temperature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of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water</w:t>
      </w:r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- Soms kan je ook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znw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+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znw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doen</w:t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water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temperature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- The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beginning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/end/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>middle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  <w:lang w:val="nl-NL"/>
        </w:rPr>
        <w:t xml:space="preserve"> of…… </w:t>
      </w:r>
      <w:r w:rsidRPr="00072EE5">
        <w:rPr>
          <w:rFonts w:ascii="Arial" w:hAnsi="Arial" w:cs="Arial"/>
          <w:b/>
          <w:color w:val="0070C0"/>
          <w:sz w:val="24"/>
          <w:szCs w:val="24"/>
        </w:rPr>
        <w:t>the top/bottom of…….the front/side of…..</w:t>
      </w:r>
      <w:r w:rsidRPr="00072EE5">
        <w:rPr>
          <w:rFonts w:ascii="Arial" w:hAnsi="Arial" w:cs="Arial"/>
          <w:sz w:val="24"/>
          <w:szCs w:val="24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</w:rPr>
        <w:t xml:space="preserve"> the beginning of the month</w:t>
      </w:r>
      <w:r w:rsidR="00395B47" w:rsidRPr="00072EE5">
        <w:rPr>
          <w:rFonts w:ascii="Arial" w:hAnsi="Arial" w:cs="Arial"/>
          <w:sz w:val="24"/>
          <w:szCs w:val="24"/>
        </w:rPr>
        <w:br/>
      </w:r>
      <w:r w:rsidR="00395B47" w:rsidRPr="00072EE5">
        <w:rPr>
          <w:rFonts w:ascii="Arial" w:hAnsi="Arial" w:cs="Arial"/>
          <w:sz w:val="24"/>
          <w:szCs w:val="24"/>
        </w:rPr>
        <w:sym w:font="Wingdings" w:char="F0E0"/>
      </w:r>
      <w:r w:rsidR="00395B47" w:rsidRPr="00072EE5">
        <w:rPr>
          <w:rFonts w:ascii="Arial" w:hAnsi="Arial" w:cs="Arial"/>
          <w:sz w:val="24"/>
          <w:szCs w:val="24"/>
        </w:rPr>
        <w:t xml:space="preserve"> the top of the hill</w:t>
      </w:r>
    </w:p>
    <w:p w:rsidR="00395B47" w:rsidRPr="00072EE5" w:rsidRDefault="00395B47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Voor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een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organisatie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een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groep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van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mensen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)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kan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je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vaak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–’s of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of</w:t>
      </w:r>
      <w:proofErr w:type="spellEnd"/>
      <w:r w:rsidRPr="00072EE5">
        <w:rPr>
          <w:rFonts w:ascii="Arial" w:hAnsi="Arial" w:cs="Arial"/>
          <w:sz w:val="24"/>
          <w:szCs w:val="24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</w:rPr>
        <w:t xml:space="preserve"> the company’s </w:t>
      </w:r>
      <w:proofErr w:type="spellStart"/>
      <w:r w:rsidRPr="00072EE5">
        <w:rPr>
          <w:rFonts w:ascii="Arial" w:hAnsi="Arial" w:cs="Arial"/>
          <w:sz w:val="24"/>
          <w:szCs w:val="24"/>
        </w:rPr>
        <w:t>succes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r w:rsidRPr="00072EE5">
        <w:rPr>
          <w:rFonts w:ascii="Arial" w:hAnsi="Arial" w:cs="Arial"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  <w:t>or</w:t>
      </w:r>
      <w:r w:rsidRPr="00072EE5">
        <w:rPr>
          <w:rFonts w:ascii="Arial" w:hAnsi="Arial" w:cs="Arial"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  <w:t>the success of the company</w:t>
      </w:r>
      <w:r w:rsidRPr="00072EE5">
        <w:rPr>
          <w:rFonts w:ascii="Arial" w:hAnsi="Arial" w:cs="Arial"/>
          <w:sz w:val="24"/>
          <w:szCs w:val="24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- Ook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voor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plaatsen</w:t>
      </w:r>
      <w:proofErr w:type="spellEnd"/>
      <w:r w:rsidRPr="00072EE5">
        <w:rPr>
          <w:rFonts w:ascii="Arial" w:hAnsi="Arial" w:cs="Arial"/>
          <w:sz w:val="24"/>
          <w:szCs w:val="24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</w:rPr>
        <w:t xml:space="preserve"> the city’s streets</w:t>
      </w:r>
      <w:r w:rsidRPr="00072EE5">
        <w:rPr>
          <w:rFonts w:ascii="Arial" w:hAnsi="Arial" w:cs="Arial"/>
          <w:sz w:val="24"/>
          <w:szCs w:val="24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- Ook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voor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tijdwoorden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(tomorrow/next week)</w:t>
      </w:r>
      <w:r w:rsidRPr="00072EE5">
        <w:rPr>
          <w:rFonts w:ascii="Arial" w:hAnsi="Arial" w:cs="Arial"/>
          <w:b/>
          <w:color w:val="0070C0"/>
          <w:sz w:val="24"/>
          <w:szCs w:val="24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</w:rPr>
        <w:t xml:space="preserve"> tomorrow’s / next week’s </w:t>
      </w:r>
      <w:r w:rsidRPr="00072EE5">
        <w:rPr>
          <w:rFonts w:ascii="Arial" w:hAnsi="Arial" w:cs="Arial"/>
          <w:sz w:val="24"/>
          <w:szCs w:val="24"/>
        </w:rPr>
        <w:br/>
      </w:r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- Ook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voor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tijdperiode</w:t>
      </w:r>
      <w:proofErr w:type="spellEnd"/>
      <w:r w:rsidRPr="00072EE5">
        <w:rPr>
          <w:rFonts w:ascii="Arial" w:hAnsi="Arial" w:cs="Arial"/>
          <w:sz w:val="24"/>
          <w:szCs w:val="24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</w:rPr>
        <w:t xml:space="preserve"> Julia has got three weeks’ holiday.</w:t>
      </w:r>
      <w:r w:rsidRPr="00072EE5">
        <w:rPr>
          <w:rFonts w:ascii="Arial" w:hAnsi="Arial" w:cs="Arial"/>
          <w:sz w:val="24"/>
          <w:szCs w:val="24"/>
        </w:rPr>
        <w:br/>
      </w:r>
      <w:r w:rsidRPr="00072EE5">
        <w:rPr>
          <w:rFonts w:ascii="Arial" w:hAnsi="Arial" w:cs="Arial"/>
          <w:sz w:val="24"/>
          <w:szCs w:val="24"/>
        </w:rPr>
        <w:sym w:font="Wingdings" w:char="F0E0"/>
      </w:r>
      <w:r w:rsidRPr="00072EE5">
        <w:rPr>
          <w:rFonts w:ascii="Arial" w:hAnsi="Arial" w:cs="Arial"/>
          <w:sz w:val="24"/>
          <w:szCs w:val="24"/>
        </w:rPr>
        <w:t xml:space="preserve"> I’ve got a week’s holiday starting Monday.</w:t>
      </w:r>
    </w:p>
    <w:p w:rsidR="00624919" w:rsidRPr="00072EE5" w:rsidRDefault="00395B47">
      <w:pPr>
        <w:rPr>
          <w:rFonts w:ascii="Arial" w:hAnsi="Arial" w:cs="Arial"/>
          <w:sz w:val="24"/>
          <w:szCs w:val="24"/>
        </w:rPr>
      </w:pPr>
      <w:proofErr w:type="spellStart"/>
      <w:r w:rsidRPr="00072EE5">
        <w:rPr>
          <w:rFonts w:ascii="Arial" w:hAnsi="Arial" w:cs="Arial"/>
          <w:b/>
          <w:sz w:val="24"/>
          <w:szCs w:val="24"/>
        </w:rPr>
        <w:t>Onderdeel</w:t>
      </w:r>
      <w:proofErr w:type="spellEnd"/>
      <w:r w:rsidRPr="00072EE5">
        <w:rPr>
          <w:rFonts w:ascii="Arial" w:hAnsi="Arial" w:cs="Arial"/>
          <w:b/>
          <w:sz w:val="24"/>
          <w:szCs w:val="24"/>
        </w:rPr>
        <w:t xml:space="preserve"> 4: Irregular verbs</w:t>
      </w:r>
      <w:r w:rsidRPr="00072EE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</w:rPr>
        <w:t>Leren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</w:rPr>
        <w:t>uit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</w:rPr>
        <w:t>boekje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(p. 33 Syllabus)</w:t>
      </w:r>
    </w:p>
    <w:p w:rsidR="00624919" w:rsidRPr="00072EE5" w:rsidRDefault="00624919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br w:type="page"/>
      </w:r>
    </w:p>
    <w:p w:rsidR="00624919" w:rsidRPr="00072EE5" w:rsidRDefault="00624919" w:rsidP="00624919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Part 2: Glossaries of * and ** texts</w:t>
      </w:r>
      <w:r w:rsidR="00376F5D" w:rsidRPr="00072EE5">
        <w:rPr>
          <w:rFonts w:ascii="Arial" w:hAnsi="Arial" w:cs="Arial"/>
          <w:b/>
          <w:sz w:val="24"/>
          <w:szCs w:val="24"/>
        </w:rPr>
        <w:t xml:space="preserve"> (+ </w:t>
      </w:r>
      <w:proofErr w:type="spellStart"/>
      <w:r w:rsidR="00376F5D" w:rsidRPr="00072EE5">
        <w:rPr>
          <w:rFonts w:ascii="Arial" w:hAnsi="Arial" w:cs="Arial"/>
          <w:b/>
          <w:sz w:val="24"/>
          <w:szCs w:val="24"/>
        </w:rPr>
        <w:t>zinnen</w:t>
      </w:r>
      <w:proofErr w:type="spellEnd"/>
      <w:r w:rsidR="00376F5D" w:rsidRPr="00072E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6F5D" w:rsidRPr="00072EE5">
        <w:rPr>
          <w:rFonts w:ascii="Arial" w:hAnsi="Arial" w:cs="Arial"/>
          <w:b/>
          <w:sz w:val="24"/>
          <w:szCs w:val="24"/>
        </w:rPr>
        <w:t>lezen</w:t>
      </w:r>
      <w:proofErr w:type="spellEnd"/>
      <w:r w:rsidR="004E65B1" w:rsidRPr="00072EE5">
        <w:rPr>
          <w:rFonts w:ascii="Arial" w:hAnsi="Arial" w:cs="Arial"/>
          <w:b/>
          <w:sz w:val="24"/>
          <w:szCs w:val="24"/>
        </w:rPr>
        <w:t>!</w:t>
      </w:r>
      <w:r w:rsidR="00376F5D" w:rsidRPr="00072EE5">
        <w:rPr>
          <w:rFonts w:ascii="Arial" w:hAnsi="Arial" w:cs="Arial"/>
          <w:b/>
          <w:sz w:val="24"/>
          <w:szCs w:val="24"/>
        </w:rPr>
        <w:t>)</w:t>
      </w:r>
    </w:p>
    <w:p w:rsidR="00624919" w:rsidRPr="00072EE5" w:rsidRDefault="0091330D" w:rsidP="00624919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Text 1: </w:t>
      </w:r>
      <w:r w:rsidR="00624919" w:rsidRPr="00072EE5">
        <w:rPr>
          <w:rFonts w:ascii="Arial" w:hAnsi="Arial" w:cs="Arial"/>
          <w:b/>
          <w:color w:val="0070C0"/>
          <w:sz w:val="24"/>
          <w:szCs w:val="24"/>
        </w:rPr>
        <w:t>Making ‘nice’ cool:</w:t>
      </w:r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air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uitzenden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allowance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toelage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uitkering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at bay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  <w:t xml:space="preserve">op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een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afstand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bolt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stormen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crush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verpletteren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distraction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afleiding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immerse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verdiepen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verzinken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profoundly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bijzonder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prop up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neerleggen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spur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impulsief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in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een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opwelling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verge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  <w:t>rand</w:t>
      </w:r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wedge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klemmen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proppen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exhilarate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opwekken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stimuleren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liaison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contactpersoon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pencil skirt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kokerrok</w:t>
      </w:r>
      <w:proofErr w:type="spellEnd"/>
    </w:p>
    <w:p w:rsidR="00624919" w:rsidRPr="00072EE5" w:rsidRDefault="0091330D" w:rsidP="00624919">
      <w:pPr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Text 2: </w:t>
      </w:r>
      <w:r w:rsidR="00624919"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>Mind the culture gap:</w:t>
      </w:r>
    </w:p>
    <w:p w:rsidR="00624919" w:rsidRPr="00072EE5" w:rsidRDefault="00624919" w:rsidP="006249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dilute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afzwakken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verwateren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frown upon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afkeuren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harsh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  <w:t>hard</w:t>
      </w:r>
    </w:p>
    <w:p w:rsidR="00624919" w:rsidRPr="00072EE5" w:rsidRDefault="00624919" w:rsidP="006249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heritage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erfgoed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leisurely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ongehaast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op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zijn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gemak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trash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vernielen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chapatti</w:t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 xml:space="preserve">plat, </w:t>
      </w:r>
      <w:proofErr w:type="spellStart"/>
      <w:r w:rsidRPr="00072EE5">
        <w:rPr>
          <w:rFonts w:ascii="Arial" w:hAnsi="Arial" w:cs="Arial"/>
          <w:sz w:val="24"/>
          <w:szCs w:val="24"/>
        </w:rPr>
        <w:t>rond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</w:rPr>
        <w:t>ongezuurd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</w:rPr>
        <w:t>broodje</w:t>
      </w:r>
      <w:proofErr w:type="spellEnd"/>
    </w:p>
    <w:p w:rsidR="00624919" w:rsidRPr="00072EE5" w:rsidRDefault="0091330D" w:rsidP="00624919">
      <w:pPr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Text 3: </w:t>
      </w:r>
      <w:proofErr w:type="spellStart"/>
      <w:r w:rsidR="00624919"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>Chewphobia</w:t>
      </w:r>
      <w:proofErr w:type="spellEnd"/>
      <w:r w:rsidR="00624919"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>:</w:t>
      </w:r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absentmindedly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verstrooid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advocate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pleitbezorger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busk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als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straatmuzikant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optreden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cutlery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bestek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frenzy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razernij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knack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  <w:t>talent</w:t>
      </w:r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perfect pitch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absoluut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gehoor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to</w:t>
      </w:r>
      <w:proofErr w:type="spellEnd"/>
      <w:r w:rsidRPr="00072EE5">
        <w:rPr>
          <w:rFonts w:ascii="Arial" w:hAnsi="Arial" w:cs="Arial"/>
          <w:b/>
          <w:sz w:val="24"/>
          <w:szCs w:val="24"/>
          <w:lang w:val="nl-NL"/>
        </w:rPr>
        <w:t xml:space="preserve"> pop</w:t>
      </w:r>
      <w:r w:rsidRPr="00072EE5">
        <w:rPr>
          <w:rFonts w:ascii="Arial" w:hAnsi="Arial" w:cs="Arial"/>
          <w:b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="00680059"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>een knappend geluid maken</w:t>
      </w:r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to slap</w:t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</w:r>
      <w:r w:rsidR="0091330D" w:rsidRPr="00072EE5">
        <w:rPr>
          <w:rFonts w:ascii="Arial" w:hAnsi="Arial" w:cs="Arial"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</w:r>
      <w:proofErr w:type="spellStart"/>
      <w:r w:rsidRPr="00072EE5">
        <w:rPr>
          <w:rFonts w:ascii="Arial" w:hAnsi="Arial" w:cs="Arial"/>
          <w:sz w:val="24"/>
          <w:szCs w:val="24"/>
        </w:rPr>
        <w:t>een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</w:rPr>
        <w:t>klap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</w:rPr>
        <w:t>geven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snap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snauwen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soggy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klef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vigilant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  <w:t>alert</w:t>
      </w:r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 xml:space="preserve"> to whip around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omdraaien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afflicted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lijders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ambient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omgevend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omringd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enchilada</w:t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proofErr w:type="spellStart"/>
      <w:r w:rsidRPr="00072EE5">
        <w:rPr>
          <w:rFonts w:ascii="Arial" w:hAnsi="Arial" w:cs="Arial"/>
          <w:sz w:val="24"/>
          <w:szCs w:val="24"/>
        </w:rPr>
        <w:t>gevulde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tortilla met </w:t>
      </w:r>
      <w:proofErr w:type="spellStart"/>
      <w:r w:rsidRPr="00072EE5">
        <w:rPr>
          <w:rFonts w:ascii="Arial" w:hAnsi="Arial" w:cs="Arial"/>
          <w:sz w:val="24"/>
          <w:szCs w:val="24"/>
        </w:rPr>
        <w:t>chilisaus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Fran Drescher</w:t>
      </w:r>
      <w:r w:rsidR="0091330D" w:rsidRPr="00072EE5">
        <w:rPr>
          <w:rFonts w:ascii="Arial" w:hAnsi="Arial" w:cs="Arial"/>
          <w:b/>
          <w:sz w:val="24"/>
          <w:szCs w:val="24"/>
        </w:rPr>
        <w:tab/>
      </w:r>
      <w:r w:rsidR="0091330D" w:rsidRPr="00072EE5">
        <w:rPr>
          <w:rFonts w:ascii="Arial" w:hAnsi="Arial" w:cs="Arial"/>
          <w:b/>
          <w:sz w:val="24"/>
          <w:szCs w:val="24"/>
        </w:rPr>
        <w:tab/>
      </w:r>
      <w:r w:rsidR="0091330D"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proofErr w:type="spellStart"/>
      <w:r w:rsidRPr="00072EE5">
        <w:rPr>
          <w:rFonts w:ascii="Arial" w:hAnsi="Arial" w:cs="Arial"/>
          <w:sz w:val="24"/>
          <w:szCs w:val="24"/>
        </w:rPr>
        <w:t>actrice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, The Nanny in </w:t>
      </w:r>
      <w:r w:rsidR="0091330D" w:rsidRPr="00072EE5">
        <w:rPr>
          <w:rFonts w:ascii="Arial" w:hAnsi="Arial" w:cs="Arial"/>
          <w:sz w:val="24"/>
          <w:szCs w:val="24"/>
        </w:rPr>
        <w:tab/>
      </w:r>
      <w:r w:rsidR="0091330D" w:rsidRPr="00072EE5">
        <w:rPr>
          <w:rFonts w:ascii="Arial" w:hAnsi="Arial" w:cs="Arial"/>
          <w:sz w:val="24"/>
          <w:szCs w:val="24"/>
        </w:rPr>
        <w:tab/>
      </w:r>
      <w:r w:rsidR="0091330D" w:rsidRPr="00072EE5">
        <w:rPr>
          <w:rFonts w:ascii="Arial" w:hAnsi="Arial" w:cs="Arial"/>
          <w:sz w:val="24"/>
          <w:szCs w:val="24"/>
        </w:rPr>
        <w:tab/>
      </w:r>
      <w:r w:rsidR="0091330D" w:rsidRPr="00072EE5">
        <w:rPr>
          <w:rFonts w:ascii="Arial" w:hAnsi="Arial" w:cs="Arial"/>
          <w:sz w:val="24"/>
          <w:szCs w:val="24"/>
        </w:rPr>
        <w:tab/>
      </w:r>
      <w:r w:rsidR="0091330D" w:rsidRPr="00072EE5">
        <w:rPr>
          <w:rFonts w:ascii="Arial" w:hAnsi="Arial" w:cs="Arial"/>
          <w:sz w:val="24"/>
          <w:szCs w:val="24"/>
        </w:rPr>
        <w:tab/>
      </w:r>
      <w:r w:rsidR="0091330D" w:rsidRPr="00072EE5">
        <w:rPr>
          <w:rFonts w:ascii="Arial" w:hAnsi="Arial" w:cs="Arial"/>
          <w:sz w:val="24"/>
          <w:szCs w:val="24"/>
        </w:rPr>
        <w:tab/>
      </w:r>
      <w:r w:rsidR="0091330D" w:rsidRPr="00072EE5">
        <w:rPr>
          <w:rFonts w:ascii="Arial" w:hAnsi="Arial" w:cs="Arial"/>
          <w:sz w:val="24"/>
          <w:szCs w:val="24"/>
        </w:rPr>
        <w:tab/>
      </w:r>
      <w:r w:rsidR="0091330D" w:rsidRPr="00072EE5">
        <w:rPr>
          <w:rFonts w:ascii="Arial" w:hAnsi="Arial" w:cs="Arial"/>
          <w:sz w:val="24"/>
          <w:szCs w:val="24"/>
        </w:rPr>
        <w:tab/>
      </w:r>
      <w:proofErr w:type="spellStart"/>
      <w:r w:rsidRPr="00072EE5">
        <w:rPr>
          <w:rFonts w:ascii="Arial" w:hAnsi="Arial" w:cs="Arial"/>
          <w:sz w:val="24"/>
          <w:szCs w:val="24"/>
        </w:rPr>
        <w:t>Amerikaanse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comedy</w:t>
      </w:r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 xml:space="preserve">grating </w:t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proofErr w:type="spellStart"/>
      <w:r w:rsidRPr="00072EE5">
        <w:rPr>
          <w:rFonts w:ascii="Arial" w:hAnsi="Arial" w:cs="Arial"/>
          <w:sz w:val="24"/>
          <w:szCs w:val="24"/>
        </w:rPr>
        <w:t>irriterend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hearing impaired</w:t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proofErr w:type="spellStart"/>
      <w:r w:rsidRPr="00072EE5">
        <w:rPr>
          <w:rFonts w:ascii="Arial" w:hAnsi="Arial" w:cs="Arial"/>
          <w:sz w:val="24"/>
          <w:szCs w:val="24"/>
        </w:rPr>
        <w:t>slechthorende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072EE5">
        <w:rPr>
          <w:rFonts w:ascii="Arial" w:hAnsi="Arial" w:cs="Arial"/>
          <w:b/>
          <w:sz w:val="24"/>
          <w:szCs w:val="24"/>
          <w:lang w:val="nl-NL"/>
        </w:rPr>
        <w:t>trigger</w:t>
      </w:r>
      <w:r w:rsidRPr="00072EE5">
        <w:rPr>
          <w:rFonts w:ascii="Arial" w:hAnsi="Arial" w:cs="Arial"/>
          <w:b/>
          <w:sz w:val="24"/>
          <w:szCs w:val="24"/>
          <w:lang w:val="nl-NL"/>
        </w:rPr>
        <w:tab/>
      </w:r>
      <w:r w:rsidRPr="00072EE5">
        <w:rPr>
          <w:rFonts w:ascii="Arial" w:hAnsi="Arial" w:cs="Arial"/>
          <w:b/>
          <w:sz w:val="24"/>
          <w:szCs w:val="24"/>
          <w:lang w:val="nl-NL"/>
        </w:rPr>
        <w:tab/>
      </w:r>
      <w:r w:rsidRPr="00072EE5">
        <w:rPr>
          <w:rFonts w:ascii="Arial" w:hAnsi="Arial" w:cs="Arial"/>
          <w:b/>
          <w:sz w:val="24"/>
          <w:szCs w:val="24"/>
          <w:lang w:val="nl-NL"/>
        </w:rPr>
        <w:tab/>
      </w:r>
      <w:r w:rsidRPr="00072EE5">
        <w:rPr>
          <w:rFonts w:ascii="Arial" w:hAnsi="Arial" w:cs="Arial"/>
          <w:b/>
          <w:sz w:val="24"/>
          <w:szCs w:val="24"/>
          <w:lang w:val="nl-NL"/>
        </w:rPr>
        <w:tab/>
      </w:r>
      <w:r w:rsidRPr="00072EE5">
        <w:rPr>
          <w:rFonts w:ascii="Arial" w:hAnsi="Arial" w:cs="Arial"/>
          <w:b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>mechanisme dat een proces in gang</w:t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  <w:t>zet</w:t>
      </w:r>
      <w:r w:rsidRPr="00072EE5">
        <w:rPr>
          <w:rFonts w:ascii="Arial" w:hAnsi="Arial" w:cs="Arial"/>
          <w:sz w:val="24"/>
          <w:szCs w:val="24"/>
          <w:lang w:val="nl-NL"/>
        </w:rPr>
        <w:t>, geluid dat zo’n patiënt doet</w:t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="0091330D"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>reageren</w:t>
      </w:r>
    </w:p>
    <w:p w:rsidR="00624919" w:rsidRPr="00072EE5" w:rsidRDefault="0091330D" w:rsidP="00624919">
      <w:pPr>
        <w:ind w:left="360"/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Text 4: </w:t>
      </w:r>
      <w:r w:rsidR="00624919"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>Lifesavers:</w:t>
      </w:r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contagious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besmet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contaminate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bederven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verontreinigen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defecate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zich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ontlasten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poepen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dilution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verdunning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aanlenging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disembark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 xml:space="preserve">van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boord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gaan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drive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campagne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actie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foul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bedorven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funnel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trechter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germ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ziektekiem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bacterie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lifespan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levensduur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livestock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  <w:t>vee</w:t>
      </w:r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malnutrition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ondervoeding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process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verwerken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proximity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nabijheid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sanitary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hygiënisch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sewer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riool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stunted</w:t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 xml:space="preserve">in de </w:t>
      </w:r>
      <w:proofErr w:type="spellStart"/>
      <w:r w:rsidRPr="00072EE5">
        <w:rPr>
          <w:rFonts w:ascii="Arial" w:hAnsi="Arial" w:cs="Arial"/>
          <w:sz w:val="24"/>
          <w:szCs w:val="24"/>
        </w:rPr>
        <w:t>groei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</w:rPr>
        <w:t>achterblijven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consumption</w:t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Pr="00072EE5">
        <w:rPr>
          <w:rFonts w:ascii="Arial" w:hAnsi="Arial" w:cs="Arial"/>
          <w:b/>
          <w:sz w:val="24"/>
          <w:szCs w:val="24"/>
        </w:rPr>
        <w:tab/>
      </w:r>
      <w:r w:rsidR="00680059" w:rsidRPr="00072EE5">
        <w:rPr>
          <w:rFonts w:ascii="Arial" w:hAnsi="Arial" w:cs="Arial"/>
          <w:b/>
          <w:sz w:val="24"/>
          <w:szCs w:val="24"/>
        </w:rPr>
        <w:tab/>
      </w:r>
      <w:proofErr w:type="spellStart"/>
      <w:r w:rsidRPr="00072EE5">
        <w:rPr>
          <w:rFonts w:ascii="Arial" w:hAnsi="Arial" w:cs="Arial"/>
          <w:sz w:val="24"/>
          <w:szCs w:val="24"/>
        </w:rPr>
        <w:t>tering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drove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  <w:t>golf</w:t>
      </w:r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goitre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krop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quinsy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keelontsteking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>, angina</w:t>
      </w:r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rickets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rachitis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Engelse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ziekte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scarlet fever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roodvonk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scurvy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scheurbuik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valve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klep</w:t>
      </w:r>
      <w:proofErr w:type="spellEnd"/>
    </w:p>
    <w:p w:rsidR="0091330D" w:rsidRPr="00072EE5" w:rsidRDefault="0091330D">
      <w:pPr>
        <w:rPr>
          <w:rFonts w:ascii="Arial" w:hAnsi="Arial" w:cs="Arial"/>
          <w:b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624919" w:rsidRPr="00072EE5" w:rsidRDefault="0091330D" w:rsidP="00624919">
      <w:pPr>
        <w:rPr>
          <w:rFonts w:ascii="Arial" w:hAnsi="Arial" w:cs="Arial"/>
          <w:b/>
          <w:color w:val="0070C0"/>
          <w:sz w:val="24"/>
          <w:szCs w:val="24"/>
          <w:lang w:val="en-GB"/>
        </w:rPr>
      </w:pPr>
      <w:r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lastRenderedPageBreak/>
        <w:t xml:space="preserve">Text 5: </w:t>
      </w:r>
      <w:r w:rsidR="00624919"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>The chicken shop mile:</w:t>
      </w:r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afloat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drijvend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boven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water</w:t>
      </w:r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awash with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bezaaid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met</w:t>
      </w:r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borough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gemeente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deficiency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tekort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deplore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betreuren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fizzy pop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frisdrank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met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prik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malnutrition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ondervoeding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metabolism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stofwisseling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poultry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gevogelte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predominantly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overwegend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grotendeels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shed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verliezen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bariatric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zwaarlijvigheids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>-</w:t>
      </w:r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batter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beslag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krokant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laagje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General Practitioner (GP)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huisarts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morbidly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="0091330D"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pathologisch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ziekelijk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National Health Service (NHS)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nationale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ziektekostenverzekering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nl-NL"/>
        </w:rPr>
      </w:pP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to</w:t>
      </w:r>
      <w:proofErr w:type="spellEnd"/>
      <w:r w:rsidRPr="00072EE5">
        <w:rPr>
          <w:rFonts w:ascii="Arial" w:hAnsi="Arial" w:cs="Arial"/>
          <w:b/>
          <w:sz w:val="24"/>
          <w:szCs w:val="24"/>
          <w:lang w:val="nl-NL"/>
        </w:rPr>
        <w:t xml:space="preserve"> plateau</w:t>
      </w:r>
      <w:r w:rsidRPr="00072EE5">
        <w:rPr>
          <w:rFonts w:ascii="Arial" w:hAnsi="Arial" w:cs="Arial"/>
          <w:b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  <w:t>op gelijk niveau blijven</w:t>
      </w:r>
    </w:p>
    <w:p w:rsidR="00624919" w:rsidRPr="00072EE5" w:rsidRDefault="0091330D" w:rsidP="00624919">
      <w:pPr>
        <w:rPr>
          <w:rFonts w:ascii="Arial" w:hAnsi="Arial" w:cs="Arial"/>
          <w:b/>
          <w:color w:val="0070C0"/>
          <w:sz w:val="24"/>
          <w:szCs w:val="24"/>
          <w:lang w:val="en-GB"/>
        </w:rPr>
      </w:pPr>
      <w:proofErr w:type="spellStart"/>
      <w:r w:rsidRPr="00072EE5">
        <w:rPr>
          <w:rFonts w:ascii="Arial" w:hAnsi="Arial" w:cs="Arial"/>
          <w:b/>
          <w:color w:val="0070C0"/>
          <w:sz w:val="24"/>
          <w:szCs w:val="24"/>
        </w:rPr>
        <w:t>Tekst</w:t>
      </w:r>
      <w:proofErr w:type="spellEnd"/>
      <w:r w:rsidRPr="00072EE5">
        <w:rPr>
          <w:rFonts w:ascii="Arial" w:hAnsi="Arial" w:cs="Arial"/>
          <w:b/>
          <w:color w:val="0070C0"/>
          <w:sz w:val="24"/>
          <w:szCs w:val="24"/>
        </w:rPr>
        <w:t xml:space="preserve"> 6: </w:t>
      </w:r>
      <w:r w:rsidR="00624919" w:rsidRPr="00072EE5">
        <w:rPr>
          <w:rFonts w:ascii="Arial" w:hAnsi="Arial" w:cs="Arial"/>
          <w:b/>
          <w:color w:val="0070C0"/>
          <w:sz w:val="24"/>
          <w:szCs w:val="24"/>
          <w:lang w:val="en-GB"/>
        </w:rPr>
        <w:t>The Miley Show:</w:t>
      </w:r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nl-NL"/>
        </w:rPr>
      </w:pP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to</w:t>
      </w:r>
      <w:proofErr w:type="spellEnd"/>
      <w:r w:rsidRPr="00072EE5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champion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  <w:t xml:space="preserve">propageren, voorvechter zijn </w:t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  <w:t>van</w:t>
      </w:r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cluttered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rommelig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wanordelijk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confide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toevertrouwen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done up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opgetut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hoard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oppotten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verzamelen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instil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bijbrengen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kinship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verwantschap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moan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klagen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shed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verliezen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to snarl</w:t>
      </w:r>
      <w:r w:rsidRPr="00072EE5">
        <w:rPr>
          <w:rFonts w:ascii="Arial" w:hAnsi="Arial" w:cs="Arial"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</w:r>
      <w:r w:rsidRPr="00072EE5">
        <w:rPr>
          <w:rFonts w:ascii="Arial" w:hAnsi="Arial" w:cs="Arial"/>
          <w:sz w:val="24"/>
          <w:szCs w:val="24"/>
        </w:rPr>
        <w:tab/>
      </w:r>
      <w:proofErr w:type="spellStart"/>
      <w:r w:rsidRPr="00072EE5">
        <w:rPr>
          <w:rFonts w:ascii="Arial" w:hAnsi="Arial" w:cs="Arial"/>
          <w:sz w:val="24"/>
          <w:szCs w:val="24"/>
        </w:rPr>
        <w:t>snauwen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</w:rPr>
        <w:t>kwaadspreken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over</w:t>
      </w:r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stint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dagtaak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periode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tab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rekening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cue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="00680059" w:rsidRPr="00072EE5"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klaarzetten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to diffuse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lichter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maken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doodle pad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tekenblok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drag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kleren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dungarees</w:t>
      </w:r>
      <w:r w:rsidRPr="00072EE5">
        <w:rPr>
          <w:rFonts w:ascii="Arial" w:hAnsi="Arial" w:cs="Arial"/>
          <w:b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  <w:t>overall</w:t>
      </w:r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idly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zomaar</w:t>
      </w:r>
      <w:proofErr w:type="spellEnd"/>
      <w:r w:rsidRPr="00072EE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doelloos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072EE5">
        <w:rPr>
          <w:rFonts w:ascii="Arial" w:hAnsi="Arial" w:cs="Arial"/>
          <w:b/>
          <w:sz w:val="24"/>
          <w:szCs w:val="24"/>
          <w:lang w:val="en-GB"/>
        </w:rPr>
        <w:t>light fixture</w:t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r w:rsidRPr="00072EE5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072EE5">
        <w:rPr>
          <w:rFonts w:ascii="Arial" w:hAnsi="Arial" w:cs="Arial"/>
          <w:sz w:val="24"/>
          <w:szCs w:val="24"/>
          <w:lang w:val="en-GB"/>
        </w:rPr>
        <w:t>lichtarmatuur</w:t>
      </w:r>
      <w:proofErr w:type="spellEnd"/>
    </w:p>
    <w:p w:rsidR="00624919" w:rsidRPr="00072EE5" w:rsidRDefault="00624919" w:rsidP="00624919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nl-NL"/>
        </w:rPr>
      </w:pPr>
      <w:proofErr w:type="spellStart"/>
      <w:r w:rsidRPr="00072EE5">
        <w:rPr>
          <w:rFonts w:ascii="Arial" w:hAnsi="Arial" w:cs="Arial"/>
          <w:b/>
          <w:sz w:val="24"/>
          <w:szCs w:val="24"/>
          <w:lang w:val="nl-NL"/>
        </w:rPr>
        <w:t>oblivious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  <w:t xml:space="preserve">zich niet bewust van wat er om </w:t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</w:r>
      <w:r w:rsidRPr="00072EE5">
        <w:rPr>
          <w:rFonts w:ascii="Arial" w:hAnsi="Arial" w:cs="Arial"/>
          <w:sz w:val="24"/>
          <w:szCs w:val="24"/>
          <w:lang w:val="nl-NL"/>
        </w:rPr>
        <w:tab/>
        <w:t>hen heen gebeurt</w:t>
      </w:r>
    </w:p>
    <w:p w:rsidR="00624919" w:rsidRPr="00072EE5" w:rsidRDefault="00624919" w:rsidP="00624919">
      <w:pPr>
        <w:rPr>
          <w:rFonts w:ascii="Arial" w:hAnsi="Arial" w:cs="Arial"/>
          <w:sz w:val="24"/>
          <w:szCs w:val="24"/>
          <w:lang w:val="nl-NL"/>
        </w:rPr>
      </w:pPr>
    </w:p>
    <w:p w:rsidR="00395B47" w:rsidRPr="00072EE5" w:rsidRDefault="00395B47">
      <w:pPr>
        <w:rPr>
          <w:rFonts w:ascii="Arial" w:hAnsi="Arial" w:cs="Arial"/>
          <w:sz w:val="24"/>
          <w:szCs w:val="24"/>
          <w:lang w:val="nl-NL"/>
        </w:rPr>
      </w:pPr>
    </w:p>
    <w:p w:rsidR="00680059" w:rsidRPr="00072EE5" w:rsidRDefault="00680059">
      <w:pPr>
        <w:rPr>
          <w:rFonts w:ascii="Arial" w:hAnsi="Arial" w:cs="Arial"/>
          <w:sz w:val="24"/>
          <w:szCs w:val="24"/>
          <w:lang w:val="nl-NL"/>
        </w:rPr>
      </w:pPr>
    </w:p>
    <w:p w:rsidR="0067215C" w:rsidRPr="00072EE5" w:rsidRDefault="00395B47" w:rsidP="0067215C">
      <w:pPr>
        <w:pStyle w:val="Kop2"/>
        <w:rPr>
          <w:rFonts w:ascii="Arial" w:hAnsi="Arial" w:cs="Arial"/>
          <w:b/>
          <w:color w:val="auto"/>
          <w:sz w:val="24"/>
          <w:szCs w:val="24"/>
        </w:rPr>
      </w:pPr>
      <w:r w:rsidRPr="00072EE5">
        <w:rPr>
          <w:rFonts w:ascii="Arial" w:hAnsi="Arial" w:cs="Arial"/>
          <w:b/>
          <w:color w:val="auto"/>
          <w:sz w:val="24"/>
          <w:szCs w:val="24"/>
        </w:rPr>
        <w:t xml:space="preserve">Part </w:t>
      </w:r>
      <w:r w:rsidR="00226094" w:rsidRPr="00072EE5">
        <w:rPr>
          <w:rFonts w:ascii="Arial" w:hAnsi="Arial" w:cs="Arial"/>
          <w:b/>
          <w:color w:val="auto"/>
          <w:sz w:val="24"/>
          <w:szCs w:val="24"/>
        </w:rPr>
        <w:t>3</w:t>
      </w:r>
      <w:r w:rsidRPr="00072EE5">
        <w:rPr>
          <w:rFonts w:ascii="Arial" w:hAnsi="Arial" w:cs="Arial"/>
          <w:b/>
          <w:color w:val="auto"/>
          <w:sz w:val="24"/>
          <w:szCs w:val="24"/>
        </w:rPr>
        <w:t xml:space="preserve">: </w:t>
      </w:r>
      <w:r w:rsidR="0091330D" w:rsidRPr="00072EE5">
        <w:rPr>
          <w:rFonts w:ascii="Arial" w:hAnsi="Arial" w:cs="Arial"/>
          <w:b/>
          <w:color w:val="auto"/>
          <w:sz w:val="24"/>
          <w:szCs w:val="24"/>
        </w:rPr>
        <w:t>L</w:t>
      </w:r>
      <w:r w:rsidRPr="00072EE5">
        <w:rPr>
          <w:rFonts w:ascii="Arial" w:hAnsi="Arial" w:cs="Arial"/>
          <w:b/>
          <w:color w:val="auto"/>
          <w:sz w:val="24"/>
          <w:szCs w:val="24"/>
        </w:rPr>
        <w:t xml:space="preserve">anguage </w:t>
      </w:r>
      <w:proofErr w:type="spellStart"/>
      <w:r w:rsidRPr="00072EE5">
        <w:rPr>
          <w:rFonts w:ascii="Arial" w:hAnsi="Arial" w:cs="Arial"/>
          <w:b/>
          <w:color w:val="auto"/>
          <w:sz w:val="24"/>
          <w:szCs w:val="24"/>
        </w:rPr>
        <w:t>organisers</w:t>
      </w:r>
      <w:proofErr w:type="spellEnd"/>
      <w:r w:rsidRPr="00072EE5">
        <w:rPr>
          <w:rFonts w:ascii="Arial" w:hAnsi="Arial" w:cs="Arial"/>
          <w:b/>
          <w:color w:val="auto"/>
          <w:sz w:val="24"/>
          <w:szCs w:val="24"/>
        </w:rPr>
        <w:t xml:space="preserve"> of * and ** texts</w:t>
      </w:r>
      <w:r w:rsidR="0067215C" w:rsidRPr="00072EE5">
        <w:rPr>
          <w:rFonts w:ascii="Arial" w:hAnsi="Arial" w:cs="Arial"/>
          <w:b/>
          <w:color w:val="auto"/>
          <w:sz w:val="24"/>
          <w:szCs w:val="24"/>
        </w:rPr>
        <w:br/>
        <w:t>Making ‘nice’ cool again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Engels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Nederlands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Recipient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Ontvanger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Afford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Zich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veroorloven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Neatly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Netjes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Allowance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Toelage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Request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Verzoek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aanvraag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Profoundly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Diepgaand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intens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Overnight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t>Van de ene dag op de andere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Stationary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Schrijfbenodigdheden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Boundaries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Grenzen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Distraction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Afleiding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Disheartened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Ontmoedigd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terneergeslagen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Destination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Bestemming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Immersed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Opgaan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Exhilarating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Leuk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spannen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opwindend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Expectation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Verwachting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Determinded</w:t>
            </w:r>
            <w:proofErr w:type="spellEnd"/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Vastbesloten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Als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vrijwilliger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werken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Brave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Dapper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Era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Tijdperk</w:t>
            </w:r>
            <w:proofErr w:type="spellEnd"/>
          </w:p>
        </w:tc>
      </w:tr>
    </w:tbl>
    <w:p w:rsidR="0067215C" w:rsidRPr="00072EE5" w:rsidRDefault="0067215C" w:rsidP="0067215C">
      <w:pPr>
        <w:pStyle w:val="Kop2"/>
        <w:rPr>
          <w:rFonts w:ascii="Arial" w:hAnsi="Arial" w:cs="Arial"/>
          <w:b/>
          <w:color w:val="auto"/>
          <w:sz w:val="24"/>
          <w:szCs w:val="24"/>
        </w:rPr>
      </w:pPr>
      <w:r w:rsidRPr="00072EE5">
        <w:rPr>
          <w:rFonts w:ascii="Arial" w:hAnsi="Arial" w:cs="Arial"/>
          <w:b/>
          <w:color w:val="auto"/>
          <w:sz w:val="24"/>
          <w:szCs w:val="24"/>
        </w:rPr>
        <w:t>Mind the culture gap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Engels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Nederlands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Embrace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Omarmen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Contribute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Betalen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Dilute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Verdunnen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afzwakken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Assume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Aannemen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Triumph (lead)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Overwinning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Eventually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Uiteindelijk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Empathy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Begrip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Harsh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Zwaar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moeilijk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Maintain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Bewaren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Dull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Saai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grijs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Gesture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Gebaar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Priority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Het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grootste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belang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Command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Beheersing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Embarass</w:t>
            </w:r>
            <w:proofErr w:type="spellEnd"/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verlegenheid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brengen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distraction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Afleiding</w:t>
            </w:r>
            <w:proofErr w:type="spellEnd"/>
          </w:p>
        </w:tc>
      </w:tr>
    </w:tbl>
    <w:p w:rsidR="0067215C" w:rsidRPr="00072EE5" w:rsidRDefault="0067215C" w:rsidP="0067215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Engels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Nederlands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Crackle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Knetteren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knisperen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Crack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Knarsen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, kraken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Howl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Huilen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gieren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Buzz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Brommen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zoemen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gonzen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Rustle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Ruisen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ritselen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lastRenderedPageBreak/>
              <w:t>Hiss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Sissen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knetteren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Creak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Knallen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, kraken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Slam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Hard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knallen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Clink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Klinken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rinkelen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rammelen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sizzle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Sissen</w:t>
            </w:r>
            <w:proofErr w:type="spellEnd"/>
          </w:p>
        </w:tc>
      </w:tr>
    </w:tbl>
    <w:p w:rsidR="0067215C" w:rsidRPr="00072EE5" w:rsidRDefault="0067215C" w:rsidP="0067215C">
      <w:pPr>
        <w:rPr>
          <w:sz w:val="24"/>
          <w:szCs w:val="24"/>
        </w:rPr>
      </w:pPr>
      <w:proofErr w:type="spellStart"/>
      <w:r w:rsidRPr="00072EE5">
        <w:rPr>
          <w:rFonts w:ascii="Arial" w:hAnsi="Arial" w:cs="Arial"/>
          <w:b/>
          <w:sz w:val="24"/>
          <w:szCs w:val="24"/>
        </w:rPr>
        <w:t>Chewphobia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Engels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Nederlands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Hypervigilant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Heel alert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Agitation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Onrust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Frenzy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Razernij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Disorder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Kwaal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Acute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Hevig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Approach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Nadering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Enxiety</w:t>
            </w:r>
            <w:proofErr w:type="spellEnd"/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Angst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Deliberate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Opzettelijk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Tense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Gespannen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Afflicted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Lijders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Disgust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Walging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Cure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Genezen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Relief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Verlichting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opluchting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Ambient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Omgevend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omringend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Trigger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nl-NL"/>
              </w:rPr>
              <w:t>Mechanisme dat een proces in gang zet, i.e. een geluid dat zo’n patiënt doet reageren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Impaired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Verzwakt</w:t>
            </w:r>
            <w:proofErr w:type="spellEnd"/>
          </w:p>
        </w:tc>
      </w:tr>
    </w:tbl>
    <w:p w:rsidR="0067215C" w:rsidRPr="00072EE5" w:rsidRDefault="00376F5D" w:rsidP="0067215C">
      <w:pPr>
        <w:pStyle w:val="Kop2"/>
        <w:rPr>
          <w:rFonts w:ascii="Arial" w:hAnsi="Arial" w:cs="Arial"/>
          <w:b/>
          <w:color w:val="auto"/>
          <w:sz w:val="24"/>
          <w:szCs w:val="24"/>
        </w:rPr>
      </w:pPr>
      <w:r w:rsidRPr="00072EE5">
        <w:rPr>
          <w:rFonts w:ascii="Arial" w:hAnsi="Arial" w:cs="Arial"/>
          <w:b/>
          <w:color w:val="auto"/>
          <w:sz w:val="24"/>
          <w:szCs w:val="24"/>
        </w:rPr>
        <w:br/>
      </w:r>
      <w:r w:rsidR="0067215C" w:rsidRPr="00072EE5">
        <w:rPr>
          <w:rFonts w:ascii="Arial" w:hAnsi="Arial" w:cs="Arial"/>
          <w:b/>
          <w:color w:val="auto"/>
          <w:sz w:val="24"/>
          <w:szCs w:val="24"/>
        </w:rPr>
        <w:t>Lifesavers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Engels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Nederlands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Starvation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Uithongering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Scurvy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Scheurbuik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Typhoidfever</w:t>
            </w:r>
            <w:proofErr w:type="spellEnd"/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Buiktyfus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Deficiency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Tekort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Tonsillitis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Amandelontsteking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Malnutration</w:t>
            </w:r>
            <w:proofErr w:type="spellEnd"/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Ondervoeding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Contagious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Besmettelijk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Diarrhoea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Diarree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Infected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Besmet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Dysentery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Dysenterie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ernstige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diarree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Germ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Ziektekiem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Fever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Koorts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Treatment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Behandeling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Smallpox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pokken</w:t>
            </w:r>
            <w:proofErr w:type="spellEnd"/>
          </w:p>
        </w:tc>
      </w:tr>
    </w:tbl>
    <w:p w:rsidR="0067215C" w:rsidRPr="00072EE5" w:rsidRDefault="0067215C" w:rsidP="0067215C">
      <w:pPr>
        <w:pStyle w:val="Kop2"/>
        <w:rPr>
          <w:rFonts w:ascii="Arial" w:hAnsi="Arial" w:cs="Arial"/>
          <w:b/>
          <w:color w:val="auto"/>
          <w:sz w:val="24"/>
          <w:szCs w:val="24"/>
        </w:rPr>
      </w:pPr>
    </w:p>
    <w:p w:rsidR="0067215C" w:rsidRPr="00072EE5" w:rsidRDefault="0067215C" w:rsidP="0067215C">
      <w:pPr>
        <w:pStyle w:val="Kop2"/>
        <w:rPr>
          <w:rFonts w:ascii="Arial" w:hAnsi="Arial" w:cs="Arial"/>
          <w:b/>
          <w:color w:val="auto"/>
          <w:sz w:val="24"/>
          <w:szCs w:val="24"/>
        </w:rPr>
      </w:pPr>
      <w:r w:rsidRPr="00072EE5">
        <w:rPr>
          <w:rFonts w:ascii="Arial" w:hAnsi="Arial" w:cs="Arial"/>
          <w:b/>
          <w:color w:val="auto"/>
          <w:sz w:val="24"/>
          <w:szCs w:val="24"/>
        </w:rPr>
        <w:t>The chicken shop mile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Engels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Nederlands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Awash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Overspoeld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Borough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Woonwijk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lastRenderedPageBreak/>
              <w:t>Obese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dik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Deplores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Betreurt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Malnourisched</w:t>
            </w:r>
            <w:proofErr w:type="spellEnd"/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Slecht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gevoed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Deficiencies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Tekorten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Waistline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Taille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middel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Batter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Beslag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Predominantly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Overwegend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Tiny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Heel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klein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Shed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Verliezen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Morbidly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Ziekelijk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Fizzy pop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Frisdrank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Underestimated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Onderschat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Eventually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Eventueel</w:t>
            </w:r>
            <w:proofErr w:type="spellEnd"/>
          </w:p>
        </w:tc>
      </w:tr>
    </w:tbl>
    <w:p w:rsidR="0067215C" w:rsidRPr="00072EE5" w:rsidRDefault="0067215C" w:rsidP="0067215C">
      <w:pPr>
        <w:rPr>
          <w:rFonts w:ascii="Arial" w:hAnsi="Arial" w:cs="Arial"/>
          <w:sz w:val="24"/>
          <w:szCs w:val="24"/>
        </w:rPr>
      </w:pPr>
    </w:p>
    <w:p w:rsidR="0067215C" w:rsidRPr="00072EE5" w:rsidRDefault="0067215C" w:rsidP="0067215C">
      <w:pPr>
        <w:pStyle w:val="Kop2"/>
        <w:rPr>
          <w:rFonts w:ascii="Arial" w:hAnsi="Arial" w:cs="Arial"/>
          <w:b/>
          <w:color w:val="auto"/>
          <w:sz w:val="24"/>
          <w:szCs w:val="24"/>
        </w:rPr>
      </w:pPr>
      <w:r w:rsidRPr="00072EE5">
        <w:rPr>
          <w:rFonts w:ascii="Arial" w:hAnsi="Arial" w:cs="Arial"/>
          <w:b/>
          <w:color w:val="auto"/>
          <w:sz w:val="24"/>
          <w:szCs w:val="24"/>
        </w:rPr>
        <w:t>The Miley show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Engels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Nederlands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Humility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Bescheidenheid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Kinship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Verwantschap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Cheery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Vrolijk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opfleurend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Hoard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Oppotten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verzamelen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Grin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Grijnzen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Oblivious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Onoplettend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Fragile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Breekbaar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kwetsbaar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Snarl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Snauwen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kwaadspreken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over</w:t>
            </w:r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Modest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Bescheiden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Acquire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Verwerven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Hospitable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Gastvrij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Stints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Dagtaak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Realm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Gebied</w:t>
            </w:r>
            <w:proofErr w:type="spellEnd"/>
          </w:p>
        </w:tc>
      </w:tr>
      <w:tr w:rsidR="0067215C" w:rsidRPr="00072EE5" w:rsidTr="0067215C"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Gilded</w:t>
            </w:r>
          </w:p>
        </w:tc>
        <w:tc>
          <w:tcPr>
            <w:tcW w:w="453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Verguld</w:t>
            </w:r>
            <w:proofErr w:type="spellEnd"/>
          </w:p>
        </w:tc>
      </w:tr>
    </w:tbl>
    <w:p w:rsidR="0067215C" w:rsidRPr="00072EE5" w:rsidRDefault="0067215C" w:rsidP="0067215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Verb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Noun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Adjective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Imagine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Imagination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Imaginary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Educate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Educative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Excite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Excitement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Excited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Remove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Removal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Removable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Comparison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Comparable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Found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Fouding</w:t>
            </w:r>
            <w:proofErr w:type="spellEnd"/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Adapt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Adaptation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Adapted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Censor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Censorship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Censorial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Dare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Darie</w:t>
            </w:r>
            <w:proofErr w:type="spellEnd"/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Daring</w:t>
            </w:r>
          </w:p>
        </w:tc>
      </w:tr>
      <w:tr w:rsidR="0067215C" w:rsidRPr="00072EE5" w:rsidTr="0067215C">
        <w:tc>
          <w:tcPr>
            <w:tcW w:w="3020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Judgement</w:t>
            </w:r>
          </w:p>
        </w:tc>
        <w:tc>
          <w:tcPr>
            <w:tcW w:w="3021" w:type="dxa"/>
          </w:tcPr>
          <w:p w:rsidR="0067215C" w:rsidRPr="00072EE5" w:rsidRDefault="0067215C" w:rsidP="0067215C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Judicial</w:t>
            </w:r>
          </w:p>
        </w:tc>
      </w:tr>
    </w:tbl>
    <w:p w:rsidR="0067215C" w:rsidRPr="00072EE5" w:rsidRDefault="0067215C" w:rsidP="0067215C">
      <w:pPr>
        <w:rPr>
          <w:sz w:val="24"/>
          <w:szCs w:val="24"/>
        </w:rPr>
      </w:pPr>
    </w:p>
    <w:p w:rsidR="00C64BB6" w:rsidRPr="00072EE5" w:rsidRDefault="00C64BB6">
      <w:pPr>
        <w:rPr>
          <w:rFonts w:ascii="Arial" w:hAnsi="Arial" w:cs="Arial"/>
          <w:b/>
          <w:sz w:val="24"/>
          <w:szCs w:val="24"/>
        </w:rPr>
      </w:pPr>
    </w:p>
    <w:p w:rsidR="00C64BB6" w:rsidRPr="00072EE5" w:rsidRDefault="00C64BB6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 w:type="page"/>
      </w:r>
    </w:p>
    <w:p w:rsidR="00395B47" w:rsidRPr="00072EE5" w:rsidRDefault="00C64BB6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Part 4: OWS Unit 1-13</w:t>
      </w:r>
    </w:p>
    <w:p w:rsidR="00680059" w:rsidRPr="00072EE5" w:rsidRDefault="00680059" w:rsidP="00680059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A. Asking about meaning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059" w:rsidRPr="00072EE5" w:rsidTr="00072EE5">
        <w:tc>
          <w:tcPr>
            <w:tcW w:w="906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Synonymous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having the same, or nearly the same, meaning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Sense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the meaning of a word or phrase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>Interchangeable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if two things are interchangeable you can use</w:t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  <w:t>one instead of the other and the effect will be</w:t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  <w:t>the same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Ambiguous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not clear; able to be explained in different ways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Interpret something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decide that something has a particular meaning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>Transparent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(of language) easy to understand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Self-explanatory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easy to understand and not needing more</w:t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  <w:t>explanation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Precise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clear and accurate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Virtually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almost; very nearly</w:t>
            </w:r>
          </w:p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Precise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clear and accurate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Virtually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almost; very nearly</w:t>
            </w:r>
          </w:p>
        </w:tc>
      </w:tr>
    </w:tbl>
    <w:p w:rsidR="00680059" w:rsidRPr="00072EE5" w:rsidRDefault="00680059" w:rsidP="00680059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particular = </w:t>
      </w:r>
      <w:proofErr w:type="spellStart"/>
      <w:r w:rsidRPr="00072EE5">
        <w:rPr>
          <w:rFonts w:ascii="Arial" w:hAnsi="Arial" w:cs="Arial"/>
          <w:sz w:val="24"/>
          <w:szCs w:val="24"/>
        </w:rPr>
        <w:t>bijzonder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accurate = </w:t>
      </w:r>
      <w:proofErr w:type="spellStart"/>
      <w:r w:rsidRPr="00072EE5">
        <w:rPr>
          <w:rFonts w:ascii="Arial" w:hAnsi="Arial" w:cs="Arial"/>
          <w:sz w:val="24"/>
          <w:szCs w:val="24"/>
        </w:rPr>
        <w:t>nauwkeurig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</w:p>
    <w:p w:rsidR="00680059" w:rsidRPr="00072EE5" w:rsidRDefault="00680059" w:rsidP="00680059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B. Explaining meaning and style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059" w:rsidRPr="00072EE5" w:rsidTr="00072EE5">
        <w:tc>
          <w:tcPr>
            <w:tcW w:w="9062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Irony / ironic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to say the opposite of what you mean, often</w:t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  <w:t>humorously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Sarcasm / sarcastic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to say the opposite of what you mean in order</w:t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  <w:t>to be unpleasant to sb or make fun of sb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Figurative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not used with their usual (literal) meaning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Literary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used of the kind of language you find in stories</w:t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  <w:t>and poems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Disapproving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 xml:space="preserve">showing that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is bad or wrong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Old-fashioned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no longer modern or fashionable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Slang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very informal words which are not suitable in</w:t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ab/>
              <w:t>formal situations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>Pejorative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expressing disapproval or criticism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br/>
              <w:t xml:space="preserve">Insulting 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72EE5">
              <w:rPr>
                <w:rFonts w:ascii="Arial" w:hAnsi="Arial" w:cs="Arial"/>
                <w:sz w:val="24"/>
                <w:szCs w:val="24"/>
              </w:rPr>
              <w:t>rude or offensive</w:t>
            </w:r>
          </w:p>
        </w:tc>
      </w:tr>
    </w:tbl>
    <w:p w:rsidR="00680059" w:rsidRPr="00072EE5" w:rsidRDefault="00680059" w:rsidP="00680059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humorously = </w:t>
      </w:r>
      <w:proofErr w:type="spellStart"/>
      <w:r w:rsidRPr="00072EE5">
        <w:rPr>
          <w:rFonts w:ascii="Arial" w:hAnsi="Arial" w:cs="Arial"/>
          <w:sz w:val="24"/>
          <w:szCs w:val="24"/>
        </w:rPr>
        <w:t>humoristisch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figurative = </w:t>
      </w:r>
      <w:proofErr w:type="spellStart"/>
      <w:r w:rsidRPr="00072EE5">
        <w:rPr>
          <w:rFonts w:ascii="Arial" w:hAnsi="Arial" w:cs="Arial"/>
          <w:sz w:val="24"/>
          <w:szCs w:val="24"/>
        </w:rPr>
        <w:t>figuurlijk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suitable = </w:t>
      </w:r>
      <w:proofErr w:type="spellStart"/>
      <w:r w:rsidRPr="00072EE5">
        <w:rPr>
          <w:rFonts w:ascii="Arial" w:hAnsi="Arial" w:cs="Arial"/>
          <w:sz w:val="24"/>
          <w:szCs w:val="24"/>
        </w:rPr>
        <w:t>geschikt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72EE5">
        <w:rPr>
          <w:rFonts w:ascii="Arial" w:hAnsi="Arial" w:cs="Arial"/>
          <w:sz w:val="24"/>
          <w:szCs w:val="24"/>
        </w:rPr>
        <w:t>gepast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disapproval = </w:t>
      </w:r>
      <w:proofErr w:type="spellStart"/>
      <w:r w:rsidRPr="00072EE5">
        <w:rPr>
          <w:rFonts w:ascii="Arial" w:hAnsi="Arial" w:cs="Arial"/>
          <w:sz w:val="24"/>
          <w:szCs w:val="24"/>
        </w:rPr>
        <w:t>afkeuring</w:t>
      </w:r>
      <w:proofErr w:type="spellEnd"/>
    </w:p>
    <w:p w:rsidR="008835B1" w:rsidRPr="00072EE5" w:rsidRDefault="008835B1" w:rsidP="003D3552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 w:rsidP="003D3552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 w:rsidP="003D3552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 w:rsidP="003D3552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42268C" w:rsidRPr="00072EE5" w:rsidRDefault="0042268C" w:rsidP="003D3552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42268C" w:rsidRPr="00072EE5" w:rsidRDefault="0042268C" w:rsidP="003D3552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 w:rsidP="003D3552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8835B1" w:rsidRPr="00072EE5" w:rsidRDefault="008835B1" w:rsidP="003D3552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135879" w:rsidRPr="00072EE5" w:rsidRDefault="00135879" w:rsidP="003D3552">
      <w:pPr>
        <w:pBdr>
          <w:bottom w:val="single" w:sz="4" w:space="0" w:color="auto"/>
        </w:pBd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Unit 2: I can use familiar words in a new way</w:t>
      </w:r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A. Phrases and figurative meaning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crawl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(of a vehicle) move very slowly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have a second thoughts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start having doubts about a decision you have made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be in two minds about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be unable to decide what to do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abou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something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sweet (of sb)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kind (of sb)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be tied up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 busy and unable to do other things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dawn on sb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you begin to realize it for the first time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ulterior motive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reason for doing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that you keep hidden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thick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stupid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be the last thing on sb’s mind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 the thing that sb is least likely to be thinking about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get out of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avoid doing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send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/sb flying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/sb move quickly without control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you’re not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gonna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believe this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used to introduce surprising and often unwelcome news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doubts = </w:t>
      </w:r>
      <w:proofErr w:type="spellStart"/>
      <w:r w:rsidRPr="00072EE5">
        <w:rPr>
          <w:rFonts w:ascii="Arial" w:hAnsi="Arial" w:cs="Arial"/>
          <w:sz w:val="24"/>
          <w:szCs w:val="24"/>
        </w:rPr>
        <w:t>twijfels</w:t>
      </w:r>
      <w:proofErr w:type="spellEnd"/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B. Common verbs with less familiar meanings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get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/sb to do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or persuade sb/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to do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keep </w:t>
            </w:r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remain fresh</w:t>
            </w:r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keep sb going</w:t>
            </w:r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 enough for sb until a later time</w:t>
            </w:r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put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say or write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in a particular way</w:t>
            </w:r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push sb</w:t>
            </w:r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sb work harder</w:t>
            </w:r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leave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to/with sb</w:t>
            </w:r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allow sb to take care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make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think or calculate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to be a particular time or number</w:t>
            </w:r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bring sb somewhere</w:t>
            </w:r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cause sb to reach a particular condition or place</w:t>
            </w:r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come with / in</w:t>
            </w:r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 sold or produced with a particular feature</w:t>
            </w:r>
          </w:p>
        </w:tc>
      </w:tr>
      <w:tr w:rsidR="009070AD" w:rsidRPr="00072EE5" w:rsidTr="009070AD">
        <w:tc>
          <w:tcPr>
            <w:tcW w:w="2972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do (for sb/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 enough or be acceptable in a particular situation (I peeled 6 potatoes, will that do?)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persuade = </w:t>
      </w:r>
      <w:proofErr w:type="spellStart"/>
      <w:r w:rsidRPr="00072EE5">
        <w:rPr>
          <w:rFonts w:ascii="Arial" w:hAnsi="Arial" w:cs="Arial"/>
          <w:sz w:val="24"/>
          <w:szCs w:val="24"/>
        </w:rPr>
        <w:t>overhalen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remain fresh = </w:t>
      </w:r>
      <w:proofErr w:type="spellStart"/>
      <w:r w:rsidRPr="00072EE5">
        <w:rPr>
          <w:rFonts w:ascii="Arial" w:hAnsi="Arial" w:cs="Arial"/>
          <w:sz w:val="24"/>
          <w:szCs w:val="24"/>
        </w:rPr>
        <w:t>vers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</w:rPr>
        <w:t>houden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feature = </w:t>
      </w:r>
      <w:proofErr w:type="spellStart"/>
      <w:r w:rsidRPr="00072EE5">
        <w:rPr>
          <w:rFonts w:ascii="Arial" w:hAnsi="Arial" w:cs="Arial"/>
          <w:sz w:val="24"/>
          <w:szCs w:val="24"/>
        </w:rPr>
        <w:t>kenmerken</w:t>
      </w:r>
      <w:proofErr w:type="spellEnd"/>
    </w:p>
    <w:p w:rsidR="00135879" w:rsidRPr="00072EE5" w:rsidRDefault="00135879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 w:type="page"/>
      </w:r>
    </w:p>
    <w:p w:rsidR="00135879" w:rsidRPr="00072EE5" w:rsidRDefault="00135879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Unit 3: I can use compounds</w:t>
      </w:r>
    </w:p>
    <w:tbl>
      <w:tblPr>
        <w:tblStyle w:val="Tabelraster"/>
        <w:tblpPr w:leftFromText="141" w:rightFromText="141" w:vertAnchor="text" w:horzAnchor="margin" w:tblpY="396"/>
        <w:tblW w:w="9493" w:type="dxa"/>
        <w:tblLook w:val="04A0" w:firstRow="1" w:lastRow="0" w:firstColumn="1" w:lastColumn="0" w:noHBand="0" w:noVBand="1"/>
      </w:tblPr>
      <w:tblGrid>
        <w:gridCol w:w="2661"/>
        <w:gridCol w:w="6832"/>
      </w:tblGrid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Compound noun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Driving licence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An official document that shows you are qualified to drive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Birth certificate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An official document showing when and where you were born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Spare part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part for a car of machine to replace an old or broken part</w:t>
            </w:r>
          </w:p>
        </w:tc>
      </w:tr>
      <w:tr w:rsidR="00F95D52" w:rsidRPr="00072EE5" w:rsidTr="00F95D52">
        <w:trPr>
          <w:trHeight w:val="242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Passer-by 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person walking past a place by chance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Long weekend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short holiday from Friday to Sunday, or Saturday to Monday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Life expectancy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number of years that a person likely to drive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Short cut / shortcut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path or route that is quicker than the normal way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Fancy dress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Clothes that you wear to a party to make you appear a different character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Nursery rhyme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short and usually very old song or poem for young children 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Fruit / slot machine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machine into which you put money in the hope of winning more back</w:t>
            </w:r>
          </w:p>
        </w:tc>
      </w:tr>
      <w:tr w:rsidR="00F95D52" w:rsidRPr="00072EE5" w:rsidTr="00F95D52">
        <w:trPr>
          <w:trHeight w:val="251"/>
        </w:trPr>
        <w:tc>
          <w:tcPr>
            <w:tcW w:w="2661" w:type="dxa"/>
          </w:tcPr>
          <w:p w:rsidR="00F95D52" w:rsidRPr="00072EE5" w:rsidRDefault="00F95D52" w:rsidP="00F95D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Next of kin </w:t>
            </w:r>
          </w:p>
        </w:tc>
        <w:tc>
          <w:tcPr>
            <w:tcW w:w="6832" w:type="dxa"/>
          </w:tcPr>
          <w:p w:rsidR="00F95D52" w:rsidRPr="00072EE5" w:rsidRDefault="00F95D52" w:rsidP="00F95D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Your closest living relative </w:t>
            </w:r>
          </w:p>
        </w:tc>
      </w:tr>
    </w:tbl>
    <w:p w:rsidR="00135879" w:rsidRPr="003D3552" w:rsidRDefault="004E65B1" w:rsidP="004E65B1">
      <w:pPr>
        <w:rPr>
          <w:rFonts w:ascii="Arial" w:hAnsi="Arial" w:cs="Arial"/>
          <w:b/>
          <w:color w:val="0070C0"/>
          <w:sz w:val="24"/>
          <w:szCs w:val="24"/>
        </w:rPr>
      </w:pPr>
      <w:r w:rsidRPr="003D3552">
        <w:rPr>
          <w:rFonts w:ascii="Arial" w:hAnsi="Arial" w:cs="Arial"/>
          <w:b/>
          <w:color w:val="0070C0"/>
          <w:sz w:val="24"/>
          <w:szCs w:val="24"/>
        </w:rPr>
        <w:t xml:space="preserve">A. </w:t>
      </w:r>
      <w:r w:rsidR="00135879" w:rsidRPr="003D3552">
        <w:rPr>
          <w:rFonts w:ascii="Arial" w:hAnsi="Arial" w:cs="Arial"/>
          <w:b/>
          <w:color w:val="0070C0"/>
          <w:sz w:val="24"/>
          <w:szCs w:val="24"/>
        </w:rPr>
        <w:t>Nouns</w:t>
      </w:r>
    </w:p>
    <w:p w:rsidR="00DF7BE5" w:rsidRPr="00072EE5" w:rsidRDefault="00F95D52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/>
      </w:r>
      <w:r w:rsidR="00135879" w:rsidRPr="003D3552">
        <w:rPr>
          <w:rFonts w:ascii="Arial" w:hAnsi="Arial" w:cs="Arial"/>
          <w:b/>
          <w:color w:val="0070C0"/>
          <w:sz w:val="24"/>
          <w:szCs w:val="24"/>
        </w:rPr>
        <w:t>B. Adjectives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Last-minute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Happening at the last possible moment</w:t>
            </w:r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Built-up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072EE5">
              <w:rPr>
                <w:rFonts w:ascii="Arial" w:hAnsi="Arial" w:cs="Arial"/>
                <w:i/>
                <w:sz w:val="24"/>
                <w:szCs w:val="24"/>
              </w:rPr>
              <w:t>built up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2EE5">
              <w:rPr>
                <w:rFonts w:ascii="Arial" w:hAnsi="Arial" w:cs="Arial"/>
                <w:sz w:val="24"/>
                <w:szCs w:val="24"/>
              </w:rPr>
              <w:t>area has a lot of houses and not many open spaces</w:t>
            </w:r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Panic-stricken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Extremely anxious about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Thick-skinned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Not easily upset by unkind or critical comments</w:t>
            </w:r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Off-putting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Irritating or unattractive </w:t>
            </w:r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Tongue-tied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Unable to speak easily because of nerves or shyness</w:t>
            </w:r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Worn out</w:t>
            </w:r>
          </w:p>
        </w:tc>
        <w:tc>
          <w:tcPr>
            <w:tcW w:w="6804" w:type="dxa"/>
          </w:tcPr>
          <w:p w:rsidR="002806FE" w:rsidRPr="00072EE5" w:rsidRDefault="002806FE" w:rsidP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1. no longer useful because it has been used so much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>2. Exhausted form work or exercise</w:t>
            </w:r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Hard-wearing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Remaining in good condition for a long time</w:t>
            </w:r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Never-ending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Seeming to last for ever</w:t>
            </w:r>
          </w:p>
        </w:tc>
      </w:tr>
      <w:tr w:rsidR="002806FE" w:rsidRPr="00072EE5" w:rsidTr="002806FE">
        <w:tc>
          <w:tcPr>
            <w:tcW w:w="1980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Bad-tempered</w:t>
            </w:r>
          </w:p>
        </w:tc>
        <w:tc>
          <w:tcPr>
            <w:tcW w:w="6804" w:type="dxa"/>
          </w:tcPr>
          <w:p w:rsidR="002806FE" w:rsidRPr="00072EE5" w:rsidRDefault="002806FE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Often angry and easily annoyed</w:t>
            </w:r>
          </w:p>
        </w:tc>
      </w:tr>
    </w:tbl>
    <w:p w:rsidR="00DF7BE5" w:rsidRPr="003D3552" w:rsidRDefault="002806FE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/>
      </w:r>
      <w:r w:rsidR="00DF7BE5" w:rsidRPr="003D3552">
        <w:rPr>
          <w:rFonts w:ascii="Arial" w:hAnsi="Arial" w:cs="Arial"/>
          <w:b/>
          <w:color w:val="0070C0"/>
          <w:sz w:val="24"/>
          <w:szCs w:val="24"/>
        </w:rPr>
        <w:t>C. Phrasal verb to compound noun</w:t>
      </w:r>
    </w:p>
    <w:tbl>
      <w:tblPr>
        <w:tblStyle w:val="Tabelraster"/>
        <w:tblW w:w="10345" w:type="dxa"/>
        <w:tblInd w:w="-5" w:type="dxa"/>
        <w:tblLook w:val="04A0" w:firstRow="1" w:lastRow="0" w:firstColumn="1" w:lastColumn="0" w:noHBand="0" w:noVBand="1"/>
      </w:tblPr>
      <w:tblGrid>
        <w:gridCol w:w="1942"/>
        <w:gridCol w:w="8403"/>
      </w:tblGrid>
      <w:tr w:rsidR="00DF7BE5" w:rsidRPr="00072EE5" w:rsidTr="00DF7BE5">
        <w:trPr>
          <w:trHeight w:val="25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Let-down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disappointment</w:t>
            </w:r>
          </w:p>
        </w:tc>
      </w:tr>
      <w:tr w:rsidR="00DF7BE5" w:rsidRPr="00072EE5" w:rsidTr="00DF7BE5">
        <w:trPr>
          <w:trHeight w:val="24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Drop out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Leave school, college, course, etc. without finishing your study </w:t>
            </w:r>
          </w:p>
        </w:tc>
      </w:tr>
      <w:tr w:rsidR="00DF7BE5" w:rsidRPr="00072EE5" w:rsidTr="00DF7BE5">
        <w:trPr>
          <w:trHeight w:val="25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Turnout 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number of people who attend an event</w:t>
            </w:r>
          </w:p>
        </w:tc>
      </w:tr>
      <w:tr w:rsidR="00DF7BE5" w:rsidRPr="00072EE5" w:rsidTr="00DF7BE5">
        <w:trPr>
          <w:trHeight w:val="24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Shake-up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Large changes made in an organization to improve it</w:t>
            </w:r>
          </w:p>
        </w:tc>
      </w:tr>
      <w:tr w:rsidR="00DF7BE5" w:rsidRPr="00072EE5" w:rsidTr="00DF7BE5">
        <w:trPr>
          <w:trHeight w:val="25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Break down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Stop working </w:t>
            </w:r>
          </w:p>
        </w:tc>
      </w:tr>
      <w:tr w:rsidR="00DF7BE5" w:rsidRPr="00072EE5" w:rsidTr="00DF7BE5">
        <w:trPr>
          <w:trHeight w:val="25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Hold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/sb up 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Delay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/sb</w:t>
            </w:r>
          </w:p>
        </w:tc>
      </w:tr>
      <w:tr w:rsidR="00DF7BE5" w:rsidRPr="00072EE5" w:rsidTr="00DF7BE5">
        <w:trPr>
          <w:trHeight w:val="24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Tailback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long line of traffic, moving very slowly</w:t>
            </w:r>
          </w:p>
        </w:tc>
      </w:tr>
      <w:tr w:rsidR="00DF7BE5" w:rsidRPr="00072EE5" w:rsidTr="00DF7BE5">
        <w:trPr>
          <w:trHeight w:val="25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Write-off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vehicle that is so badly damaged that is not worth repairing </w:t>
            </w:r>
          </w:p>
        </w:tc>
      </w:tr>
      <w:tr w:rsidR="00DF7BE5" w:rsidRPr="00072EE5" w:rsidTr="00DF7BE5">
        <w:trPr>
          <w:trHeight w:val="24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Break-up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The ending of a relationship or association </w:t>
            </w:r>
          </w:p>
        </w:tc>
      </w:tr>
      <w:tr w:rsidR="00DF7BE5" w:rsidRPr="00072EE5" w:rsidTr="00DF7BE5">
        <w:trPr>
          <w:trHeight w:val="255"/>
        </w:trPr>
        <w:tc>
          <w:tcPr>
            <w:tcW w:w="1942" w:type="dxa"/>
          </w:tcPr>
          <w:p w:rsidR="00DF7BE5" w:rsidRPr="00072EE5" w:rsidRDefault="00DF7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Setback </w:t>
            </w:r>
          </w:p>
        </w:tc>
        <w:tc>
          <w:tcPr>
            <w:tcW w:w="8403" w:type="dxa"/>
          </w:tcPr>
          <w:p w:rsidR="00DF7BE5" w:rsidRPr="00072EE5" w:rsidRDefault="00DF7B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problem that delays or prevents progress or makes a situation worse for sb</w:t>
            </w:r>
          </w:p>
        </w:tc>
      </w:tr>
    </w:tbl>
    <w:p w:rsidR="002806FE" w:rsidRPr="00072EE5" w:rsidRDefault="002806F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2806FE" w:rsidRPr="00072EE5" w:rsidTr="00CE4813">
        <w:tc>
          <w:tcPr>
            <w:tcW w:w="2122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Marrow minded </w:t>
            </w:r>
            <w:r w:rsidR="00CE4813" w:rsidRPr="00072EE5">
              <w:rPr>
                <w:rFonts w:ascii="Arial" w:hAnsi="Arial" w:cs="Arial"/>
                <w:b/>
                <w:sz w:val="24"/>
                <w:szCs w:val="24"/>
              </w:rPr>
              <w:br/>
              <w:t>(syn: bigoted)</w:t>
            </w:r>
          </w:p>
        </w:tc>
        <w:tc>
          <w:tcPr>
            <w:tcW w:w="8079" w:type="dxa"/>
          </w:tcPr>
          <w:p w:rsidR="002806FE" w:rsidRPr="00072EE5" w:rsidRDefault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Not willing to listen to the ideas and opinions of others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opps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: broad-/open-minded)</w:t>
            </w:r>
          </w:p>
        </w:tc>
      </w:tr>
      <w:tr w:rsidR="002806FE" w:rsidRPr="00072EE5" w:rsidTr="00CE4813">
        <w:tc>
          <w:tcPr>
            <w:tcW w:w="2122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Absent-minded</w:t>
            </w:r>
          </w:p>
        </w:tc>
        <w:tc>
          <w:tcPr>
            <w:tcW w:w="8079" w:type="dxa"/>
          </w:tcPr>
          <w:p w:rsidR="002806FE" w:rsidRPr="00072EE5" w:rsidRDefault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Forgetful</w:t>
            </w:r>
          </w:p>
        </w:tc>
      </w:tr>
      <w:tr w:rsidR="002806FE" w:rsidRPr="00072EE5" w:rsidTr="00CE4813">
        <w:tc>
          <w:tcPr>
            <w:tcW w:w="2122" w:type="dxa"/>
          </w:tcPr>
          <w:p w:rsidR="002806FE" w:rsidRPr="00072EE5" w:rsidRDefault="00280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Single-minded </w:t>
            </w:r>
          </w:p>
        </w:tc>
        <w:tc>
          <w:tcPr>
            <w:tcW w:w="8079" w:type="dxa"/>
          </w:tcPr>
          <w:p w:rsidR="002806FE" w:rsidRPr="00072EE5" w:rsidRDefault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Thinking in a concentrated way about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and determined to achieve it</w:t>
            </w:r>
          </w:p>
        </w:tc>
      </w:tr>
    </w:tbl>
    <w:p w:rsidR="00135879" w:rsidRPr="00072EE5" w:rsidRDefault="00135879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Unit 4: I can use a range of collocations</w:t>
      </w:r>
    </w:p>
    <w:p w:rsidR="00135879" w:rsidRPr="003D3552" w:rsidRDefault="00CE4813" w:rsidP="00CE4813">
      <w:pPr>
        <w:rPr>
          <w:rFonts w:ascii="Arial" w:hAnsi="Arial" w:cs="Arial"/>
          <w:b/>
          <w:color w:val="0070C0"/>
          <w:sz w:val="24"/>
          <w:szCs w:val="24"/>
        </w:rPr>
      </w:pPr>
      <w:r w:rsidRPr="003D3552">
        <w:rPr>
          <w:rFonts w:ascii="Arial" w:hAnsi="Arial" w:cs="Arial"/>
          <w:b/>
          <w:color w:val="0070C0"/>
          <w:sz w:val="24"/>
          <w:szCs w:val="24"/>
        </w:rPr>
        <w:t xml:space="preserve">A. </w:t>
      </w:r>
      <w:r w:rsidR="00135879" w:rsidRPr="003D3552">
        <w:rPr>
          <w:rFonts w:ascii="Arial" w:hAnsi="Arial" w:cs="Arial"/>
          <w:b/>
          <w:color w:val="0070C0"/>
          <w:sz w:val="24"/>
          <w:szCs w:val="24"/>
        </w:rPr>
        <w:t>Collocations relating to fire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Set fire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Made it start burning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Catch fire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Start to burn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Fire broke out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fire started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On fire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Burning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Fire spread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fire moved and covered a larger area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Burst into flames 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Suddenly began burning strongly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Went up in flames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Was destroyed by fire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Fire/flames died down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fire/flames became weak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Put out the fire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Stop the fire burning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Forest fires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Fires that occur (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voorkomt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) in forests during hot summer months 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Lit a fire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Started a fire for a purpose </w:t>
            </w:r>
          </w:p>
        </w:tc>
      </w:tr>
      <w:tr w:rsidR="006816EC" w:rsidRPr="00072EE5" w:rsidTr="006816EC">
        <w:tc>
          <w:tcPr>
            <w:tcW w:w="2547" w:type="dxa"/>
          </w:tcPr>
          <w:p w:rsidR="006816EC" w:rsidRPr="00072EE5" w:rsidRDefault="006816EC" w:rsidP="00CE4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Fire went out </w:t>
            </w:r>
          </w:p>
        </w:tc>
        <w:tc>
          <w:tcPr>
            <w:tcW w:w="6515" w:type="dxa"/>
          </w:tcPr>
          <w:p w:rsidR="006816EC" w:rsidRPr="00072EE5" w:rsidRDefault="006816EC" w:rsidP="00CE4813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fire stopped burning</w:t>
            </w:r>
          </w:p>
        </w:tc>
      </w:tr>
    </w:tbl>
    <w:tbl>
      <w:tblPr>
        <w:tblStyle w:val="Tabelraster"/>
        <w:tblpPr w:leftFromText="141" w:rightFromText="141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Torrential rain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Very heavy rain 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Gale-force winds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Very strong winds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Considerable difficulty 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lot of difficulty 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Extensive damage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lot of damage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Strong accent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very noticeable accent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Great honour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An action or occasion that creates a feeling of pride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Real effort 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big effort 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Main concern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Biggest worry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Familiar face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person who you recognize and know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Brief summary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short statement giving the main point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Classic example </w:t>
            </w:r>
          </w:p>
        </w:tc>
        <w:tc>
          <w:tcPr>
            <w:tcW w:w="5381" w:type="dxa"/>
          </w:tcPr>
          <w:p w:rsidR="0093091D" w:rsidRPr="00072EE5" w:rsidRDefault="0093091D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2268C" w:rsidRPr="00072EE5">
              <w:rPr>
                <w:rFonts w:ascii="Arial" w:hAnsi="Arial" w:cs="Arial"/>
                <w:sz w:val="24"/>
                <w:szCs w:val="24"/>
              </w:rPr>
              <w:t xml:space="preserve">very typical example of </w:t>
            </w:r>
            <w:proofErr w:type="spellStart"/>
            <w:r w:rsidR="0042268C"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Strong criticism </w:t>
            </w:r>
          </w:p>
        </w:tc>
        <w:tc>
          <w:tcPr>
            <w:tcW w:w="5381" w:type="dxa"/>
          </w:tcPr>
          <w:p w:rsidR="0093091D" w:rsidRPr="00072EE5" w:rsidRDefault="0042268C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lot of disapproval from others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93091D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Utter chaos </w:t>
            </w:r>
          </w:p>
        </w:tc>
        <w:tc>
          <w:tcPr>
            <w:tcW w:w="5381" w:type="dxa"/>
          </w:tcPr>
          <w:p w:rsidR="0093091D" w:rsidRPr="00072EE5" w:rsidRDefault="0042268C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state of complete confusion </w:t>
            </w:r>
          </w:p>
        </w:tc>
      </w:tr>
      <w:tr w:rsidR="0093091D" w:rsidRPr="00072EE5" w:rsidTr="0042268C">
        <w:tc>
          <w:tcPr>
            <w:tcW w:w="3681" w:type="dxa"/>
          </w:tcPr>
          <w:p w:rsidR="0093091D" w:rsidRPr="00072EE5" w:rsidRDefault="0042268C" w:rsidP="00930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i/>
                <w:sz w:val="24"/>
                <w:szCs w:val="24"/>
              </w:rPr>
              <w:t xml:space="preserve">The children had a </w:t>
            </w:r>
            <w:r w:rsidR="0093091D" w:rsidRPr="00072EE5">
              <w:rPr>
                <w:rFonts w:ascii="Arial" w:hAnsi="Arial" w:cs="Arial"/>
                <w:b/>
                <w:sz w:val="24"/>
                <w:szCs w:val="24"/>
              </w:rPr>
              <w:t xml:space="preserve">Narrow escape </w:t>
            </w:r>
          </w:p>
        </w:tc>
        <w:tc>
          <w:tcPr>
            <w:tcW w:w="5381" w:type="dxa"/>
          </w:tcPr>
          <w:p w:rsidR="0093091D" w:rsidRPr="00072EE5" w:rsidRDefault="0042268C" w:rsidP="0093091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They were lucky to get away safely</w:t>
            </w:r>
          </w:p>
        </w:tc>
      </w:tr>
    </w:tbl>
    <w:p w:rsidR="00135879" w:rsidRPr="00072EE5" w:rsidRDefault="006816EC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/>
      </w:r>
      <w:r w:rsidR="00135879" w:rsidRPr="003D3552">
        <w:rPr>
          <w:rFonts w:ascii="Arial" w:hAnsi="Arial" w:cs="Arial"/>
          <w:b/>
          <w:color w:val="0070C0"/>
          <w:sz w:val="24"/>
          <w:szCs w:val="24"/>
        </w:rPr>
        <w:t>B. Adjective + noun</w:t>
      </w:r>
      <w:r w:rsidR="0042268C" w:rsidRPr="00072EE5">
        <w:rPr>
          <w:rFonts w:ascii="Arial" w:hAnsi="Arial" w:cs="Arial"/>
          <w:b/>
          <w:sz w:val="24"/>
          <w:szCs w:val="24"/>
        </w:rPr>
        <w:br/>
      </w:r>
      <w:r w:rsidR="0042268C" w:rsidRPr="00072EE5">
        <w:rPr>
          <w:rFonts w:ascii="Arial" w:hAnsi="Arial" w:cs="Arial"/>
          <w:b/>
          <w:sz w:val="24"/>
          <w:szCs w:val="24"/>
        </w:rPr>
        <w:br/>
      </w:r>
      <w:r w:rsidR="00135879" w:rsidRPr="003D3552">
        <w:rPr>
          <w:rFonts w:ascii="Arial" w:hAnsi="Arial" w:cs="Arial"/>
          <w:b/>
          <w:color w:val="0070C0"/>
          <w:sz w:val="24"/>
          <w:szCs w:val="24"/>
        </w:rPr>
        <w:t>C. Collocation in text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 real eyesore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building or object that is very unpleasant to look at</w:t>
            </w:r>
          </w:p>
        </w:tc>
      </w:tr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Take offence (at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Show you are angry or upset about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or feeling insulted by it</w:t>
            </w:r>
          </w:p>
        </w:tc>
      </w:tr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Make it clear (that)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Say something to make somebody understand a situation</w:t>
            </w:r>
          </w:p>
        </w:tc>
      </w:tr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Do no such thing 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Refuse to do the thing you have been asked to do</w:t>
            </w:r>
          </w:p>
        </w:tc>
      </w:tr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Reach (an) agreement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Successfully arrive at an agreement</w:t>
            </w:r>
          </w:p>
        </w:tc>
      </w:tr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Face the prospect (of/that)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Recognize the possibility that something may happen</w:t>
            </w:r>
          </w:p>
        </w:tc>
      </w:tr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Settle a dispute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End an argument between people </w:t>
            </w:r>
          </w:p>
        </w:tc>
      </w:tr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Hold sb responsible (for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Think that somebody should be blamed for something</w:t>
            </w:r>
          </w:p>
        </w:tc>
      </w:tr>
      <w:tr w:rsidR="0042268C" w:rsidRPr="00072EE5" w:rsidTr="007A5AE0"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Tale the blame (for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Accept responsibility for something</w:t>
            </w:r>
          </w:p>
        </w:tc>
      </w:tr>
      <w:tr w:rsidR="0042268C" w:rsidRPr="00072EE5" w:rsidTr="007A5AE0">
        <w:trPr>
          <w:trHeight w:val="51"/>
        </w:trPr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Reach the point (where/when)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Arrive at a time or stage at which something happens </w:t>
            </w:r>
          </w:p>
        </w:tc>
      </w:tr>
      <w:tr w:rsidR="0042268C" w:rsidRPr="00072EE5" w:rsidTr="007A5AE0">
        <w:trPr>
          <w:trHeight w:val="51"/>
        </w:trPr>
        <w:tc>
          <w:tcPr>
            <w:tcW w:w="3397" w:type="dxa"/>
          </w:tcPr>
          <w:p w:rsidR="0042268C" w:rsidRPr="00072EE5" w:rsidRDefault="004226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Back down</w:t>
            </w:r>
          </w:p>
        </w:tc>
        <w:tc>
          <w:tcPr>
            <w:tcW w:w="6379" w:type="dxa"/>
          </w:tcPr>
          <w:p w:rsidR="0042268C" w:rsidRPr="00072EE5" w:rsidRDefault="007A5AE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Stop asking for something or stop saying you will do something</w:t>
            </w:r>
          </w:p>
        </w:tc>
      </w:tr>
    </w:tbl>
    <w:p w:rsidR="003D3552" w:rsidRDefault="003D3552">
      <w:pPr>
        <w:rPr>
          <w:rFonts w:ascii="Arial" w:hAnsi="Arial" w:cs="Arial"/>
          <w:b/>
          <w:sz w:val="24"/>
          <w:szCs w:val="24"/>
        </w:rPr>
      </w:pPr>
    </w:p>
    <w:p w:rsidR="00135879" w:rsidRPr="00072EE5" w:rsidRDefault="00135879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>Unit 5: I can use a dictionary productively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804"/>
        <w:gridCol w:w="8114"/>
      </w:tblGrid>
      <w:tr w:rsidR="00BE24B6" w:rsidRPr="00072EE5" w:rsidTr="00E12690">
        <w:tc>
          <w:tcPr>
            <w:tcW w:w="1672" w:type="dxa"/>
          </w:tcPr>
          <w:p w:rsidR="00BE24B6" w:rsidRPr="00072EE5" w:rsidRDefault="00BE2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Reflect</w:t>
            </w:r>
          </w:p>
        </w:tc>
        <w:tc>
          <w:tcPr>
            <w:tcW w:w="8246" w:type="dxa"/>
          </w:tcPr>
          <w:p w:rsidR="00BE24B6" w:rsidRPr="00072EE5" w:rsidRDefault="00EC7781" w:rsidP="00EC7781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1. To show the image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/sb on the surface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such as a mirror, water or</w:t>
            </w:r>
            <w:r w:rsidR="003D35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EE5">
              <w:rPr>
                <w:rFonts w:ascii="Arial" w:hAnsi="Arial" w:cs="Arial"/>
                <w:sz w:val="24"/>
                <w:szCs w:val="24"/>
              </w:rPr>
              <w:t>glass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 xml:space="preserve">2. To think carefully and deeply about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BE24B6" w:rsidRPr="00072EE5" w:rsidTr="00E12690">
        <w:tc>
          <w:tcPr>
            <w:tcW w:w="1672" w:type="dxa"/>
          </w:tcPr>
          <w:p w:rsidR="00BE24B6" w:rsidRPr="00072EE5" w:rsidRDefault="00BE2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Count</w:t>
            </w:r>
          </w:p>
        </w:tc>
        <w:tc>
          <w:tcPr>
            <w:tcW w:w="8246" w:type="dxa"/>
          </w:tcPr>
          <w:p w:rsidR="00BE24B6" w:rsidRPr="00072EE5" w:rsidRDefault="00EC7781" w:rsidP="00EC7781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1. To say numbers in the correct order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>2. To calculate the total number of people, number of people, things etc. in a particular group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 xml:space="preserve">3. To include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/sb when you calculate a total</w:t>
            </w:r>
          </w:p>
        </w:tc>
      </w:tr>
      <w:tr w:rsidR="00BE24B6" w:rsidRPr="00072EE5" w:rsidTr="00E12690">
        <w:tc>
          <w:tcPr>
            <w:tcW w:w="1672" w:type="dxa"/>
          </w:tcPr>
          <w:p w:rsidR="00BE24B6" w:rsidRPr="00072EE5" w:rsidRDefault="00BE2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Absorb</w:t>
            </w:r>
          </w:p>
        </w:tc>
        <w:tc>
          <w:tcPr>
            <w:tcW w:w="8246" w:type="dxa"/>
          </w:tcPr>
          <w:p w:rsidR="00BE24B6" w:rsidRPr="00072EE5" w:rsidRDefault="00EC7781" w:rsidP="00EC7781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1. To take in a liquid, gas or other substance from the surface or space </w:t>
            </w:r>
            <w:r w:rsidRPr="00072EE5">
              <w:rPr>
                <w:rFonts w:ascii="Arial" w:hAnsi="Arial" w:cs="Arial"/>
                <w:sz w:val="24"/>
                <w:szCs w:val="24"/>
              </w:rPr>
              <w:br/>
              <w:t>around</w:t>
            </w:r>
          </w:p>
          <w:p w:rsidR="00EC7781" w:rsidRPr="00072EE5" w:rsidRDefault="00EC7781" w:rsidP="00EC7781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2. to take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into the mind and learn or understand it </w:t>
            </w:r>
          </w:p>
        </w:tc>
      </w:tr>
      <w:tr w:rsidR="00BE24B6" w:rsidRPr="00072EE5" w:rsidTr="00E12690">
        <w:tc>
          <w:tcPr>
            <w:tcW w:w="1672" w:type="dxa"/>
          </w:tcPr>
          <w:p w:rsidR="00BE24B6" w:rsidRPr="00072EE5" w:rsidRDefault="00BE24B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Favour</w:t>
            </w:r>
            <w:proofErr w:type="spellEnd"/>
          </w:p>
        </w:tc>
        <w:tc>
          <w:tcPr>
            <w:tcW w:w="8246" w:type="dxa"/>
          </w:tcPr>
          <w:p w:rsidR="00BE24B6" w:rsidRPr="00072EE5" w:rsidRDefault="00EC7781" w:rsidP="00EC7781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1. a thing that you do to help </w:t>
            </w:r>
          </w:p>
        </w:tc>
      </w:tr>
      <w:tr w:rsidR="00BE24B6" w:rsidRPr="00072EE5" w:rsidTr="00E12690">
        <w:tc>
          <w:tcPr>
            <w:tcW w:w="1672" w:type="dxa"/>
          </w:tcPr>
          <w:p w:rsidR="00BE24B6" w:rsidRPr="00072EE5" w:rsidRDefault="00BE2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Propose </w:t>
            </w:r>
          </w:p>
        </w:tc>
        <w:tc>
          <w:tcPr>
            <w:tcW w:w="8246" w:type="dxa"/>
          </w:tcPr>
          <w:p w:rsidR="00BE24B6" w:rsidRPr="00072EE5" w:rsidRDefault="00EC7781" w:rsidP="00EC7781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1. to suggest a plan, an idea, etc. for people to think about and decide on</w:t>
            </w:r>
          </w:p>
        </w:tc>
      </w:tr>
      <w:tr w:rsidR="00BE24B6" w:rsidRPr="00072EE5" w:rsidTr="00E12690">
        <w:tc>
          <w:tcPr>
            <w:tcW w:w="1672" w:type="dxa"/>
          </w:tcPr>
          <w:p w:rsidR="00BE24B6" w:rsidRPr="00072EE5" w:rsidRDefault="00BE2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Circumstance</w:t>
            </w:r>
          </w:p>
        </w:tc>
        <w:tc>
          <w:tcPr>
            <w:tcW w:w="8246" w:type="dxa"/>
          </w:tcPr>
          <w:p w:rsidR="00BE24B6" w:rsidRPr="00072EE5" w:rsidRDefault="00EC7781" w:rsidP="00EC7781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1. the conditions and facts that are connected with and affect a situation, an event</w:t>
            </w:r>
            <w:r w:rsidR="003D35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EE5">
              <w:rPr>
                <w:rFonts w:ascii="Arial" w:hAnsi="Arial" w:cs="Arial"/>
                <w:sz w:val="24"/>
                <w:szCs w:val="24"/>
              </w:rPr>
              <w:t>or an action</w:t>
            </w:r>
          </w:p>
        </w:tc>
      </w:tr>
    </w:tbl>
    <w:tbl>
      <w:tblPr>
        <w:tblStyle w:val="Tabelraster"/>
        <w:tblpPr w:leftFromText="141" w:rightFromText="141" w:vertAnchor="text" w:horzAnchor="margin" w:tblpY="172"/>
        <w:tblW w:w="6232" w:type="dxa"/>
        <w:tblLook w:val="04A0" w:firstRow="1" w:lastRow="0" w:firstColumn="1" w:lastColumn="0" w:noHBand="0" w:noVBand="1"/>
      </w:tblPr>
      <w:tblGrid>
        <w:gridCol w:w="963"/>
        <w:gridCol w:w="1913"/>
        <w:gridCol w:w="3356"/>
      </w:tblGrid>
      <w:tr w:rsidR="00E12690" w:rsidRPr="00072EE5" w:rsidTr="00E12690">
        <w:tc>
          <w:tcPr>
            <w:tcW w:w="901" w:type="dxa"/>
          </w:tcPr>
          <w:p w:rsidR="00E12690" w:rsidRPr="00072EE5" w:rsidRDefault="00E12690" w:rsidP="00E12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929" w:type="dxa"/>
          </w:tcPr>
          <w:p w:rsidR="00E12690" w:rsidRPr="00072EE5" w:rsidRDefault="00E12690" w:rsidP="00E12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Part of the body</w:t>
            </w:r>
          </w:p>
        </w:tc>
        <w:tc>
          <w:tcPr>
            <w:tcW w:w="3402" w:type="dxa"/>
          </w:tcPr>
          <w:p w:rsidR="00E12690" w:rsidRPr="00072EE5" w:rsidRDefault="00E12690" w:rsidP="00E12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You are…</w:t>
            </w:r>
          </w:p>
        </w:tc>
      </w:tr>
      <w:tr w:rsidR="00E12690" w:rsidRPr="00072EE5" w:rsidTr="00E12690">
        <w:tc>
          <w:tcPr>
            <w:tcW w:w="901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Hang</w:t>
            </w:r>
          </w:p>
        </w:tc>
        <w:tc>
          <w:tcPr>
            <w:tcW w:w="1929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Head</w:t>
            </w:r>
          </w:p>
        </w:tc>
        <w:tc>
          <w:tcPr>
            <w:tcW w:w="3402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Ashamed</w:t>
            </w:r>
          </w:p>
        </w:tc>
      </w:tr>
      <w:tr w:rsidR="00E12690" w:rsidRPr="00072EE5" w:rsidTr="00E12690">
        <w:tc>
          <w:tcPr>
            <w:tcW w:w="901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Lick</w:t>
            </w:r>
          </w:p>
        </w:tc>
        <w:tc>
          <w:tcPr>
            <w:tcW w:w="1929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Lips</w:t>
            </w:r>
          </w:p>
        </w:tc>
        <w:tc>
          <w:tcPr>
            <w:tcW w:w="3402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Nervous,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anticipathing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good</w:t>
            </w:r>
          </w:p>
        </w:tc>
      </w:tr>
      <w:tr w:rsidR="00E12690" w:rsidRPr="00072EE5" w:rsidTr="00E12690">
        <w:tc>
          <w:tcPr>
            <w:tcW w:w="901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Nod</w:t>
            </w:r>
          </w:p>
        </w:tc>
        <w:tc>
          <w:tcPr>
            <w:tcW w:w="1929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Head</w:t>
            </w:r>
          </w:p>
        </w:tc>
        <w:tc>
          <w:tcPr>
            <w:tcW w:w="3402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Agreeing</w:t>
            </w:r>
          </w:p>
        </w:tc>
      </w:tr>
      <w:tr w:rsidR="00E12690" w:rsidRPr="00072EE5" w:rsidTr="00E12690">
        <w:tc>
          <w:tcPr>
            <w:tcW w:w="901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Raise</w:t>
            </w:r>
          </w:p>
        </w:tc>
        <w:tc>
          <w:tcPr>
            <w:tcW w:w="1929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Eyebrows</w:t>
            </w:r>
          </w:p>
        </w:tc>
        <w:tc>
          <w:tcPr>
            <w:tcW w:w="3402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Surprised, inquiring</w:t>
            </w:r>
          </w:p>
        </w:tc>
      </w:tr>
      <w:tr w:rsidR="00E12690" w:rsidRPr="00072EE5" w:rsidTr="00E12690">
        <w:tc>
          <w:tcPr>
            <w:tcW w:w="901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Shrug</w:t>
            </w:r>
          </w:p>
        </w:tc>
        <w:tc>
          <w:tcPr>
            <w:tcW w:w="1929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Shoulders</w:t>
            </w:r>
          </w:p>
        </w:tc>
        <w:tc>
          <w:tcPr>
            <w:tcW w:w="3402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Indifferent, doubtful</w:t>
            </w:r>
          </w:p>
        </w:tc>
      </w:tr>
      <w:tr w:rsidR="00E12690" w:rsidRPr="00072EE5" w:rsidTr="00E12690">
        <w:tc>
          <w:tcPr>
            <w:tcW w:w="901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Stamp</w:t>
            </w:r>
          </w:p>
        </w:tc>
        <w:tc>
          <w:tcPr>
            <w:tcW w:w="1929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Foot</w:t>
            </w:r>
          </w:p>
        </w:tc>
        <w:tc>
          <w:tcPr>
            <w:tcW w:w="3402" w:type="dxa"/>
          </w:tcPr>
          <w:p w:rsidR="00E12690" w:rsidRPr="00072EE5" w:rsidRDefault="00E12690" w:rsidP="00E12690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angry</w:t>
            </w:r>
          </w:p>
        </w:tc>
      </w:tr>
    </w:tbl>
    <w:p w:rsidR="00E12690" w:rsidRPr="00072EE5" w:rsidRDefault="00E12690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 xml:space="preserve"> </w:t>
      </w:r>
      <w:r w:rsidR="00135879" w:rsidRPr="00072EE5">
        <w:rPr>
          <w:rFonts w:ascii="Arial" w:hAnsi="Arial" w:cs="Arial"/>
          <w:b/>
          <w:sz w:val="24"/>
          <w:szCs w:val="24"/>
        </w:rPr>
        <w:br w:type="page"/>
      </w:r>
    </w:p>
    <w:p w:rsidR="00135879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 xml:space="preserve">Unit </w:t>
      </w:r>
      <w:r w:rsidR="00135879" w:rsidRPr="00072EE5">
        <w:rPr>
          <w:rFonts w:ascii="Arial" w:hAnsi="Arial" w:cs="Arial"/>
          <w:b/>
          <w:sz w:val="24"/>
          <w:szCs w:val="24"/>
        </w:rPr>
        <w:t>6</w:t>
      </w:r>
      <w:r w:rsidRPr="00072EE5">
        <w:rPr>
          <w:rFonts w:ascii="Arial" w:hAnsi="Arial" w:cs="Arial"/>
          <w:b/>
          <w:sz w:val="24"/>
          <w:szCs w:val="24"/>
        </w:rPr>
        <w:t>:</w:t>
      </w:r>
      <w:r w:rsidR="00135879" w:rsidRPr="00072EE5">
        <w:rPr>
          <w:rFonts w:ascii="Arial" w:hAnsi="Arial" w:cs="Arial"/>
          <w:b/>
          <w:sz w:val="24"/>
          <w:szCs w:val="24"/>
        </w:rPr>
        <w:t xml:space="preserve"> I can build word families</w:t>
      </w:r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A. Making one word from another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mistake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wrongly think that sb/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is sb/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else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excellent / excels at/in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be very good at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complete the last part of a plan/an arrangement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pointless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having no purpose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follow(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ing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group of supporters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house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building for people to live in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heartless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showing no kindness or consideration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handle 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the way sb deals with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/sb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emotion / emotive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causing people to have strong emotions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apologize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showing you are sorry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unforgivable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so bad it cannot be forgiven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indescribable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so extreme it is impossible to describe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noticeable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easily noticed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include / fully inclusive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including everything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compare / comparable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similar; able to be compared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reputable / reputation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having a good reputation; known to be good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furnite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furnished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put furniture in a place</w:t>
            </w:r>
          </w:p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containing furniture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event / eventful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full of interesting or important things that happen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inexplicable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that cannot be explained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recognize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acceptance that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is true or legal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acceptance = </w:t>
      </w:r>
      <w:proofErr w:type="spellStart"/>
      <w:r w:rsidRPr="00072EE5">
        <w:rPr>
          <w:rFonts w:ascii="Arial" w:hAnsi="Arial" w:cs="Arial"/>
          <w:sz w:val="24"/>
          <w:szCs w:val="24"/>
        </w:rPr>
        <w:t>aanvaarding</w:t>
      </w:r>
      <w:proofErr w:type="spellEnd"/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B. Saying things another way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occupy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fill or use a space, area, or amount of time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confess (to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admit formally that you have done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wrong or illegal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commit yourself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promise to do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that requires time and loyalty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origin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the cause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, or the place where it starts to exist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assure sb (that/of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tell sb that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is definitely true or definitely going to happen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simplify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easier to do or understand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abuse sb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treat sb in a cruel or violent way, often sexually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defend sb/yourself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protect sb or yourself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severe</w:t>
            </w:r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extremely bad or serious</w:t>
            </w:r>
          </w:p>
        </w:tc>
      </w:tr>
      <w:tr w:rsidR="009070AD" w:rsidRPr="00072EE5" w:rsidTr="009070AD">
        <w:tc>
          <w:tcPr>
            <w:tcW w:w="3256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indicate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806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show that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exists or is likely to be true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require = </w:t>
      </w:r>
      <w:proofErr w:type="spellStart"/>
      <w:r w:rsidRPr="00072EE5">
        <w:rPr>
          <w:rFonts w:ascii="Arial" w:hAnsi="Arial" w:cs="Arial"/>
          <w:sz w:val="24"/>
          <w:szCs w:val="24"/>
        </w:rPr>
        <w:t>eisen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cruel = </w:t>
      </w:r>
      <w:proofErr w:type="spellStart"/>
      <w:r w:rsidRPr="00072EE5">
        <w:rPr>
          <w:rFonts w:ascii="Arial" w:hAnsi="Arial" w:cs="Arial"/>
          <w:sz w:val="24"/>
          <w:szCs w:val="24"/>
        </w:rPr>
        <w:t>wreed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72EE5">
        <w:rPr>
          <w:rFonts w:ascii="Arial" w:hAnsi="Arial" w:cs="Arial"/>
          <w:sz w:val="24"/>
          <w:szCs w:val="24"/>
        </w:rPr>
        <w:t>barbaars</w:t>
      </w:r>
      <w:proofErr w:type="spellEnd"/>
    </w:p>
    <w:p w:rsidR="00710363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 w:type="page"/>
      </w:r>
    </w:p>
    <w:p w:rsidR="00135879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Unit 7: I can describe the human body</w:t>
      </w:r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A. Physical features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070AD" w:rsidRPr="00072EE5" w:rsidTr="009070AD">
        <w:tc>
          <w:tcPr>
            <w:tcW w:w="353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cute</w:t>
            </w:r>
          </w:p>
        </w:tc>
        <w:tc>
          <w:tcPr>
            <w:tcW w:w="552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pretty and attractive</w:t>
            </w:r>
          </w:p>
        </w:tc>
      </w:tr>
      <w:tr w:rsidR="009070AD" w:rsidRPr="00072EE5" w:rsidTr="009070AD">
        <w:tc>
          <w:tcPr>
            <w:tcW w:w="353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chubby</w:t>
            </w:r>
          </w:p>
        </w:tc>
        <w:tc>
          <w:tcPr>
            <w:tcW w:w="552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slighty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fat, but in an attractive way</w:t>
            </w:r>
          </w:p>
        </w:tc>
      </w:tr>
      <w:tr w:rsidR="009070AD" w:rsidRPr="00072EE5" w:rsidTr="009070AD">
        <w:tc>
          <w:tcPr>
            <w:tcW w:w="353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gorgeous</w:t>
            </w:r>
          </w:p>
        </w:tc>
        <w:tc>
          <w:tcPr>
            <w:tcW w:w="552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very beautiful and attractive</w:t>
            </w:r>
          </w:p>
        </w:tc>
      </w:tr>
      <w:tr w:rsidR="009070AD" w:rsidRPr="00072EE5" w:rsidTr="009070AD">
        <w:tc>
          <w:tcPr>
            <w:tcW w:w="353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show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off</w:t>
            </w:r>
          </w:p>
        </w:tc>
        <w:tc>
          <w:tcPr>
            <w:tcW w:w="552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show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you are proud of</w:t>
            </w:r>
          </w:p>
        </w:tc>
      </w:tr>
      <w:tr w:rsidR="009070AD" w:rsidRPr="00072EE5" w:rsidTr="009070AD">
        <w:tc>
          <w:tcPr>
            <w:tcW w:w="353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paunch</w:t>
            </w:r>
          </w:p>
        </w:tc>
        <w:tc>
          <w:tcPr>
            <w:tcW w:w="552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fat stomach on a man</w:t>
            </w:r>
          </w:p>
        </w:tc>
      </w:tr>
      <w:tr w:rsidR="009070AD" w:rsidRPr="00072EE5" w:rsidTr="009070AD">
        <w:tc>
          <w:tcPr>
            <w:tcW w:w="353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stick out</w:t>
            </w:r>
          </w:p>
        </w:tc>
        <w:tc>
          <w:tcPr>
            <w:tcW w:w="552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be or push out further than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else / noticeable</w:t>
            </w:r>
          </w:p>
        </w:tc>
      </w:tr>
      <w:tr w:rsidR="009070AD" w:rsidRPr="00072EE5" w:rsidTr="009070AD">
        <w:tc>
          <w:tcPr>
            <w:tcW w:w="353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be getting on for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52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 nearly a particular age, time or number</w:t>
            </w:r>
          </w:p>
        </w:tc>
      </w:tr>
      <w:tr w:rsidR="009070AD" w:rsidRPr="00072EE5" w:rsidTr="009070AD">
        <w:tc>
          <w:tcPr>
            <w:tcW w:w="353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frail</w:t>
            </w:r>
          </w:p>
        </w:tc>
        <w:tc>
          <w:tcPr>
            <w:tcW w:w="552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(especially of an old person) physically weak and thin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slightly = </w:t>
      </w:r>
      <w:proofErr w:type="spellStart"/>
      <w:r w:rsidRPr="00072EE5">
        <w:rPr>
          <w:rFonts w:ascii="Arial" w:hAnsi="Arial" w:cs="Arial"/>
          <w:sz w:val="24"/>
          <w:szCs w:val="24"/>
        </w:rPr>
        <w:t>licht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physically = </w:t>
      </w:r>
      <w:proofErr w:type="spellStart"/>
      <w:r w:rsidRPr="00072EE5">
        <w:rPr>
          <w:rFonts w:ascii="Arial" w:hAnsi="Arial" w:cs="Arial"/>
          <w:sz w:val="24"/>
          <w:szCs w:val="24"/>
        </w:rPr>
        <w:t>fysiek</w:t>
      </w:r>
      <w:proofErr w:type="spellEnd"/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B. The boy and clothes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the key to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the thing that makes you able to understand or achieve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enhance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increase or improve the quality, value, or status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feature</w:t>
            </w:r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part of sb’s face or body</w:t>
            </w:r>
          </w:p>
        </w:tc>
      </w:tr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discreetly </w:t>
            </w:r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in a way that others will not notice</w:t>
            </w:r>
          </w:p>
        </w:tc>
      </w:tr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conceal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hide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guidelines</w:t>
            </w:r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information that can help you</w:t>
            </w:r>
          </w:p>
        </w:tc>
      </w:tr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create an illusion</w:t>
            </w:r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which is false appear true</w:t>
            </w:r>
          </w:p>
        </w:tc>
      </w:tr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flattering</w:t>
            </w:r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making sb look more attractive</w:t>
            </w:r>
          </w:p>
        </w:tc>
      </w:tr>
      <w:tr w:rsidR="009070AD" w:rsidRPr="00072EE5" w:rsidTr="009070AD">
        <w:tc>
          <w:tcPr>
            <w:tcW w:w="2689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exaggerate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373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seem bigger, better, worse or more important than it really is</w:t>
            </w:r>
          </w:p>
        </w:tc>
      </w:tr>
    </w:tbl>
    <w:p w:rsidR="00710363" w:rsidRPr="00072EE5" w:rsidRDefault="009070AD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achieve = </w:t>
      </w:r>
      <w:proofErr w:type="spellStart"/>
      <w:r w:rsidRPr="00072EE5">
        <w:rPr>
          <w:rFonts w:ascii="Arial" w:hAnsi="Arial" w:cs="Arial"/>
          <w:sz w:val="24"/>
          <w:szCs w:val="24"/>
        </w:rPr>
        <w:t>bereiken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value = </w:t>
      </w:r>
      <w:proofErr w:type="spellStart"/>
      <w:r w:rsidRPr="00072EE5">
        <w:rPr>
          <w:rFonts w:ascii="Arial" w:hAnsi="Arial" w:cs="Arial"/>
          <w:sz w:val="24"/>
          <w:szCs w:val="24"/>
        </w:rPr>
        <w:t>waarde</w:t>
      </w:r>
      <w:proofErr w:type="spellEnd"/>
      <w:r w:rsidR="00710363" w:rsidRPr="00072EE5">
        <w:rPr>
          <w:rFonts w:ascii="Arial" w:hAnsi="Arial" w:cs="Arial"/>
          <w:b/>
          <w:sz w:val="24"/>
          <w:szCs w:val="24"/>
        </w:rPr>
        <w:br w:type="page"/>
      </w:r>
    </w:p>
    <w:p w:rsidR="00710363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Unit 8: I can talk about body language</w:t>
      </w:r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A. Reading the signs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jump to conclusions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a decision about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too quickly, before you have thought about all the facts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gesture 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body movement you make to show a particular meaning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minsinterpret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you understand it wrongly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eye contact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action or moment of looking into another person’s eyes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not necessarily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used to say that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is possibly true but it is not always true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observe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see or notice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combination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mix of two or more things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display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show signs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, often a quality or a feeling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look out for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/sb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look and try to see or find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/sb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go red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become red in the face, often when you’re angry or embarrassed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sweat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water appears on the surface of your skin because you are hot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excessuive</w:t>
            </w:r>
            <w:proofErr w:type="spellEnd"/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more than is reasonable or necessary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show signs = toon </w:t>
      </w:r>
      <w:proofErr w:type="spellStart"/>
      <w:r w:rsidRPr="00072EE5">
        <w:rPr>
          <w:rFonts w:ascii="Arial" w:hAnsi="Arial" w:cs="Arial"/>
          <w:sz w:val="24"/>
          <w:szCs w:val="24"/>
        </w:rPr>
        <w:t>tekens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reasonable = </w:t>
      </w:r>
      <w:proofErr w:type="spellStart"/>
      <w:r w:rsidRPr="00072EE5">
        <w:rPr>
          <w:rFonts w:ascii="Arial" w:hAnsi="Arial" w:cs="Arial"/>
          <w:sz w:val="24"/>
          <w:szCs w:val="24"/>
        </w:rPr>
        <w:t>redelijk</w:t>
      </w:r>
      <w:proofErr w:type="spellEnd"/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B. Interpreting gestures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bear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in mind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remember or consider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make generalizations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general statements about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that may only be based on a few examples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imply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suggest that you feel or think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without saying so directly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stubbornness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determination not to change your opinion or attitude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fancy sb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 attracted to sb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fiddle with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keep moving or touching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with your hands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stroke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move your hand or fingers gently over the surface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(ear)</w:t>
            </w:r>
          </w:p>
        </w:tc>
      </w:tr>
      <w:tr w:rsidR="009070AD" w:rsidRPr="00072EE5" w:rsidTr="009070AD">
        <w:tc>
          <w:tcPr>
            <w:tcW w:w="3114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flirt (with sb)</w:t>
            </w:r>
          </w:p>
        </w:tc>
        <w:tc>
          <w:tcPr>
            <w:tcW w:w="5948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behave towards sb as if you find them sexually attractive, but not in a serious way 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  <w:lang w:val="nl-NL"/>
        </w:rPr>
      </w:pPr>
      <w:r w:rsidRPr="00072EE5">
        <w:rPr>
          <w:rFonts w:ascii="Arial" w:hAnsi="Arial" w:cs="Arial"/>
          <w:sz w:val="24"/>
          <w:szCs w:val="24"/>
          <w:lang w:val="nl-NL"/>
        </w:rPr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consider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overwegen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general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algemeen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suggest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aanduiden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determination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beslissing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gently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voorzichting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710363" w:rsidRPr="00072EE5" w:rsidRDefault="00710363">
      <w:pPr>
        <w:rPr>
          <w:rFonts w:ascii="Arial" w:hAnsi="Arial" w:cs="Arial"/>
          <w:b/>
          <w:sz w:val="24"/>
          <w:szCs w:val="24"/>
          <w:lang w:val="nl-NL"/>
        </w:rPr>
      </w:pPr>
      <w:r w:rsidRPr="00072EE5">
        <w:rPr>
          <w:rFonts w:ascii="Arial" w:hAnsi="Arial" w:cs="Arial"/>
          <w:b/>
          <w:sz w:val="24"/>
          <w:szCs w:val="24"/>
          <w:lang w:val="nl-NL"/>
        </w:rPr>
        <w:br w:type="page"/>
      </w:r>
    </w:p>
    <w:p w:rsidR="009070AD" w:rsidRPr="00072EE5" w:rsidRDefault="00710363" w:rsidP="009070AD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Unit 9: I can describe physical movement</w:t>
      </w:r>
    </w:p>
    <w:tbl>
      <w:tblPr>
        <w:tblStyle w:val="Tabelraster"/>
        <w:tblpPr w:leftFromText="141" w:rightFromText="141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Creep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Move slowly and quietly so you are not seen or heard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Stroll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Walk casually for pleasure 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Limp 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Walk slowly and with difficulty because one leg or foot is injured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Stagger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Walk with difficulty, begin almost unable to stand up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Hike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Walk long distances in the country 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Walk with stiff regular steps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Chase sb/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Run, drive, etc. after sb/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to catch them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Dash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Run quickly and suddenly 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Gallop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(of a horse or rider) run quickly </w:t>
            </w:r>
          </w:p>
        </w:tc>
      </w:tr>
      <w:tr w:rsidR="009070AD" w:rsidRPr="00072EE5" w:rsidTr="009070AD">
        <w:tc>
          <w:tcPr>
            <w:tcW w:w="1838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Charge</w:t>
            </w:r>
          </w:p>
        </w:tc>
        <w:tc>
          <w:tcPr>
            <w:tcW w:w="652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Move quickly in a particular direction, often to attack sb/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</w:tbl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A. Walking and running</w:t>
      </w:r>
    </w:p>
    <w:p w:rsidR="009070AD" w:rsidRPr="00072EE5" w:rsidRDefault="009070AD" w:rsidP="009070AD">
      <w:pPr>
        <w:rPr>
          <w:rFonts w:ascii="Arial" w:hAnsi="Arial" w:cs="Arial"/>
          <w:b/>
          <w:sz w:val="24"/>
          <w:szCs w:val="24"/>
        </w:rPr>
      </w:pPr>
    </w:p>
    <w:p w:rsidR="009070AD" w:rsidRPr="00072EE5" w:rsidRDefault="009070AD" w:rsidP="009070AD">
      <w:pPr>
        <w:rPr>
          <w:rFonts w:ascii="Arial" w:hAnsi="Arial" w:cs="Arial"/>
          <w:b/>
          <w:sz w:val="24"/>
          <w:szCs w:val="24"/>
        </w:rPr>
      </w:pPr>
    </w:p>
    <w:p w:rsidR="009070AD" w:rsidRPr="00072EE5" w:rsidRDefault="009070AD" w:rsidP="009070AD">
      <w:pPr>
        <w:rPr>
          <w:rFonts w:ascii="Arial" w:hAnsi="Arial" w:cs="Arial"/>
          <w:b/>
          <w:sz w:val="24"/>
          <w:szCs w:val="24"/>
        </w:rPr>
      </w:pPr>
    </w:p>
    <w:p w:rsidR="009070AD" w:rsidRPr="00072EE5" w:rsidRDefault="009070AD" w:rsidP="009070AD">
      <w:pPr>
        <w:rPr>
          <w:rFonts w:ascii="Arial" w:hAnsi="Arial" w:cs="Arial"/>
          <w:b/>
          <w:sz w:val="24"/>
          <w:szCs w:val="24"/>
        </w:rPr>
      </w:pPr>
    </w:p>
    <w:p w:rsidR="009070AD" w:rsidRPr="00072EE5" w:rsidRDefault="009070AD" w:rsidP="009070AD">
      <w:pPr>
        <w:rPr>
          <w:rFonts w:ascii="Arial" w:hAnsi="Arial" w:cs="Arial"/>
          <w:b/>
          <w:sz w:val="24"/>
          <w:szCs w:val="24"/>
        </w:rPr>
      </w:pPr>
    </w:p>
    <w:p w:rsidR="009070AD" w:rsidRPr="00072EE5" w:rsidRDefault="009070AD" w:rsidP="009070AD">
      <w:pPr>
        <w:rPr>
          <w:rFonts w:ascii="Arial" w:hAnsi="Arial" w:cs="Arial"/>
          <w:b/>
          <w:sz w:val="24"/>
          <w:szCs w:val="24"/>
        </w:rPr>
      </w:pPr>
    </w:p>
    <w:p w:rsidR="009070AD" w:rsidRPr="00072EE5" w:rsidRDefault="009070AD" w:rsidP="009070AD">
      <w:pPr>
        <w:rPr>
          <w:rFonts w:ascii="Arial" w:hAnsi="Arial" w:cs="Arial"/>
          <w:b/>
          <w:sz w:val="24"/>
          <w:szCs w:val="24"/>
        </w:rPr>
      </w:pPr>
    </w:p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Injured = </w:t>
      </w:r>
      <w:proofErr w:type="spellStart"/>
      <w:r w:rsidRPr="00072EE5">
        <w:rPr>
          <w:rFonts w:ascii="Arial" w:hAnsi="Arial" w:cs="Arial"/>
          <w:sz w:val="24"/>
          <w:szCs w:val="24"/>
        </w:rPr>
        <w:t>gewond</w:t>
      </w:r>
      <w:proofErr w:type="spellEnd"/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B. Physical exercise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workout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period of physical exercise you do to keep fit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supple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able to bend and move parts of your body easily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agile 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able to move quickly and easily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stiff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feeling some pain and unable to move easily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sluggish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moving slowly, below your normal activity level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devise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invent a method or plan of doing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loosen up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do physical activities to prepare the muscles for exercise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bend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lean over at the waist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strenuous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needing effort and energy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relentless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thing that never seems to stop or get any easier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recurrent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happening or appearing again and again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alternate between A and B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do A, then B, then do A again, and so on</w:t>
            </w:r>
          </w:p>
        </w:tc>
      </w:tr>
      <w:tr w:rsidR="009070AD" w:rsidRPr="00072EE5" w:rsidTr="009070AD">
        <w:tc>
          <w:tcPr>
            <w:tcW w:w="3397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sprint</w:t>
            </w:r>
          </w:p>
        </w:tc>
        <w:tc>
          <w:tcPr>
            <w:tcW w:w="5665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run a short distance very fast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waist = </w:t>
      </w:r>
      <w:proofErr w:type="spellStart"/>
      <w:r w:rsidRPr="00072EE5">
        <w:rPr>
          <w:rFonts w:ascii="Arial" w:hAnsi="Arial" w:cs="Arial"/>
          <w:sz w:val="24"/>
          <w:szCs w:val="24"/>
        </w:rPr>
        <w:t>taille</w:t>
      </w:r>
      <w:proofErr w:type="spellEnd"/>
      <w:r w:rsidRPr="00072EE5">
        <w:rPr>
          <w:rFonts w:ascii="Arial" w:hAnsi="Arial" w:cs="Arial"/>
          <w:sz w:val="24"/>
          <w:szCs w:val="24"/>
        </w:rPr>
        <w:t>, middle</w:t>
      </w:r>
      <w:r w:rsidRPr="00072EE5">
        <w:rPr>
          <w:rFonts w:ascii="Arial" w:hAnsi="Arial" w:cs="Arial"/>
          <w:sz w:val="24"/>
          <w:szCs w:val="24"/>
        </w:rPr>
        <w:br/>
        <w:t xml:space="preserve">- effort = </w:t>
      </w:r>
      <w:proofErr w:type="spellStart"/>
      <w:r w:rsidRPr="00072EE5">
        <w:rPr>
          <w:rFonts w:ascii="Arial" w:hAnsi="Arial" w:cs="Arial"/>
          <w:sz w:val="24"/>
          <w:szCs w:val="24"/>
        </w:rPr>
        <w:t>inspanning</w:t>
      </w:r>
      <w:proofErr w:type="spellEnd"/>
    </w:p>
    <w:p w:rsidR="00710363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 w:type="page"/>
      </w:r>
    </w:p>
    <w:p w:rsidR="00710363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Unit 10: I can describe sounds</w:t>
      </w:r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A. A sound story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rattle 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or cause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to make short, loud sounds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rumble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long, deep sound or series of sounds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rustle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or cause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to make a noise like paper, leaves, etc.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splash on/onto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(of a liquid) fall onto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in large drops make it wet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beep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it makes a short high or loud sound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screech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loud, high, unpleasant sound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slam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(shut)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shut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with a lot of force so that it makes a loud noise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squelch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a wet, sucking sound (walking through mud)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creak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the sound that an old door or floor makes</w:t>
            </w:r>
          </w:p>
        </w:tc>
      </w:tr>
      <w:tr w:rsidR="009070AD" w:rsidRPr="00072EE5" w:rsidTr="009070AD">
        <w:tc>
          <w:tcPr>
            <w:tcW w:w="2830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high-pitched</w:t>
            </w:r>
          </w:p>
        </w:tc>
        <w:tc>
          <w:tcPr>
            <w:tcW w:w="6232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(of sound) very high in the register of sound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sucking sound = </w:t>
      </w:r>
      <w:proofErr w:type="spellStart"/>
      <w:r w:rsidRPr="00072EE5">
        <w:rPr>
          <w:rFonts w:ascii="Arial" w:hAnsi="Arial" w:cs="Arial"/>
          <w:sz w:val="24"/>
          <w:szCs w:val="24"/>
        </w:rPr>
        <w:t>zuigend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EE5">
        <w:rPr>
          <w:rFonts w:ascii="Arial" w:hAnsi="Arial" w:cs="Arial"/>
          <w:sz w:val="24"/>
          <w:szCs w:val="24"/>
        </w:rPr>
        <w:t>geluid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register of sound = </w:t>
      </w:r>
      <w:proofErr w:type="spellStart"/>
      <w:r w:rsidRPr="00072EE5">
        <w:rPr>
          <w:rFonts w:ascii="Arial" w:hAnsi="Arial" w:cs="Arial"/>
          <w:sz w:val="24"/>
          <w:szCs w:val="24"/>
        </w:rPr>
        <w:t>registratie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072EE5">
        <w:rPr>
          <w:rFonts w:ascii="Arial" w:hAnsi="Arial" w:cs="Arial"/>
          <w:sz w:val="24"/>
          <w:szCs w:val="24"/>
        </w:rPr>
        <w:t>geluid</w:t>
      </w:r>
      <w:proofErr w:type="spellEnd"/>
      <w:r w:rsidRPr="00072EE5">
        <w:rPr>
          <w:rFonts w:ascii="Arial" w:hAnsi="Arial" w:cs="Arial"/>
          <w:sz w:val="24"/>
          <w:szCs w:val="24"/>
        </w:rPr>
        <w:br/>
        <w:t>- car horn = claxon</w:t>
      </w:r>
    </w:p>
    <w:p w:rsidR="009070AD" w:rsidRPr="00072EE5" w:rsidRDefault="009070AD" w:rsidP="009070AD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B. Animal sounds, human behavior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dogs bark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a short loud sound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wolves howl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a long loud cry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dogs growl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a deep, angry sound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bees buzz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a continuous low sound 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lions roar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a very loud deep sound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mice squeak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a short high but not loud sound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cocks crow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repeated loud sounds especially in the morning</w:t>
            </w:r>
          </w:p>
        </w:tc>
      </w:tr>
      <w:tr w:rsidR="009070AD" w:rsidRPr="00072EE5" w:rsidTr="009070AD">
        <w:tc>
          <w:tcPr>
            <w:tcW w:w="3681" w:type="dxa"/>
          </w:tcPr>
          <w:p w:rsidR="009070AD" w:rsidRPr="00072EE5" w:rsidRDefault="009070AD" w:rsidP="009070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owls hoot</w:t>
            </w:r>
          </w:p>
        </w:tc>
        <w:tc>
          <w:tcPr>
            <w:tcW w:w="5381" w:type="dxa"/>
          </w:tcPr>
          <w:p w:rsidR="009070AD" w:rsidRPr="00072EE5" w:rsidRDefault="009070AD" w:rsidP="009070AD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a long ‘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oo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’ sound</w:t>
            </w:r>
          </w:p>
        </w:tc>
      </w:tr>
    </w:tbl>
    <w:p w:rsidR="009070AD" w:rsidRPr="00072EE5" w:rsidRDefault="009070AD" w:rsidP="009070AD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mice = </w:t>
      </w:r>
      <w:proofErr w:type="spellStart"/>
      <w:r w:rsidRPr="00072EE5">
        <w:rPr>
          <w:rFonts w:ascii="Arial" w:hAnsi="Arial" w:cs="Arial"/>
          <w:sz w:val="24"/>
          <w:szCs w:val="24"/>
        </w:rPr>
        <w:t>muis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cock = </w:t>
      </w:r>
      <w:proofErr w:type="spellStart"/>
      <w:r w:rsidRPr="00072EE5">
        <w:rPr>
          <w:rFonts w:ascii="Arial" w:hAnsi="Arial" w:cs="Arial"/>
          <w:sz w:val="24"/>
          <w:szCs w:val="24"/>
        </w:rPr>
        <w:t>haan</w:t>
      </w:r>
      <w:proofErr w:type="spellEnd"/>
      <w:r w:rsidRPr="00072EE5">
        <w:rPr>
          <w:rFonts w:ascii="Arial" w:hAnsi="Arial" w:cs="Arial"/>
          <w:sz w:val="24"/>
          <w:szCs w:val="24"/>
        </w:rPr>
        <w:br/>
        <w:t xml:space="preserve">- continuous = </w:t>
      </w:r>
      <w:proofErr w:type="spellStart"/>
      <w:r w:rsidRPr="00072EE5">
        <w:rPr>
          <w:rFonts w:ascii="Arial" w:hAnsi="Arial" w:cs="Arial"/>
          <w:sz w:val="24"/>
          <w:szCs w:val="24"/>
        </w:rPr>
        <w:t>doorlopend</w:t>
      </w:r>
      <w:proofErr w:type="spellEnd"/>
    </w:p>
    <w:p w:rsidR="00710363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 w:type="page"/>
      </w:r>
    </w:p>
    <w:p w:rsidR="00710363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lastRenderedPageBreak/>
        <w:t>Unit 11: I can describe sight</w:t>
      </w:r>
    </w:p>
    <w:tbl>
      <w:tblPr>
        <w:tblStyle w:val="Tabelraster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6358DA" w:rsidRPr="00072EE5" w:rsidTr="00F720A6">
        <w:tc>
          <w:tcPr>
            <w:tcW w:w="1696" w:type="dxa"/>
          </w:tcPr>
          <w:p w:rsidR="006358DA" w:rsidRPr="00072EE5" w:rsidRDefault="006358DA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Eyesight 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ability to see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Eye strain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slight pain in your eyes, from reading a lot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Discomfort 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 feeling of slight pain 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Blurred vision 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If your vision is blurred, you cannot see clearly 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Blink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Shut and open your eyes quickly 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Tear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drop of liquid that comes out of your eye when you cry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Irritated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Painful, red or swollen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Ease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less unpleasant or painful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Adjust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Change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slightly to make it more suitable 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Eliminate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Remove or get rid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Glare 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bright, unpleasant light</w:t>
            </w:r>
          </w:p>
        </w:tc>
      </w:tr>
      <w:tr w:rsidR="006358DA" w:rsidRPr="00072EE5" w:rsidTr="00F720A6">
        <w:tc>
          <w:tcPr>
            <w:tcW w:w="1696" w:type="dxa"/>
          </w:tcPr>
          <w:p w:rsidR="006358DA" w:rsidRPr="00072EE5" w:rsidRDefault="00F720A6" w:rsidP="006358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Moist </w:t>
            </w:r>
          </w:p>
        </w:tc>
        <w:tc>
          <w:tcPr>
            <w:tcW w:w="5812" w:type="dxa"/>
          </w:tcPr>
          <w:p w:rsidR="006358DA" w:rsidRPr="00072EE5" w:rsidRDefault="00F720A6" w:rsidP="006358DA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Slightly wet, often in a way that is useful or pleasant </w:t>
            </w:r>
          </w:p>
        </w:tc>
      </w:tr>
    </w:tbl>
    <w:p w:rsidR="00710363" w:rsidRPr="003D3552" w:rsidRDefault="006358DA" w:rsidP="006358DA">
      <w:pPr>
        <w:rPr>
          <w:rFonts w:ascii="Arial" w:hAnsi="Arial" w:cs="Arial"/>
          <w:b/>
          <w:color w:val="0070C0"/>
          <w:sz w:val="24"/>
          <w:szCs w:val="24"/>
        </w:rPr>
      </w:pPr>
      <w:r w:rsidRPr="003D3552">
        <w:rPr>
          <w:rFonts w:ascii="Arial" w:hAnsi="Arial" w:cs="Arial"/>
          <w:b/>
          <w:color w:val="0070C0"/>
          <w:sz w:val="24"/>
          <w:szCs w:val="24"/>
        </w:rPr>
        <w:t xml:space="preserve">A. </w:t>
      </w:r>
      <w:r w:rsidR="00710363" w:rsidRPr="003D3552">
        <w:rPr>
          <w:rFonts w:ascii="Arial" w:hAnsi="Arial" w:cs="Arial"/>
          <w:b/>
          <w:color w:val="0070C0"/>
          <w:sz w:val="24"/>
          <w:szCs w:val="24"/>
        </w:rPr>
        <w:t>Are computers bad for your eyesight?</w:t>
      </w:r>
    </w:p>
    <w:p w:rsidR="00F720A6" w:rsidRPr="00072EE5" w:rsidRDefault="00F720A6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/>
      </w:r>
    </w:p>
    <w:p w:rsidR="00F720A6" w:rsidRPr="00072EE5" w:rsidRDefault="00F720A6">
      <w:pPr>
        <w:rPr>
          <w:rFonts w:ascii="Arial" w:hAnsi="Arial" w:cs="Arial"/>
          <w:b/>
          <w:sz w:val="24"/>
          <w:szCs w:val="24"/>
        </w:rPr>
      </w:pPr>
    </w:p>
    <w:p w:rsidR="00F720A6" w:rsidRPr="00072EE5" w:rsidRDefault="00F720A6">
      <w:pPr>
        <w:rPr>
          <w:rFonts w:ascii="Arial" w:hAnsi="Arial" w:cs="Arial"/>
          <w:b/>
          <w:sz w:val="24"/>
          <w:szCs w:val="24"/>
        </w:rPr>
      </w:pPr>
    </w:p>
    <w:p w:rsidR="00F720A6" w:rsidRPr="00072EE5" w:rsidRDefault="00F720A6">
      <w:pPr>
        <w:rPr>
          <w:rFonts w:ascii="Arial" w:hAnsi="Arial" w:cs="Arial"/>
          <w:b/>
          <w:sz w:val="24"/>
          <w:szCs w:val="24"/>
        </w:rPr>
      </w:pPr>
    </w:p>
    <w:p w:rsidR="00F720A6" w:rsidRPr="00072EE5" w:rsidRDefault="00F720A6">
      <w:pPr>
        <w:rPr>
          <w:rFonts w:ascii="Arial" w:hAnsi="Arial" w:cs="Arial"/>
          <w:b/>
          <w:sz w:val="24"/>
          <w:szCs w:val="24"/>
        </w:rPr>
      </w:pPr>
    </w:p>
    <w:p w:rsidR="00F720A6" w:rsidRPr="00072EE5" w:rsidRDefault="00F720A6">
      <w:pPr>
        <w:rPr>
          <w:rFonts w:ascii="Arial" w:hAnsi="Arial" w:cs="Arial"/>
          <w:b/>
          <w:sz w:val="24"/>
          <w:szCs w:val="24"/>
        </w:rPr>
      </w:pPr>
    </w:p>
    <w:p w:rsidR="003D3552" w:rsidRDefault="00F720A6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/>
      </w:r>
    </w:p>
    <w:p w:rsidR="003D3552" w:rsidRDefault="003D3552">
      <w:pPr>
        <w:rPr>
          <w:rFonts w:ascii="Arial" w:hAnsi="Arial" w:cs="Arial"/>
          <w:b/>
          <w:sz w:val="24"/>
          <w:szCs w:val="24"/>
        </w:rPr>
      </w:pPr>
    </w:p>
    <w:p w:rsidR="00710363" w:rsidRPr="003D3552" w:rsidRDefault="00710363">
      <w:pPr>
        <w:rPr>
          <w:rFonts w:ascii="Arial" w:hAnsi="Arial" w:cs="Arial"/>
          <w:b/>
          <w:color w:val="0070C0"/>
          <w:sz w:val="24"/>
          <w:szCs w:val="24"/>
        </w:rPr>
      </w:pPr>
      <w:r w:rsidRPr="003D3552">
        <w:rPr>
          <w:rFonts w:ascii="Arial" w:hAnsi="Arial" w:cs="Arial"/>
          <w:b/>
          <w:color w:val="0070C0"/>
          <w:sz w:val="24"/>
          <w:szCs w:val="24"/>
        </w:rPr>
        <w:t>B. A peaceful sight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Gaze at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7796" w:type="dxa"/>
          </w:tcPr>
          <w:p w:rsidR="00F720A6" w:rsidRPr="00072EE5" w:rsidRDefault="00F720A6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Look at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for a long time because you are interested in it or are thinking about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else 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Breathtaking 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Very impressive 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Barely 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Only with great difficulty or effort 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Visible 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thing that is visible can be seen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Haze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Smoke, dust or mist in the air which is hard to see through 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Make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/sb out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See, hear or understand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/sb with difficulty 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Come into views/sight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Appear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Stand still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Stand without moving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Eye sb/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Look at sb/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carefully or because you are suspicious (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verdacht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) of them/it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Warily 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Carefully, because you think there may be danger or a problem</w:t>
            </w:r>
          </w:p>
        </w:tc>
      </w:tr>
      <w:tr w:rsidR="00F720A6" w:rsidRPr="00072EE5" w:rsidTr="00666235">
        <w:tc>
          <w:tcPr>
            <w:tcW w:w="2547" w:type="dxa"/>
          </w:tcPr>
          <w:p w:rsidR="00F720A6" w:rsidRPr="00072EE5" w:rsidRDefault="00F7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Vanish into thin air </w:t>
            </w:r>
          </w:p>
        </w:tc>
        <w:tc>
          <w:tcPr>
            <w:tcW w:w="7796" w:type="dxa"/>
          </w:tcPr>
          <w:p w:rsidR="00F720A6" w:rsidRPr="00072EE5" w:rsidRDefault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Disappear suddenly or in a way you cannot explain</w:t>
            </w:r>
          </w:p>
        </w:tc>
      </w:tr>
    </w:tbl>
    <w:tbl>
      <w:tblPr>
        <w:tblStyle w:val="Tabelraster"/>
        <w:tblpPr w:leftFromText="141" w:rightFromText="141" w:vertAnchor="text" w:horzAnchor="margin" w:tblpY="720"/>
        <w:tblW w:w="9062" w:type="dxa"/>
        <w:tblLook w:val="04A0" w:firstRow="1" w:lastRow="0" w:firstColumn="1" w:lastColumn="0" w:noHBand="0" w:noVBand="1"/>
      </w:tblPr>
      <w:tblGrid>
        <w:gridCol w:w="4673"/>
        <w:gridCol w:w="4389"/>
      </w:tblGrid>
      <w:tr w:rsidR="00666235" w:rsidRPr="00072EE5" w:rsidTr="00666235">
        <w:tc>
          <w:tcPr>
            <w:tcW w:w="4673" w:type="dxa"/>
          </w:tcPr>
          <w:p w:rsidR="00666235" w:rsidRPr="00072EE5" w:rsidRDefault="00666235" w:rsidP="00666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To catch a glimpse of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/sb or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glimpe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389" w:type="dxa"/>
          </w:tcPr>
          <w:p w:rsidR="00666235" w:rsidRPr="00072EE5" w:rsidRDefault="00666235" w:rsidP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Means to see them for a very short time and not clearly or completely </w:t>
            </w:r>
          </w:p>
        </w:tc>
      </w:tr>
      <w:tr w:rsidR="00666235" w:rsidRPr="00072EE5" w:rsidTr="00666235">
        <w:tc>
          <w:tcPr>
            <w:tcW w:w="4673" w:type="dxa"/>
          </w:tcPr>
          <w:p w:rsidR="00666235" w:rsidRPr="00072EE5" w:rsidRDefault="00666235" w:rsidP="00666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Catch sight of sb/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389" w:type="dxa"/>
          </w:tcPr>
          <w:p w:rsidR="00666235" w:rsidRPr="00072EE5" w:rsidRDefault="006D175B" w:rsidP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Means to see them suddenly, often when you have been hoping to see them</w:t>
            </w:r>
          </w:p>
        </w:tc>
      </w:tr>
      <w:tr w:rsidR="00666235" w:rsidRPr="00072EE5" w:rsidTr="00666235">
        <w:tc>
          <w:tcPr>
            <w:tcW w:w="4673" w:type="dxa"/>
          </w:tcPr>
          <w:p w:rsidR="00666235" w:rsidRPr="00072EE5" w:rsidRDefault="00666235" w:rsidP="00666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To spot sb/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4389" w:type="dxa"/>
          </w:tcPr>
          <w:p w:rsidR="00666235" w:rsidRPr="00072EE5" w:rsidRDefault="006D175B" w:rsidP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Means to see them suddenly, especially when they are hard to see</w:t>
            </w:r>
          </w:p>
        </w:tc>
      </w:tr>
      <w:tr w:rsidR="00666235" w:rsidRPr="00072EE5" w:rsidTr="00666235">
        <w:tc>
          <w:tcPr>
            <w:tcW w:w="4673" w:type="dxa"/>
          </w:tcPr>
          <w:p w:rsidR="00666235" w:rsidRPr="00072EE5" w:rsidRDefault="00666235" w:rsidP="00666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Caught a glimpse</w:t>
            </w:r>
          </w:p>
        </w:tc>
        <w:tc>
          <w:tcPr>
            <w:tcW w:w="4389" w:type="dxa"/>
          </w:tcPr>
          <w:p w:rsidR="00666235" w:rsidRPr="00072EE5" w:rsidRDefault="006D175B" w:rsidP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(the actress as she left the theatre)</w:t>
            </w:r>
          </w:p>
        </w:tc>
      </w:tr>
      <w:tr w:rsidR="00666235" w:rsidRPr="00072EE5" w:rsidTr="00666235">
        <w:tc>
          <w:tcPr>
            <w:tcW w:w="4673" w:type="dxa"/>
          </w:tcPr>
          <w:p w:rsidR="00666235" w:rsidRPr="00072EE5" w:rsidRDefault="00666235" w:rsidP="00666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Caught a sight of</w:t>
            </w:r>
          </w:p>
        </w:tc>
        <w:tc>
          <w:tcPr>
            <w:tcW w:w="4389" w:type="dxa"/>
          </w:tcPr>
          <w:p w:rsidR="00666235" w:rsidRPr="00072EE5" w:rsidRDefault="006D175B" w:rsidP="0066623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(her in cousin in the crowd)</w:t>
            </w:r>
          </w:p>
        </w:tc>
      </w:tr>
      <w:tr w:rsidR="00666235" w:rsidRPr="00072EE5" w:rsidTr="00666235">
        <w:tc>
          <w:tcPr>
            <w:tcW w:w="4673" w:type="dxa"/>
          </w:tcPr>
          <w:p w:rsidR="00666235" w:rsidRPr="00072EE5" w:rsidRDefault="00666235" w:rsidP="00666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Spotted</w:t>
            </w:r>
          </w:p>
        </w:tc>
        <w:tc>
          <w:tcPr>
            <w:tcW w:w="4389" w:type="dxa"/>
          </w:tcPr>
          <w:p w:rsidR="00666235" w:rsidRPr="00072EE5" w:rsidRDefault="006D175B" w:rsidP="00666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(several mistakes in my work before I handed it in)</w:t>
            </w:r>
          </w:p>
        </w:tc>
      </w:tr>
    </w:tbl>
    <w:p w:rsidR="00666235" w:rsidRPr="00072EE5" w:rsidRDefault="00666235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t xml:space="preserve"> </w:t>
      </w:r>
      <w:r w:rsidRPr="00072EE5">
        <w:rPr>
          <w:rFonts w:ascii="Arial" w:hAnsi="Arial" w:cs="Arial"/>
          <w:b/>
          <w:sz w:val="24"/>
          <w:szCs w:val="24"/>
        </w:rPr>
        <w:br/>
      </w:r>
      <w:r w:rsidRPr="003D3552">
        <w:rPr>
          <w:rFonts w:ascii="Arial" w:hAnsi="Arial" w:cs="Arial"/>
          <w:b/>
          <w:color w:val="0070C0"/>
          <w:sz w:val="24"/>
          <w:szCs w:val="24"/>
        </w:rPr>
        <w:t xml:space="preserve">Ways of seeing </w:t>
      </w:r>
      <w:r w:rsidRPr="00072EE5">
        <w:rPr>
          <w:rFonts w:ascii="Arial" w:hAnsi="Arial" w:cs="Arial"/>
          <w:b/>
          <w:sz w:val="24"/>
          <w:szCs w:val="24"/>
        </w:rPr>
        <w:br/>
      </w:r>
    </w:p>
    <w:p w:rsidR="00710363" w:rsidRPr="00072EE5" w:rsidRDefault="00710363">
      <w:pPr>
        <w:rPr>
          <w:rFonts w:ascii="Arial" w:hAnsi="Arial" w:cs="Arial"/>
          <w:b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 w:type="page"/>
      </w:r>
      <w:r w:rsidRPr="00072EE5">
        <w:rPr>
          <w:rFonts w:ascii="Arial" w:hAnsi="Arial" w:cs="Arial"/>
          <w:b/>
          <w:sz w:val="24"/>
          <w:szCs w:val="24"/>
        </w:rPr>
        <w:lastRenderedPageBreak/>
        <w:t>Unit 12: I can describe touch, smell, and taste</w:t>
      </w:r>
    </w:p>
    <w:p w:rsidR="00680059" w:rsidRPr="00072EE5" w:rsidRDefault="00680059" w:rsidP="00680059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A. Touching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massage</w:t>
            </w:r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have a massage</w:t>
            </w:r>
          </w:p>
        </w:tc>
      </w:tr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stroke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move your hand over the skin, hair, etc. gently and slowly</w:t>
            </w:r>
          </w:p>
        </w:tc>
      </w:tr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slide</w:t>
            </w:r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move or make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move easily over a smooth or wet surface</w:t>
            </w:r>
          </w:p>
        </w:tc>
      </w:tr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apply pressure to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press on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hard with your hand, foot, etc.</w:t>
            </w:r>
          </w:p>
        </w:tc>
      </w:tr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stimulate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make a part of the body or skin more active</w:t>
            </w:r>
          </w:p>
        </w:tc>
      </w:tr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pat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touch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lightly several times with your hand flat</w:t>
            </w:r>
          </w:p>
        </w:tc>
      </w:tr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pinch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hold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tightly between the thumb and finger (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kaak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tension</w:t>
            </w:r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feeling you have if your muscles are tight and not relaxed</w:t>
            </w:r>
          </w:p>
        </w:tc>
      </w:tr>
      <w:tr w:rsidR="00680059" w:rsidRPr="00072EE5" w:rsidTr="00072EE5">
        <w:tc>
          <w:tcPr>
            <w:tcW w:w="3397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squeeze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5665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press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firmly with your fingers</w:t>
            </w:r>
          </w:p>
        </w:tc>
      </w:tr>
    </w:tbl>
    <w:p w:rsidR="00680059" w:rsidRPr="00072EE5" w:rsidRDefault="00680059" w:rsidP="00680059">
      <w:pPr>
        <w:rPr>
          <w:rFonts w:ascii="Arial" w:hAnsi="Arial" w:cs="Arial"/>
          <w:sz w:val="24"/>
          <w:szCs w:val="24"/>
        </w:rPr>
      </w:pPr>
      <w:r w:rsidRPr="00072EE5">
        <w:rPr>
          <w:rFonts w:ascii="Arial" w:hAnsi="Arial" w:cs="Arial"/>
          <w:sz w:val="24"/>
          <w:szCs w:val="24"/>
        </w:rPr>
        <w:t xml:space="preserve">- gently = </w:t>
      </w:r>
      <w:proofErr w:type="spellStart"/>
      <w:r w:rsidRPr="00072EE5">
        <w:rPr>
          <w:rFonts w:ascii="Arial" w:hAnsi="Arial" w:cs="Arial"/>
          <w:sz w:val="24"/>
          <w:szCs w:val="24"/>
        </w:rPr>
        <w:t>voorzichtig</w:t>
      </w:r>
      <w:proofErr w:type="spellEnd"/>
      <w:r w:rsidRPr="00072EE5">
        <w:rPr>
          <w:rFonts w:ascii="Arial" w:hAnsi="Arial" w:cs="Arial"/>
          <w:sz w:val="24"/>
          <w:szCs w:val="24"/>
        </w:rPr>
        <w:br/>
        <w:t>- smooth = glad</w:t>
      </w:r>
      <w:r w:rsidRPr="00072EE5">
        <w:rPr>
          <w:rFonts w:ascii="Arial" w:hAnsi="Arial" w:cs="Arial"/>
          <w:sz w:val="24"/>
          <w:szCs w:val="24"/>
        </w:rPr>
        <w:br/>
        <w:t xml:space="preserve">- firmly / tightly = </w:t>
      </w:r>
      <w:proofErr w:type="spellStart"/>
      <w:r w:rsidRPr="00072EE5">
        <w:rPr>
          <w:rFonts w:ascii="Arial" w:hAnsi="Arial" w:cs="Arial"/>
          <w:sz w:val="24"/>
          <w:szCs w:val="24"/>
        </w:rPr>
        <w:t>steving</w:t>
      </w:r>
      <w:proofErr w:type="spellEnd"/>
      <w:r w:rsidRPr="00072E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2EE5">
        <w:rPr>
          <w:rFonts w:ascii="Arial" w:hAnsi="Arial" w:cs="Arial"/>
          <w:sz w:val="24"/>
          <w:szCs w:val="24"/>
        </w:rPr>
        <w:t>sterk</w:t>
      </w:r>
      <w:proofErr w:type="spellEnd"/>
    </w:p>
    <w:p w:rsidR="00680059" w:rsidRPr="00072EE5" w:rsidRDefault="00680059" w:rsidP="00680059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color w:val="0070C0"/>
          <w:sz w:val="24"/>
          <w:szCs w:val="24"/>
        </w:rPr>
        <w:t>B. Smelling and tasting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delicate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light and pleasant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fragrance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pleasant smell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faint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just possible to smell, see or hear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appetizing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making you feel hungry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water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if your mouth waters, you produce saliva and you want to eat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aroma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pleasant, distinctive smell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insipid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not having much taste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pungent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very strong smelling (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niet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lekker)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musty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smelling unpleasant or damp; without freshness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odour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smell, especially an unpleasant one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revolting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very unpleasant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go off 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(of food and drink) go bad and be unfit to eat or drink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nauseating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making you feel you want to vomit</w:t>
            </w:r>
          </w:p>
        </w:tc>
      </w:tr>
      <w:tr w:rsidR="00680059" w:rsidRPr="00072EE5" w:rsidTr="00072EE5">
        <w:tc>
          <w:tcPr>
            <w:tcW w:w="2830" w:type="dxa"/>
          </w:tcPr>
          <w:p w:rsidR="00680059" w:rsidRPr="00072EE5" w:rsidRDefault="00680059" w:rsidP="00072E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stench</w:t>
            </w:r>
          </w:p>
        </w:tc>
        <w:tc>
          <w:tcPr>
            <w:tcW w:w="6232" w:type="dxa"/>
          </w:tcPr>
          <w:p w:rsidR="00680059" w:rsidRPr="00072EE5" w:rsidRDefault="00680059" w:rsidP="00072EE5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strong, very unpleasant smell</w:t>
            </w:r>
          </w:p>
        </w:tc>
      </w:tr>
    </w:tbl>
    <w:p w:rsidR="00710363" w:rsidRPr="00072EE5" w:rsidRDefault="00680059">
      <w:pPr>
        <w:rPr>
          <w:rFonts w:ascii="Arial" w:hAnsi="Arial" w:cs="Arial"/>
          <w:sz w:val="24"/>
          <w:szCs w:val="24"/>
          <w:lang w:val="nl-NL"/>
        </w:rPr>
      </w:pPr>
      <w:r w:rsidRPr="00072EE5">
        <w:rPr>
          <w:rFonts w:ascii="Arial" w:hAnsi="Arial" w:cs="Arial"/>
          <w:sz w:val="24"/>
          <w:szCs w:val="24"/>
          <w:lang w:val="nl-NL"/>
        </w:rPr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saliva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vloeistof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distinctive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kenmerkend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freshness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versheid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unfit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ongeschikt</w:t>
      </w:r>
      <w:r w:rsidRPr="00072EE5">
        <w:rPr>
          <w:rFonts w:ascii="Arial" w:hAnsi="Arial" w:cs="Arial"/>
          <w:sz w:val="24"/>
          <w:szCs w:val="24"/>
          <w:lang w:val="nl-NL"/>
        </w:rPr>
        <w:br/>
        <w:t xml:space="preserve">- </w:t>
      </w:r>
      <w:proofErr w:type="spellStart"/>
      <w:r w:rsidRPr="00072EE5">
        <w:rPr>
          <w:rFonts w:ascii="Arial" w:hAnsi="Arial" w:cs="Arial"/>
          <w:sz w:val="24"/>
          <w:szCs w:val="24"/>
          <w:lang w:val="nl-NL"/>
        </w:rPr>
        <w:t>vomit</w:t>
      </w:r>
      <w:proofErr w:type="spellEnd"/>
      <w:r w:rsidRPr="00072EE5">
        <w:rPr>
          <w:rFonts w:ascii="Arial" w:hAnsi="Arial" w:cs="Arial"/>
          <w:sz w:val="24"/>
          <w:szCs w:val="24"/>
          <w:lang w:val="nl-NL"/>
        </w:rPr>
        <w:t xml:space="preserve"> = braken, kotsen</w:t>
      </w:r>
      <w:r w:rsidRPr="00072EE5">
        <w:rPr>
          <w:rFonts w:ascii="Arial" w:hAnsi="Arial" w:cs="Arial"/>
          <w:sz w:val="24"/>
          <w:szCs w:val="24"/>
          <w:lang w:val="nl-NL"/>
        </w:rPr>
        <w:br w:type="page"/>
      </w:r>
      <w:r w:rsidR="00710363" w:rsidRPr="00072EE5">
        <w:rPr>
          <w:rFonts w:ascii="Arial" w:hAnsi="Arial" w:cs="Arial"/>
          <w:b/>
          <w:sz w:val="24"/>
          <w:szCs w:val="24"/>
        </w:rPr>
        <w:lastRenderedPageBreak/>
        <w:t>Unit 13: I can describe illness and injuries</w:t>
      </w:r>
    </w:p>
    <w:tbl>
      <w:tblPr>
        <w:tblStyle w:val="Tabelraster"/>
        <w:tblpPr w:leftFromText="141" w:rightFromText="141" w:vertAnchor="text" w:horzAnchor="margin" w:tblpY="32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Itchy scalp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Scalp the skin covering the part of the head where your hair is. If it is itchy, you want to scratch it.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Splitting headache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very bad headache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Hay fever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An allergy affecting the nose, eyes and throat, caused by pollen from plants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Mouth ulcers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Small sore areas inside the mouth, usually lasting a few days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Dislocated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Put a bone out of its normal position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Nasty rash 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Rash an area of red spots on the skin, caused by an illness or reaction to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. Nasty=unpleasant 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Upset stomach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stomach problem causing sickness or diarrhoea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Constipated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Unable to move waste material from the body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High blood pressure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Bloody pressure is the pressure of the blood as it moves round the body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Sprained (ankle)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Sprain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injure a part of the body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Pulled a muscle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Pull a muscle injure a muscle by stretching it too much</w:t>
            </w:r>
          </w:p>
        </w:tc>
      </w:tr>
      <w:tr w:rsidR="006D175B" w:rsidRPr="00072EE5" w:rsidTr="00AF39D8">
        <w:tc>
          <w:tcPr>
            <w:tcW w:w="2263" w:type="dxa"/>
          </w:tcPr>
          <w:p w:rsidR="006D175B" w:rsidRPr="00072EE5" w:rsidRDefault="00AF39D8" w:rsidP="006D1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Blister</w:t>
            </w:r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EE5">
              <w:rPr>
                <w:rFonts w:ascii="Arial" w:hAnsi="Arial" w:cs="Arial"/>
                <w:i/>
                <w:sz w:val="24"/>
                <w:szCs w:val="24"/>
              </w:rPr>
              <w:t xml:space="preserve">on my </w:t>
            </w:r>
            <w:r w:rsidRPr="00072EE5">
              <w:rPr>
                <w:rFonts w:ascii="Arial" w:hAnsi="Arial" w:cs="Arial"/>
                <w:b/>
                <w:sz w:val="24"/>
                <w:szCs w:val="24"/>
              </w:rPr>
              <w:t>heel</w:t>
            </w:r>
          </w:p>
        </w:tc>
        <w:tc>
          <w:tcPr>
            <w:tcW w:w="7938" w:type="dxa"/>
          </w:tcPr>
          <w:p w:rsidR="006D175B" w:rsidRPr="00072EE5" w:rsidRDefault="00AF39D8" w:rsidP="006D175B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 sore swelling on the surface of the skin</w:t>
            </w:r>
          </w:p>
        </w:tc>
      </w:tr>
    </w:tbl>
    <w:p w:rsidR="00710363" w:rsidRPr="003D3552" w:rsidRDefault="006D175B">
      <w:pPr>
        <w:rPr>
          <w:rFonts w:ascii="Arial" w:hAnsi="Arial" w:cs="Arial"/>
          <w:b/>
          <w:color w:val="0070C0"/>
          <w:sz w:val="24"/>
          <w:szCs w:val="24"/>
        </w:rPr>
      </w:pPr>
      <w:r w:rsidRPr="003D355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10363" w:rsidRPr="003D3552">
        <w:rPr>
          <w:rFonts w:ascii="Arial" w:hAnsi="Arial" w:cs="Arial"/>
          <w:b/>
          <w:color w:val="0070C0"/>
          <w:sz w:val="24"/>
          <w:szCs w:val="24"/>
        </w:rPr>
        <w:t>A. Problems from head to toe</w:t>
      </w:r>
    </w:p>
    <w:p w:rsidR="00710363" w:rsidRPr="003D3552" w:rsidRDefault="00AF39D8">
      <w:pPr>
        <w:rPr>
          <w:rFonts w:ascii="Arial" w:hAnsi="Arial" w:cs="Arial"/>
          <w:b/>
          <w:color w:val="0070C0"/>
          <w:sz w:val="24"/>
          <w:szCs w:val="24"/>
        </w:rPr>
      </w:pPr>
      <w:r w:rsidRPr="00072EE5">
        <w:rPr>
          <w:rFonts w:ascii="Arial" w:hAnsi="Arial" w:cs="Arial"/>
          <w:b/>
          <w:sz w:val="24"/>
          <w:szCs w:val="24"/>
        </w:rPr>
        <w:br/>
      </w:r>
      <w:r w:rsidR="00710363" w:rsidRPr="003D3552">
        <w:rPr>
          <w:rFonts w:ascii="Arial" w:hAnsi="Arial" w:cs="Arial"/>
          <w:b/>
          <w:color w:val="0070C0"/>
          <w:sz w:val="24"/>
          <w:szCs w:val="24"/>
        </w:rPr>
        <w:t>B. Medicine labels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4"/>
        <w:gridCol w:w="7498"/>
      </w:tblGrid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Dissolve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Mix a solid with a liquid until it becomes part of it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Lethargy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state of not having any energy to do things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Drowsiness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The state of felling tired and almost asleep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Short-term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Lasting only a short period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Dose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The amount of a medicine that you take at any one time 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Enclosed 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Included inside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else, usually inside a letter of packet 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Leaflet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One or several pages of information about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Side effect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An extra and usually bad effect that a drug has on you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Disorder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An illness in a port of the body 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Discard 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Get rid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you no longer want or need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Persist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Continue to exist</w:t>
            </w:r>
          </w:p>
        </w:tc>
      </w:tr>
      <w:tr w:rsidR="00CF34D7" w:rsidRPr="00072EE5" w:rsidTr="00A02CBF">
        <w:tc>
          <w:tcPr>
            <w:tcW w:w="1555" w:type="dxa"/>
          </w:tcPr>
          <w:p w:rsidR="00CF34D7" w:rsidRPr="00072EE5" w:rsidRDefault="00A02C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Expiry date </w:t>
            </w:r>
          </w:p>
        </w:tc>
        <w:tc>
          <w:tcPr>
            <w:tcW w:w="7507" w:type="dxa"/>
          </w:tcPr>
          <w:p w:rsidR="00CF34D7" w:rsidRPr="00072EE5" w:rsidRDefault="00A02CBF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The date after which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should not be used </w:t>
            </w:r>
          </w:p>
        </w:tc>
      </w:tr>
    </w:tbl>
    <w:p w:rsidR="00E35162" w:rsidRPr="00072EE5" w:rsidRDefault="00E35162">
      <w:pP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>
      <w:pP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>
      <w:pP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>
      <w:pP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>
      <w:pP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>
      <w:pP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>
      <w:pPr>
        <w:rPr>
          <w:rFonts w:ascii="Arial" w:hAnsi="Arial" w:cs="Arial"/>
          <w:b/>
          <w:sz w:val="24"/>
          <w:szCs w:val="24"/>
        </w:rPr>
      </w:pPr>
    </w:p>
    <w:p w:rsidR="00E35162" w:rsidRPr="00072EE5" w:rsidRDefault="00E3516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759"/>
        <w:tblW w:w="0" w:type="auto"/>
        <w:tblLook w:val="04A0" w:firstRow="1" w:lastRow="0" w:firstColumn="1" w:lastColumn="0" w:noHBand="0" w:noVBand="1"/>
      </w:tblPr>
      <w:tblGrid>
        <w:gridCol w:w="2536"/>
        <w:gridCol w:w="2536"/>
      </w:tblGrid>
      <w:tr w:rsidR="003D3552" w:rsidRPr="00072EE5" w:rsidTr="003D3552">
        <w:trPr>
          <w:trHeight w:val="268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>Word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Synonym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Considerable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difficulty</w:t>
            </w:r>
            <w:proofErr w:type="spellEnd"/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Great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difficulty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="003D3552" w:rsidRPr="00072EE5" w:rsidTr="003D3552">
        <w:trPr>
          <w:trHeight w:val="268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Extensive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damage</w:t>
            </w:r>
            <w:proofErr w:type="spellEnd"/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Widespread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damage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Real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effort</w:t>
            </w:r>
            <w:proofErr w:type="spellEnd"/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Special/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concerted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effort</w:t>
            </w:r>
            <w:proofErr w:type="spellEnd"/>
          </w:p>
        </w:tc>
      </w:tr>
      <w:tr w:rsidR="003D3552" w:rsidRPr="00072EE5" w:rsidTr="003D3552">
        <w:trPr>
          <w:trHeight w:val="268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Main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concern</w:t>
            </w:r>
            <w:proofErr w:type="spellEnd"/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Principal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concern</w:t>
            </w:r>
            <w:proofErr w:type="spellEnd"/>
          </w:p>
        </w:tc>
      </w:tr>
      <w:tr w:rsidR="003D3552" w:rsidRPr="00072EE5" w:rsidTr="003D3552">
        <w:trPr>
          <w:trHeight w:val="268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Classic example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Perfect</w:t>
            </w: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example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Strong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criticism</w:t>
            </w:r>
            <w:proofErr w:type="spellEnd"/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Fierce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criticism</w:t>
            </w:r>
            <w:proofErr w:type="spellEnd"/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Utter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chaos</w:t>
            </w:r>
            <w:proofErr w:type="spellEnd"/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Total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chaos</w:t>
            </w:r>
            <w:proofErr w:type="spellEnd"/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Heart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Cruel</w:t>
            </w:r>
            <w:proofErr w:type="spellEnd"/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Delicate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Subtle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Insipid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Bland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Musty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odour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Dank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Revolting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Disgusting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Sprain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Twist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Devise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Think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up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Loosen up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Warm up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Strenuous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Arduous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Gorgeous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Lovely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The key to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The secret of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Jump to conclusions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Leap to conclusions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Delicate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Subtle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Insipid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Bland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Musty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odour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Dank </w:t>
            </w:r>
          </w:p>
        </w:tc>
      </w:tr>
      <w:tr w:rsidR="003D3552" w:rsidRPr="00072EE5" w:rsidTr="003D3552">
        <w:trPr>
          <w:trHeight w:val="257"/>
        </w:trPr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Revolting </w:t>
            </w:r>
          </w:p>
        </w:tc>
        <w:tc>
          <w:tcPr>
            <w:tcW w:w="2536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Disgusting 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96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t>Noun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t>zn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t>Verb (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t>ww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  <w:lang w:val="de-DE"/>
              </w:rPr>
              <w:t>)</w:t>
            </w:r>
          </w:p>
        </w:tc>
      </w:tr>
      <w:tr w:rsidR="003D3552" w:rsidRPr="00072EE5" w:rsidTr="003D3552">
        <w:trPr>
          <w:trHeight w:val="311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Let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-down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Let sb down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Dropout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Drop out</w:t>
            </w:r>
          </w:p>
        </w:tc>
      </w:tr>
      <w:tr w:rsidR="003D3552" w:rsidRPr="00072EE5" w:rsidTr="003D3552">
        <w:trPr>
          <w:trHeight w:val="311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Shake-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up</w:t>
            </w:r>
            <w:proofErr w:type="spellEnd"/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Shake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up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Hold-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up</w:t>
            </w:r>
            <w:proofErr w:type="spellEnd"/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Hold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/sb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up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Write-off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Write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off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Break-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up</w:t>
            </w:r>
            <w:proofErr w:type="spellEnd"/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Break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up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Setback</w:t>
            </w:r>
            <w:proofErr w:type="spellEnd"/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Set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sth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/sb back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Tailback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Tail</w:t>
            </w:r>
            <w:proofErr w:type="spellEnd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 back 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Turnout</w:t>
            </w:r>
            <w:proofErr w:type="spellEnd"/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Turn out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>Breakdown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72EE5">
              <w:rPr>
                <w:rFonts w:ascii="Arial" w:hAnsi="Arial" w:cs="Arial"/>
                <w:sz w:val="24"/>
                <w:szCs w:val="24"/>
                <w:lang w:val="de-DE"/>
              </w:rPr>
              <w:t xml:space="preserve">Break down 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Interpretation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Interpret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Confession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Confess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Commitment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Commit yourself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Assurance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Assure sb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Simplification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Simplify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Abuse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Abuse sb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Severity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Indicate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Originate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Generalization</w:t>
            </w:r>
          </w:p>
        </w:tc>
        <w:tc>
          <w:tcPr>
            <w:tcW w:w="1843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Generalizate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Exaggerate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1843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Exaggeration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Rattle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Rattle 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Rumble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Rumble 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Rustle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Rustle 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Splash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Splash on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Beep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Beep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Screech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Screech 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Creak 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Creak 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Irritation</w:t>
            </w:r>
          </w:p>
        </w:tc>
        <w:tc>
          <w:tcPr>
            <w:tcW w:w="184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Irritated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Adjustment</w:t>
            </w:r>
          </w:p>
        </w:tc>
        <w:tc>
          <w:tcPr>
            <w:tcW w:w="1843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Adjust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Elimination</w:t>
            </w:r>
          </w:p>
        </w:tc>
        <w:tc>
          <w:tcPr>
            <w:tcW w:w="1843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Eliminate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Gaze</w:t>
            </w:r>
          </w:p>
        </w:tc>
        <w:tc>
          <w:tcPr>
            <w:tcW w:w="1843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Gaze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Workout</w:t>
            </w:r>
          </w:p>
        </w:tc>
        <w:tc>
          <w:tcPr>
            <w:tcW w:w="1843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</w:t>
            </w:r>
          </w:p>
        </w:tc>
      </w:tr>
      <w:tr w:rsidR="003D3552" w:rsidRPr="00072EE5" w:rsidTr="003D3552">
        <w:trPr>
          <w:trHeight w:val="323"/>
        </w:trPr>
        <w:tc>
          <w:tcPr>
            <w:tcW w:w="1980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</w:t>
            </w:r>
          </w:p>
        </w:tc>
        <w:tc>
          <w:tcPr>
            <w:tcW w:w="1843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Expire</w:t>
            </w:r>
          </w:p>
        </w:tc>
      </w:tr>
    </w:tbl>
    <w:p w:rsidR="0097355A" w:rsidRPr="00072EE5" w:rsidRDefault="00E35162">
      <w:pPr>
        <w:rPr>
          <w:rFonts w:ascii="Arial" w:hAnsi="Arial" w:cs="Arial"/>
          <w:b/>
          <w:sz w:val="24"/>
          <w:szCs w:val="24"/>
          <w:lang w:val="de-DE"/>
        </w:rPr>
      </w:pPr>
      <w:r w:rsidRPr="00072EE5">
        <w:rPr>
          <w:rFonts w:ascii="Arial" w:hAnsi="Arial" w:cs="Arial"/>
          <w:b/>
          <w:sz w:val="24"/>
          <w:szCs w:val="24"/>
          <w:lang w:val="de-DE"/>
        </w:rPr>
        <w:t>Tabellen H1 t/m 13</w:t>
      </w:r>
      <w:r w:rsidRPr="00072EE5">
        <w:rPr>
          <w:rFonts w:ascii="Arial" w:hAnsi="Arial" w:cs="Arial"/>
          <w:b/>
          <w:sz w:val="24"/>
          <w:szCs w:val="24"/>
          <w:lang w:val="de-DE"/>
        </w:rPr>
        <w:br/>
      </w:r>
      <w:bookmarkStart w:id="0" w:name="_GoBack"/>
      <w:bookmarkEnd w:id="0"/>
    </w:p>
    <w:p w:rsidR="0097355A" w:rsidRPr="00072EE5" w:rsidRDefault="0097355A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raster"/>
        <w:tblpPr w:leftFromText="141" w:rightFromText="141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2019"/>
        <w:gridCol w:w="2019"/>
      </w:tblGrid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Word 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Opposite 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Strong accent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Slight accent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Furniture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Unfurnished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2019" w:type="dxa"/>
          </w:tcPr>
          <w:p w:rsidR="003D3552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Uneventful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Discreetly 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Indiscreet 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Flattering 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Unflattering 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Visible 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Invisible 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Short-term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Long-term 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Appetizing 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Unappetizing </w:t>
            </w:r>
          </w:p>
        </w:tc>
      </w:tr>
      <w:tr w:rsidR="003D3552" w:rsidRPr="00072EE5" w:rsidTr="003D3552">
        <w:trPr>
          <w:trHeight w:val="279"/>
        </w:trPr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Short-term</w:t>
            </w:r>
          </w:p>
        </w:tc>
        <w:tc>
          <w:tcPr>
            <w:tcW w:w="2019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Long-term </w:t>
            </w:r>
          </w:p>
        </w:tc>
      </w:tr>
    </w:tbl>
    <w:p w:rsidR="00A9208A" w:rsidRPr="00072EE5" w:rsidRDefault="00A9208A">
      <w:pPr>
        <w:rPr>
          <w:rFonts w:ascii="Arial" w:hAnsi="Arial" w:cs="Arial"/>
          <w:b/>
          <w:sz w:val="24"/>
          <w:szCs w:val="24"/>
          <w:lang w:val="de-DE"/>
        </w:rPr>
      </w:pPr>
    </w:p>
    <w:p w:rsidR="00A9208A" w:rsidRPr="00072EE5" w:rsidRDefault="00A9208A">
      <w:pPr>
        <w:rPr>
          <w:rFonts w:ascii="Arial" w:hAnsi="Arial" w:cs="Arial"/>
          <w:b/>
          <w:sz w:val="24"/>
          <w:szCs w:val="24"/>
          <w:lang w:val="de-DE"/>
        </w:rPr>
      </w:pPr>
    </w:p>
    <w:p w:rsidR="00A9208A" w:rsidRPr="00072EE5" w:rsidRDefault="00A9208A">
      <w:pPr>
        <w:rPr>
          <w:rFonts w:ascii="Arial" w:hAnsi="Arial" w:cs="Arial"/>
          <w:b/>
          <w:sz w:val="24"/>
          <w:szCs w:val="24"/>
          <w:lang w:val="de-DE"/>
        </w:rPr>
      </w:pPr>
    </w:p>
    <w:p w:rsidR="00D84F1E" w:rsidRPr="00072EE5" w:rsidRDefault="00D84F1E">
      <w:pPr>
        <w:rPr>
          <w:rFonts w:ascii="Arial" w:hAnsi="Arial" w:cs="Arial"/>
          <w:b/>
          <w:sz w:val="24"/>
          <w:szCs w:val="24"/>
          <w:lang w:val="de-DE"/>
        </w:rPr>
      </w:pPr>
      <w:r w:rsidRPr="00072EE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072EE5">
        <w:rPr>
          <w:rFonts w:ascii="Arial" w:hAnsi="Arial" w:cs="Arial"/>
          <w:b/>
          <w:sz w:val="24"/>
          <w:szCs w:val="24"/>
          <w:lang w:val="de-DE"/>
        </w:rPr>
        <w:br/>
      </w:r>
    </w:p>
    <w:p w:rsidR="00D84F1E" w:rsidRPr="00072EE5" w:rsidRDefault="00D84F1E">
      <w:pPr>
        <w:rPr>
          <w:rFonts w:ascii="Arial" w:hAnsi="Arial" w:cs="Arial"/>
          <w:b/>
          <w:sz w:val="24"/>
          <w:szCs w:val="24"/>
          <w:lang w:val="de-DE"/>
        </w:rPr>
      </w:pPr>
    </w:p>
    <w:p w:rsidR="00E35162" w:rsidRPr="00072EE5" w:rsidRDefault="00E35162">
      <w:pPr>
        <w:rPr>
          <w:rFonts w:ascii="Arial" w:hAnsi="Arial" w:cs="Arial"/>
          <w:b/>
          <w:sz w:val="24"/>
          <w:szCs w:val="24"/>
          <w:lang w:val="de-DE"/>
        </w:rPr>
      </w:pPr>
    </w:p>
    <w:p w:rsidR="00E2791D" w:rsidRPr="00072EE5" w:rsidRDefault="00E2791D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raster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1873"/>
        <w:gridCol w:w="1873"/>
      </w:tblGrid>
      <w:tr w:rsidR="003D3552" w:rsidRPr="00072EE5" w:rsidTr="003D3552">
        <w:trPr>
          <w:trHeight w:val="234"/>
        </w:trPr>
        <w:tc>
          <w:tcPr>
            <w:tcW w:w="1873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Adjective (bn)</w:t>
            </w:r>
          </w:p>
        </w:tc>
        <w:tc>
          <w:tcPr>
            <w:tcW w:w="1873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Adverb (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bw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D3552" w:rsidRPr="00072EE5" w:rsidTr="003D3552">
        <w:trPr>
          <w:trHeight w:val="224"/>
        </w:trPr>
        <w:tc>
          <w:tcPr>
            <w:tcW w:w="187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Discreet </w:t>
            </w:r>
          </w:p>
        </w:tc>
        <w:tc>
          <w:tcPr>
            <w:tcW w:w="1873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Discreetly </w:t>
            </w:r>
          </w:p>
        </w:tc>
      </w:tr>
    </w:tbl>
    <w:p w:rsidR="00E2791D" w:rsidRPr="00072EE5" w:rsidRDefault="00E2791D">
      <w:pPr>
        <w:rPr>
          <w:rFonts w:ascii="Arial" w:hAnsi="Arial" w:cs="Arial"/>
          <w:b/>
          <w:sz w:val="24"/>
          <w:szCs w:val="24"/>
          <w:lang w:val="de-DE"/>
        </w:rPr>
      </w:pPr>
    </w:p>
    <w:p w:rsidR="00E2791D" w:rsidRPr="00072EE5" w:rsidRDefault="00E2791D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raster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952"/>
        <w:gridCol w:w="1952"/>
      </w:tblGrid>
      <w:tr w:rsidR="003D3552" w:rsidRPr="00072EE5" w:rsidTr="003D3552">
        <w:trPr>
          <w:trHeight w:val="255"/>
        </w:trPr>
        <w:tc>
          <w:tcPr>
            <w:tcW w:w="1952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Verb (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ww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 xml:space="preserve">Synonym </w:t>
            </w:r>
          </w:p>
        </w:tc>
      </w:tr>
      <w:tr w:rsidR="003D3552" w:rsidRPr="00072EE5" w:rsidTr="003D3552">
        <w:trPr>
          <w:trHeight w:val="245"/>
        </w:trPr>
        <w:tc>
          <w:tcPr>
            <w:tcW w:w="1952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Forgive </w:t>
            </w:r>
          </w:p>
        </w:tc>
        <w:tc>
          <w:tcPr>
            <w:tcW w:w="1952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Inexcusable </w:t>
            </w:r>
          </w:p>
        </w:tc>
      </w:tr>
    </w:tbl>
    <w:p w:rsidR="00072EE5" w:rsidRDefault="00072EE5">
      <w:pPr>
        <w:rPr>
          <w:rFonts w:ascii="Arial" w:hAnsi="Arial" w:cs="Arial"/>
          <w:b/>
          <w:sz w:val="24"/>
          <w:szCs w:val="24"/>
        </w:rPr>
      </w:pPr>
    </w:p>
    <w:p w:rsidR="00072EE5" w:rsidRDefault="00072EE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901" w:tblpY="-261"/>
        <w:tblW w:w="0" w:type="auto"/>
        <w:tblLook w:val="04A0" w:firstRow="1" w:lastRow="0" w:firstColumn="1" w:lastColumn="0" w:noHBand="0" w:noVBand="1"/>
      </w:tblPr>
      <w:tblGrid>
        <w:gridCol w:w="1644"/>
        <w:gridCol w:w="1604"/>
      </w:tblGrid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lastRenderedPageBreak/>
              <w:t>Noun (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zn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Adjective (bn)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 Irony 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Ironic </w:t>
            </w:r>
          </w:p>
        </w:tc>
      </w:tr>
      <w:tr w:rsidR="003D3552" w:rsidRPr="00072EE5" w:rsidTr="003D3552">
        <w:trPr>
          <w:trHeight w:val="296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Sarcasm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Sarcastic 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Synonym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Synonymous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Ambiguity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Ambiguous 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Precision 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Precise 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Frailty 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Frail 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Agility 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Agile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Stiffness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Stiff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Sluggishness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Sluggish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Fragrance 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Fragrant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Mouth water 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Mouth-watering 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Haze 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Hazy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Lethargy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Lethargic</w:t>
            </w:r>
          </w:p>
        </w:tc>
      </w:tr>
      <w:tr w:rsidR="003D3552" w:rsidRPr="00072EE5" w:rsidTr="003D3552">
        <w:trPr>
          <w:trHeight w:val="309"/>
        </w:trPr>
        <w:tc>
          <w:tcPr>
            <w:tcW w:w="164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Drowsiness</w:t>
            </w:r>
          </w:p>
        </w:tc>
        <w:tc>
          <w:tcPr>
            <w:tcW w:w="1604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Drowsy 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-246"/>
        <w:tblW w:w="0" w:type="auto"/>
        <w:tblLook w:val="04A0" w:firstRow="1" w:lastRow="0" w:firstColumn="1" w:lastColumn="0" w:noHBand="0" w:noVBand="1"/>
      </w:tblPr>
      <w:tblGrid>
        <w:gridCol w:w="1537"/>
        <w:gridCol w:w="1377"/>
      </w:tblGrid>
      <w:tr w:rsidR="003D3552" w:rsidRPr="00072EE5" w:rsidTr="003D3552">
        <w:trPr>
          <w:trHeight w:val="308"/>
        </w:trPr>
        <w:tc>
          <w:tcPr>
            <w:tcW w:w="1537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Adjective (bn)</w:t>
            </w:r>
          </w:p>
        </w:tc>
        <w:tc>
          <w:tcPr>
            <w:tcW w:w="1377" w:type="dxa"/>
          </w:tcPr>
          <w:p w:rsidR="003D3552" w:rsidRPr="00072EE5" w:rsidRDefault="003D3552" w:rsidP="003D3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/>
                <w:sz w:val="24"/>
                <w:szCs w:val="24"/>
              </w:rPr>
              <w:t>Verb (</w:t>
            </w:r>
            <w:proofErr w:type="spellStart"/>
            <w:r w:rsidRPr="00072EE5">
              <w:rPr>
                <w:rFonts w:ascii="Arial" w:hAnsi="Arial" w:cs="Arial"/>
                <w:b/>
                <w:sz w:val="24"/>
                <w:szCs w:val="24"/>
              </w:rPr>
              <w:t>ww</w:t>
            </w:r>
            <w:proofErr w:type="spellEnd"/>
            <w:r w:rsidRPr="00072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D3552" w:rsidRPr="00072EE5" w:rsidTr="003D3552">
        <w:trPr>
          <w:trHeight w:val="308"/>
        </w:trPr>
        <w:tc>
          <w:tcPr>
            <w:tcW w:w="153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Insulting</w:t>
            </w:r>
          </w:p>
        </w:tc>
        <w:tc>
          <w:tcPr>
            <w:tcW w:w="137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Insult </w:t>
            </w:r>
          </w:p>
        </w:tc>
      </w:tr>
      <w:tr w:rsidR="003D3552" w:rsidRPr="00072EE5" w:rsidTr="003D3552">
        <w:trPr>
          <w:trHeight w:val="308"/>
        </w:trPr>
        <w:tc>
          <w:tcPr>
            <w:tcW w:w="153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Occupied</w:t>
            </w:r>
          </w:p>
        </w:tc>
        <w:tc>
          <w:tcPr>
            <w:tcW w:w="137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 xml:space="preserve">Occupy </w:t>
            </w:r>
            <w:proofErr w:type="spellStart"/>
            <w:r w:rsidRPr="00072EE5">
              <w:rPr>
                <w:rFonts w:ascii="Arial" w:hAnsi="Arial" w:cs="Arial"/>
                <w:sz w:val="24"/>
                <w:szCs w:val="24"/>
              </w:rPr>
              <w:t>sth</w:t>
            </w:r>
            <w:proofErr w:type="spellEnd"/>
          </w:p>
        </w:tc>
      </w:tr>
      <w:tr w:rsidR="003D3552" w:rsidRPr="00072EE5" w:rsidTr="003D3552">
        <w:trPr>
          <w:trHeight w:val="308"/>
        </w:trPr>
        <w:tc>
          <w:tcPr>
            <w:tcW w:w="153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72EE5">
              <w:rPr>
                <w:rFonts w:ascii="Arial" w:hAnsi="Arial" w:cs="Arial"/>
                <w:sz w:val="24"/>
                <w:szCs w:val="24"/>
              </w:rPr>
              <w:t>efenceless</w:t>
            </w:r>
            <w:proofErr w:type="spellEnd"/>
          </w:p>
        </w:tc>
        <w:tc>
          <w:tcPr>
            <w:tcW w:w="137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 w:rsidRPr="00072EE5">
              <w:rPr>
                <w:rFonts w:ascii="Arial" w:hAnsi="Arial" w:cs="Arial"/>
                <w:sz w:val="24"/>
                <w:szCs w:val="24"/>
              </w:rPr>
              <w:t>Defend sb/yourself</w:t>
            </w:r>
          </w:p>
        </w:tc>
      </w:tr>
      <w:tr w:rsidR="003D3552" w:rsidRPr="00072EE5" w:rsidTr="003D3552">
        <w:trPr>
          <w:trHeight w:val="308"/>
        </w:trPr>
        <w:tc>
          <w:tcPr>
            <w:tcW w:w="153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</w:t>
            </w:r>
          </w:p>
        </w:tc>
        <w:tc>
          <w:tcPr>
            <w:tcW w:w="137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Exceed</w:t>
            </w:r>
          </w:p>
        </w:tc>
      </w:tr>
      <w:tr w:rsidR="003D3552" w:rsidRPr="00072EE5" w:rsidTr="003D3552">
        <w:trPr>
          <w:trHeight w:val="308"/>
        </w:trPr>
        <w:tc>
          <w:tcPr>
            <w:tcW w:w="153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Recurrent</w:t>
            </w:r>
          </w:p>
        </w:tc>
        <w:tc>
          <w:tcPr>
            <w:tcW w:w="137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</w:t>
            </w:r>
          </w:p>
        </w:tc>
      </w:tr>
      <w:tr w:rsidR="003D3552" w:rsidRPr="00072EE5" w:rsidTr="003D3552">
        <w:trPr>
          <w:trHeight w:val="308"/>
        </w:trPr>
        <w:tc>
          <w:tcPr>
            <w:tcW w:w="153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Persistent</w:t>
            </w:r>
          </w:p>
        </w:tc>
        <w:tc>
          <w:tcPr>
            <w:tcW w:w="1377" w:type="dxa"/>
          </w:tcPr>
          <w:p w:rsidR="003D3552" w:rsidRPr="00072EE5" w:rsidRDefault="003D3552" w:rsidP="003D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Persist</w:t>
            </w:r>
          </w:p>
        </w:tc>
      </w:tr>
    </w:tbl>
    <w:p w:rsidR="00072EE5" w:rsidRDefault="00072EE5">
      <w:pPr>
        <w:rPr>
          <w:rFonts w:ascii="Arial" w:hAnsi="Arial" w:cs="Arial"/>
          <w:b/>
          <w:sz w:val="24"/>
          <w:szCs w:val="24"/>
        </w:rPr>
      </w:pPr>
    </w:p>
    <w:p w:rsidR="00072EE5" w:rsidRDefault="00072EE5">
      <w:pPr>
        <w:rPr>
          <w:rFonts w:ascii="Arial" w:hAnsi="Arial" w:cs="Arial"/>
          <w:b/>
          <w:sz w:val="24"/>
          <w:szCs w:val="24"/>
        </w:rPr>
      </w:pPr>
    </w:p>
    <w:p w:rsidR="00A92D3B" w:rsidRPr="00072EE5" w:rsidRDefault="00A92D3B">
      <w:pPr>
        <w:rPr>
          <w:rFonts w:ascii="Arial" w:hAnsi="Arial" w:cs="Arial"/>
          <w:sz w:val="24"/>
          <w:szCs w:val="24"/>
        </w:rPr>
      </w:pPr>
    </w:p>
    <w:p w:rsidR="00A92D3B" w:rsidRPr="00072EE5" w:rsidRDefault="00A92D3B">
      <w:pPr>
        <w:rPr>
          <w:rFonts w:ascii="Arial" w:hAnsi="Arial" w:cs="Arial"/>
          <w:sz w:val="24"/>
          <w:szCs w:val="24"/>
        </w:rPr>
      </w:pPr>
    </w:p>
    <w:p w:rsidR="00A32989" w:rsidRPr="00072EE5" w:rsidRDefault="00A32989">
      <w:pPr>
        <w:rPr>
          <w:rFonts w:ascii="Arial" w:hAnsi="Arial" w:cs="Arial"/>
          <w:sz w:val="24"/>
          <w:szCs w:val="24"/>
        </w:rPr>
      </w:pPr>
    </w:p>
    <w:p w:rsidR="009070AD" w:rsidRPr="00072EE5" w:rsidRDefault="009070AD">
      <w:pPr>
        <w:rPr>
          <w:rFonts w:ascii="Arial" w:hAnsi="Arial" w:cs="Arial"/>
          <w:sz w:val="24"/>
          <w:szCs w:val="24"/>
        </w:rPr>
      </w:pPr>
    </w:p>
    <w:sectPr w:rsidR="009070AD" w:rsidRPr="00072E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AE" w:rsidRDefault="005C65AE" w:rsidP="003D3552">
      <w:pPr>
        <w:spacing w:after="0" w:line="240" w:lineRule="auto"/>
      </w:pPr>
      <w:r>
        <w:separator/>
      </w:r>
    </w:p>
  </w:endnote>
  <w:endnote w:type="continuationSeparator" w:id="0">
    <w:p w:rsidR="005C65AE" w:rsidRDefault="005C65AE" w:rsidP="003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329532"/>
      <w:docPartObj>
        <w:docPartGallery w:val="Page Numbers (Bottom of Page)"/>
        <w:docPartUnique/>
      </w:docPartObj>
    </w:sdtPr>
    <w:sdtContent>
      <w:p w:rsidR="00C10313" w:rsidRDefault="00C1031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3D3552" w:rsidRDefault="003D35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AE" w:rsidRDefault="005C65AE" w:rsidP="003D3552">
      <w:pPr>
        <w:spacing w:after="0" w:line="240" w:lineRule="auto"/>
      </w:pPr>
      <w:r>
        <w:separator/>
      </w:r>
    </w:p>
  </w:footnote>
  <w:footnote w:type="continuationSeparator" w:id="0">
    <w:p w:rsidR="005C65AE" w:rsidRDefault="005C65AE" w:rsidP="003D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ED7"/>
    <w:multiLevelType w:val="hybridMultilevel"/>
    <w:tmpl w:val="74D228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0DB"/>
    <w:multiLevelType w:val="hybridMultilevel"/>
    <w:tmpl w:val="7B3AF990"/>
    <w:lvl w:ilvl="0" w:tplc="CB84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0C3A"/>
    <w:multiLevelType w:val="hybridMultilevel"/>
    <w:tmpl w:val="B9B61200"/>
    <w:lvl w:ilvl="0" w:tplc="DF02F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905"/>
    <w:multiLevelType w:val="hybridMultilevel"/>
    <w:tmpl w:val="E6E6896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85A"/>
    <w:multiLevelType w:val="hybridMultilevel"/>
    <w:tmpl w:val="F6445286"/>
    <w:lvl w:ilvl="0" w:tplc="3CA01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6C66"/>
    <w:multiLevelType w:val="hybridMultilevel"/>
    <w:tmpl w:val="8EF85CB4"/>
    <w:lvl w:ilvl="0" w:tplc="DB18A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1B1B"/>
    <w:multiLevelType w:val="hybridMultilevel"/>
    <w:tmpl w:val="454865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6261"/>
    <w:multiLevelType w:val="hybridMultilevel"/>
    <w:tmpl w:val="E1E47356"/>
    <w:lvl w:ilvl="0" w:tplc="3FCCD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2288"/>
    <w:multiLevelType w:val="hybridMultilevel"/>
    <w:tmpl w:val="4DD0AC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5150E"/>
    <w:multiLevelType w:val="hybridMultilevel"/>
    <w:tmpl w:val="14729962"/>
    <w:lvl w:ilvl="0" w:tplc="640A3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2548B"/>
    <w:multiLevelType w:val="hybridMultilevel"/>
    <w:tmpl w:val="C76C2198"/>
    <w:lvl w:ilvl="0" w:tplc="3B42C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299C"/>
    <w:multiLevelType w:val="hybridMultilevel"/>
    <w:tmpl w:val="285480AC"/>
    <w:lvl w:ilvl="0" w:tplc="EFD6AB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55367"/>
    <w:multiLevelType w:val="hybridMultilevel"/>
    <w:tmpl w:val="61CAF682"/>
    <w:lvl w:ilvl="0" w:tplc="5B7C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72DA"/>
    <w:multiLevelType w:val="hybridMultilevel"/>
    <w:tmpl w:val="3926B504"/>
    <w:lvl w:ilvl="0" w:tplc="9E5E1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44354"/>
    <w:multiLevelType w:val="hybridMultilevel"/>
    <w:tmpl w:val="4D32E6D0"/>
    <w:lvl w:ilvl="0" w:tplc="8B40A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510C0"/>
    <w:multiLevelType w:val="hybridMultilevel"/>
    <w:tmpl w:val="E56E66EC"/>
    <w:lvl w:ilvl="0" w:tplc="5D0287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3DF1"/>
    <w:multiLevelType w:val="hybridMultilevel"/>
    <w:tmpl w:val="9DE8337A"/>
    <w:lvl w:ilvl="0" w:tplc="F954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95FB5"/>
    <w:multiLevelType w:val="hybridMultilevel"/>
    <w:tmpl w:val="3AF057CA"/>
    <w:lvl w:ilvl="0" w:tplc="E3EE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56417"/>
    <w:multiLevelType w:val="hybridMultilevel"/>
    <w:tmpl w:val="28AA7FF6"/>
    <w:lvl w:ilvl="0" w:tplc="8B46A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C37C4"/>
    <w:multiLevelType w:val="hybridMultilevel"/>
    <w:tmpl w:val="A5AAE9C6"/>
    <w:lvl w:ilvl="0" w:tplc="2F1EE4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14D5"/>
    <w:multiLevelType w:val="hybridMultilevel"/>
    <w:tmpl w:val="25301474"/>
    <w:lvl w:ilvl="0" w:tplc="FB544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6"/>
  </w:num>
  <w:num w:numId="9">
    <w:abstractNumId w:val="18"/>
  </w:num>
  <w:num w:numId="10">
    <w:abstractNumId w:val="8"/>
  </w:num>
  <w:num w:numId="11">
    <w:abstractNumId w:val="3"/>
  </w:num>
  <w:num w:numId="12">
    <w:abstractNumId w:val="6"/>
  </w:num>
  <w:num w:numId="13">
    <w:abstractNumId w:val="19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2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D1"/>
    <w:rsid w:val="00013AA0"/>
    <w:rsid w:val="00072EE5"/>
    <w:rsid w:val="000D403E"/>
    <w:rsid w:val="000E4AE5"/>
    <w:rsid w:val="00101E35"/>
    <w:rsid w:val="00135879"/>
    <w:rsid w:val="001C6808"/>
    <w:rsid w:val="001E75EF"/>
    <w:rsid w:val="00226094"/>
    <w:rsid w:val="00252113"/>
    <w:rsid w:val="002806FE"/>
    <w:rsid w:val="00376F5D"/>
    <w:rsid w:val="00395B47"/>
    <w:rsid w:val="003D3552"/>
    <w:rsid w:val="003F5552"/>
    <w:rsid w:val="0042268C"/>
    <w:rsid w:val="004C28EE"/>
    <w:rsid w:val="004E012A"/>
    <w:rsid w:val="004E636C"/>
    <w:rsid w:val="004E65B1"/>
    <w:rsid w:val="00536013"/>
    <w:rsid w:val="00547349"/>
    <w:rsid w:val="00580727"/>
    <w:rsid w:val="005C65AE"/>
    <w:rsid w:val="00624919"/>
    <w:rsid w:val="006358DA"/>
    <w:rsid w:val="00666235"/>
    <w:rsid w:val="0067215C"/>
    <w:rsid w:val="00680059"/>
    <w:rsid w:val="006816EC"/>
    <w:rsid w:val="006D0E7F"/>
    <w:rsid w:val="006D175B"/>
    <w:rsid w:val="00710363"/>
    <w:rsid w:val="007A5AE0"/>
    <w:rsid w:val="00825C53"/>
    <w:rsid w:val="008835B1"/>
    <w:rsid w:val="00895C91"/>
    <w:rsid w:val="008F7F38"/>
    <w:rsid w:val="009070AD"/>
    <w:rsid w:val="0091330D"/>
    <w:rsid w:val="0093091D"/>
    <w:rsid w:val="0097355A"/>
    <w:rsid w:val="009A0739"/>
    <w:rsid w:val="009F3180"/>
    <w:rsid w:val="00A02CBF"/>
    <w:rsid w:val="00A13A26"/>
    <w:rsid w:val="00A32989"/>
    <w:rsid w:val="00A9208A"/>
    <w:rsid w:val="00A92D3B"/>
    <w:rsid w:val="00AD6C56"/>
    <w:rsid w:val="00AE4862"/>
    <w:rsid w:val="00AF39D8"/>
    <w:rsid w:val="00BE24B6"/>
    <w:rsid w:val="00C10313"/>
    <w:rsid w:val="00C64BB6"/>
    <w:rsid w:val="00CC3FDB"/>
    <w:rsid w:val="00CE4813"/>
    <w:rsid w:val="00CF0F12"/>
    <w:rsid w:val="00CF34D7"/>
    <w:rsid w:val="00D84F1E"/>
    <w:rsid w:val="00DD0E5F"/>
    <w:rsid w:val="00DF7BE5"/>
    <w:rsid w:val="00E12690"/>
    <w:rsid w:val="00E2791D"/>
    <w:rsid w:val="00E35162"/>
    <w:rsid w:val="00E4126E"/>
    <w:rsid w:val="00EC1837"/>
    <w:rsid w:val="00EC7781"/>
    <w:rsid w:val="00ED21C1"/>
    <w:rsid w:val="00F720A6"/>
    <w:rsid w:val="00F95D52"/>
    <w:rsid w:val="00FA50D1"/>
    <w:rsid w:val="00FA7E95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DBC0"/>
  <w15:chartTrackingRefBased/>
  <w15:docId w15:val="{A2E6D114-7D9C-4D9B-A2EF-904DFAEF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2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013A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62491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721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ko-KR"/>
    </w:rPr>
  </w:style>
  <w:style w:type="paragraph" w:styleId="Koptekst">
    <w:name w:val="header"/>
    <w:basedOn w:val="Standaard"/>
    <w:link w:val="KoptekstChar"/>
    <w:uiPriority w:val="99"/>
    <w:unhideWhenUsed/>
    <w:rsid w:val="003D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3552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D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35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59DF-1C20-4D98-B83B-A62EEE56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4812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van den Berg</dc:creator>
  <cp:keywords/>
  <dc:description/>
  <cp:lastModifiedBy>Marloes van den Berg</cp:lastModifiedBy>
  <cp:revision>2</cp:revision>
  <dcterms:created xsi:type="dcterms:W3CDTF">2018-10-06T18:45:00Z</dcterms:created>
  <dcterms:modified xsi:type="dcterms:W3CDTF">2018-10-06T18:45:00Z</dcterms:modified>
</cp:coreProperties>
</file>