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93F48" w14:textId="29FD8B91" w:rsidR="007642EC" w:rsidRDefault="007642EC">
      <w:r>
        <w:t>l</w:t>
      </w:r>
    </w:p>
    <w:sdt>
      <w:sdtPr>
        <w:id w:val="-2097244308"/>
        <w:docPartObj>
          <w:docPartGallery w:val="Cover Pages"/>
          <w:docPartUnique/>
        </w:docPartObj>
      </w:sdtPr>
      <w:sdtEndPr/>
      <w:sdtContent>
        <w:p w14:paraId="2576FDA8" w14:textId="50FAA0D7" w:rsidR="005F4F70" w:rsidRDefault="005F4F70"/>
        <w:p w14:paraId="57A5F14A" w14:textId="77777777" w:rsidR="007E4D82" w:rsidRDefault="00A73D6D">
          <w:r>
            <w:rPr>
              <w:noProof/>
            </w:rPr>
            <w:drawing>
              <wp:anchor distT="0" distB="0" distL="114300" distR="114300" simplePos="0" relativeHeight="251661312" behindDoc="0" locked="0" layoutInCell="1" allowOverlap="1" wp14:anchorId="6C3C17BD" wp14:editId="6FBDAD93">
                <wp:simplePos x="0" y="0"/>
                <wp:positionH relativeFrom="page">
                  <wp:posOffset>2075815</wp:posOffset>
                </wp:positionH>
                <wp:positionV relativeFrom="paragraph">
                  <wp:posOffset>194778</wp:posOffset>
                </wp:positionV>
                <wp:extent cx="5240655" cy="4011930"/>
                <wp:effectExtent l="0" t="0" r="0" b="7620"/>
                <wp:wrapSquare wrapText="bothSides"/>
                <wp:docPr id="2" name="Afbeelding 2" descr="Gottmer Uitgevers 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ttmer Uitgevers Groe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0655" cy="40119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6AFA11E" wp14:editId="2FDFC891">
                <wp:simplePos x="0" y="0"/>
                <wp:positionH relativeFrom="page">
                  <wp:posOffset>381218</wp:posOffset>
                </wp:positionH>
                <wp:positionV relativeFrom="paragraph">
                  <wp:posOffset>1897513</wp:posOffset>
                </wp:positionV>
                <wp:extent cx="3509010" cy="481711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alphaModFix/>
                          <a:extLst>
                            <a:ext uri="{28A0092B-C50C-407E-A947-70E740481C1C}">
                              <a14:useLocalDpi xmlns:a14="http://schemas.microsoft.com/office/drawing/2010/main" val="0"/>
                            </a:ext>
                          </a:extLst>
                        </a:blip>
                        <a:srcRect/>
                        <a:stretch>
                          <a:fillRect/>
                        </a:stretch>
                      </pic:blipFill>
                      <pic:spPr bwMode="auto">
                        <a:xfrm>
                          <a:off x="0" y="0"/>
                          <a:ext cx="3509010" cy="4817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F4F70">
            <w:rPr>
              <w:noProof/>
            </w:rPr>
            <mc:AlternateContent>
              <mc:Choice Requires="wps">
                <w:drawing>
                  <wp:anchor distT="0" distB="0" distL="114300" distR="114300" simplePos="0" relativeHeight="251658240" behindDoc="0" locked="0" layoutInCell="1" allowOverlap="1" wp14:anchorId="2F41C968" wp14:editId="371E1CBF">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kstvak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2ECF23" w14:textId="4880DE33" w:rsidR="005F4F70" w:rsidRDefault="005F4F70" w:rsidP="007E4D82">
                                <w:pPr>
                                  <w:pStyle w:val="Geenafstand"/>
                                  <w:rPr>
                                    <w:caps/>
                                    <w:color w:val="262626" w:themeColor="text1" w:themeTint="D9"/>
                                    <w:sz w:val="28"/>
                                    <w:szCs w:val="28"/>
                                  </w:rPr>
                                </w:pPr>
                              </w:p>
                              <w:p w14:paraId="7CCD6B2C" w14:textId="5D4055C6" w:rsidR="005F4F70" w:rsidRDefault="00C32519">
                                <w:pPr>
                                  <w:pStyle w:val="Geenafstand"/>
                                  <w:jc w:val="right"/>
                                  <w:rPr>
                                    <w:caps/>
                                    <w:color w:val="262626" w:themeColor="text1" w:themeTint="D9"/>
                                    <w:sz w:val="20"/>
                                    <w:szCs w:val="20"/>
                                  </w:rPr>
                                </w:pPr>
                                <w:sdt>
                                  <w:sdtPr>
                                    <w:rPr>
                                      <w:caps/>
                                      <w:color w:val="262626" w:themeColor="text1" w:themeTint="D9"/>
                                      <w:sz w:val="20"/>
                                      <w:szCs w:val="20"/>
                                    </w:rPr>
                                    <w:alias w:val="Bedrijf"/>
                                    <w:tag w:val=""/>
                                    <w:id w:val="-661235724"/>
                                    <w:dataBinding w:prefixMappings="xmlns:ns0='http://schemas.openxmlformats.org/officeDocument/2006/extended-properties' " w:xpath="/ns0:Properties[1]/ns0:Company[1]" w:storeItemID="{6668398D-A668-4E3E-A5EB-62B293D839F1}"/>
                                    <w:text/>
                                  </w:sdtPr>
                                  <w:sdtEndPr/>
                                  <w:sdtContent>
                                    <w:r w:rsidR="00B869F1">
                                      <w:rPr>
                                        <w:caps/>
                                        <w:color w:val="262626" w:themeColor="text1" w:themeTint="D9"/>
                                        <w:sz w:val="20"/>
                                        <w:szCs w:val="20"/>
                                      </w:rPr>
                                      <w:t>Boekverslag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type w14:anchorId="2F41C968" id="_x0000_t202" coordsize="21600,21600" o:spt="202" path="m,l,21600r21600,l21600,xe">
                    <v:stroke joinstyle="miter"/>
                    <v:path gradientshapeok="t" o:connecttype="rect"/>
                  </v:shapetype>
                  <v:shape id="Tekstvak 112" o:spid="_x0000_s1026" type="#_x0000_t202" style="position:absolute;margin-left:0;margin-top:0;width:453pt;height:51.4pt;z-index:251658240;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" filled="f" stroked="f" strokeweight=".5pt">
                    <v:textbox inset="0,0,0,0">
                      <w:txbxContent>
                        <w:p w14:paraId="762ECF23" w14:textId="4880DE33" w:rsidR="005F4F70" w:rsidRDefault="005F4F70" w:rsidP="007E4D82">
                          <w:pPr>
                            <w:pStyle w:val="Geenafstand"/>
                            <w:rPr>
                              <w:caps/>
                              <w:color w:val="262626" w:themeColor="text1" w:themeTint="D9"/>
                              <w:sz w:val="28"/>
                              <w:szCs w:val="28"/>
                            </w:rPr>
                          </w:pPr>
                        </w:p>
                        <w:p w14:paraId="7CCD6B2C" w14:textId="5D4055C6" w:rsidR="005F4F70" w:rsidRDefault="00C32519">
                          <w:pPr>
                            <w:pStyle w:val="Geenafstand"/>
                            <w:jc w:val="right"/>
                            <w:rPr>
                              <w:caps/>
                              <w:color w:val="262626" w:themeColor="text1" w:themeTint="D9"/>
                              <w:sz w:val="20"/>
                              <w:szCs w:val="20"/>
                            </w:rPr>
                          </w:pPr>
                          <w:sdt>
                            <w:sdtPr>
                              <w:rPr>
                                <w:caps/>
                                <w:color w:val="262626" w:themeColor="text1" w:themeTint="D9"/>
                                <w:sz w:val="20"/>
                                <w:szCs w:val="20"/>
                              </w:rPr>
                              <w:alias w:val="Bedrijf"/>
                              <w:tag w:val=""/>
                              <w:id w:val="-661235724"/>
                              <w:dataBinding w:prefixMappings="xmlns:ns0='http://schemas.openxmlformats.org/officeDocument/2006/extended-properties' " w:xpath="/ns0:Properties[1]/ns0:Company[1]" w:storeItemID="{6668398D-A668-4E3E-A5EB-62B293D839F1}"/>
                              <w:text/>
                            </w:sdtPr>
                            <w:sdtEndPr/>
                            <w:sdtContent>
                              <w:r w:rsidR="00B869F1">
                                <w:rPr>
                                  <w:caps/>
                                  <w:color w:val="262626" w:themeColor="text1" w:themeTint="D9"/>
                                  <w:sz w:val="20"/>
                                  <w:szCs w:val="20"/>
                                </w:rPr>
                                <w:t>Boekverslag</w:t>
                              </w:r>
                            </w:sdtContent>
                          </w:sdt>
                        </w:p>
                      </w:txbxContent>
                    </v:textbox>
                    <w10:wrap type="square" anchorx="page" anchory="page"/>
                  </v:shape>
                </w:pict>
              </mc:Fallback>
            </mc:AlternateContent>
          </w:r>
          <w:r w:rsidR="005F4F70">
            <w:rPr>
              <w:noProof/>
            </w:rPr>
            <mc:AlternateContent>
              <mc:Choice Requires="wps">
                <w:drawing>
                  <wp:anchor distT="0" distB="0" distL="114300" distR="114300" simplePos="0" relativeHeight="251659264" behindDoc="0" locked="0" layoutInCell="1" allowOverlap="1" wp14:anchorId="4B3080C9" wp14:editId="19419C76">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45500</wp14:pctPosVOffset>
                        </wp:positionV>
                      </mc:Choice>
                      <mc:Fallback>
                        <wp:positionV relativeFrom="page">
                          <wp:posOffset>4864735</wp:posOffset>
                        </wp:positionV>
                      </mc:Fallback>
                    </mc:AlternateContent>
                    <wp:extent cx="5753100" cy="525780"/>
                    <wp:effectExtent l="0" t="0" r="10160" b="6350"/>
                    <wp:wrapSquare wrapText="bothSides"/>
                    <wp:docPr id="113" name="Tekstvak 113"/>
                    <wp:cNvGraphicFramePr/>
                    <a:graphic xmlns:a="http://schemas.openxmlformats.org/drawingml/2006/main">
                      <a:graphicData uri="http://schemas.microsoft.com/office/word/2010/wordprocessingShape">
                        <wps:wsp>
                          <wps:cNvSpPr txBox="1"/>
                          <wps:spPr>
                            <a:xfrm>
                              <a:off x="0" y="0"/>
                              <a:ext cx="5753100"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04CDBF50" w14:textId="33726747" w:rsidR="005F4F70" w:rsidRDefault="00807ED1">
                                    <w:pPr>
                                      <w:pStyle w:val="Geenafstand"/>
                                      <w:jc w:val="right"/>
                                      <w:rPr>
                                        <w:smallCaps/>
                                        <w:color w:val="44546A" w:themeColor="text2"/>
                                        <w:sz w:val="36"/>
                                        <w:szCs w:val="36"/>
                                      </w:rPr>
                                    </w:pPr>
                                    <w:r>
                                      <w:rPr>
                                        <w:smallCaps/>
                                        <w:color w:val="44546A" w:themeColor="text2"/>
                                        <w:sz w:val="36"/>
                                        <w:szCs w:val="36"/>
                                      </w:rPr>
                                      <w:t>Boek 1: De Ruïnes van Gorlan</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36300</wp14:pctHeight>
                    </wp14:sizeRelV>
                  </wp:anchor>
                </w:drawing>
              </mc:Choice>
              <mc:Fallback>
                <w:pict>
                  <v:shape w14:anchorId="4B3080C9" id="Tekstvak 113" o:spid="_x0000_s1027" type="#_x0000_t202" style="position:absolute;margin-left:0;margin-top:0;width:453pt;height:41.4pt;z-index:251659264;visibility:visible;mso-wrap-style:square;mso-width-percent:734;mso-height-percent:363;mso-left-percent:150;mso-top-percent:455;mso-wrap-distance-left:9pt;mso-wrap-distance-top:0;mso-wrap-distance-right:9pt;mso-wrap-distance-bottom:0;mso-position-horizontal-relative:page;mso-position-vertical-relative:page;mso-width-percent:734;mso-height-percent:363;mso-left-percent:150;mso-top-percent:45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" filled="f" stroked="f" strokeweight=".5pt">
                    <v:textbox inset="0,0,0,0">
                      <w:txbxContent>
                        <w:sdt>
                          <w:sdtPr>
                            <w:rPr>
                              <w:smallCaps/>
                              <w:color w:val="44546A" w:themeColor="text2"/>
                              <w:sz w:val="36"/>
                              <w:szCs w:val="36"/>
                            </w:rPr>
                            <w:alias w:val="Ondertitel"/>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04CDBF50" w14:textId="33726747" w:rsidR="005F4F70" w:rsidRDefault="00807ED1">
                              <w:pPr>
                                <w:pStyle w:val="Geenafstand"/>
                                <w:jc w:val="right"/>
                                <w:rPr>
                                  <w:smallCaps/>
                                  <w:color w:val="44546A" w:themeColor="text2"/>
                                  <w:sz w:val="36"/>
                                  <w:szCs w:val="36"/>
                                </w:rPr>
                              </w:pPr>
                              <w:r>
                                <w:rPr>
                                  <w:smallCaps/>
                                  <w:color w:val="44546A" w:themeColor="text2"/>
                                  <w:sz w:val="36"/>
                                  <w:szCs w:val="36"/>
                                </w:rPr>
                                <w:t>Boek 1: De Ruïnes van Gorlan</w:t>
                              </w:r>
                            </w:p>
                          </w:sdtContent>
                        </w:sdt>
                      </w:txbxContent>
                    </v:textbox>
                    <w10:wrap type="square" anchorx="page" anchory="page"/>
                  </v:shape>
                </w:pict>
              </mc:Fallback>
            </mc:AlternateContent>
          </w:r>
          <w:r w:rsidR="005F4F70">
            <w:rPr>
              <w:noProof/>
            </w:rPr>
            <mc:AlternateContent>
              <mc:Choice Requires="wpg">
                <w:drawing>
                  <wp:anchor distT="0" distB="0" distL="114300" distR="114300" simplePos="0" relativeHeight="251656192" behindDoc="0" locked="0" layoutInCell="1" allowOverlap="1" wp14:anchorId="31FAA3EC" wp14:editId="051C22E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e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hoek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hoek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xmlns:a14="http://schemas.microsoft.com/office/drawing/2010/main" xmlns:pic="http://schemas.openxmlformats.org/drawingml/2006/picture" xmlns:a="http://schemas.openxmlformats.org/drawingml/2006/main">
                <w:pict w14:anchorId="474B7064">
                  <v:group id="Groep 114" style="position:absolute;margin-left:0;margin-top:0;width:18pt;height:10in;z-index:251656192;mso-width-percent:29;mso-height-percent:909;mso-left-percent:45;mso-position-horizontal-relative:page;mso-position-vertical:center;mso-position-vertical-relative:page;mso-width-percent:29;mso-height-percent:909;mso-left-percent:45" coordsize="2286,91440" o:spid="_x0000_s1026" w14:anchorId="1E78346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">
                    <v:rect id="Rechthoek 115" style="position:absolute;width:2286;height:87820;visibility:visible;mso-wrap-style:square;v-text-anchor:middle" o:spid="_x0000_s1027" fillcolor="#ed7d31 [3205]"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v:rect id="Rechthoek 116" style="position:absolute;top:89154;width:2286;height:2286;visibility:visible;mso-wrap-style:square;v-text-anchor:middle" o:spid="_x0000_s1028" fillcolor="#4472c4 [3204]"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o:lock v:ext="edit" aspectratio="t"/>
                    </v:rect>
                    <w10:wrap anchorx="page" anchory="page"/>
                  </v:group>
                </w:pict>
              </mc:Fallback>
            </mc:AlternateContent>
          </w:r>
        </w:p>
        <w:p w14:paraId="22DD3D73" w14:textId="77777777" w:rsidR="007E4D82" w:rsidRDefault="007E4D82">
          <w:r>
            <w:br w:type="page"/>
          </w:r>
        </w:p>
        <w:p w14:paraId="60EDEBAC" w14:textId="1426782E" w:rsidR="005F4F70" w:rsidRDefault="00C32519"/>
      </w:sdtContent>
    </w:sdt>
    <w:sdt>
      <w:sdtPr>
        <w:rPr>
          <w:rFonts w:asciiTheme="minorHAnsi" w:eastAsiaTheme="minorHAnsi" w:hAnsiTheme="minorHAnsi" w:cstheme="minorBidi"/>
          <w:color w:val="auto"/>
          <w:sz w:val="22"/>
          <w:szCs w:val="22"/>
          <w:lang w:eastAsia="en-US"/>
        </w:rPr>
        <w:id w:val="-1937129651"/>
        <w:docPartObj>
          <w:docPartGallery w:val="Table of Contents"/>
          <w:docPartUnique/>
        </w:docPartObj>
      </w:sdtPr>
      <w:sdtEndPr>
        <w:rPr>
          <w:b/>
          <w:bCs/>
        </w:rPr>
      </w:sdtEndPr>
      <w:sdtContent>
        <w:p w14:paraId="227716EE" w14:textId="77777777" w:rsidR="005F4F70" w:rsidRDefault="005F4F70">
          <w:pPr>
            <w:pStyle w:val="Kopvaninhoudsopgave"/>
          </w:pPr>
          <w:r>
            <w:t>Inhoud</w:t>
          </w:r>
        </w:p>
        <w:p w14:paraId="61A484E2" w14:textId="249C9282" w:rsidR="00DD65B1" w:rsidRDefault="00E737E5">
          <w:pPr>
            <w:pStyle w:val="Inhopg1"/>
            <w:tabs>
              <w:tab w:val="right" w:leader="dot" w:pos="9060"/>
            </w:tabs>
            <w:rPr>
              <w:rFonts w:eastAsiaTheme="minorEastAsia"/>
              <w:noProof/>
              <w:lang w:eastAsia="nl-NL"/>
            </w:rPr>
          </w:pPr>
          <w:r>
            <w:fldChar w:fldCharType="begin"/>
          </w:r>
          <w:r>
            <w:instrText xml:space="preserve"> TOC \o "1-3" \h \z \u </w:instrText>
          </w:r>
          <w:r>
            <w:fldChar w:fldCharType="separate"/>
          </w:r>
          <w:hyperlink w:anchor="_Toc63521870" w:history="1">
            <w:r w:rsidR="00DD65B1" w:rsidRPr="00421061">
              <w:rPr>
                <w:rStyle w:val="Hyperlink"/>
                <w:noProof/>
              </w:rPr>
              <w:t>Algemeen</w:t>
            </w:r>
            <w:r w:rsidR="00DD65B1">
              <w:rPr>
                <w:noProof/>
                <w:webHidden/>
              </w:rPr>
              <w:tab/>
            </w:r>
            <w:r w:rsidR="00DD65B1">
              <w:rPr>
                <w:noProof/>
                <w:webHidden/>
              </w:rPr>
              <w:fldChar w:fldCharType="begin"/>
            </w:r>
            <w:r w:rsidR="00DD65B1">
              <w:rPr>
                <w:noProof/>
                <w:webHidden/>
              </w:rPr>
              <w:instrText xml:space="preserve"> PAGEREF _Toc63521870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7F8ABAC6" w14:textId="06FC0309" w:rsidR="00DD65B1" w:rsidRDefault="00C32519">
          <w:pPr>
            <w:pStyle w:val="Inhopg2"/>
            <w:tabs>
              <w:tab w:val="right" w:leader="dot" w:pos="9060"/>
            </w:tabs>
            <w:rPr>
              <w:rFonts w:eastAsiaTheme="minorEastAsia"/>
              <w:noProof/>
              <w:lang w:eastAsia="nl-NL"/>
            </w:rPr>
          </w:pPr>
          <w:hyperlink w:anchor="_Toc63521871" w:history="1">
            <w:r w:rsidR="00DD65B1" w:rsidRPr="00421061">
              <w:rPr>
                <w:rStyle w:val="Hyperlink"/>
                <w:noProof/>
              </w:rPr>
              <w:t>Titel</w:t>
            </w:r>
            <w:r w:rsidR="00DD65B1">
              <w:rPr>
                <w:noProof/>
                <w:webHidden/>
              </w:rPr>
              <w:tab/>
            </w:r>
            <w:r w:rsidR="00DD65B1">
              <w:rPr>
                <w:noProof/>
                <w:webHidden/>
              </w:rPr>
              <w:fldChar w:fldCharType="begin"/>
            </w:r>
            <w:r w:rsidR="00DD65B1">
              <w:rPr>
                <w:noProof/>
                <w:webHidden/>
              </w:rPr>
              <w:instrText xml:space="preserve"> PAGEREF _Toc63521871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082C349F" w14:textId="4ECA6968" w:rsidR="00DD65B1" w:rsidRDefault="00C32519">
          <w:pPr>
            <w:pStyle w:val="Inhopg2"/>
            <w:tabs>
              <w:tab w:val="right" w:leader="dot" w:pos="9060"/>
            </w:tabs>
            <w:rPr>
              <w:rFonts w:eastAsiaTheme="minorEastAsia"/>
              <w:noProof/>
              <w:lang w:eastAsia="nl-NL"/>
            </w:rPr>
          </w:pPr>
          <w:hyperlink w:anchor="_Toc63521872" w:history="1">
            <w:r w:rsidR="00DD65B1" w:rsidRPr="00421061">
              <w:rPr>
                <w:rStyle w:val="Hyperlink"/>
                <w:noProof/>
              </w:rPr>
              <w:t>Auteur</w:t>
            </w:r>
            <w:r w:rsidR="00DD65B1">
              <w:rPr>
                <w:noProof/>
                <w:webHidden/>
              </w:rPr>
              <w:tab/>
            </w:r>
            <w:r w:rsidR="00DD65B1">
              <w:rPr>
                <w:noProof/>
                <w:webHidden/>
              </w:rPr>
              <w:fldChar w:fldCharType="begin"/>
            </w:r>
            <w:r w:rsidR="00DD65B1">
              <w:rPr>
                <w:noProof/>
                <w:webHidden/>
              </w:rPr>
              <w:instrText xml:space="preserve"> PAGEREF _Toc63521872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22EB6073" w14:textId="536F6663" w:rsidR="00DD65B1" w:rsidRDefault="00C32519">
          <w:pPr>
            <w:pStyle w:val="Inhopg2"/>
            <w:tabs>
              <w:tab w:val="right" w:leader="dot" w:pos="9060"/>
            </w:tabs>
            <w:rPr>
              <w:rFonts w:eastAsiaTheme="minorEastAsia"/>
              <w:noProof/>
              <w:lang w:eastAsia="nl-NL"/>
            </w:rPr>
          </w:pPr>
          <w:hyperlink w:anchor="_Toc63521873" w:history="1">
            <w:r w:rsidR="00DD65B1" w:rsidRPr="00421061">
              <w:rPr>
                <w:rStyle w:val="Hyperlink"/>
                <w:noProof/>
              </w:rPr>
              <w:t>Uitgever, druk en jaar van uitgave</w:t>
            </w:r>
            <w:r w:rsidR="00DD65B1">
              <w:rPr>
                <w:noProof/>
                <w:webHidden/>
              </w:rPr>
              <w:tab/>
            </w:r>
            <w:r w:rsidR="00DD65B1">
              <w:rPr>
                <w:noProof/>
                <w:webHidden/>
              </w:rPr>
              <w:fldChar w:fldCharType="begin"/>
            </w:r>
            <w:r w:rsidR="00DD65B1">
              <w:rPr>
                <w:noProof/>
                <w:webHidden/>
              </w:rPr>
              <w:instrText xml:space="preserve"> PAGEREF _Toc63521873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3ADFE775" w14:textId="6A4441A7" w:rsidR="00DD65B1" w:rsidRDefault="00C32519">
          <w:pPr>
            <w:pStyle w:val="Inhopg2"/>
            <w:tabs>
              <w:tab w:val="right" w:leader="dot" w:pos="9060"/>
            </w:tabs>
            <w:rPr>
              <w:rFonts w:eastAsiaTheme="minorEastAsia"/>
              <w:noProof/>
              <w:lang w:eastAsia="nl-NL"/>
            </w:rPr>
          </w:pPr>
          <w:hyperlink w:anchor="_Toc63521874" w:history="1">
            <w:r w:rsidR="00DD65B1" w:rsidRPr="00421061">
              <w:rPr>
                <w:rStyle w:val="Hyperlink"/>
                <w:noProof/>
              </w:rPr>
              <w:t>Genre</w:t>
            </w:r>
            <w:r w:rsidR="00DD65B1">
              <w:rPr>
                <w:noProof/>
                <w:webHidden/>
              </w:rPr>
              <w:tab/>
            </w:r>
            <w:r w:rsidR="00DD65B1">
              <w:rPr>
                <w:noProof/>
                <w:webHidden/>
              </w:rPr>
              <w:fldChar w:fldCharType="begin"/>
            </w:r>
            <w:r w:rsidR="00DD65B1">
              <w:rPr>
                <w:noProof/>
                <w:webHidden/>
              </w:rPr>
              <w:instrText xml:space="preserve"> PAGEREF _Toc63521874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3ABF3883" w14:textId="6E1203B8" w:rsidR="00DD65B1" w:rsidRDefault="00C32519">
          <w:pPr>
            <w:pStyle w:val="Inhopg1"/>
            <w:tabs>
              <w:tab w:val="right" w:leader="dot" w:pos="9060"/>
            </w:tabs>
            <w:rPr>
              <w:rFonts w:eastAsiaTheme="minorEastAsia"/>
              <w:noProof/>
              <w:lang w:eastAsia="nl-NL"/>
            </w:rPr>
          </w:pPr>
          <w:hyperlink w:anchor="_Toc63521875" w:history="1">
            <w:r w:rsidR="00DD65B1" w:rsidRPr="00421061">
              <w:rPr>
                <w:rStyle w:val="Hyperlink"/>
                <w:noProof/>
              </w:rPr>
              <w:t>Auteur</w:t>
            </w:r>
            <w:r w:rsidR="00DD65B1">
              <w:rPr>
                <w:noProof/>
                <w:webHidden/>
              </w:rPr>
              <w:tab/>
            </w:r>
            <w:r w:rsidR="00DD65B1">
              <w:rPr>
                <w:noProof/>
                <w:webHidden/>
              </w:rPr>
              <w:fldChar w:fldCharType="begin"/>
            </w:r>
            <w:r w:rsidR="00DD65B1">
              <w:rPr>
                <w:noProof/>
                <w:webHidden/>
              </w:rPr>
              <w:instrText xml:space="preserve"> PAGEREF _Toc63521875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54E7DE98" w14:textId="6FFFCDE3" w:rsidR="00DD65B1" w:rsidRDefault="00C32519">
          <w:pPr>
            <w:pStyle w:val="Inhopg2"/>
            <w:tabs>
              <w:tab w:val="right" w:leader="dot" w:pos="9060"/>
            </w:tabs>
            <w:rPr>
              <w:rFonts w:eastAsiaTheme="minorEastAsia"/>
              <w:noProof/>
              <w:lang w:eastAsia="nl-NL"/>
            </w:rPr>
          </w:pPr>
          <w:hyperlink w:anchor="_Toc63521876" w:history="1">
            <w:r w:rsidR="00DD65B1" w:rsidRPr="00421061">
              <w:rPr>
                <w:rStyle w:val="Hyperlink"/>
                <w:noProof/>
              </w:rPr>
              <w:t>Schrijver</w:t>
            </w:r>
            <w:r w:rsidR="00DD65B1">
              <w:rPr>
                <w:noProof/>
                <w:webHidden/>
              </w:rPr>
              <w:tab/>
            </w:r>
            <w:r w:rsidR="00DD65B1">
              <w:rPr>
                <w:noProof/>
                <w:webHidden/>
              </w:rPr>
              <w:fldChar w:fldCharType="begin"/>
            </w:r>
            <w:r w:rsidR="00DD65B1">
              <w:rPr>
                <w:noProof/>
                <w:webHidden/>
              </w:rPr>
              <w:instrText xml:space="preserve"> PAGEREF _Toc63521876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5E53415D" w14:textId="2E666FF2" w:rsidR="00DD65B1" w:rsidRDefault="00C32519">
          <w:pPr>
            <w:pStyle w:val="Inhopg3"/>
            <w:tabs>
              <w:tab w:val="right" w:leader="dot" w:pos="9060"/>
            </w:tabs>
            <w:rPr>
              <w:rFonts w:eastAsiaTheme="minorEastAsia"/>
              <w:noProof/>
              <w:lang w:eastAsia="nl-NL"/>
            </w:rPr>
          </w:pPr>
          <w:hyperlink w:anchor="_Toc63521877" w:history="1">
            <w:r w:rsidR="00DD65B1" w:rsidRPr="00421061">
              <w:rPr>
                <w:rStyle w:val="Hyperlink"/>
                <w:noProof/>
              </w:rPr>
              <w:t>Wanneer is hij geboren?</w:t>
            </w:r>
            <w:r w:rsidR="00DD65B1">
              <w:rPr>
                <w:noProof/>
                <w:webHidden/>
              </w:rPr>
              <w:tab/>
            </w:r>
            <w:r w:rsidR="00DD65B1">
              <w:rPr>
                <w:noProof/>
                <w:webHidden/>
              </w:rPr>
              <w:fldChar w:fldCharType="begin"/>
            </w:r>
            <w:r w:rsidR="00DD65B1">
              <w:rPr>
                <w:noProof/>
                <w:webHidden/>
              </w:rPr>
              <w:instrText xml:space="preserve"> PAGEREF _Toc63521877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3AFF65F3" w14:textId="267B849B" w:rsidR="00DD65B1" w:rsidRDefault="00C32519">
          <w:pPr>
            <w:pStyle w:val="Inhopg3"/>
            <w:tabs>
              <w:tab w:val="right" w:leader="dot" w:pos="9060"/>
            </w:tabs>
            <w:rPr>
              <w:rFonts w:eastAsiaTheme="minorEastAsia"/>
              <w:noProof/>
              <w:lang w:eastAsia="nl-NL"/>
            </w:rPr>
          </w:pPr>
          <w:hyperlink w:anchor="_Toc63521878" w:history="1">
            <w:r w:rsidR="00DD65B1" w:rsidRPr="00421061">
              <w:rPr>
                <w:rStyle w:val="Hyperlink"/>
                <w:noProof/>
              </w:rPr>
              <w:t>Welke boeken schrijft hij?</w:t>
            </w:r>
            <w:r w:rsidR="00DD65B1">
              <w:rPr>
                <w:noProof/>
                <w:webHidden/>
              </w:rPr>
              <w:tab/>
            </w:r>
            <w:r w:rsidR="00DD65B1">
              <w:rPr>
                <w:noProof/>
                <w:webHidden/>
              </w:rPr>
              <w:fldChar w:fldCharType="begin"/>
            </w:r>
            <w:r w:rsidR="00DD65B1">
              <w:rPr>
                <w:noProof/>
                <w:webHidden/>
              </w:rPr>
              <w:instrText xml:space="preserve"> PAGEREF _Toc63521878 \h </w:instrText>
            </w:r>
            <w:r w:rsidR="00DD65B1">
              <w:rPr>
                <w:noProof/>
                <w:webHidden/>
              </w:rPr>
            </w:r>
            <w:r w:rsidR="00DD65B1">
              <w:rPr>
                <w:noProof/>
                <w:webHidden/>
              </w:rPr>
              <w:fldChar w:fldCharType="separate"/>
            </w:r>
            <w:r w:rsidR="00172130">
              <w:rPr>
                <w:noProof/>
                <w:webHidden/>
              </w:rPr>
              <w:t>3</w:t>
            </w:r>
            <w:r w:rsidR="00DD65B1">
              <w:rPr>
                <w:noProof/>
                <w:webHidden/>
              </w:rPr>
              <w:fldChar w:fldCharType="end"/>
            </w:r>
          </w:hyperlink>
        </w:p>
        <w:p w14:paraId="72F6FAF5" w14:textId="31E875C4" w:rsidR="00DD65B1" w:rsidRDefault="00C32519">
          <w:pPr>
            <w:pStyle w:val="Inhopg2"/>
            <w:tabs>
              <w:tab w:val="right" w:leader="dot" w:pos="9060"/>
            </w:tabs>
            <w:rPr>
              <w:rFonts w:eastAsiaTheme="minorEastAsia"/>
              <w:noProof/>
              <w:lang w:eastAsia="nl-NL"/>
            </w:rPr>
          </w:pPr>
          <w:hyperlink w:anchor="_Toc63521879" w:history="1">
            <w:r w:rsidR="00DD65B1" w:rsidRPr="00421061">
              <w:rPr>
                <w:rStyle w:val="Hyperlink"/>
                <w:noProof/>
              </w:rPr>
              <w:t>Titel</w:t>
            </w:r>
            <w:r w:rsidR="00DD65B1">
              <w:rPr>
                <w:noProof/>
                <w:webHidden/>
              </w:rPr>
              <w:tab/>
            </w:r>
            <w:r w:rsidR="00DD65B1">
              <w:rPr>
                <w:noProof/>
                <w:webHidden/>
              </w:rPr>
              <w:fldChar w:fldCharType="begin"/>
            </w:r>
            <w:r w:rsidR="00DD65B1">
              <w:rPr>
                <w:noProof/>
                <w:webHidden/>
              </w:rPr>
              <w:instrText xml:space="preserve"> PAGEREF _Toc63521879 \h </w:instrText>
            </w:r>
            <w:r w:rsidR="00DD65B1">
              <w:rPr>
                <w:noProof/>
                <w:webHidden/>
              </w:rPr>
            </w:r>
            <w:r w:rsidR="00DD65B1">
              <w:rPr>
                <w:noProof/>
                <w:webHidden/>
              </w:rPr>
              <w:fldChar w:fldCharType="separate"/>
            </w:r>
            <w:r w:rsidR="00172130">
              <w:rPr>
                <w:noProof/>
                <w:webHidden/>
              </w:rPr>
              <w:t>4</w:t>
            </w:r>
            <w:r w:rsidR="00DD65B1">
              <w:rPr>
                <w:noProof/>
                <w:webHidden/>
              </w:rPr>
              <w:fldChar w:fldCharType="end"/>
            </w:r>
          </w:hyperlink>
        </w:p>
        <w:p w14:paraId="0806877D" w14:textId="576C81E8" w:rsidR="00DD65B1" w:rsidRDefault="00C32519">
          <w:pPr>
            <w:pStyle w:val="Inhopg3"/>
            <w:tabs>
              <w:tab w:val="right" w:leader="dot" w:pos="9060"/>
            </w:tabs>
            <w:rPr>
              <w:rFonts w:eastAsiaTheme="minorEastAsia"/>
              <w:noProof/>
              <w:lang w:eastAsia="nl-NL"/>
            </w:rPr>
          </w:pPr>
          <w:hyperlink w:anchor="_Toc63521880" w:history="1">
            <w:r w:rsidR="00DD65B1" w:rsidRPr="00421061">
              <w:rPr>
                <w:rStyle w:val="Hyperlink"/>
                <w:noProof/>
              </w:rPr>
              <w:t>Waarom heeft de schrijver het boek deze titel gegeven (denk jij)?</w:t>
            </w:r>
            <w:r w:rsidR="00DD65B1">
              <w:rPr>
                <w:noProof/>
                <w:webHidden/>
              </w:rPr>
              <w:tab/>
            </w:r>
            <w:r w:rsidR="00DD65B1">
              <w:rPr>
                <w:noProof/>
                <w:webHidden/>
              </w:rPr>
              <w:fldChar w:fldCharType="begin"/>
            </w:r>
            <w:r w:rsidR="00DD65B1">
              <w:rPr>
                <w:noProof/>
                <w:webHidden/>
              </w:rPr>
              <w:instrText xml:space="preserve"> PAGEREF _Toc63521880 \h </w:instrText>
            </w:r>
            <w:r w:rsidR="00DD65B1">
              <w:rPr>
                <w:noProof/>
                <w:webHidden/>
              </w:rPr>
            </w:r>
            <w:r w:rsidR="00DD65B1">
              <w:rPr>
                <w:noProof/>
                <w:webHidden/>
              </w:rPr>
              <w:fldChar w:fldCharType="separate"/>
            </w:r>
            <w:r w:rsidR="00172130">
              <w:rPr>
                <w:noProof/>
                <w:webHidden/>
              </w:rPr>
              <w:t>4</w:t>
            </w:r>
            <w:r w:rsidR="00DD65B1">
              <w:rPr>
                <w:noProof/>
                <w:webHidden/>
              </w:rPr>
              <w:fldChar w:fldCharType="end"/>
            </w:r>
          </w:hyperlink>
        </w:p>
        <w:p w14:paraId="7D886AE6" w14:textId="0E5F41FC" w:rsidR="00DD65B1" w:rsidRDefault="00C32519">
          <w:pPr>
            <w:pStyle w:val="Inhopg3"/>
            <w:tabs>
              <w:tab w:val="right" w:leader="dot" w:pos="9060"/>
            </w:tabs>
            <w:rPr>
              <w:rFonts w:eastAsiaTheme="minorEastAsia"/>
              <w:noProof/>
              <w:lang w:eastAsia="nl-NL"/>
            </w:rPr>
          </w:pPr>
          <w:hyperlink w:anchor="_Toc63521881" w:history="1">
            <w:r w:rsidR="00DD65B1" w:rsidRPr="00421061">
              <w:rPr>
                <w:rStyle w:val="Hyperlink"/>
                <w:noProof/>
              </w:rPr>
              <w:t>Vertel waarom jij dit wel of niet een goede titel vindt. Leg dus uit.</w:t>
            </w:r>
            <w:r w:rsidR="00DD65B1">
              <w:rPr>
                <w:noProof/>
                <w:webHidden/>
              </w:rPr>
              <w:tab/>
            </w:r>
            <w:r w:rsidR="00DD65B1">
              <w:rPr>
                <w:noProof/>
                <w:webHidden/>
              </w:rPr>
              <w:fldChar w:fldCharType="begin"/>
            </w:r>
            <w:r w:rsidR="00DD65B1">
              <w:rPr>
                <w:noProof/>
                <w:webHidden/>
              </w:rPr>
              <w:instrText xml:space="preserve"> PAGEREF _Toc63521881 \h </w:instrText>
            </w:r>
            <w:r w:rsidR="00DD65B1">
              <w:rPr>
                <w:noProof/>
                <w:webHidden/>
              </w:rPr>
            </w:r>
            <w:r w:rsidR="00DD65B1">
              <w:rPr>
                <w:noProof/>
                <w:webHidden/>
              </w:rPr>
              <w:fldChar w:fldCharType="separate"/>
            </w:r>
            <w:r w:rsidR="00172130">
              <w:rPr>
                <w:noProof/>
                <w:webHidden/>
              </w:rPr>
              <w:t>4</w:t>
            </w:r>
            <w:r w:rsidR="00DD65B1">
              <w:rPr>
                <w:noProof/>
                <w:webHidden/>
              </w:rPr>
              <w:fldChar w:fldCharType="end"/>
            </w:r>
          </w:hyperlink>
        </w:p>
        <w:p w14:paraId="7579E500" w14:textId="158BF394" w:rsidR="00DD65B1" w:rsidRDefault="00C32519">
          <w:pPr>
            <w:pStyle w:val="Inhopg3"/>
            <w:tabs>
              <w:tab w:val="right" w:leader="dot" w:pos="9060"/>
            </w:tabs>
            <w:rPr>
              <w:rFonts w:eastAsiaTheme="minorEastAsia"/>
              <w:noProof/>
              <w:lang w:eastAsia="nl-NL"/>
            </w:rPr>
          </w:pPr>
          <w:hyperlink w:anchor="_Toc63521882" w:history="1">
            <w:r w:rsidR="00DD65B1" w:rsidRPr="00421061">
              <w:rPr>
                <w:rStyle w:val="Hyperlink"/>
                <w:noProof/>
              </w:rPr>
              <w:t>Bedenk een nieuwe titel</w:t>
            </w:r>
            <w:r w:rsidR="00DD65B1">
              <w:rPr>
                <w:noProof/>
                <w:webHidden/>
              </w:rPr>
              <w:tab/>
            </w:r>
            <w:r w:rsidR="00DD65B1">
              <w:rPr>
                <w:noProof/>
                <w:webHidden/>
              </w:rPr>
              <w:fldChar w:fldCharType="begin"/>
            </w:r>
            <w:r w:rsidR="00DD65B1">
              <w:rPr>
                <w:noProof/>
                <w:webHidden/>
              </w:rPr>
              <w:instrText xml:space="preserve"> PAGEREF _Toc63521882 \h </w:instrText>
            </w:r>
            <w:r w:rsidR="00DD65B1">
              <w:rPr>
                <w:noProof/>
                <w:webHidden/>
              </w:rPr>
            </w:r>
            <w:r w:rsidR="00DD65B1">
              <w:rPr>
                <w:noProof/>
                <w:webHidden/>
              </w:rPr>
              <w:fldChar w:fldCharType="separate"/>
            </w:r>
            <w:r w:rsidR="00172130">
              <w:rPr>
                <w:noProof/>
                <w:webHidden/>
              </w:rPr>
              <w:t>4</w:t>
            </w:r>
            <w:r w:rsidR="00DD65B1">
              <w:rPr>
                <w:noProof/>
                <w:webHidden/>
              </w:rPr>
              <w:fldChar w:fldCharType="end"/>
            </w:r>
          </w:hyperlink>
        </w:p>
        <w:p w14:paraId="60531D1F" w14:textId="2F1D1C70" w:rsidR="00DD65B1" w:rsidRDefault="00C32519">
          <w:pPr>
            <w:pStyle w:val="Inhopg2"/>
            <w:tabs>
              <w:tab w:val="right" w:leader="dot" w:pos="9060"/>
            </w:tabs>
            <w:rPr>
              <w:rFonts w:eastAsiaTheme="minorEastAsia"/>
              <w:noProof/>
              <w:lang w:eastAsia="nl-NL"/>
            </w:rPr>
          </w:pPr>
          <w:hyperlink w:anchor="_Toc63521883" w:history="1">
            <w:r w:rsidR="00DD65B1" w:rsidRPr="00421061">
              <w:rPr>
                <w:rStyle w:val="Hyperlink"/>
                <w:noProof/>
              </w:rPr>
              <w:t>De bedoeling van het boek</w:t>
            </w:r>
            <w:r w:rsidR="00DD65B1">
              <w:rPr>
                <w:noProof/>
                <w:webHidden/>
              </w:rPr>
              <w:tab/>
            </w:r>
            <w:r w:rsidR="00DD65B1">
              <w:rPr>
                <w:noProof/>
                <w:webHidden/>
              </w:rPr>
              <w:fldChar w:fldCharType="begin"/>
            </w:r>
            <w:r w:rsidR="00DD65B1">
              <w:rPr>
                <w:noProof/>
                <w:webHidden/>
              </w:rPr>
              <w:instrText xml:space="preserve"> PAGEREF _Toc63521883 \h </w:instrText>
            </w:r>
            <w:r w:rsidR="00DD65B1">
              <w:rPr>
                <w:noProof/>
                <w:webHidden/>
              </w:rPr>
            </w:r>
            <w:r w:rsidR="00DD65B1">
              <w:rPr>
                <w:noProof/>
                <w:webHidden/>
              </w:rPr>
              <w:fldChar w:fldCharType="separate"/>
            </w:r>
            <w:r w:rsidR="00172130">
              <w:rPr>
                <w:noProof/>
                <w:webHidden/>
              </w:rPr>
              <w:t>5</w:t>
            </w:r>
            <w:r w:rsidR="00DD65B1">
              <w:rPr>
                <w:noProof/>
                <w:webHidden/>
              </w:rPr>
              <w:fldChar w:fldCharType="end"/>
            </w:r>
          </w:hyperlink>
        </w:p>
        <w:p w14:paraId="6F910C4B" w14:textId="37D740FA" w:rsidR="00DD65B1" w:rsidRDefault="00C32519">
          <w:pPr>
            <w:pStyle w:val="Inhopg3"/>
            <w:tabs>
              <w:tab w:val="right" w:leader="dot" w:pos="9060"/>
            </w:tabs>
            <w:rPr>
              <w:rFonts w:eastAsiaTheme="minorEastAsia"/>
              <w:noProof/>
              <w:lang w:eastAsia="nl-NL"/>
            </w:rPr>
          </w:pPr>
          <w:hyperlink w:anchor="_Toc63521884" w:history="1">
            <w:r w:rsidR="00DD65B1" w:rsidRPr="00421061">
              <w:rPr>
                <w:rStyle w:val="Hyperlink"/>
                <w:noProof/>
              </w:rPr>
              <w:t>Heeft de Schrijver volgens jou een bepaalde bedoeling met dit boek?</w:t>
            </w:r>
            <w:r w:rsidR="00DD65B1">
              <w:rPr>
                <w:noProof/>
                <w:webHidden/>
              </w:rPr>
              <w:tab/>
            </w:r>
            <w:r w:rsidR="00DD65B1">
              <w:rPr>
                <w:noProof/>
                <w:webHidden/>
              </w:rPr>
              <w:fldChar w:fldCharType="begin"/>
            </w:r>
            <w:r w:rsidR="00DD65B1">
              <w:rPr>
                <w:noProof/>
                <w:webHidden/>
              </w:rPr>
              <w:instrText xml:space="preserve"> PAGEREF _Toc63521884 \h </w:instrText>
            </w:r>
            <w:r w:rsidR="00DD65B1">
              <w:rPr>
                <w:noProof/>
                <w:webHidden/>
              </w:rPr>
            </w:r>
            <w:r w:rsidR="00DD65B1">
              <w:rPr>
                <w:noProof/>
                <w:webHidden/>
              </w:rPr>
              <w:fldChar w:fldCharType="separate"/>
            </w:r>
            <w:r w:rsidR="00172130">
              <w:rPr>
                <w:noProof/>
                <w:webHidden/>
              </w:rPr>
              <w:t>5</w:t>
            </w:r>
            <w:r w:rsidR="00DD65B1">
              <w:rPr>
                <w:noProof/>
                <w:webHidden/>
              </w:rPr>
              <w:fldChar w:fldCharType="end"/>
            </w:r>
          </w:hyperlink>
        </w:p>
        <w:p w14:paraId="2A9197E0" w14:textId="77466CC9" w:rsidR="00DD65B1" w:rsidRDefault="00C32519">
          <w:pPr>
            <w:pStyle w:val="Inhopg3"/>
            <w:tabs>
              <w:tab w:val="right" w:leader="dot" w:pos="9060"/>
            </w:tabs>
            <w:rPr>
              <w:rFonts w:eastAsiaTheme="minorEastAsia"/>
              <w:noProof/>
              <w:lang w:eastAsia="nl-NL"/>
            </w:rPr>
          </w:pPr>
          <w:hyperlink w:anchor="_Toc63521885" w:history="1">
            <w:r w:rsidR="00DD65B1" w:rsidRPr="00421061">
              <w:rPr>
                <w:rStyle w:val="Hyperlink"/>
                <w:noProof/>
              </w:rPr>
              <w:t>Stukje van Interview met John Flanagan (bron: www.degrijzejager.nl/john-flanagan)</w:t>
            </w:r>
            <w:r w:rsidR="00DD65B1">
              <w:rPr>
                <w:noProof/>
                <w:webHidden/>
              </w:rPr>
              <w:tab/>
            </w:r>
            <w:r w:rsidR="00DD65B1">
              <w:rPr>
                <w:noProof/>
                <w:webHidden/>
              </w:rPr>
              <w:fldChar w:fldCharType="begin"/>
            </w:r>
            <w:r w:rsidR="00DD65B1">
              <w:rPr>
                <w:noProof/>
                <w:webHidden/>
              </w:rPr>
              <w:instrText xml:space="preserve"> PAGEREF _Toc63521885 \h </w:instrText>
            </w:r>
            <w:r w:rsidR="00DD65B1">
              <w:rPr>
                <w:noProof/>
                <w:webHidden/>
              </w:rPr>
            </w:r>
            <w:r w:rsidR="00DD65B1">
              <w:rPr>
                <w:noProof/>
                <w:webHidden/>
              </w:rPr>
              <w:fldChar w:fldCharType="separate"/>
            </w:r>
            <w:r w:rsidR="00172130">
              <w:rPr>
                <w:noProof/>
                <w:webHidden/>
              </w:rPr>
              <w:t>5</w:t>
            </w:r>
            <w:r w:rsidR="00DD65B1">
              <w:rPr>
                <w:noProof/>
                <w:webHidden/>
              </w:rPr>
              <w:fldChar w:fldCharType="end"/>
            </w:r>
          </w:hyperlink>
        </w:p>
        <w:p w14:paraId="2E7C4551" w14:textId="190723F5" w:rsidR="00DD65B1" w:rsidRDefault="00C32519">
          <w:pPr>
            <w:pStyle w:val="Inhopg3"/>
            <w:tabs>
              <w:tab w:val="right" w:leader="dot" w:pos="9060"/>
            </w:tabs>
            <w:rPr>
              <w:rFonts w:eastAsiaTheme="minorEastAsia"/>
              <w:noProof/>
              <w:lang w:eastAsia="nl-NL"/>
            </w:rPr>
          </w:pPr>
          <w:hyperlink w:anchor="_Toc63521886" w:history="1">
            <w:r w:rsidR="00DD65B1" w:rsidRPr="00421061">
              <w:rPr>
                <w:rStyle w:val="Hyperlink"/>
                <w:noProof/>
              </w:rPr>
              <w:t>Welke boodschap wil de schrijver jouw meegeven?</w:t>
            </w:r>
            <w:r w:rsidR="00DD65B1">
              <w:rPr>
                <w:noProof/>
                <w:webHidden/>
              </w:rPr>
              <w:tab/>
            </w:r>
            <w:r w:rsidR="00DD65B1">
              <w:rPr>
                <w:noProof/>
                <w:webHidden/>
              </w:rPr>
              <w:fldChar w:fldCharType="begin"/>
            </w:r>
            <w:r w:rsidR="00DD65B1">
              <w:rPr>
                <w:noProof/>
                <w:webHidden/>
              </w:rPr>
              <w:instrText xml:space="preserve"> PAGEREF _Toc63521886 \h </w:instrText>
            </w:r>
            <w:r w:rsidR="00DD65B1">
              <w:rPr>
                <w:noProof/>
                <w:webHidden/>
              </w:rPr>
            </w:r>
            <w:r w:rsidR="00DD65B1">
              <w:rPr>
                <w:noProof/>
                <w:webHidden/>
              </w:rPr>
              <w:fldChar w:fldCharType="separate"/>
            </w:r>
            <w:r w:rsidR="00172130">
              <w:rPr>
                <w:noProof/>
                <w:webHidden/>
              </w:rPr>
              <w:t>5</w:t>
            </w:r>
            <w:r w:rsidR="00DD65B1">
              <w:rPr>
                <w:noProof/>
                <w:webHidden/>
              </w:rPr>
              <w:fldChar w:fldCharType="end"/>
            </w:r>
          </w:hyperlink>
        </w:p>
        <w:p w14:paraId="707BFF34" w14:textId="59E7215D" w:rsidR="00DD65B1" w:rsidRDefault="00C32519">
          <w:pPr>
            <w:pStyle w:val="Inhopg1"/>
            <w:tabs>
              <w:tab w:val="right" w:leader="dot" w:pos="9060"/>
            </w:tabs>
            <w:rPr>
              <w:rFonts w:eastAsiaTheme="minorEastAsia"/>
              <w:noProof/>
              <w:lang w:eastAsia="nl-NL"/>
            </w:rPr>
          </w:pPr>
          <w:hyperlink w:anchor="_Toc63521887" w:history="1">
            <w:r w:rsidR="00DD65B1" w:rsidRPr="00421061">
              <w:rPr>
                <w:rStyle w:val="Hyperlink"/>
                <w:noProof/>
              </w:rPr>
              <w:t>Tijd en ruimte</w:t>
            </w:r>
            <w:r w:rsidR="00DD65B1">
              <w:rPr>
                <w:noProof/>
                <w:webHidden/>
              </w:rPr>
              <w:tab/>
            </w:r>
            <w:r w:rsidR="00DD65B1">
              <w:rPr>
                <w:noProof/>
                <w:webHidden/>
              </w:rPr>
              <w:fldChar w:fldCharType="begin"/>
            </w:r>
            <w:r w:rsidR="00DD65B1">
              <w:rPr>
                <w:noProof/>
                <w:webHidden/>
              </w:rPr>
              <w:instrText xml:space="preserve"> PAGEREF _Toc63521887 \h </w:instrText>
            </w:r>
            <w:r w:rsidR="00DD65B1">
              <w:rPr>
                <w:noProof/>
                <w:webHidden/>
              </w:rPr>
            </w:r>
            <w:r w:rsidR="00DD65B1">
              <w:rPr>
                <w:noProof/>
                <w:webHidden/>
              </w:rPr>
              <w:fldChar w:fldCharType="separate"/>
            </w:r>
            <w:r w:rsidR="00172130">
              <w:rPr>
                <w:noProof/>
                <w:webHidden/>
              </w:rPr>
              <w:t>5</w:t>
            </w:r>
            <w:r w:rsidR="00DD65B1">
              <w:rPr>
                <w:noProof/>
                <w:webHidden/>
              </w:rPr>
              <w:fldChar w:fldCharType="end"/>
            </w:r>
          </w:hyperlink>
        </w:p>
        <w:p w14:paraId="5FFA525E" w14:textId="486044B7" w:rsidR="00DD65B1" w:rsidRDefault="00C32519">
          <w:pPr>
            <w:pStyle w:val="Inhopg2"/>
            <w:tabs>
              <w:tab w:val="right" w:leader="dot" w:pos="9060"/>
            </w:tabs>
            <w:rPr>
              <w:rFonts w:eastAsiaTheme="minorEastAsia"/>
              <w:noProof/>
              <w:lang w:eastAsia="nl-NL"/>
            </w:rPr>
          </w:pPr>
          <w:hyperlink w:anchor="_Toc63521888" w:history="1">
            <w:r w:rsidR="00DD65B1" w:rsidRPr="00421061">
              <w:rPr>
                <w:rStyle w:val="Hyperlink"/>
                <w:noProof/>
              </w:rPr>
              <w:t xml:space="preserve">In welke tijd speelt het verhaal zich af? Geef minstens 2 voorbeelden met bladzijnummer om dat aan te tonen. </w:t>
            </w:r>
            <w:r w:rsidR="00DD65B1" w:rsidRPr="00421061">
              <w:rPr>
                <w:rStyle w:val="Hyperlink"/>
                <w:i/>
                <w:iCs/>
                <w:noProof/>
              </w:rPr>
              <w:t>Neem zinnen letterlijk en compleet over uit het boek.</w:t>
            </w:r>
            <w:r w:rsidR="00DD65B1">
              <w:rPr>
                <w:noProof/>
                <w:webHidden/>
              </w:rPr>
              <w:tab/>
            </w:r>
            <w:r w:rsidR="00DD65B1">
              <w:rPr>
                <w:noProof/>
                <w:webHidden/>
              </w:rPr>
              <w:fldChar w:fldCharType="begin"/>
            </w:r>
            <w:r w:rsidR="00DD65B1">
              <w:rPr>
                <w:noProof/>
                <w:webHidden/>
              </w:rPr>
              <w:instrText xml:space="preserve"> PAGEREF _Toc63521888 \h </w:instrText>
            </w:r>
            <w:r w:rsidR="00DD65B1">
              <w:rPr>
                <w:noProof/>
                <w:webHidden/>
              </w:rPr>
            </w:r>
            <w:r w:rsidR="00DD65B1">
              <w:rPr>
                <w:noProof/>
                <w:webHidden/>
              </w:rPr>
              <w:fldChar w:fldCharType="separate"/>
            </w:r>
            <w:r w:rsidR="00172130">
              <w:rPr>
                <w:noProof/>
                <w:webHidden/>
              </w:rPr>
              <w:t>5</w:t>
            </w:r>
            <w:r w:rsidR="00DD65B1">
              <w:rPr>
                <w:noProof/>
                <w:webHidden/>
              </w:rPr>
              <w:fldChar w:fldCharType="end"/>
            </w:r>
          </w:hyperlink>
        </w:p>
        <w:p w14:paraId="2136D051" w14:textId="17A82DC7" w:rsidR="00DD65B1" w:rsidRDefault="00C32519">
          <w:pPr>
            <w:pStyle w:val="Inhopg2"/>
            <w:tabs>
              <w:tab w:val="right" w:leader="dot" w:pos="9060"/>
            </w:tabs>
            <w:rPr>
              <w:rFonts w:eastAsiaTheme="minorEastAsia"/>
              <w:noProof/>
              <w:lang w:eastAsia="nl-NL"/>
            </w:rPr>
          </w:pPr>
          <w:hyperlink w:anchor="_Toc63521889" w:history="1">
            <w:r w:rsidR="00DD65B1" w:rsidRPr="00421061">
              <w:rPr>
                <w:rStyle w:val="Hyperlink"/>
                <w:noProof/>
              </w:rPr>
              <w:t>Hoeveel tijd ligt er ongeveer tussen begin en einde van het boek? Leg uit.</w:t>
            </w:r>
            <w:r w:rsidR="00DD65B1">
              <w:rPr>
                <w:noProof/>
                <w:webHidden/>
              </w:rPr>
              <w:tab/>
            </w:r>
            <w:r w:rsidR="00DD65B1">
              <w:rPr>
                <w:noProof/>
                <w:webHidden/>
              </w:rPr>
              <w:fldChar w:fldCharType="begin"/>
            </w:r>
            <w:r w:rsidR="00DD65B1">
              <w:rPr>
                <w:noProof/>
                <w:webHidden/>
              </w:rPr>
              <w:instrText xml:space="preserve"> PAGEREF _Toc63521889 \h </w:instrText>
            </w:r>
            <w:r w:rsidR="00DD65B1">
              <w:rPr>
                <w:noProof/>
                <w:webHidden/>
              </w:rPr>
            </w:r>
            <w:r w:rsidR="00DD65B1">
              <w:rPr>
                <w:noProof/>
                <w:webHidden/>
              </w:rPr>
              <w:fldChar w:fldCharType="separate"/>
            </w:r>
            <w:r w:rsidR="00172130">
              <w:rPr>
                <w:noProof/>
                <w:webHidden/>
              </w:rPr>
              <w:t>5</w:t>
            </w:r>
            <w:r w:rsidR="00DD65B1">
              <w:rPr>
                <w:noProof/>
                <w:webHidden/>
              </w:rPr>
              <w:fldChar w:fldCharType="end"/>
            </w:r>
          </w:hyperlink>
        </w:p>
        <w:p w14:paraId="4EE28A0B" w14:textId="1C78F0E2" w:rsidR="00DD65B1" w:rsidRDefault="00C32519">
          <w:pPr>
            <w:pStyle w:val="Inhopg2"/>
            <w:tabs>
              <w:tab w:val="right" w:leader="dot" w:pos="9060"/>
            </w:tabs>
            <w:rPr>
              <w:rFonts w:eastAsiaTheme="minorEastAsia"/>
              <w:noProof/>
              <w:lang w:eastAsia="nl-NL"/>
            </w:rPr>
          </w:pPr>
          <w:hyperlink w:anchor="_Toc63521890" w:history="1">
            <w:r w:rsidR="00DD65B1" w:rsidRPr="00421061">
              <w:rPr>
                <w:rStyle w:val="Hyperlink"/>
                <w:noProof/>
              </w:rPr>
              <w:t>Kun je een voorbeeld geven van een flashback (terugblik) en/of vooruitwijzing in het boek? Noem ook de bladzijnummers.</w:t>
            </w:r>
            <w:r w:rsidR="00DD65B1">
              <w:rPr>
                <w:noProof/>
                <w:webHidden/>
              </w:rPr>
              <w:tab/>
            </w:r>
            <w:r w:rsidR="00DD65B1">
              <w:rPr>
                <w:noProof/>
                <w:webHidden/>
              </w:rPr>
              <w:fldChar w:fldCharType="begin"/>
            </w:r>
            <w:r w:rsidR="00DD65B1">
              <w:rPr>
                <w:noProof/>
                <w:webHidden/>
              </w:rPr>
              <w:instrText xml:space="preserve"> PAGEREF _Toc63521890 \h </w:instrText>
            </w:r>
            <w:r w:rsidR="00DD65B1">
              <w:rPr>
                <w:noProof/>
                <w:webHidden/>
              </w:rPr>
            </w:r>
            <w:r w:rsidR="00DD65B1">
              <w:rPr>
                <w:noProof/>
                <w:webHidden/>
              </w:rPr>
              <w:fldChar w:fldCharType="separate"/>
            </w:r>
            <w:r w:rsidR="00172130">
              <w:rPr>
                <w:noProof/>
                <w:webHidden/>
              </w:rPr>
              <w:t>6</w:t>
            </w:r>
            <w:r w:rsidR="00DD65B1">
              <w:rPr>
                <w:noProof/>
                <w:webHidden/>
              </w:rPr>
              <w:fldChar w:fldCharType="end"/>
            </w:r>
          </w:hyperlink>
        </w:p>
        <w:p w14:paraId="63D6A0EF" w14:textId="1989F300" w:rsidR="00DD65B1" w:rsidRDefault="00C32519">
          <w:pPr>
            <w:pStyle w:val="Inhopg3"/>
            <w:tabs>
              <w:tab w:val="right" w:leader="dot" w:pos="9060"/>
            </w:tabs>
            <w:rPr>
              <w:rFonts w:eastAsiaTheme="minorEastAsia"/>
              <w:noProof/>
              <w:lang w:eastAsia="nl-NL"/>
            </w:rPr>
          </w:pPr>
          <w:hyperlink w:anchor="_Toc63521891" w:history="1">
            <w:r w:rsidR="00DD65B1" w:rsidRPr="00421061">
              <w:rPr>
                <w:rStyle w:val="Hyperlink"/>
                <w:noProof/>
              </w:rPr>
              <w:t>Voorbeeld van een flashback</w:t>
            </w:r>
            <w:r w:rsidR="00DD65B1">
              <w:rPr>
                <w:noProof/>
                <w:webHidden/>
              </w:rPr>
              <w:tab/>
            </w:r>
            <w:r w:rsidR="00DD65B1">
              <w:rPr>
                <w:noProof/>
                <w:webHidden/>
              </w:rPr>
              <w:fldChar w:fldCharType="begin"/>
            </w:r>
            <w:r w:rsidR="00DD65B1">
              <w:rPr>
                <w:noProof/>
                <w:webHidden/>
              </w:rPr>
              <w:instrText xml:space="preserve"> PAGEREF _Toc63521891 \h </w:instrText>
            </w:r>
            <w:r w:rsidR="00DD65B1">
              <w:rPr>
                <w:noProof/>
                <w:webHidden/>
              </w:rPr>
            </w:r>
            <w:r w:rsidR="00DD65B1">
              <w:rPr>
                <w:noProof/>
                <w:webHidden/>
              </w:rPr>
              <w:fldChar w:fldCharType="separate"/>
            </w:r>
            <w:r w:rsidR="00172130">
              <w:rPr>
                <w:noProof/>
                <w:webHidden/>
              </w:rPr>
              <w:t>6</w:t>
            </w:r>
            <w:r w:rsidR="00DD65B1">
              <w:rPr>
                <w:noProof/>
                <w:webHidden/>
              </w:rPr>
              <w:fldChar w:fldCharType="end"/>
            </w:r>
          </w:hyperlink>
        </w:p>
        <w:p w14:paraId="3BE8E1F7" w14:textId="04DC824C" w:rsidR="00DD65B1" w:rsidRDefault="00C32519">
          <w:pPr>
            <w:pStyle w:val="Inhopg3"/>
            <w:tabs>
              <w:tab w:val="right" w:leader="dot" w:pos="9060"/>
            </w:tabs>
            <w:rPr>
              <w:rFonts w:eastAsiaTheme="minorEastAsia"/>
              <w:noProof/>
              <w:lang w:eastAsia="nl-NL"/>
            </w:rPr>
          </w:pPr>
          <w:hyperlink w:anchor="_Toc63521892" w:history="1">
            <w:r w:rsidR="00DD65B1" w:rsidRPr="00421061">
              <w:rPr>
                <w:rStyle w:val="Hyperlink"/>
                <w:noProof/>
              </w:rPr>
              <w:t>Voorbeeld van een vooruitwijzing</w:t>
            </w:r>
            <w:r w:rsidR="00DD65B1">
              <w:rPr>
                <w:noProof/>
                <w:webHidden/>
              </w:rPr>
              <w:tab/>
            </w:r>
            <w:r w:rsidR="00DD65B1">
              <w:rPr>
                <w:noProof/>
                <w:webHidden/>
              </w:rPr>
              <w:fldChar w:fldCharType="begin"/>
            </w:r>
            <w:r w:rsidR="00DD65B1">
              <w:rPr>
                <w:noProof/>
                <w:webHidden/>
              </w:rPr>
              <w:instrText xml:space="preserve"> PAGEREF _Toc63521892 \h </w:instrText>
            </w:r>
            <w:r w:rsidR="00DD65B1">
              <w:rPr>
                <w:noProof/>
                <w:webHidden/>
              </w:rPr>
            </w:r>
            <w:r w:rsidR="00DD65B1">
              <w:rPr>
                <w:noProof/>
                <w:webHidden/>
              </w:rPr>
              <w:fldChar w:fldCharType="separate"/>
            </w:r>
            <w:r w:rsidR="00172130">
              <w:rPr>
                <w:noProof/>
                <w:webHidden/>
              </w:rPr>
              <w:t>6</w:t>
            </w:r>
            <w:r w:rsidR="00DD65B1">
              <w:rPr>
                <w:noProof/>
                <w:webHidden/>
              </w:rPr>
              <w:fldChar w:fldCharType="end"/>
            </w:r>
          </w:hyperlink>
        </w:p>
        <w:p w14:paraId="7031A535" w14:textId="20F1EF31" w:rsidR="00DD65B1" w:rsidRDefault="00C32519">
          <w:pPr>
            <w:pStyle w:val="Inhopg2"/>
            <w:tabs>
              <w:tab w:val="right" w:leader="dot" w:pos="9060"/>
            </w:tabs>
            <w:rPr>
              <w:rFonts w:eastAsiaTheme="minorEastAsia"/>
              <w:noProof/>
              <w:lang w:eastAsia="nl-NL"/>
            </w:rPr>
          </w:pPr>
          <w:hyperlink w:anchor="_Toc63521893" w:history="1">
            <w:r w:rsidR="00DD65B1" w:rsidRPr="00421061">
              <w:rPr>
                <w:rStyle w:val="Hyperlink"/>
                <w:noProof/>
              </w:rPr>
              <w:t>Waar speelt het verhaal zich hoofdzakelijk af? Licht dit toe met voorbeelden uit het boek (noem ook de bladzijnummers). Denk aan landen, plaatsen, streken, omgeving enz.</w:t>
            </w:r>
            <w:r w:rsidR="00DD65B1">
              <w:rPr>
                <w:noProof/>
                <w:webHidden/>
              </w:rPr>
              <w:tab/>
            </w:r>
            <w:r w:rsidR="00DD65B1">
              <w:rPr>
                <w:noProof/>
                <w:webHidden/>
              </w:rPr>
              <w:fldChar w:fldCharType="begin"/>
            </w:r>
            <w:r w:rsidR="00DD65B1">
              <w:rPr>
                <w:noProof/>
                <w:webHidden/>
              </w:rPr>
              <w:instrText xml:space="preserve"> PAGEREF _Toc63521893 \h </w:instrText>
            </w:r>
            <w:r w:rsidR="00DD65B1">
              <w:rPr>
                <w:noProof/>
                <w:webHidden/>
              </w:rPr>
            </w:r>
            <w:r w:rsidR="00DD65B1">
              <w:rPr>
                <w:noProof/>
                <w:webHidden/>
              </w:rPr>
              <w:fldChar w:fldCharType="separate"/>
            </w:r>
            <w:r w:rsidR="00172130">
              <w:rPr>
                <w:noProof/>
                <w:webHidden/>
              </w:rPr>
              <w:t>6</w:t>
            </w:r>
            <w:r w:rsidR="00DD65B1">
              <w:rPr>
                <w:noProof/>
                <w:webHidden/>
              </w:rPr>
              <w:fldChar w:fldCharType="end"/>
            </w:r>
          </w:hyperlink>
        </w:p>
        <w:p w14:paraId="3B9BD259" w14:textId="3BB609EF" w:rsidR="00DD65B1" w:rsidRDefault="00C32519">
          <w:pPr>
            <w:pStyle w:val="Inhopg2"/>
            <w:tabs>
              <w:tab w:val="right" w:leader="dot" w:pos="9060"/>
            </w:tabs>
            <w:rPr>
              <w:rFonts w:eastAsiaTheme="minorEastAsia"/>
              <w:noProof/>
              <w:lang w:eastAsia="nl-NL"/>
            </w:rPr>
          </w:pPr>
          <w:hyperlink w:anchor="_Toc63521894" w:history="1">
            <w:r w:rsidR="00DD65B1" w:rsidRPr="00421061">
              <w:rPr>
                <w:rStyle w:val="Hyperlink"/>
                <w:noProof/>
              </w:rPr>
              <w:t>Is het boek chronologisch verteld of niet? Uitleggen waarom je dit antwoord geeft!</w:t>
            </w:r>
            <w:r w:rsidR="00DD65B1">
              <w:rPr>
                <w:noProof/>
                <w:webHidden/>
              </w:rPr>
              <w:tab/>
            </w:r>
            <w:r w:rsidR="00DD65B1">
              <w:rPr>
                <w:noProof/>
                <w:webHidden/>
              </w:rPr>
              <w:fldChar w:fldCharType="begin"/>
            </w:r>
            <w:r w:rsidR="00DD65B1">
              <w:rPr>
                <w:noProof/>
                <w:webHidden/>
              </w:rPr>
              <w:instrText xml:space="preserve"> PAGEREF _Toc63521894 \h </w:instrText>
            </w:r>
            <w:r w:rsidR="00DD65B1">
              <w:rPr>
                <w:noProof/>
                <w:webHidden/>
              </w:rPr>
            </w:r>
            <w:r w:rsidR="00DD65B1">
              <w:rPr>
                <w:noProof/>
                <w:webHidden/>
              </w:rPr>
              <w:fldChar w:fldCharType="separate"/>
            </w:r>
            <w:r w:rsidR="00172130">
              <w:rPr>
                <w:noProof/>
                <w:webHidden/>
              </w:rPr>
              <w:t>7</w:t>
            </w:r>
            <w:r w:rsidR="00DD65B1">
              <w:rPr>
                <w:noProof/>
                <w:webHidden/>
              </w:rPr>
              <w:fldChar w:fldCharType="end"/>
            </w:r>
          </w:hyperlink>
        </w:p>
        <w:p w14:paraId="63E16FFB" w14:textId="31C1E885" w:rsidR="00DD65B1" w:rsidRDefault="00C32519">
          <w:pPr>
            <w:pStyle w:val="Inhopg1"/>
            <w:tabs>
              <w:tab w:val="right" w:leader="dot" w:pos="9060"/>
            </w:tabs>
            <w:rPr>
              <w:rFonts w:eastAsiaTheme="minorEastAsia"/>
              <w:noProof/>
              <w:lang w:eastAsia="nl-NL"/>
            </w:rPr>
          </w:pPr>
          <w:hyperlink w:anchor="_Toc63521895" w:history="1">
            <w:r w:rsidR="00DD65B1" w:rsidRPr="00421061">
              <w:rPr>
                <w:rStyle w:val="Hyperlink"/>
                <w:noProof/>
              </w:rPr>
              <w:t>Samenvatting</w:t>
            </w:r>
            <w:r w:rsidR="00DD65B1">
              <w:rPr>
                <w:noProof/>
                <w:webHidden/>
              </w:rPr>
              <w:tab/>
            </w:r>
            <w:r w:rsidR="00DD65B1">
              <w:rPr>
                <w:noProof/>
                <w:webHidden/>
              </w:rPr>
              <w:fldChar w:fldCharType="begin"/>
            </w:r>
            <w:r w:rsidR="00DD65B1">
              <w:rPr>
                <w:noProof/>
                <w:webHidden/>
              </w:rPr>
              <w:instrText xml:space="preserve"> PAGEREF _Toc63521895 \h </w:instrText>
            </w:r>
            <w:r w:rsidR="00DD65B1">
              <w:rPr>
                <w:noProof/>
                <w:webHidden/>
              </w:rPr>
            </w:r>
            <w:r w:rsidR="00DD65B1">
              <w:rPr>
                <w:noProof/>
                <w:webHidden/>
              </w:rPr>
              <w:fldChar w:fldCharType="separate"/>
            </w:r>
            <w:r w:rsidR="00172130">
              <w:rPr>
                <w:noProof/>
                <w:webHidden/>
              </w:rPr>
              <w:t>7</w:t>
            </w:r>
            <w:r w:rsidR="00DD65B1">
              <w:rPr>
                <w:noProof/>
                <w:webHidden/>
              </w:rPr>
              <w:fldChar w:fldCharType="end"/>
            </w:r>
          </w:hyperlink>
        </w:p>
        <w:p w14:paraId="5A91CD3E" w14:textId="218F4A1B" w:rsidR="00DD65B1" w:rsidRDefault="00C32519">
          <w:pPr>
            <w:pStyle w:val="Inhopg1"/>
            <w:tabs>
              <w:tab w:val="right" w:leader="dot" w:pos="9060"/>
            </w:tabs>
            <w:rPr>
              <w:rFonts w:eastAsiaTheme="minorEastAsia"/>
              <w:noProof/>
              <w:lang w:eastAsia="nl-NL"/>
            </w:rPr>
          </w:pPr>
          <w:hyperlink w:anchor="_Toc63521896" w:history="1">
            <w:r w:rsidR="00DD65B1" w:rsidRPr="00421061">
              <w:rPr>
                <w:rStyle w:val="Hyperlink"/>
                <w:noProof/>
              </w:rPr>
              <w:t>Personen</w:t>
            </w:r>
            <w:r w:rsidR="00DD65B1">
              <w:rPr>
                <w:noProof/>
                <w:webHidden/>
              </w:rPr>
              <w:tab/>
            </w:r>
            <w:r w:rsidR="00DD65B1">
              <w:rPr>
                <w:noProof/>
                <w:webHidden/>
              </w:rPr>
              <w:fldChar w:fldCharType="begin"/>
            </w:r>
            <w:r w:rsidR="00DD65B1">
              <w:rPr>
                <w:noProof/>
                <w:webHidden/>
              </w:rPr>
              <w:instrText xml:space="preserve"> PAGEREF _Toc63521896 \h </w:instrText>
            </w:r>
            <w:r w:rsidR="00DD65B1">
              <w:rPr>
                <w:noProof/>
                <w:webHidden/>
              </w:rPr>
            </w:r>
            <w:r w:rsidR="00DD65B1">
              <w:rPr>
                <w:noProof/>
                <w:webHidden/>
              </w:rPr>
              <w:fldChar w:fldCharType="separate"/>
            </w:r>
            <w:r w:rsidR="00172130">
              <w:rPr>
                <w:noProof/>
                <w:webHidden/>
              </w:rPr>
              <w:t>8</w:t>
            </w:r>
            <w:r w:rsidR="00DD65B1">
              <w:rPr>
                <w:noProof/>
                <w:webHidden/>
              </w:rPr>
              <w:fldChar w:fldCharType="end"/>
            </w:r>
          </w:hyperlink>
        </w:p>
        <w:p w14:paraId="267BB44B" w14:textId="4A3F0A6D" w:rsidR="00DD65B1" w:rsidRDefault="00C32519">
          <w:pPr>
            <w:pStyle w:val="Inhopg2"/>
            <w:tabs>
              <w:tab w:val="right" w:leader="dot" w:pos="9060"/>
            </w:tabs>
            <w:rPr>
              <w:rFonts w:eastAsiaTheme="minorEastAsia"/>
              <w:noProof/>
              <w:lang w:eastAsia="nl-NL"/>
            </w:rPr>
          </w:pPr>
          <w:hyperlink w:anchor="_Toc63521897" w:history="1">
            <w:r w:rsidR="00DD65B1" w:rsidRPr="00421061">
              <w:rPr>
                <w:rStyle w:val="Hyperlink"/>
                <w:noProof/>
              </w:rPr>
              <w:t>Wat is de naam van de hoofdpersoon</w:t>
            </w:r>
            <w:r w:rsidR="00DD65B1">
              <w:rPr>
                <w:noProof/>
                <w:webHidden/>
              </w:rPr>
              <w:tab/>
            </w:r>
            <w:r w:rsidR="00DD65B1">
              <w:rPr>
                <w:noProof/>
                <w:webHidden/>
              </w:rPr>
              <w:fldChar w:fldCharType="begin"/>
            </w:r>
            <w:r w:rsidR="00DD65B1">
              <w:rPr>
                <w:noProof/>
                <w:webHidden/>
              </w:rPr>
              <w:instrText xml:space="preserve"> PAGEREF _Toc63521897 \h </w:instrText>
            </w:r>
            <w:r w:rsidR="00DD65B1">
              <w:rPr>
                <w:noProof/>
                <w:webHidden/>
              </w:rPr>
            </w:r>
            <w:r w:rsidR="00DD65B1">
              <w:rPr>
                <w:noProof/>
                <w:webHidden/>
              </w:rPr>
              <w:fldChar w:fldCharType="separate"/>
            </w:r>
            <w:r w:rsidR="00172130">
              <w:rPr>
                <w:noProof/>
                <w:webHidden/>
              </w:rPr>
              <w:t>8</w:t>
            </w:r>
            <w:r w:rsidR="00DD65B1">
              <w:rPr>
                <w:noProof/>
                <w:webHidden/>
              </w:rPr>
              <w:fldChar w:fldCharType="end"/>
            </w:r>
          </w:hyperlink>
        </w:p>
        <w:p w14:paraId="72C062E1" w14:textId="167E3CC2" w:rsidR="00DD65B1" w:rsidRDefault="00C32519">
          <w:pPr>
            <w:pStyle w:val="Inhopg2"/>
            <w:tabs>
              <w:tab w:val="right" w:leader="dot" w:pos="9060"/>
            </w:tabs>
            <w:rPr>
              <w:rFonts w:eastAsiaTheme="minorEastAsia"/>
              <w:noProof/>
              <w:lang w:eastAsia="nl-NL"/>
            </w:rPr>
          </w:pPr>
          <w:hyperlink w:anchor="_Toc63521898" w:history="1">
            <w:r w:rsidR="00DD65B1" w:rsidRPr="00421061">
              <w:rPr>
                <w:rStyle w:val="Hyperlink"/>
                <w:noProof/>
              </w:rPr>
              <w:t>Waarom vind jij dat de hoofdpersoon</w:t>
            </w:r>
            <w:r w:rsidR="00DD65B1">
              <w:rPr>
                <w:noProof/>
                <w:webHidden/>
              </w:rPr>
              <w:tab/>
            </w:r>
            <w:r w:rsidR="00DD65B1">
              <w:rPr>
                <w:noProof/>
                <w:webHidden/>
              </w:rPr>
              <w:fldChar w:fldCharType="begin"/>
            </w:r>
            <w:r w:rsidR="00DD65B1">
              <w:rPr>
                <w:noProof/>
                <w:webHidden/>
              </w:rPr>
              <w:instrText xml:space="preserve"> PAGEREF _Toc63521898 \h </w:instrText>
            </w:r>
            <w:r w:rsidR="00DD65B1">
              <w:rPr>
                <w:noProof/>
                <w:webHidden/>
              </w:rPr>
            </w:r>
            <w:r w:rsidR="00DD65B1">
              <w:rPr>
                <w:noProof/>
                <w:webHidden/>
              </w:rPr>
              <w:fldChar w:fldCharType="separate"/>
            </w:r>
            <w:r w:rsidR="00172130">
              <w:rPr>
                <w:noProof/>
                <w:webHidden/>
              </w:rPr>
              <w:t>8</w:t>
            </w:r>
            <w:r w:rsidR="00DD65B1">
              <w:rPr>
                <w:noProof/>
                <w:webHidden/>
              </w:rPr>
              <w:fldChar w:fldCharType="end"/>
            </w:r>
          </w:hyperlink>
        </w:p>
        <w:p w14:paraId="599E566F" w14:textId="4D0D836A" w:rsidR="00DD65B1" w:rsidRDefault="00C32519">
          <w:pPr>
            <w:pStyle w:val="Inhopg2"/>
            <w:tabs>
              <w:tab w:val="right" w:leader="dot" w:pos="9060"/>
            </w:tabs>
            <w:rPr>
              <w:rFonts w:eastAsiaTheme="minorEastAsia"/>
              <w:noProof/>
              <w:lang w:eastAsia="nl-NL"/>
            </w:rPr>
          </w:pPr>
          <w:hyperlink w:anchor="_Toc63521899" w:history="1">
            <w:r w:rsidR="00DD65B1" w:rsidRPr="00421061">
              <w:rPr>
                <w:rStyle w:val="Hyperlink"/>
                <w:noProof/>
              </w:rPr>
              <w:t>Wat is zijn grootse probleem?</w:t>
            </w:r>
            <w:r w:rsidR="00DD65B1">
              <w:rPr>
                <w:noProof/>
                <w:webHidden/>
              </w:rPr>
              <w:tab/>
            </w:r>
            <w:r w:rsidR="00DD65B1">
              <w:rPr>
                <w:noProof/>
                <w:webHidden/>
              </w:rPr>
              <w:fldChar w:fldCharType="begin"/>
            </w:r>
            <w:r w:rsidR="00DD65B1">
              <w:rPr>
                <w:noProof/>
                <w:webHidden/>
              </w:rPr>
              <w:instrText xml:space="preserve"> PAGEREF _Toc63521899 \h </w:instrText>
            </w:r>
            <w:r w:rsidR="00DD65B1">
              <w:rPr>
                <w:noProof/>
                <w:webHidden/>
              </w:rPr>
            </w:r>
            <w:r w:rsidR="00DD65B1">
              <w:rPr>
                <w:noProof/>
                <w:webHidden/>
              </w:rPr>
              <w:fldChar w:fldCharType="separate"/>
            </w:r>
            <w:r w:rsidR="00172130">
              <w:rPr>
                <w:noProof/>
                <w:webHidden/>
              </w:rPr>
              <w:t>8</w:t>
            </w:r>
            <w:r w:rsidR="00DD65B1">
              <w:rPr>
                <w:noProof/>
                <w:webHidden/>
              </w:rPr>
              <w:fldChar w:fldCharType="end"/>
            </w:r>
          </w:hyperlink>
        </w:p>
        <w:p w14:paraId="2A66D48A" w14:textId="6F608805" w:rsidR="00DD65B1" w:rsidRDefault="00C32519">
          <w:pPr>
            <w:pStyle w:val="Inhopg2"/>
            <w:tabs>
              <w:tab w:val="right" w:leader="dot" w:pos="9060"/>
            </w:tabs>
            <w:rPr>
              <w:rFonts w:eastAsiaTheme="minorEastAsia"/>
              <w:noProof/>
              <w:lang w:eastAsia="nl-NL"/>
            </w:rPr>
          </w:pPr>
          <w:hyperlink w:anchor="_Toc63521900" w:history="1">
            <w:r w:rsidR="00DD65B1" w:rsidRPr="00421061">
              <w:rPr>
                <w:rStyle w:val="Hyperlink"/>
                <w:noProof/>
              </w:rPr>
              <w:t>Hoe pakt hij dit aan?</w:t>
            </w:r>
            <w:r w:rsidR="00DD65B1">
              <w:rPr>
                <w:noProof/>
                <w:webHidden/>
              </w:rPr>
              <w:tab/>
            </w:r>
            <w:r w:rsidR="00DD65B1">
              <w:rPr>
                <w:noProof/>
                <w:webHidden/>
              </w:rPr>
              <w:fldChar w:fldCharType="begin"/>
            </w:r>
            <w:r w:rsidR="00DD65B1">
              <w:rPr>
                <w:noProof/>
                <w:webHidden/>
              </w:rPr>
              <w:instrText xml:space="preserve"> PAGEREF _Toc63521900 \h </w:instrText>
            </w:r>
            <w:r w:rsidR="00DD65B1">
              <w:rPr>
                <w:noProof/>
                <w:webHidden/>
              </w:rPr>
            </w:r>
            <w:r w:rsidR="00DD65B1">
              <w:rPr>
                <w:noProof/>
                <w:webHidden/>
              </w:rPr>
              <w:fldChar w:fldCharType="separate"/>
            </w:r>
            <w:r w:rsidR="00172130">
              <w:rPr>
                <w:noProof/>
                <w:webHidden/>
              </w:rPr>
              <w:t>8</w:t>
            </w:r>
            <w:r w:rsidR="00DD65B1">
              <w:rPr>
                <w:noProof/>
                <w:webHidden/>
              </w:rPr>
              <w:fldChar w:fldCharType="end"/>
            </w:r>
          </w:hyperlink>
        </w:p>
        <w:p w14:paraId="45F48168" w14:textId="24134F5D" w:rsidR="00DD65B1" w:rsidRDefault="00C32519">
          <w:pPr>
            <w:pStyle w:val="Inhopg2"/>
            <w:tabs>
              <w:tab w:val="right" w:leader="dot" w:pos="9060"/>
            </w:tabs>
            <w:rPr>
              <w:rFonts w:eastAsiaTheme="minorEastAsia"/>
              <w:noProof/>
              <w:lang w:eastAsia="nl-NL"/>
            </w:rPr>
          </w:pPr>
          <w:hyperlink w:anchor="_Toc63521901" w:history="1">
            <w:r w:rsidR="00DD65B1" w:rsidRPr="00421061">
              <w:rPr>
                <w:rStyle w:val="Hyperlink"/>
                <w:noProof/>
              </w:rPr>
              <w:t>Bijfiguren</w:t>
            </w:r>
            <w:r w:rsidR="00DD65B1">
              <w:rPr>
                <w:noProof/>
                <w:webHidden/>
              </w:rPr>
              <w:tab/>
            </w:r>
            <w:r w:rsidR="00DD65B1">
              <w:rPr>
                <w:noProof/>
                <w:webHidden/>
              </w:rPr>
              <w:fldChar w:fldCharType="begin"/>
            </w:r>
            <w:r w:rsidR="00DD65B1">
              <w:rPr>
                <w:noProof/>
                <w:webHidden/>
              </w:rPr>
              <w:instrText xml:space="preserve"> PAGEREF _Toc63521901 \h </w:instrText>
            </w:r>
            <w:r w:rsidR="00DD65B1">
              <w:rPr>
                <w:noProof/>
                <w:webHidden/>
              </w:rPr>
            </w:r>
            <w:r w:rsidR="00DD65B1">
              <w:rPr>
                <w:noProof/>
                <w:webHidden/>
              </w:rPr>
              <w:fldChar w:fldCharType="separate"/>
            </w:r>
            <w:r w:rsidR="00172130">
              <w:rPr>
                <w:noProof/>
                <w:webHidden/>
              </w:rPr>
              <w:t>9</w:t>
            </w:r>
            <w:r w:rsidR="00DD65B1">
              <w:rPr>
                <w:noProof/>
                <w:webHidden/>
              </w:rPr>
              <w:fldChar w:fldCharType="end"/>
            </w:r>
          </w:hyperlink>
        </w:p>
        <w:p w14:paraId="5015535D" w14:textId="7260013C" w:rsidR="00DD65B1" w:rsidRDefault="00C32519">
          <w:pPr>
            <w:pStyle w:val="Inhopg2"/>
            <w:tabs>
              <w:tab w:val="right" w:leader="dot" w:pos="9060"/>
            </w:tabs>
            <w:rPr>
              <w:rFonts w:eastAsiaTheme="minorEastAsia"/>
              <w:noProof/>
              <w:lang w:eastAsia="nl-NL"/>
            </w:rPr>
          </w:pPr>
          <w:hyperlink w:anchor="_Toc63521902" w:history="1">
            <w:r w:rsidR="00DD65B1" w:rsidRPr="00421061">
              <w:rPr>
                <w:rStyle w:val="Hyperlink"/>
                <w:noProof/>
              </w:rPr>
              <w:t>Iedereen heeft verschillende rollen in het leven. Zo is degene die deze handleiding schreef lerares in het voortgezet onderwijs, maar ook vriendin, zus, dochter, buurvrouw, enzovoorts.</w:t>
            </w:r>
            <w:r w:rsidR="00DD65B1">
              <w:rPr>
                <w:noProof/>
                <w:webHidden/>
              </w:rPr>
              <w:tab/>
            </w:r>
            <w:r w:rsidR="00DD65B1">
              <w:rPr>
                <w:noProof/>
                <w:webHidden/>
              </w:rPr>
              <w:fldChar w:fldCharType="begin"/>
            </w:r>
            <w:r w:rsidR="00DD65B1">
              <w:rPr>
                <w:noProof/>
                <w:webHidden/>
              </w:rPr>
              <w:instrText xml:space="preserve"> PAGEREF _Toc63521902 \h </w:instrText>
            </w:r>
            <w:r w:rsidR="00DD65B1">
              <w:rPr>
                <w:noProof/>
                <w:webHidden/>
              </w:rPr>
            </w:r>
            <w:r w:rsidR="00DD65B1">
              <w:rPr>
                <w:noProof/>
                <w:webHidden/>
              </w:rPr>
              <w:fldChar w:fldCharType="separate"/>
            </w:r>
            <w:r w:rsidR="00172130">
              <w:rPr>
                <w:noProof/>
                <w:webHidden/>
              </w:rPr>
              <w:t>9</w:t>
            </w:r>
            <w:r w:rsidR="00DD65B1">
              <w:rPr>
                <w:noProof/>
                <w:webHidden/>
              </w:rPr>
              <w:fldChar w:fldCharType="end"/>
            </w:r>
          </w:hyperlink>
        </w:p>
        <w:p w14:paraId="5D2BF5CB" w14:textId="21E1CBED" w:rsidR="00DD65B1" w:rsidRDefault="00C32519">
          <w:pPr>
            <w:pStyle w:val="Inhopg3"/>
            <w:tabs>
              <w:tab w:val="right" w:leader="dot" w:pos="9060"/>
            </w:tabs>
            <w:rPr>
              <w:rFonts w:eastAsiaTheme="minorEastAsia"/>
              <w:noProof/>
              <w:lang w:eastAsia="nl-NL"/>
            </w:rPr>
          </w:pPr>
          <w:hyperlink w:anchor="_Toc63521903" w:history="1">
            <w:r w:rsidR="00DD65B1" w:rsidRPr="00421061">
              <w:rPr>
                <w:rStyle w:val="Hyperlink"/>
                <w:noProof/>
              </w:rPr>
              <w:t xml:space="preserve"> Kies een persoon uit en beschrijf minimaal 5 rollen die hij/zij in heeft. Bijv. wat hier boven staat geschreven, en licht ze toe met een citaat.</w:t>
            </w:r>
            <w:r w:rsidR="00DD65B1">
              <w:rPr>
                <w:noProof/>
                <w:webHidden/>
              </w:rPr>
              <w:tab/>
            </w:r>
            <w:r w:rsidR="00DD65B1">
              <w:rPr>
                <w:noProof/>
                <w:webHidden/>
              </w:rPr>
              <w:fldChar w:fldCharType="begin"/>
            </w:r>
            <w:r w:rsidR="00DD65B1">
              <w:rPr>
                <w:noProof/>
                <w:webHidden/>
              </w:rPr>
              <w:instrText xml:space="preserve"> PAGEREF _Toc63521903 \h </w:instrText>
            </w:r>
            <w:r w:rsidR="00DD65B1">
              <w:rPr>
                <w:noProof/>
                <w:webHidden/>
              </w:rPr>
            </w:r>
            <w:r w:rsidR="00DD65B1">
              <w:rPr>
                <w:noProof/>
                <w:webHidden/>
              </w:rPr>
              <w:fldChar w:fldCharType="separate"/>
            </w:r>
            <w:r w:rsidR="00172130">
              <w:rPr>
                <w:noProof/>
                <w:webHidden/>
              </w:rPr>
              <w:t>9</w:t>
            </w:r>
            <w:r w:rsidR="00DD65B1">
              <w:rPr>
                <w:noProof/>
                <w:webHidden/>
              </w:rPr>
              <w:fldChar w:fldCharType="end"/>
            </w:r>
          </w:hyperlink>
        </w:p>
        <w:p w14:paraId="7A8152DF" w14:textId="67E3C0F5" w:rsidR="00DD65B1" w:rsidRDefault="00C32519">
          <w:pPr>
            <w:pStyle w:val="Inhopg2"/>
            <w:tabs>
              <w:tab w:val="right" w:leader="dot" w:pos="9060"/>
            </w:tabs>
            <w:rPr>
              <w:rFonts w:eastAsiaTheme="minorEastAsia"/>
              <w:noProof/>
              <w:lang w:eastAsia="nl-NL"/>
            </w:rPr>
          </w:pPr>
          <w:hyperlink w:anchor="_Toc63521904" w:history="1">
            <w:r w:rsidR="00DD65B1" w:rsidRPr="00421061">
              <w:rPr>
                <w:rStyle w:val="Hyperlink"/>
                <w:noProof/>
              </w:rPr>
              <w:t>Dagboek</w:t>
            </w:r>
            <w:r w:rsidR="00DD65B1">
              <w:rPr>
                <w:noProof/>
                <w:webHidden/>
              </w:rPr>
              <w:tab/>
            </w:r>
            <w:r w:rsidR="00DD65B1">
              <w:rPr>
                <w:noProof/>
                <w:webHidden/>
              </w:rPr>
              <w:fldChar w:fldCharType="begin"/>
            </w:r>
            <w:r w:rsidR="00DD65B1">
              <w:rPr>
                <w:noProof/>
                <w:webHidden/>
              </w:rPr>
              <w:instrText xml:space="preserve"> PAGEREF _Toc63521904 \h </w:instrText>
            </w:r>
            <w:r w:rsidR="00DD65B1">
              <w:rPr>
                <w:noProof/>
                <w:webHidden/>
              </w:rPr>
            </w:r>
            <w:r w:rsidR="00DD65B1">
              <w:rPr>
                <w:noProof/>
                <w:webHidden/>
              </w:rPr>
              <w:fldChar w:fldCharType="separate"/>
            </w:r>
            <w:r w:rsidR="00172130">
              <w:rPr>
                <w:noProof/>
                <w:webHidden/>
              </w:rPr>
              <w:t>10</w:t>
            </w:r>
            <w:r w:rsidR="00DD65B1">
              <w:rPr>
                <w:noProof/>
                <w:webHidden/>
              </w:rPr>
              <w:fldChar w:fldCharType="end"/>
            </w:r>
          </w:hyperlink>
        </w:p>
        <w:p w14:paraId="4E5524F4" w14:textId="51B25704" w:rsidR="00DD65B1" w:rsidRDefault="00C32519">
          <w:pPr>
            <w:pStyle w:val="Inhopg2"/>
            <w:tabs>
              <w:tab w:val="right" w:leader="dot" w:pos="9060"/>
            </w:tabs>
            <w:rPr>
              <w:rFonts w:eastAsiaTheme="minorEastAsia"/>
              <w:noProof/>
              <w:lang w:eastAsia="nl-NL"/>
            </w:rPr>
          </w:pPr>
          <w:hyperlink w:anchor="_Toc63521905" w:history="1">
            <w:r w:rsidR="00DD65B1" w:rsidRPr="00421061">
              <w:rPr>
                <w:rStyle w:val="Hyperlink"/>
                <w:noProof/>
              </w:rPr>
              <w:t>Persoonlijkheidskenmerken van Halt</w:t>
            </w:r>
            <w:r w:rsidR="00DD65B1">
              <w:rPr>
                <w:noProof/>
                <w:webHidden/>
              </w:rPr>
              <w:tab/>
            </w:r>
            <w:r w:rsidR="00DD65B1">
              <w:rPr>
                <w:noProof/>
                <w:webHidden/>
              </w:rPr>
              <w:fldChar w:fldCharType="begin"/>
            </w:r>
            <w:r w:rsidR="00DD65B1">
              <w:rPr>
                <w:noProof/>
                <w:webHidden/>
              </w:rPr>
              <w:instrText xml:space="preserve"> PAGEREF _Toc63521905 \h </w:instrText>
            </w:r>
            <w:r w:rsidR="00DD65B1">
              <w:rPr>
                <w:noProof/>
                <w:webHidden/>
              </w:rPr>
            </w:r>
            <w:r w:rsidR="00DD65B1">
              <w:rPr>
                <w:noProof/>
                <w:webHidden/>
              </w:rPr>
              <w:fldChar w:fldCharType="separate"/>
            </w:r>
            <w:r w:rsidR="00172130">
              <w:rPr>
                <w:noProof/>
                <w:webHidden/>
              </w:rPr>
              <w:t>11</w:t>
            </w:r>
            <w:r w:rsidR="00DD65B1">
              <w:rPr>
                <w:noProof/>
                <w:webHidden/>
              </w:rPr>
              <w:fldChar w:fldCharType="end"/>
            </w:r>
          </w:hyperlink>
        </w:p>
        <w:p w14:paraId="33778CDE" w14:textId="2551304D" w:rsidR="00DD65B1" w:rsidRDefault="00C32519">
          <w:pPr>
            <w:pStyle w:val="Inhopg1"/>
            <w:tabs>
              <w:tab w:val="right" w:leader="dot" w:pos="9060"/>
            </w:tabs>
            <w:rPr>
              <w:rFonts w:eastAsiaTheme="minorEastAsia"/>
              <w:noProof/>
              <w:lang w:eastAsia="nl-NL"/>
            </w:rPr>
          </w:pPr>
          <w:hyperlink w:anchor="_Toc63521906" w:history="1">
            <w:r w:rsidR="00DD65B1" w:rsidRPr="00421061">
              <w:rPr>
                <w:rStyle w:val="Hyperlink"/>
                <w:noProof/>
              </w:rPr>
              <w:t>Het verhaal: perspectief en werkelijkheid</w:t>
            </w:r>
            <w:r w:rsidR="00DD65B1">
              <w:rPr>
                <w:noProof/>
                <w:webHidden/>
              </w:rPr>
              <w:tab/>
            </w:r>
            <w:r w:rsidR="00DD65B1">
              <w:rPr>
                <w:noProof/>
                <w:webHidden/>
              </w:rPr>
              <w:fldChar w:fldCharType="begin"/>
            </w:r>
            <w:r w:rsidR="00DD65B1">
              <w:rPr>
                <w:noProof/>
                <w:webHidden/>
              </w:rPr>
              <w:instrText xml:space="preserve"> PAGEREF _Toc63521906 \h </w:instrText>
            </w:r>
            <w:r w:rsidR="00DD65B1">
              <w:rPr>
                <w:noProof/>
                <w:webHidden/>
              </w:rPr>
            </w:r>
            <w:r w:rsidR="00DD65B1">
              <w:rPr>
                <w:noProof/>
                <w:webHidden/>
              </w:rPr>
              <w:fldChar w:fldCharType="separate"/>
            </w:r>
            <w:r w:rsidR="00172130">
              <w:rPr>
                <w:noProof/>
                <w:webHidden/>
              </w:rPr>
              <w:t>13</w:t>
            </w:r>
            <w:r w:rsidR="00DD65B1">
              <w:rPr>
                <w:noProof/>
                <w:webHidden/>
              </w:rPr>
              <w:fldChar w:fldCharType="end"/>
            </w:r>
          </w:hyperlink>
        </w:p>
        <w:p w14:paraId="0C63ED87" w14:textId="1BB28939" w:rsidR="00DD65B1" w:rsidRDefault="00C32519">
          <w:pPr>
            <w:pStyle w:val="Inhopg2"/>
            <w:tabs>
              <w:tab w:val="right" w:leader="dot" w:pos="9060"/>
            </w:tabs>
            <w:rPr>
              <w:rFonts w:eastAsiaTheme="minorEastAsia"/>
              <w:noProof/>
              <w:lang w:eastAsia="nl-NL"/>
            </w:rPr>
          </w:pPr>
          <w:hyperlink w:anchor="_Toc63521907" w:history="1">
            <w:r w:rsidR="00DD65B1" w:rsidRPr="00421061">
              <w:rPr>
                <w:rStyle w:val="Hyperlink"/>
                <w:noProof/>
              </w:rPr>
              <w:t>Perspectief</w:t>
            </w:r>
            <w:r w:rsidR="00DD65B1">
              <w:rPr>
                <w:noProof/>
                <w:webHidden/>
              </w:rPr>
              <w:tab/>
            </w:r>
            <w:r w:rsidR="00DD65B1">
              <w:rPr>
                <w:noProof/>
                <w:webHidden/>
              </w:rPr>
              <w:fldChar w:fldCharType="begin"/>
            </w:r>
            <w:r w:rsidR="00DD65B1">
              <w:rPr>
                <w:noProof/>
                <w:webHidden/>
              </w:rPr>
              <w:instrText xml:space="preserve"> PAGEREF _Toc63521907 \h </w:instrText>
            </w:r>
            <w:r w:rsidR="00DD65B1">
              <w:rPr>
                <w:noProof/>
                <w:webHidden/>
              </w:rPr>
            </w:r>
            <w:r w:rsidR="00DD65B1">
              <w:rPr>
                <w:noProof/>
                <w:webHidden/>
              </w:rPr>
              <w:fldChar w:fldCharType="separate"/>
            </w:r>
            <w:r w:rsidR="00172130">
              <w:rPr>
                <w:noProof/>
                <w:webHidden/>
              </w:rPr>
              <w:t>13</w:t>
            </w:r>
            <w:r w:rsidR="00DD65B1">
              <w:rPr>
                <w:noProof/>
                <w:webHidden/>
              </w:rPr>
              <w:fldChar w:fldCharType="end"/>
            </w:r>
          </w:hyperlink>
        </w:p>
        <w:p w14:paraId="709C1574" w14:textId="626844AB" w:rsidR="00DD65B1" w:rsidRDefault="00C32519">
          <w:pPr>
            <w:pStyle w:val="Inhopg3"/>
            <w:tabs>
              <w:tab w:val="right" w:leader="dot" w:pos="9060"/>
            </w:tabs>
            <w:rPr>
              <w:rFonts w:eastAsiaTheme="minorEastAsia"/>
              <w:noProof/>
              <w:lang w:eastAsia="nl-NL"/>
            </w:rPr>
          </w:pPr>
          <w:hyperlink w:anchor="_Toc63521908" w:history="1">
            <w:r w:rsidR="00DD65B1" w:rsidRPr="00421061">
              <w:rPr>
                <w:rStyle w:val="Hyperlink"/>
                <w:noProof/>
              </w:rPr>
              <w:t>Is het een ik-verhaal of een hij/zij verhaal?</w:t>
            </w:r>
            <w:r w:rsidR="00DD65B1">
              <w:rPr>
                <w:noProof/>
                <w:webHidden/>
              </w:rPr>
              <w:tab/>
            </w:r>
            <w:r w:rsidR="00DD65B1">
              <w:rPr>
                <w:noProof/>
                <w:webHidden/>
              </w:rPr>
              <w:fldChar w:fldCharType="begin"/>
            </w:r>
            <w:r w:rsidR="00DD65B1">
              <w:rPr>
                <w:noProof/>
                <w:webHidden/>
              </w:rPr>
              <w:instrText xml:space="preserve"> PAGEREF _Toc63521908 \h </w:instrText>
            </w:r>
            <w:r w:rsidR="00DD65B1">
              <w:rPr>
                <w:noProof/>
                <w:webHidden/>
              </w:rPr>
            </w:r>
            <w:r w:rsidR="00DD65B1">
              <w:rPr>
                <w:noProof/>
                <w:webHidden/>
              </w:rPr>
              <w:fldChar w:fldCharType="separate"/>
            </w:r>
            <w:r w:rsidR="00172130">
              <w:rPr>
                <w:noProof/>
                <w:webHidden/>
              </w:rPr>
              <w:t>13</w:t>
            </w:r>
            <w:r w:rsidR="00DD65B1">
              <w:rPr>
                <w:noProof/>
                <w:webHidden/>
              </w:rPr>
              <w:fldChar w:fldCharType="end"/>
            </w:r>
          </w:hyperlink>
        </w:p>
        <w:p w14:paraId="2EEFF2EF" w14:textId="2D4C0D54" w:rsidR="00DD65B1" w:rsidRDefault="00C32519">
          <w:pPr>
            <w:pStyle w:val="Inhopg3"/>
            <w:tabs>
              <w:tab w:val="right" w:leader="dot" w:pos="9060"/>
            </w:tabs>
            <w:rPr>
              <w:rFonts w:eastAsiaTheme="minorEastAsia"/>
              <w:noProof/>
              <w:lang w:eastAsia="nl-NL"/>
            </w:rPr>
          </w:pPr>
          <w:hyperlink w:anchor="_Toc63521909" w:history="1">
            <w:r w:rsidR="00DD65B1" w:rsidRPr="00421061">
              <w:rPr>
                <w:rStyle w:val="Hyperlink"/>
                <w:noProof/>
              </w:rPr>
              <w:t>Geef 3 citaten waaruit da blijkt. Noem de bladzijnummers</w:t>
            </w:r>
            <w:r w:rsidR="00DD65B1">
              <w:rPr>
                <w:noProof/>
                <w:webHidden/>
              </w:rPr>
              <w:tab/>
            </w:r>
            <w:r w:rsidR="00DD65B1">
              <w:rPr>
                <w:noProof/>
                <w:webHidden/>
              </w:rPr>
              <w:fldChar w:fldCharType="begin"/>
            </w:r>
            <w:r w:rsidR="00DD65B1">
              <w:rPr>
                <w:noProof/>
                <w:webHidden/>
              </w:rPr>
              <w:instrText xml:space="preserve"> PAGEREF _Toc63521909 \h </w:instrText>
            </w:r>
            <w:r w:rsidR="00DD65B1">
              <w:rPr>
                <w:noProof/>
                <w:webHidden/>
              </w:rPr>
            </w:r>
            <w:r w:rsidR="00DD65B1">
              <w:rPr>
                <w:noProof/>
                <w:webHidden/>
              </w:rPr>
              <w:fldChar w:fldCharType="separate"/>
            </w:r>
            <w:r w:rsidR="00172130">
              <w:rPr>
                <w:noProof/>
                <w:webHidden/>
              </w:rPr>
              <w:t>13</w:t>
            </w:r>
            <w:r w:rsidR="00DD65B1">
              <w:rPr>
                <w:noProof/>
                <w:webHidden/>
              </w:rPr>
              <w:fldChar w:fldCharType="end"/>
            </w:r>
          </w:hyperlink>
        </w:p>
        <w:p w14:paraId="464794F7" w14:textId="1EC98D77" w:rsidR="00DD65B1" w:rsidRDefault="00C32519">
          <w:pPr>
            <w:pStyle w:val="Inhopg2"/>
            <w:tabs>
              <w:tab w:val="right" w:leader="dot" w:pos="9060"/>
            </w:tabs>
            <w:rPr>
              <w:rFonts w:eastAsiaTheme="minorEastAsia"/>
              <w:noProof/>
              <w:lang w:eastAsia="nl-NL"/>
            </w:rPr>
          </w:pPr>
          <w:hyperlink w:anchor="_Toc63521910" w:history="1">
            <w:r w:rsidR="00DD65B1" w:rsidRPr="00421061">
              <w:rPr>
                <w:rStyle w:val="Hyperlink"/>
                <w:noProof/>
              </w:rPr>
              <w:t>Beeldrijk verteld</w:t>
            </w:r>
            <w:r w:rsidR="00DD65B1">
              <w:rPr>
                <w:noProof/>
                <w:webHidden/>
              </w:rPr>
              <w:tab/>
            </w:r>
            <w:r w:rsidR="00DD65B1">
              <w:rPr>
                <w:noProof/>
                <w:webHidden/>
              </w:rPr>
              <w:fldChar w:fldCharType="begin"/>
            </w:r>
            <w:r w:rsidR="00DD65B1">
              <w:rPr>
                <w:noProof/>
                <w:webHidden/>
              </w:rPr>
              <w:instrText xml:space="preserve"> PAGEREF _Toc63521910 \h </w:instrText>
            </w:r>
            <w:r w:rsidR="00DD65B1">
              <w:rPr>
                <w:noProof/>
                <w:webHidden/>
              </w:rPr>
            </w:r>
            <w:r w:rsidR="00DD65B1">
              <w:rPr>
                <w:noProof/>
                <w:webHidden/>
              </w:rPr>
              <w:fldChar w:fldCharType="separate"/>
            </w:r>
            <w:r w:rsidR="00172130">
              <w:rPr>
                <w:noProof/>
                <w:webHidden/>
              </w:rPr>
              <w:t>13</w:t>
            </w:r>
            <w:r w:rsidR="00DD65B1">
              <w:rPr>
                <w:noProof/>
                <w:webHidden/>
              </w:rPr>
              <w:fldChar w:fldCharType="end"/>
            </w:r>
          </w:hyperlink>
        </w:p>
        <w:p w14:paraId="432A8EEA" w14:textId="2988D146" w:rsidR="00DD65B1" w:rsidRDefault="00C32519">
          <w:pPr>
            <w:pStyle w:val="Inhopg3"/>
            <w:tabs>
              <w:tab w:val="right" w:leader="dot" w:pos="9060"/>
            </w:tabs>
            <w:rPr>
              <w:rFonts w:eastAsiaTheme="minorEastAsia"/>
              <w:noProof/>
              <w:lang w:eastAsia="nl-NL"/>
            </w:rPr>
          </w:pPr>
          <w:hyperlink w:anchor="_Toc63521911" w:history="1">
            <w:r w:rsidR="00DD65B1" w:rsidRPr="00421061">
              <w:rPr>
                <w:rStyle w:val="Hyperlink"/>
                <w:noProof/>
              </w:rPr>
              <w:t>Vind je het beeldrijk verteld? Zou je er een film van kunnen maken?</w:t>
            </w:r>
            <w:r w:rsidR="00DD65B1">
              <w:rPr>
                <w:noProof/>
                <w:webHidden/>
              </w:rPr>
              <w:tab/>
            </w:r>
            <w:r w:rsidR="00DD65B1">
              <w:rPr>
                <w:noProof/>
                <w:webHidden/>
              </w:rPr>
              <w:fldChar w:fldCharType="begin"/>
            </w:r>
            <w:r w:rsidR="00DD65B1">
              <w:rPr>
                <w:noProof/>
                <w:webHidden/>
              </w:rPr>
              <w:instrText xml:space="preserve"> PAGEREF _Toc63521911 \h </w:instrText>
            </w:r>
            <w:r w:rsidR="00DD65B1">
              <w:rPr>
                <w:noProof/>
                <w:webHidden/>
              </w:rPr>
            </w:r>
            <w:r w:rsidR="00DD65B1">
              <w:rPr>
                <w:noProof/>
                <w:webHidden/>
              </w:rPr>
              <w:fldChar w:fldCharType="separate"/>
            </w:r>
            <w:r w:rsidR="00172130">
              <w:rPr>
                <w:noProof/>
                <w:webHidden/>
              </w:rPr>
              <w:t>13</w:t>
            </w:r>
            <w:r w:rsidR="00DD65B1">
              <w:rPr>
                <w:noProof/>
                <w:webHidden/>
              </w:rPr>
              <w:fldChar w:fldCharType="end"/>
            </w:r>
          </w:hyperlink>
        </w:p>
        <w:p w14:paraId="52B96FEA" w14:textId="737A87AC" w:rsidR="00DD65B1" w:rsidRDefault="00C32519">
          <w:pPr>
            <w:pStyle w:val="Inhopg3"/>
            <w:tabs>
              <w:tab w:val="right" w:leader="dot" w:pos="9060"/>
            </w:tabs>
            <w:rPr>
              <w:rFonts w:eastAsiaTheme="minorEastAsia"/>
              <w:noProof/>
              <w:lang w:eastAsia="nl-NL"/>
            </w:rPr>
          </w:pPr>
          <w:hyperlink w:anchor="_Toc63521912" w:history="1">
            <w:r w:rsidR="00DD65B1" w:rsidRPr="00421061">
              <w:rPr>
                <w:rStyle w:val="Hyperlink"/>
                <w:noProof/>
              </w:rPr>
              <w:t>Beschrijf in ongeveer 10 regels een voorbeeld uit het boek, waarin je alles zo voor je ogen ziet gebeuren</w:t>
            </w:r>
            <w:r w:rsidR="00DD65B1">
              <w:rPr>
                <w:noProof/>
                <w:webHidden/>
              </w:rPr>
              <w:tab/>
            </w:r>
            <w:r w:rsidR="00DD65B1">
              <w:rPr>
                <w:noProof/>
                <w:webHidden/>
              </w:rPr>
              <w:fldChar w:fldCharType="begin"/>
            </w:r>
            <w:r w:rsidR="00DD65B1">
              <w:rPr>
                <w:noProof/>
                <w:webHidden/>
              </w:rPr>
              <w:instrText xml:space="preserve"> PAGEREF _Toc63521912 \h </w:instrText>
            </w:r>
            <w:r w:rsidR="00DD65B1">
              <w:rPr>
                <w:noProof/>
                <w:webHidden/>
              </w:rPr>
            </w:r>
            <w:r w:rsidR="00DD65B1">
              <w:rPr>
                <w:noProof/>
                <w:webHidden/>
              </w:rPr>
              <w:fldChar w:fldCharType="separate"/>
            </w:r>
            <w:r w:rsidR="00172130">
              <w:rPr>
                <w:noProof/>
                <w:webHidden/>
              </w:rPr>
              <w:t>13</w:t>
            </w:r>
            <w:r w:rsidR="00DD65B1">
              <w:rPr>
                <w:noProof/>
                <w:webHidden/>
              </w:rPr>
              <w:fldChar w:fldCharType="end"/>
            </w:r>
          </w:hyperlink>
        </w:p>
        <w:p w14:paraId="2F0733BC" w14:textId="1180813F" w:rsidR="00DD65B1" w:rsidRDefault="00C32519">
          <w:pPr>
            <w:pStyle w:val="Inhopg2"/>
            <w:tabs>
              <w:tab w:val="right" w:leader="dot" w:pos="9060"/>
            </w:tabs>
            <w:rPr>
              <w:rFonts w:eastAsiaTheme="minorEastAsia"/>
              <w:noProof/>
              <w:lang w:eastAsia="nl-NL"/>
            </w:rPr>
          </w:pPr>
          <w:hyperlink w:anchor="_Toc63521913" w:history="1">
            <w:r w:rsidR="00DD65B1" w:rsidRPr="00421061">
              <w:rPr>
                <w:rStyle w:val="Hyperlink"/>
                <w:noProof/>
              </w:rPr>
              <w:t>Wat vin je (on)geloofwaardig in dit boek en waarom?</w:t>
            </w:r>
            <w:r w:rsidR="00DD65B1">
              <w:rPr>
                <w:noProof/>
                <w:webHidden/>
              </w:rPr>
              <w:tab/>
            </w:r>
            <w:r w:rsidR="00DD65B1">
              <w:rPr>
                <w:noProof/>
                <w:webHidden/>
              </w:rPr>
              <w:fldChar w:fldCharType="begin"/>
            </w:r>
            <w:r w:rsidR="00DD65B1">
              <w:rPr>
                <w:noProof/>
                <w:webHidden/>
              </w:rPr>
              <w:instrText xml:space="preserve"> PAGEREF _Toc63521913 \h </w:instrText>
            </w:r>
            <w:r w:rsidR="00DD65B1">
              <w:rPr>
                <w:noProof/>
                <w:webHidden/>
              </w:rPr>
            </w:r>
            <w:r w:rsidR="00DD65B1">
              <w:rPr>
                <w:noProof/>
                <w:webHidden/>
              </w:rPr>
              <w:fldChar w:fldCharType="separate"/>
            </w:r>
            <w:r w:rsidR="00172130">
              <w:rPr>
                <w:noProof/>
                <w:webHidden/>
              </w:rPr>
              <w:t>13</w:t>
            </w:r>
            <w:r w:rsidR="00DD65B1">
              <w:rPr>
                <w:noProof/>
                <w:webHidden/>
              </w:rPr>
              <w:fldChar w:fldCharType="end"/>
            </w:r>
          </w:hyperlink>
        </w:p>
        <w:p w14:paraId="425870F7" w14:textId="19242D00" w:rsidR="00DD65B1" w:rsidRDefault="00C32519">
          <w:pPr>
            <w:pStyle w:val="Inhopg1"/>
            <w:tabs>
              <w:tab w:val="right" w:leader="dot" w:pos="9060"/>
            </w:tabs>
            <w:rPr>
              <w:rFonts w:eastAsiaTheme="minorEastAsia"/>
              <w:noProof/>
              <w:lang w:eastAsia="nl-NL"/>
            </w:rPr>
          </w:pPr>
          <w:hyperlink w:anchor="_Toc63521914" w:history="1">
            <w:r w:rsidR="00DD65B1" w:rsidRPr="00421061">
              <w:rPr>
                <w:rStyle w:val="Hyperlink"/>
                <w:noProof/>
              </w:rPr>
              <w:t>Eigen Mening</w:t>
            </w:r>
            <w:r w:rsidR="00DD65B1">
              <w:rPr>
                <w:noProof/>
                <w:webHidden/>
              </w:rPr>
              <w:tab/>
            </w:r>
            <w:r w:rsidR="00DD65B1">
              <w:rPr>
                <w:noProof/>
                <w:webHidden/>
              </w:rPr>
              <w:fldChar w:fldCharType="begin"/>
            </w:r>
            <w:r w:rsidR="00DD65B1">
              <w:rPr>
                <w:noProof/>
                <w:webHidden/>
              </w:rPr>
              <w:instrText xml:space="preserve"> PAGEREF _Toc63521914 \h </w:instrText>
            </w:r>
            <w:r w:rsidR="00DD65B1">
              <w:rPr>
                <w:noProof/>
                <w:webHidden/>
              </w:rPr>
            </w:r>
            <w:r w:rsidR="00DD65B1">
              <w:rPr>
                <w:noProof/>
                <w:webHidden/>
              </w:rPr>
              <w:fldChar w:fldCharType="separate"/>
            </w:r>
            <w:r w:rsidR="00172130">
              <w:rPr>
                <w:noProof/>
                <w:webHidden/>
              </w:rPr>
              <w:t>14</w:t>
            </w:r>
            <w:r w:rsidR="00DD65B1">
              <w:rPr>
                <w:noProof/>
                <w:webHidden/>
              </w:rPr>
              <w:fldChar w:fldCharType="end"/>
            </w:r>
          </w:hyperlink>
        </w:p>
        <w:p w14:paraId="55F27A03" w14:textId="59BA35CA" w:rsidR="00DD65B1" w:rsidRDefault="00C32519">
          <w:pPr>
            <w:pStyle w:val="Inhopg2"/>
            <w:tabs>
              <w:tab w:val="right" w:leader="dot" w:pos="9060"/>
            </w:tabs>
            <w:rPr>
              <w:rFonts w:eastAsiaTheme="minorEastAsia"/>
              <w:noProof/>
              <w:lang w:eastAsia="nl-NL"/>
            </w:rPr>
          </w:pPr>
          <w:hyperlink w:anchor="_Toc63521915" w:history="1">
            <w:r w:rsidR="00DD65B1" w:rsidRPr="00421061">
              <w:rPr>
                <w:rStyle w:val="Hyperlink"/>
                <w:noProof/>
              </w:rPr>
              <w:t>Kun je voorbeelden noemen waar de personen uit het boek rekening houden met de Bijbelse boodschap?</w:t>
            </w:r>
            <w:r w:rsidR="00DD65B1">
              <w:rPr>
                <w:noProof/>
                <w:webHidden/>
              </w:rPr>
              <w:tab/>
            </w:r>
            <w:r w:rsidR="00DD65B1">
              <w:rPr>
                <w:noProof/>
                <w:webHidden/>
              </w:rPr>
              <w:fldChar w:fldCharType="begin"/>
            </w:r>
            <w:r w:rsidR="00DD65B1">
              <w:rPr>
                <w:noProof/>
                <w:webHidden/>
              </w:rPr>
              <w:instrText xml:space="preserve"> PAGEREF _Toc63521915 \h </w:instrText>
            </w:r>
            <w:r w:rsidR="00DD65B1">
              <w:rPr>
                <w:noProof/>
                <w:webHidden/>
              </w:rPr>
            </w:r>
            <w:r w:rsidR="00DD65B1">
              <w:rPr>
                <w:noProof/>
                <w:webHidden/>
              </w:rPr>
              <w:fldChar w:fldCharType="separate"/>
            </w:r>
            <w:r w:rsidR="00172130">
              <w:rPr>
                <w:noProof/>
                <w:webHidden/>
              </w:rPr>
              <w:t>14</w:t>
            </w:r>
            <w:r w:rsidR="00DD65B1">
              <w:rPr>
                <w:noProof/>
                <w:webHidden/>
              </w:rPr>
              <w:fldChar w:fldCharType="end"/>
            </w:r>
          </w:hyperlink>
        </w:p>
        <w:p w14:paraId="523FAD77" w14:textId="590FCC78" w:rsidR="00DD65B1" w:rsidRDefault="00C32519">
          <w:pPr>
            <w:pStyle w:val="Inhopg2"/>
            <w:tabs>
              <w:tab w:val="right" w:leader="dot" w:pos="9060"/>
            </w:tabs>
            <w:rPr>
              <w:rFonts w:eastAsiaTheme="minorEastAsia"/>
              <w:noProof/>
              <w:lang w:eastAsia="nl-NL"/>
            </w:rPr>
          </w:pPr>
          <w:hyperlink w:anchor="_Toc63521916" w:history="1">
            <w:r w:rsidR="00DD65B1" w:rsidRPr="00421061">
              <w:rPr>
                <w:rStyle w:val="Hyperlink"/>
                <w:noProof/>
              </w:rPr>
              <w:t>Zou je de schrijver christelijk kunnen noemen? Geef voorbeelden uit het boek wel of niet en motiveer je antwoord.</w:t>
            </w:r>
            <w:r w:rsidR="00DD65B1">
              <w:rPr>
                <w:noProof/>
                <w:webHidden/>
              </w:rPr>
              <w:tab/>
            </w:r>
            <w:r w:rsidR="00DD65B1">
              <w:rPr>
                <w:noProof/>
                <w:webHidden/>
              </w:rPr>
              <w:fldChar w:fldCharType="begin"/>
            </w:r>
            <w:r w:rsidR="00DD65B1">
              <w:rPr>
                <w:noProof/>
                <w:webHidden/>
              </w:rPr>
              <w:instrText xml:space="preserve"> PAGEREF _Toc63521916 \h </w:instrText>
            </w:r>
            <w:r w:rsidR="00DD65B1">
              <w:rPr>
                <w:noProof/>
                <w:webHidden/>
              </w:rPr>
            </w:r>
            <w:r w:rsidR="00DD65B1">
              <w:rPr>
                <w:noProof/>
                <w:webHidden/>
              </w:rPr>
              <w:fldChar w:fldCharType="separate"/>
            </w:r>
            <w:r w:rsidR="00172130">
              <w:rPr>
                <w:noProof/>
                <w:webHidden/>
              </w:rPr>
              <w:t>14</w:t>
            </w:r>
            <w:r w:rsidR="00DD65B1">
              <w:rPr>
                <w:noProof/>
                <w:webHidden/>
              </w:rPr>
              <w:fldChar w:fldCharType="end"/>
            </w:r>
          </w:hyperlink>
        </w:p>
        <w:p w14:paraId="6FEE890A" w14:textId="58672DA7" w:rsidR="00DD65B1" w:rsidRDefault="00C32519">
          <w:pPr>
            <w:pStyle w:val="Inhopg2"/>
            <w:tabs>
              <w:tab w:val="right" w:leader="dot" w:pos="9060"/>
            </w:tabs>
            <w:rPr>
              <w:rFonts w:eastAsiaTheme="minorEastAsia"/>
              <w:noProof/>
              <w:lang w:eastAsia="nl-NL"/>
            </w:rPr>
          </w:pPr>
          <w:hyperlink w:anchor="_Toc63521917" w:history="1">
            <w:r w:rsidR="00DD65B1" w:rsidRPr="00421061">
              <w:rPr>
                <w:rStyle w:val="Hyperlink"/>
                <w:noProof/>
              </w:rPr>
              <w:t>Geef een beschrijving van de sfeer in dit boek. Dit heeft te maken met de stemming van de personen. Licht je antwoord toe.</w:t>
            </w:r>
            <w:r w:rsidR="00DD65B1">
              <w:rPr>
                <w:noProof/>
                <w:webHidden/>
              </w:rPr>
              <w:tab/>
            </w:r>
            <w:r w:rsidR="00DD65B1">
              <w:rPr>
                <w:noProof/>
                <w:webHidden/>
              </w:rPr>
              <w:fldChar w:fldCharType="begin"/>
            </w:r>
            <w:r w:rsidR="00DD65B1">
              <w:rPr>
                <w:noProof/>
                <w:webHidden/>
              </w:rPr>
              <w:instrText xml:space="preserve"> PAGEREF _Toc63521917 \h </w:instrText>
            </w:r>
            <w:r w:rsidR="00DD65B1">
              <w:rPr>
                <w:noProof/>
                <w:webHidden/>
              </w:rPr>
            </w:r>
            <w:r w:rsidR="00DD65B1">
              <w:rPr>
                <w:noProof/>
                <w:webHidden/>
              </w:rPr>
              <w:fldChar w:fldCharType="separate"/>
            </w:r>
            <w:r w:rsidR="00172130">
              <w:rPr>
                <w:noProof/>
                <w:webHidden/>
              </w:rPr>
              <w:t>14</w:t>
            </w:r>
            <w:r w:rsidR="00DD65B1">
              <w:rPr>
                <w:noProof/>
                <w:webHidden/>
              </w:rPr>
              <w:fldChar w:fldCharType="end"/>
            </w:r>
          </w:hyperlink>
        </w:p>
        <w:p w14:paraId="2D0C4A88" w14:textId="41550B44" w:rsidR="00DD65B1" w:rsidRDefault="00C32519">
          <w:pPr>
            <w:pStyle w:val="Inhopg2"/>
            <w:tabs>
              <w:tab w:val="right" w:leader="dot" w:pos="9060"/>
            </w:tabs>
            <w:rPr>
              <w:rFonts w:eastAsiaTheme="minorEastAsia"/>
              <w:noProof/>
              <w:lang w:eastAsia="nl-NL"/>
            </w:rPr>
          </w:pPr>
          <w:hyperlink w:anchor="_Toc63521918" w:history="1">
            <w:r w:rsidR="00DD65B1" w:rsidRPr="00421061">
              <w:rPr>
                <w:rStyle w:val="Hyperlink"/>
                <w:noProof/>
              </w:rPr>
              <w:t>Geef een beschrijving van datgene wat jou het meest getroffen heeft in dit boek en leg uit waarom.</w:t>
            </w:r>
            <w:r w:rsidR="00DD65B1">
              <w:rPr>
                <w:noProof/>
                <w:webHidden/>
              </w:rPr>
              <w:tab/>
            </w:r>
            <w:r w:rsidR="00DD65B1">
              <w:rPr>
                <w:noProof/>
                <w:webHidden/>
              </w:rPr>
              <w:fldChar w:fldCharType="begin"/>
            </w:r>
            <w:r w:rsidR="00DD65B1">
              <w:rPr>
                <w:noProof/>
                <w:webHidden/>
              </w:rPr>
              <w:instrText xml:space="preserve"> PAGEREF _Toc63521918 \h </w:instrText>
            </w:r>
            <w:r w:rsidR="00DD65B1">
              <w:rPr>
                <w:noProof/>
                <w:webHidden/>
              </w:rPr>
            </w:r>
            <w:r w:rsidR="00DD65B1">
              <w:rPr>
                <w:noProof/>
                <w:webHidden/>
              </w:rPr>
              <w:fldChar w:fldCharType="separate"/>
            </w:r>
            <w:r w:rsidR="00172130">
              <w:rPr>
                <w:noProof/>
                <w:webHidden/>
              </w:rPr>
              <w:t>14</w:t>
            </w:r>
            <w:r w:rsidR="00DD65B1">
              <w:rPr>
                <w:noProof/>
                <w:webHidden/>
              </w:rPr>
              <w:fldChar w:fldCharType="end"/>
            </w:r>
          </w:hyperlink>
        </w:p>
        <w:p w14:paraId="4DB75C16" w14:textId="4B940DA9" w:rsidR="005F4F70" w:rsidRDefault="00E737E5">
          <w:r>
            <w:rPr>
              <w:b/>
              <w:bCs/>
              <w:noProof/>
            </w:rPr>
            <w:fldChar w:fldCharType="end"/>
          </w:r>
        </w:p>
      </w:sdtContent>
    </w:sdt>
    <w:p w14:paraId="0E54979B" w14:textId="33143C95" w:rsidR="005F4F70" w:rsidRDefault="005F4F70">
      <w:r>
        <w:br w:type="page"/>
      </w:r>
    </w:p>
    <w:p w14:paraId="5E48C017" w14:textId="6711D9A1" w:rsidR="00A94CC6" w:rsidRDefault="005F4F70" w:rsidP="005F4F70">
      <w:pPr>
        <w:pStyle w:val="Kop1"/>
      </w:pPr>
      <w:bookmarkStart w:id="0" w:name="_Toc63521870"/>
      <w:r>
        <w:lastRenderedPageBreak/>
        <w:t>Algemeen</w:t>
      </w:r>
      <w:bookmarkEnd w:id="0"/>
    </w:p>
    <w:p w14:paraId="27FE27B2" w14:textId="77777777" w:rsidR="005F4F70" w:rsidRDefault="005F4F70" w:rsidP="005F4F70">
      <w:pPr>
        <w:pStyle w:val="Kop2"/>
      </w:pPr>
      <w:bookmarkStart w:id="1" w:name="_Toc63521871"/>
      <w:r>
        <w:t>Titel</w:t>
      </w:r>
      <w:bookmarkEnd w:id="1"/>
    </w:p>
    <w:p w14:paraId="5C459C5F" w14:textId="5E5C28F7" w:rsidR="005F4F70" w:rsidRDefault="001337E5" w:rsidP="001337E5">
      <w:r>
        <w:t xml:space="preserve">De Ruïnes van Gorlan </w:t>
      </w:r>
    </w:p>
    <w:p w14:paraId="758CD801" w14:textId="77777777" w:rsidR="001337E5" w:rsidRDefault="001337E5" w:rsidP="001337E5">
      <w:pPr>
        <w:pStyle w:val="Kop2"/>
      </w:pPr>
      <w:bookmarkStart w:id="2" w:name="_Toc63521872"/>
      <w:r>
        <w:t>Auteur</w:t>
      </w:r>
      <w:bookmarkEnd w:id="2"/>
    </w:p>
    <w:p w14:paraId="374782FE" w14:textId="77777777" w:rsidR="001337E5" w:rsidRDefault="001337E5" w:rsidP="001337E5">
      <w:r>
        <w:t xml:space="preserve">John Flanagan </w:t>
      </w:r>
    </w:p>
    <w:p w14:paraId="4D792204" w14:textId="77777777" w:rsidR="001337E5" w:rsidRDefault="001337E5" w:rsidP="001337E5">
      <w:pPr>
        <w:pStyle w:val="Kop2"/>
      </w:pPr>
      <w:bookmarkStart w:id="3" w:name="_Toc63521873"/>
      <w:r>
        <w:t>Uitgever, druk en jaar van uitgave</w:t>
      </w:r>
      <w:bookmarkEnd w:id="3"/>
    </w:p>
    <w:p w14:paraId="3B1AC1D4" w14:textId="77777777" w:rsidR="00DD22C8" w:rsidRDefault="001337E5" w:rsidP="00DD22C8">
      <w:pPr>
        <w:pStyle w:val="Geenafstand"/>
      </w:pPr>
      <w:r>
        <w:t>Uitgever</w:t>
      </w:r>
      <w:r w:rsidR="00DD22C8">
        <w:t>: Gottmer</w:t>
      </w:r>
    </w:p>
    <w:p w14:paraId="0C8ABBB5" w14:textId="77777777" w:rsidR="00DD22C8" w:rsidRDefault="00DD22C8" w:rsidP="00DD22C8">
      <w:pPr>
        <w:pStyle w:val="Geenafstand"/>
      </w:pPr>
      <w:r>
        <w:t>16</w:t>
      </w:r>
      <w:r w:rsidRPr="00DD22C8">
        <w:rPr>
          <w:vertAlign w:val="superscript"/>
        </w:rPr>
        <w:t>e</w:t>
      </w:r>
      <w:r>
        <w:t xml:space="preserve"> druk</w:t>
      </w:r>
    </w:p>
    <w:p w14:paraId="414FD27D" w14:textId="77777777" w:rsidR="00DD22C8" w:rsidRDefault="00DD22C8" w:rsidP="00DD22C8">
      <w:pPr>
        <w:pStyle w:val="Geenafstand"/>
      </w:pPr>
      <w:r>
        <w:t>Jaar van uitgave: 2011</w:t>
      </w:r>
    </w:p>
    <w:p w14:paraId="2E4AE70B" w14:textId="77777777" w:rsidR="00DD22C8" w:rsidRDefault="00DD22C8" w:rsidP="00DD22C8">
      <w:pPr>
        <w:pStyle w:val="Geenafstand"/>
      </w:pPr>
    </w:p>
    <w:p w14:paraId="0A8E5E7A" w14:textId="77777777" w:rsidR="00DD22C8" w:rsidRDefault="00DD22C8" w:rsidP="00DD22C8">
      <w:pPr>
        <w:pStyle w:val="Kop2"/>
      </w:pPr>
      <w:bookmarkStart w:id="4" w:name="_Toc63521874"/>
      <w:r>
        <w:t>Genre</w:t>
      </w:r>
      <w:bookmarkEnd w:id="4"/>
      <w:r>
        <w:t xml:space="preserve"> </w:t>
      </w:r>
    </w:p>
    <w:p w14:paraId="12CB1AC2" w14:textId="77777777" w:rsidR="00DD22C8" w:rsidRDefault="00DD22C8" w:rsidP="00DD22C8">
      <w:r>
        <w:t>Spanning en avontuur</w:t>
      </w:r>
    </w:p>
    <w:p w14:paraId="14CE2CF1" w14:textId="77777777" w:rsidR="008D52FE" w:rsidRDefault="008D52FE" w:rsidP="00DD22C8"/>
    <w:p w14:paraId="449ED053" w14:textId="3EBDF34D" w:rsidR="008D52FE" w:rsidRPr="00E613CF" w:rsidRDefault="00B771F9" w:rsidP="008D52FE">
      <w:pPr>
        <w:pStyle w:val="Kop1"/>
        <w:rPr>
          <w:sz w:val="40"/>
          <w:szCs w:val="40"/>
        </w:rPr>
      </w:pPr>
      <w:bookmarkStart w:id="5" w:name="_Toc63521875"/>
      <w:r w:rsidRPr="00E613CF">
        <w:rPr>
          <w:sz w:val="40"/>
          <w:szCs w:val="40"/>
        </w:rPr>
        <w:t>Auteur</w:t>
      </w:r>
      <w:bookmarkEnd w:id="5"/>
    </w:p>
    <w:p w14:paraId="182BADA9" w14:textId="3E956D19" w:rsidR="00B771F9" w:rsidRPr="00E613CF" w:rsidRDefault="00B771F9" w:rsidP="00B771F9">
      <w:pPr>
        <w:pStyle w:val="Kop2"/>
        <w:rPr>
          <w:sz w:val="28"/>
          <w:szCs w:val="28"/>
        </w:rPr>
      </w:pPr>
      <w:bookmarkStart w:id="6" w:name="_Toc63521876"/>
      <w:r w:rsidRPr="00E613CF">
        <w:rPr>
          <w:sz w:val="28"/>
          <w:szCs w:val="28"/>
        </w:rPr>
        <w:t>Schrijver</w:t>
      </w:r>
      <w:bookmarkEnd w:id="6"/>
    </w:p>
    <w:p w14:paraId="05873153" w14:textId="3B4FABE3" w:rsidR="006E7838" w:rsidRPr="00797D5C" w:rsidRDefault="006E7838" w:rsidP="006E7838">
      <w:pPr>
        <w:pStyle w:val="Kop3"/>
      </w:pPr>
      <w:bookmarkStart w:id="7" w:name="_Toc63521877"/>
      <w:r w:rsidRPr="00797D5C">
        <w:t>Wanneer is hij geboren?</w:t>
      </w:r>
      <w:bookmarkEnd w:id="7"/>
    </w:p>
    <w:p w14:paraId="2690F6CF" w14:textId="799CD858" w:rsidR="00CF2B72" w:rsidRDefault="008E1DDF" w:rsidP="008D52FE">
      <w:r>
        <w:t>John Flanagan L</w:t>
      </w:r>
      <w:r w:rsidR="00E235D1">
        <w:t>eeft nog</w:t>
      </w:r>
      <w:r w:rsidR="00F06F83">
        <w:t xml:space="preserve"> steeds, hij is op 22 mei 1944</w:t>
      </w:r>
      <w:r w:rsidR="003F384D">
        <w:t xml:space="preserve">, in </w:t>
      </w:r>
      <w:r w:rsidR="00AE5A0E">
        <w:t xml:space="preserve">Sydney, geboren. </w:t>
      </w:r>
      <w:r w:rsidR="003F384D">
        <w:t xml:space="preserve"> </w:t>
      </w:r>
      <w:r w:rsidR="00E6420F">
        <w:t xml:space="preserve">Pas toen hij een oncomplimentair </w:t>
      </w:r>
      <w:r w:rsidR="009843EB">
        <w:t xml:space="preserve">gedicht schreef over het </w:t>
      </w:r>
      <w:r w:rsidR="00B51FF9">
        <w:t>managementteam</w:t>
      </w:r>
      <w:r w:rsidR="009843EB">
        <w:t xml:space="preserve"> bij het bedrijf hij werkte, werd zijn talent onthuld.</w:t>
      </w:r>
    </w:p>
    <w:p w14:paraId="7A7C86A6" w14:textId="338EDC9B" w:rsidR="00284D19" w:rsidRDefault="00CF2B72" w:rsidP="001337E5">
      <w:r>
        <w:t xml:space="preserve">John </w:t>
      </w:r>
      <w:r w:rsidR="00B51FF9">
        <w:t>Flanagan ’s</w:t>
      </w:r>
      <w:r>
        <w:t xml:space="preserve"> </w:t>
      </w:r>
      <w:r w:rsidR="009831F7">
        <w:t xml:space="preserve"> meest verkochte boeken ‘De Grijze jager’, </w:t>
      </w:r>
      <w:r w:rsidR="008865F8">
        <w:t>bestond eigenlijk uit 20 korte verhalen</w:t>
      </w:r>
      <w:r w:rsidR="002C13F8">
        <w:t xml:space="preserve">. Die schreef John om zijn </w:t>
      </w:r>
      <w:r w:rsidR="009B02AA">
        <w:t>12-jarige</w:t>
      </w:r>
      <w:r w:rsidR="00B47E5C">
        <w:t xml:space="preserve"> zoontje Michael te laten genieten van het lezen. </w:t>
      </w:r>
      <w:r w:rsidR="00FB0A41">
        <w:t xml:space="preserve">Michael was kleinere en ‘minder’ sterkere jongen dan zijn vrienden. </w:t>
      </w:r>
      <w:r w:rsidR="00FA6CCC">
        <w:t>Zijn vader wou hem laten zien dat helden niet</w:t>
      </w:r>
      <w:r w:rsidR="000A747D">
        <w:t xml:space="preserve"> </w:t>
      </w:r>
      <w:r w:rsidR="009B02AA">
        <w:t>per se</w:t>
      </w:r>
      <w:r w:rsidR="00E50CB0">
        <w:t xml:space="preserve"> </w:t>
      </w:r>
      <w:r w:rsidR="00FA6CCC">
        <w:t>groot en gespierd zijn</w:t>
      </w:r>
      <w:r w:rsidR="004E0F35">
        <w:t xml:space="preserve">. </w:t>
      </w:r>
      <w:r w:rsidR="00FB0A41">
        <w:t xml:space="preserve"> </w:t>
      </w:r>
      <w:r w:rsidR="00C027C2">
        <w:t xml:space="preserve">Volgens bepaalde bronnen is Michael nu </w:t>
      </w:r>
      <w:r w:rsidR="00DB4DCE">
        <w:t>1,80 meter lang, breedgeschouderd en sterk, maar hij houd</w:t>
      </w:r>
      <w:r w:rsidR="000350FD">
        <w:t xml:space="preserve">t nog steeds van De Grijze Jager. </w:t>
      </w:r>
    </w:p>
    <w:p w14:paraId="0557A98A" w14:textId="5742379E" w:rsidR="000350FD" w:rsidRDefault="000350FD" w:rsidP="001337E5">
      <w:r>
        <w:t xml:space="preserve">De serie </w:t>
      </w:r>
      <w:r w:rsidR="009B02AA">
        <w:t>wordt</w:t>
      </w:r>
      <w:r>
        <w:t xml:space="preserve"> nu</w:t>
      </w:r>
      <w:r w:rsidR="002444BC">
        <w:t xml:space="preserve"> </w:t>
      </w:r>
      <w:r w:rsidR="0026169D">
        <w:t>verkocht aan zo’n 18 landen, en hij is zichtbaar op de New York Times Best Sellers List, en staat regelmati</w:t>
      </w:r>
      <w:r w:rsidR="00BE6769">
        <w:t>g in de boekenprijzen. Niet alleen in Australië, maar ook daarbuiten!</w:t>
      </w:r>
      <w:r w:rsidR="00A62885">
        <w:t xml:space="preserve"> </w:t>
      </w:r>
    </w:p>
    <w:p w14:paraId="66803DDA" w14:textId="25F03868" w:rsidR="00A62885" w:rsidRDefault="00A62885" w:rsidP="001337E5">
      <w:r>
        <w:t xml:space="preserve">Op dit moment woont hij met zijn vrouw Manly, aan het strand van Sydney. </w:t>
      </w:r>
      <w:r w:rsidR="006B5F02">
        <w:t>Naast hun zoon hebben ze twee volwassen dochters en 4 kleinzonen.</w:t>
      </w:r>
      <w:r w:rsidR="00117137">
        <w:t>’</w:t>
      </w:r>
    </w:p>
    <w:p w14:paraId="0BB0A48F" w14:textId="2C0E4712" w:rsidR="004D04DC" w:rsidRPr="00797D5C" w:rsidRDefault="004D04DC" w:rsidP="004D04DC">
      <w:pPr>
        <w:pStyle w:val="Kop3"/>
      </w:pPr>
      <w:bookmarkStart w:id="8" w:name="_Toc63521878"/>
      <w:r w:rsidRPr="00797D5C">
        <w:t>Welke boeken schrijft hij?</w:t>
      </w:r>
      <w:bookmarkEnd w:id="8"/>
    </w:p>
    <w:p w14:paraId="0C530186" w14:textId="5674A8CD" w:rsidR="00117137" w:rsidRDefault="008D6EBC" w:rsidP="001337E5">
      <w:r w:rsidRPr="008D6EBC">
        <w:t>John Flanagan heeft 4 series geschreve</w:t>
      </w:r>
      <w:r>
        <w:t>n,</w:t>
      </w:r>
    </w:p>
    <w:p w14:paraId="547CAFAA" w14:textId="4FDE3F03" w:rsidR="00983EC5" w:rsidRDefault="00983EC5" w:rsidP="00983EC5">
      <w:pPr>
        <w:pStyle w:val="Lijstalinea"/>
        <w:numPr>
          <w:ilvl w:val="0"/>
          <w:numId w:val="1"/>
        </w:numPr>
      </w:pPr>
      <w:r>
        <w:t xml:space="preserve">De Grijze Jager Serie </w:t>
      </w:r>
      <w:r w:rsidR="00AC6E74">
        <w:rPr>
          <w:b/>
          <w:bCs/>
        </w:rPr>
        <w:t>13 delen</w:t>
      </w:r>
    </w:p>
    <w:p w14:paraId="4B39CD73" w14:textId="7141FCAD" w:rsidR="00983EC5" w:rsidRDefault="00983EC5" w:rsidP="00983EC5">
      <w:pPr>
        <w:pStyle w:val="Lijstalinea"/>
        <w:numPr>
          <w:ilvl w:val="0"/>
          <w:numId w:val="1"/>
        </w:numPr>
      </w:pPr>
      <w:r>
        <w:t>Broederband-serie</w:t>
      </w:r>
      <w:r w:rsidR="00AC6E74">
        <w:t xml:space="preserve"> </w:t>
      </w:r>
      <w:r w:rsidR="00824636">
        <w:rPr>
          <w:b/>
          <w:bCs/>
        </w:rPr>
        <w:t>8</w:t>
      </w:r>
      <w:r w:rsidR="00AC6E74">
        <w:rPr>
          <w:b/>
          <w:bCs/>
        </w:rPr>
        <w:t xml:space="preserve"> delen </w:t>
      </w:r>
    </w:p>
    <w:p w14:paraId="1F8D8941" w14:textId="62FD0DDD" w:rsidR="00983EC5" w:rsidRDefault="00983EC5" w:rsidP="00983EC5">
      <w:pPr>
        <w:pStyle w:val="Lijstalinea"/>
        <w:numPr>
          <w:ilvl w:val="0"/>
          <w:numId w:val="1"/>
        </w:numPr>
      </w:pPr>
      <w:r>
        <w:t>Jesse Parker Mysteries</w:t>
      </w:r>
      <w:r w:rsidR="00824636">
        <w:t xml:space="preserve"> </w:t>
      </w:r>
      <w:r w:rsidR="00824636">
        <w:rPr>
          <w:b/>
          <w:bCs/>
        </w:rPr>
        <w:t>2 delen</w:t>
      </w:r>
    </w:p>
    <w:p w14:paraId="3E153B13" w14:textId="060E3118" w:rsidR="00983EC5" w:rsidRPr="0076357C" w:rsidRDefault="00983EC5" w:rsidP="00983EC5">
      <w:pPr>
        <w:pStyle w:val="Lijstalinea"/>
        <w:numPr>
          <w:ilvl w:val="0"/>
          <w:numId w:val="1"/>
        </w:numPr>
      </w:pPr>
      <w:r>
        <w:t>De Grijze Jager: de vroegere jaren</w:t>
      </w:r>
      <w:r w:rsidR="00824636">
        <w:t xml:space="preserve"> </w:t>
      </w:r>
      <w:r w:rsidR="00824636">
        <w:rPr>
          <w:b/>
          <w:bCs/>
        </w:rPr>
        <w:t>2 delen</w:t>
      </w:r>
    </w:p>
    <w:p w14:paraId="577DA92E" w14:textId="164BC3E4" w:rsidR="004D04DC" w:rsidRDefault="00CC3029" w:rsidP="00BF1A48">
      <w:r>
        <w:t xml:space="preserve">Bepaalde bronnen vermelden dat er een verfilming komt van de boek, </w:t>
      </w:r>
      <w:r w:rsidR="008418B7">
        <w:t xml:space="preserve">John Flanagan zelf is de coproducent, en kan er dus voor zorgen dat precies komt zoals hij het </w:t>
      </w:r>
      <w:r w:rsidR="00035C9C">
        <w:t>wil.</w:t>
      </w:r>
    </w:p>
    <w:p w14:paraId="73A6C650" w14:textId="2B77907B" w:rsidR="00560ED2" w:rsidRDefault="00560ED2" w:rsidP="00BF1A48"/>
    <w:p w14:paraId="11C1324E" w14:textId="5A18BB40" w:rsidR="00CD0BA4" w:rsidRDefault="00CD0BA4" w:rsidP="00BF1A48">
      <w:r>
        <w:t xml:space="preserve">John </w:t>
      </w:r>
      <w:r w:rsidR="009B02AA">
        <w:t>Flanagan</w:t>
      </w:r>
      <w:r w:rsidR="002A7973">
        <w:t xml:space="preserve"> schrijft vooral boeken met </w:t>
      </w:r>
      <w:r w:rsidR="00C94845">
        <w:t xml:space="preserve">spanning erin, de </w:t>
      </w:r>
      <w:r w:rsidR="00CA6420">
        <w:t xml:space="preserve">Broederband-serie gaat bijvoorbeeld over een </w:t>
      </w:r>
      <w:r w:rsidR="00952C65">
        <w:t>broederband die allemaal gevaarlijke missies moet doen etc.</w:t>
      </w:r>
      <w:r w:rsidR="008322EF">
        <w:t xml:space="preserve"> </w:t>
      </w:r>
      <w:r w:rsidR="00F97064">
        <w:t xml:space="preserve">John Flanagan die weet dat op zo’n manier bij je te brengen, dat je helemaal </w:t>
      </w:r>
      <w:r w:rsidR="00521450">
        <w:t>e</w:t>
      </w:r>
      <w:r w:rsidR="00FB596A">
        <w:t>rin mee</w:t>
      </w:r>
      <w:r w:rsidR="00BC6D59">
        <w:t xml:space="preserve">genomen </w:t>
      </w:r>
      <w:r w:rsidR="009B02AA">
        <w:t>wordt</w:t>
      </w:r>
      <w:r w:rsidR="00BC6D59">
        <w:t xml:space="preserve">. </w:t>
      </w:r>
    </w:p>
    <w:p w14:paraId="626EB6D9" w14:textId="7DEDADBC" w:rsidR="005661EF" w:rsidRPr="009A3CD9" w:rsidRDefault="005661EF" w:rsidP="00931503">
      <w:pPr>
        <w:pStyle w:val="Geenafstand"/>
        <w:rPr>
          <w:i/>
          <w:iCs/>
        </w:rPr>
      </w:pPr>
      <w:r w:rsidRPr="009A3CD9">
        <w:rPr>
          <w:i/>
          <w:iCs/>
        </w:rPr>
        <w:t xml:space="preserve">Bron: </w:t>
      </w:r>
      <w:hyperlink r:id="rId10" w:history="1">
        <w:r w:rsidR="006C5B97" w:rsidRPr="009A3CD9">
          <w:rPr>
            <w:rStyle w:val="Hyperlink"/>
            <w:i/>
            <w:iCs/>
            <w:color w:val="auto"/>
          </w:rPr>
          <w:t>https://nl.wikipedia.org/wiki/John_Flanagan_(schrijver)</w:t>
        </w:r>
      </w:hyperlink>
    </w:p>
    <w:p w14:paraId="06B84F4A" w14:textId="6261B1B6" w:rsidR="00F708C2" w:rsidRPr="009A3CD9" w:rsidRDefault="006C5B97" w:rsidP="00931503">
      <w:pPr>
        <w:pStyle w:val="Geenafstand"/>
        <w:rPr>
          <w:i/>
          <w:iCs/>
        </w:rPr>
      </w:pPr>
      <w:r w:rsidRPr="009A3CD9">
        <w:rPr>
          <w:i/>
          <w:iCs/>
        </w:rPr>
        <w:t xml:space="preserve">Bron: </w:t>
      </w:r>
      <w:hyperlink r:id="rId11" w:history="1">
        <w:r w:rsidR="009A3CD9" w:rsidRPr="009A3CD9">
          <w:rPr>
            <w:rStyle w:val="Hyperlink"/>
            <w:i/>
            <w:iCs/>
          </w:rPr>
          <w:t>http://www.worldofjohnflanagan.com/</w:t>
        </w:r>
      </w:hyperlink>
    </w:p>
    <w:p w14:paraId="047F494B" w14:textId="02EBDD69" w:rsidR="001337E5" w:rsidRDefault="009A3CD9" w:rsidP="00996381">
      <w:pPr>
        <w:pStyle w:val="Geenafstand"/>
      </w:pPr>
      <w:r w:rsidRPr="00996381">
        <w:t xml:space="preserve">Bron: </w:t>
      </w:r>
      <w:hyperlink r:id="rId12" w:history="1">
        <w:r w:rsidR="00B771F9" w:rsidRPr="003D2555">
          <w:rPr>
            <w:rStyle w:val="Hyperlink"/>
          </w:rPr>
          <w:t>https://ms-my.facebook.com/deGrijzeJager/posts/geweldig-nieuws-de-grijze-jager-film-komt-eraan-dit-nieuws-is-afgelopen-week-bek/2433311510049360/</w:t>
        </w:r>
      </w:hyperlink>
    </w:p>
    <w:p w14:paraId="5B5BC93C" w14:textId="2D99BACB" w:rsidR="00B771F9" w:rsidRDefault="00B771F9" w:rsidP="00996381">
      <w:pPr>
        <w:pStyle w:val="Geenafstand"/>
      </w:pPr>
    </w:p>
    <w:p w14:paraId="7D9FD9AF" w14:textId="35D75327" w:rsidR="00B771F9" w:rsidRPr="00E613CF" w:rsidRDefault="00402B5B" w:rsidP="00402B5B">
      <w:pPr>
        <w:pStyle w:val="Kop2"/>
        <w:rPr>
          <w:sz w:val="28"/>
          <w:szCs w:val="28"/>
        </w:rPr>
      </w:pPr>
      <w:bookmarkStart w:id="9" w:name="_Toc63521879"/>
      <w:r w:rsidRPr="00E613CF">
        <w:rPr>
          <w:sz w:val="28"/>
          <w:szCs w:val="28"/>
        </w:rPr>
        <w:t>Titel</w:t>
      </w:r>
      <w:bookmarkEnd w:id="9"/>
    </w:p>
    <w:p w14:paraId="033ECDD0" w14:textId="4D87140D" w:rsidR="003C3A3A" w:rsidRPr="00797D5C" w:rsidRDefault="00402B5B" w:rsidP="00E613CF">
      <w:pPr>
        <w:pStyle w:val="Kop3"/>
      </w:pPr>
      <w:bookmarkStart w:id="10" w:name="_Toc63521880"/>
      <w:r w:rsidRPr="00797D5C">
        <w:t>Waarom heeft de schrijver het boek deze titel gegeven (denk jij)?</w:t>
      </w:r>
      <w:bookmarkEnd w:id="10"/>
    </w:p>
    <w:p w14:paraId="7EFD1302" w14:textId="6DFA53F1" w:rsidR="00E764B5" w:rsidRDefault="00C87327" w:rsidP="00402B5B">
      <w:r>
        <w:t xml:space="preserve">In het </w:t>
      </w:r>
      <w:r w:rsidR="009B02AA">
        <w:t>Engels</w:t>
      </w:r>
      <w:r>
        <w:t xml:space="preserve"> heet deze </w:t>
      </w:r>
      <w:r w:rsidR="00E57BF8">
        <w:t>serie</w:t>
      </w:r>
      <w:r>
        <w:t>: ‘rangers apprentice’</w:t>
      </w:r>
      <w:r w:rsidR="006F36AA">
        <w:t xml:space="preserve">, </w:t>
      </w:r>
      <w:r w:rsidR="009C77CF">
        <w:t>volgens Van Dale is rangers boswachter</w:t>
      </w:r>
      <w:r w:rsidR="00F9091F">
        <w:t xml:space="preserve">, gids, </w:t>
      </w:r>
      <w:r w:rsidR="009B02AA">
        <w:t>padvindster</w:t>
      </w:r>
      <w:r w:rsidR="00F9091F">
        <w:t xml:space="preserve"> of een</w:t>
      </w:r>
      <w:r w:rsidR="00482145">
        <w:t xml:space="preserve"> </w:t>
      </w:r>
      <w:r w:rsidR="00B032C8">
        <w:t>commando (</w:t>
      </w:r>
      <w:r w:rsidR="00482145">
        <w:t>soldaat)</w:t>
      </w:r>
      <w:r w:rsidR="00471E9F">
        <w:t xml:space="preserve">. </w:t>
      </w:r>
      <w:r w:rsidR="007B4FEC">
        <w:t>Nou, we kunnen er in ieder geval 2 wegstrepen, dan blijft over padvin</w:t>
      </w:r>
      <w:r w:rsidR="009970EF">
        <w:t>der</w:t>
      </w:r>
      <w:r w:rsidR="00193276">
        <w:t xml:space="preserve">. </w:t>
      </w:r>
      <w:r w:rsidR="00814E08">
        <w:t xml:space="preserve">Apprentice betekent in het Nederlands (ook weer volgens Van Dale): </w:t>
      </w:r>
      <w:r w:rsidR="00E764B5">
        <w:t xml:space="preserve">leerjongen. </w:t>
      </w:r>
    </w:p>
    <w:p w14:paraId="77D7D2EB" w14:textId="523F0AAA" w:rsidR="001618CA" w:rsidRDefault="31797EFA" w:rsidP="00402B5B">
      <w:r>
        <w:t>Als Nederlands vertaalde boek heet het: De Grijze Jager. Dit is totaal niet vergelijkbaar als ‘padvinders leerjongen’, maar om daar een link aan te leggen moeten we het boek zelf induiken. Will, een jongen van 15 jaar, wordt uitgekozen om met de Grijze Jager groep deel te nemen. Hij komt bij leermeester Halt, die hem dingen aanleert die elke Grijze jager zou moeten kennen. Wat bijvoorbeeld Grijze Jagers ook doen is het spioneren, vinden, etc., etc., van vijanden. Ze doen de gevaarlijkste klusjes om het land te beschermen.</w:t>
      </w:r>
    </w:p>
    <w:p w14:paraId="3DF4AF2B" w14:textId="1A909FAC" w:rsidR="00AF31F7" w:rsidRDefault="00842FE0" w:rsidP="00402B5B">
      <w:r>
        <w:t xml:space="preserve">Ziet u de </w:t>
      </w:r>
      <w:r w:rsidR="00A72ABD">
        <w:t xml:space="preserve">link tussen het zijn van een Grijze jager, en de titel </w:t>
      </w:r>
      <w:r w:rsidR="00662809">
        <w:t xml:space="preserve">padvinders leerjongen? Will is namelijk </w:t>
      </w:r>
      <w:r w:rsidR="009C34B2">
        <w:t xml:space="preserve">een leerjongen in het zijn van </w:t>
      </w:r>
      <w:r w:rsidR="00AF31F7">
        <w:t>speurder oftewel een padvinder.</w:t>
      </w:r>
    </w:p>
    <w:p w14:paraId="3F8A4382" w14:textId="1000B736" w:rsidR="009B53F7" w:rsidRDefault="009B53F7" w:rsidP="00402B5B">
      <w:r>
        <w:t>Maar dan hebbe</w:t>
      </w:r>
      <w:r w:rsidR="00062921">
        <w:t xml:space="preserve">n we nog de ondertitel: de Ruïnes van Gorlan. </w:t>
      </w:r>
      <w:r w:rsidR="00597E84">
        <w:t xml:space="preserve">De Ruïnes van Gorlan waren ruïnes van een oud leen </w:t>
      </w:r>
      <w:r w:rsidR="001C0983">
        <w:t xml:space="preserve">dan is verovert door de Morgarath. Hij was eerst de baron, maar had wrede bedoelingen tegen de koning, en wou het hele rijk overnemen. </w:t>
      </w:r>
      <w:r w:rsidR="00406417">
        <w:t>De koni</w:t>
      </w:r>
      <w:r w:rsidR="00B02A44">
        <w:t xml:space="preserve">ng heeft de strijd gewonnen, maar </w:t>
      </w:r>
      <w:r w:rsidR="00BB14CB">
        <w:t xml:space="preserve">Morgarath is weer bezig om daar een leger te vormen. Vandaar de Ruïnes van Gorlan. </w:t>
      </w:r>
    </w:p>
    <w:p w14:paraId="17D2EBF7" w14:textId="275D3B91" w:rsidR="00E727B9" w:rsidRPr="006709A2" w:rsidRDefault="00E727B9" w:rsidP="00E613CF">
      <w:pPr>
        <w:pStyle w:val="Kop3"/>
      </w:pPr>
      <w:bookmarkStart w:id="11" w:name="_Toc63521881"/>
      <w:r w:rsidRPr="006709A2">
        <w:t>Vertel waarom jij dit wel of niet een goede titel vindt. Leg dus uit.</w:t>
      </w:r>
      <w:bookmarkEnd w:id="11"/>
    </w:p>
    <w:p w14:paraId="6CF7C1C3" w14:textId="7C59CB68" w:rsidR="007F79BB" w:rsidRDefault="00C72BF1" w:rsidP="00402B5B">
      <w:r>
        <w:rPr>
          <w:noProof/>
        </w:rPr>
        <mc:AlternateContent>
          <mc:Choice Requires="wps">
            <w:drawing>
              <wp:anchor distT="0" distB="0" distL="114300" distR="114300" simplePos="0" relativeHeight="251664384" behindDoc="0" locked="0" layoutInCell="1" allowOverlap="1" wp14:anchorId="1298C784" wp14:editId="2372B435">
                <wp:simplePos x="0" y="0"/>
                <wp:positionH relativeFrom="column">
                  <wp:posOffset>2564765</wp:posOffset>
                </wp:positionH>
                <wp:positionV relativeFrom="paragraph">
                  <wp:posOffset>2320925</wp:posOffset>
                </wp:positionV>
                <wp:extent cx="3726180" cy="635"/>
                <wp:effectExtent l="0" t="0" r="7620" b="0"/>
                <wp:wrapSquare wrapText="bothSides"/>
                <wp:docPr id="5" name="Tekstvak 5"/>
                <wp:cNvGraphicFramePr/>
                <a:graphic xmlns:a="http://schemas.openxmlformats.org/drawingml/2006/main">
                  <a:graphicData uri="http://schemas.microsoft.com/office/word/2010/wordprocessingShape">
                    <wps:wsp>
                      <wps:cNvSpPr txBox="1"/>
                      <wps:spPr>
                        <a:xfrm>
                          <a:off x="0" y="0"/>
                          <a:ext cx="3726180" cy="635"/>
                        </a:xfrm>
                        <a:prstGeom prst="rect">
                          <a:avLst/>
                        </a:prstGeom>
                        <a:noFill/>
                        <a:ln>
                          <a:noFill/>
                        </a:ln>
                      </wps:spPr>
                      <wps:txbx>
                        <w:txbxContent>
                          <w:p w14:paraId="2AAD7013" w14:textId="403646DB" w:rsidR="00C72BF1" w:rsidRPr="00825357" w:rsidRDefault="00C72BF1" w:rsidP="00C72BF1">
                            <w:pPr>
                              <w:pStyle w:val="Bijschrift"/>
                              <w:rPr>
                                <w:noProof/>
                              </w:rPr>
                            </w:pPr>
                            <w:r>
                              <w:t xml:space="preserve">Figuur </w:t>
                            </w:r>
                            <w:r>
                              <w:fldChar w:fldCharType="begin"/>
                            </w:r>
                            <w:r>
                              <w:instrText>SEQ Figuur \* ARABIC</w:instrText>
                            </w:r>
                            <w:r>
                              <w:fldChar w:fldCharType="separate"/>
                            </w:r>
                            <w:r w:rsidR="00172130">
                              <w:rPr>
                                <w:noProof/>
                              </w:rPr>
                              <w:t>1</w:t>
                            </w:r>
                            <w:r>
                              <w:fldChar w:fldCharType="end"/>
                            </w:r>
                            <w:r>
                              <w:t xml:space="preserve"> John Flanagan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298C784" id="Tekstvak 5" o:spid="_x0000_s1028" type="#_x0000_t202" style="position:absolute;margin-left:201.95pt;margin-top:182.75pt;width:293.4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" filled="f" stroked="f">
                <v:textbox style="mso-fit-shape-to-text:t" inset="0,0,0,0">
                  <w:txbxContent>
                    <w:p w14:paraId="2AAD7013" w14:textId="403646DB" w:rsidR="00C72BF1" w:rsidRPr="00825357" w:rsidRDefault="00C72BF1" w:rsidP="00C72BF1">
                      <w:pPr>
                        <w:pStyle w:val="Bijschrift"/>
                        <w:rPr>
                          <w:noProof/>
                        </w:rPr>
                      </w:pPr>
                      <w:r>
                        <w:t xml:space="preserve">Figuur </w:t>
                      </w:r>
                      <w:r>
                        <w:fldChar w:fldCharType="begin"/>
                      </w:r>
                      <w:r>
                        <w:instrText>SEQ Figuur \* ARABIC</w:instrText>
                      </w:r>
                      <w:r>
                        <w:fldChar w:fldCharType="separate"/>
                      </w:r>
                      <w:r w:rsidR="00172130">
                        <w:rPr>
                          <w:noProof/>
                        </w:rPr>
                        <w:t>1</w:t>
                      </w:r>
                      <w:r>
                        <w:fldChar w:fldCharType="end"/>
                      </w:r>
                      <w:r>
                        <w:t xml:space="preserve"> John Flanagan</w:t>
                      </w:r>
                    </w:p>
                  </w:txbxContent>
                </v:textbox>
                <w10:wrap type="square"/>
              </v:shape>
            </w:pict>
          </mc:Fallback>
        </mc:AlternateContent>
      </w:r>
      <w:r>
        <w:rPr>
          <w:noProof/>
        </w:rPr>
        <w:drawing>
          <wp:anchor distT="0" distB="0" distL="114300" distR="114300" simplePos="0" relativeHeight="251662336" behindDoc="0" locked="0" layoutInCell="1" allowOverlap="1" wp14:anchorId="3E42CC2C" wp14:editId="02781E03">
            <wp:simplePos x="0" y="0"/>
            <wp:positionH relativeFrom="page">
              <wp:align>right</wp:align>
            </wp:positionH>
            <wp:positionV relativeFrom="paragraph">
              <wp:posOffset>165100</wp:posOffset>
            </wp:positionV>
            <wp:extent cx="3726180" cy="2098675"/>
            <wp:effectExtent l="152400" t="152400" r="369570" b="358775"/>
            <wp:wrapSquare wrapText="bothSides"/>
            <wp:docPr id="4" name="Afbeelding 4" descr="The world of John Flana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world of John Flanagan"/>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26180" cy="209867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86A9A">
        <w:t>Ik vind de Ruïnes van Gorlan een prima titel</w:t>
      </w:r>
      <w:r w:rsidR="00323D22">
        <w:t>, een gedeelte van de verhaal speelt dat daar af.</w:t>
      </w:r>
    </w:p>
    <w:p w14:paraId="580932A6" w14:textId="64B12D1B" w:rsidR="00E727B9" w:rsidRPr="006709A2" w:rsidRDefault="00CA0295" w:rsidP="00E613CF">
      <w:pPr>
        <w:pStyle w:val="Kop3"/>
      </w:pPr>
      <w:bookmarkStart w:id="12" w:name="_Toc63521882"/>
      <w:r w:rsidRPr="006709A2">
        <w:t>Bedenk een nieuwe titel</w:t>
      </w:r>
      <w:bookmarkEnd w:id="12"/>
      <w:r w:rsidR="00284521" w:rsidRPr="006709A2">
        <w:t xml:space="preserve"> </w:t>
      </w:r>
    </w:p>
    <w:p w14:paraId="5AD67554" w14:textId="2F78D141" w:rsidR="00DD62C6" w:rsidRDefault="00427FE5" w:rsidP="00402B5B">
      <w:r>
        <w:t xml:space="preserve">Jager van het rijk, </w:t>
      </w:r>
      <w:r w:rsidR="00323D22">
        <w:t>en dan als ondertitel</w:t>
      </w:r>
      <w:r w:rsidR="00513515">
        <w:t xml:space="preserve">: De Kalkaras. Maar </w:t>
      </w:r>
      <w:r w:rsidR="00BC3973">
        <w:t>misschien</w:t>
      </w:r>
      <w:r w:rsidR="00513515">
        <w:t xml:space="preserve"> is het dan niet aantrekkelijk genoeg…</w:t>
      </w:r>
    </w:p>
    <w:p w14:paraId="636C29E3" w14:textId="77777777" w:rsidR="00513515" w:rsidRDefault="00513515">
      <w:pPr>
        <w:rPr>
          <w:rFonts w:asciiTheme="majorHAnsi" w:eastAsiaTheme="majorEastAsia" w:hAnsiTheme="majorHAnsi" w:cstheme="majorBidi"/>
          <w:color w:val="2F5496" w:themeColor="accent1" w:themeShade="BF"/>
          <w:sz w:val="28"/>
          <w:szCs w:val="28"/>
        </w:rPr>
      </w:pPr>
      <w:r>
        <w:rPr>
          <w:sz w:val="28"/>
          <w:szCs w:val="28"/>
        </w:rPr>
        <w:br w:type="page"/>
      </w:r>
    </w:p>
    <w:p w14:paraId="4AF61B09" w14:textId="37556E10" w:rsidR="00E01365" w:rsidRPr="007D19D1" w:rsidRDefault="00E613CF" w:rsidP="00610F87">
      <w:pPr>
        <w:pStyle w:val="Kop2"/>
        <w:rPr>
          <w:sz w:val="28"/>
          <w:szCs w:val="28"/>
        </w:rPr>
      </w:pPr>
      <w:bookmarkStart w:id="13" w:name="_Toc63521883"/>
      <w:r w:rsidRPr="007D19D1">
        <w:rPr>
          <w:sz w:val="28"/>
          <w:szCs w:val="28"/>
        </w:rPr>
        <w:lastRenderedPageBreak/>
        <w:t xml:space="preserve">De bedoeling </w:t>
      </w:r>
      <w:r w:rsidR="00610F87" w:rsidRPr="007D19D1">
        <w:rPr>
          <w:sz w:val="28"/>
          <w:szCs w:val="28"/>
        </w:rPr>
        <w:t>van het boek</w:t>
      </w:r>
      <w:bookmarkEnd w:id="13"/>
    </w:p>
    <w:p w14:paraId="5B34E3D2" w14:textId="0FD53CC3" w:rsidR="00610F87" w:rsidRPr="00797D5C" w:rsidRDefault="00610F87" w:rsidP="00610F87">
      <w:pPr>
        <w:pStyle w:val="Kop3"/>
      </w:pPr>
      <w:bookmarkStart w:id="14" w:name="_Toc63521884"/>
      <w:r w:rsidRPr="00797D5C">
        <w:t>Heeft de Schrijver volgens jou een bepaalde bedoeling met dit boek?</w:t>
      </w:r>
      <w:bookmarkEnd w:id="14"/>
    </w:p>
    <w:p w14:paraId="0288B40C" w14:textId="435A892D" w:rsidR="00610F87" w:rsidRDefault="00610F87" w:rsidP="00610F87">
      <w:r>
        <w:t xml:space="preserve">Ik las ergens op het </w:t>
      </w:r>
      <w:r w:rsidR="00B032C8">
        <w:t>wereldwijde</w:t>
      </w:r>
      <w:r>
        <w:t xml:space="preserve"> internet</w:t>
      </w:r>
      <w:r w:rsidR="00C62027">
        <w:t>, dat hij deze boek speciaal heeft geschreven voor zijn zoon. Die zoon</w:t>
      </w:r>
      <w:r w:rsidR="00CD4D29">
        <w:t xml:space="preserve"> (klein qua </w:t>
      </w:r>
      <w:r w:rsidR="00B032C8">
        <w:t>lengte) hield</w:t>
      </w:r>
      <w:r w:rsidR="00C62027">
        <w:t xml:space="preserve"> niet van lezen, en om toch hem te laten lezen schreef John Flanagan over een kleine lenige held die de gevaarlijkste dingen moest doen.  </w:t>
      </w:r>
      <w:r w:rsidR="00A5451A">
        <w:t xml:space="preserve">John Flanagan wou laten zien dat helden niet persé groot hoeven te zijn. </w:t>
      </w:r>
    </w:p>
    <w:p w14:paraId="62B27A85" w14:textId="12FAC09E" w:rsidR="00AC562B" w:rsidRPr="00797D5C" w:rsidRDefault="00662366" w:rsidP="00AC562B">
      <w:pPr>
        <w:pStyle w:val="Kop3"/>
      </w:pPr>
      <w:bookmarkStart w:id="15" w:name="_Toc63521885"/>
      <w:r w:rsidRPr="00797D5C">
        <w:t xml:space="preserve">Stukje van Interview met John Flanagan (bron: </w:t>
      </w:r>
      <w:hyperlink r:id="rId14" w:history="1">
        <w:r w:rsidR="00205DFA" w:rsidRPr="00797D5C">
          <w:rPr>
            <w:rStyle w:val="Hyperlink"/>
          </w:rPr>
          <w:t>www.degrijzejager.nl/john-flanagan</w:t>
        </w:r>
      </w:hyperlink>
      <w:r w:rsidR="00205DFA" w:rsidRPr="00797D5C">
        <w:t>)</w:t>
      </w:r>
      <w:bookmarkEnd w:id="15"/>
    </w:p>
    <w:p w14:paraId="38BC2346" w14:textId="77D58F06" w:rsidR="00AC562B" w:rsidRPr="00AC562B" w:rsidRDefault="00123DE5" w:rsidP="00AC562B">
      <w:pPr>
        <w:pStyle w:val="Kop4"/>
      </w:pPr>
      <w:r>
        <w:t>Hoe vind je het dat je er veel meer Kinderen mee hebt geholpen, niet alleen je zoon?</w:t>
      </w:r>
    </w:p>
    <w:p w14:paraId="5756F84E" w14:textId="01121AB6" w:rsidR="00205DFA" w:rsidRPr="00BC3973" w:rsidRDefault="00AC562B" w:rsidP="00BC3973">
      <w:pPr>
        <w:ind w:left="708"/>
        <w:rPr>
          <w:rFonts w:eastAsia="Times New Roman" w:cstheme="minorHAnsi"/>
          <w:i/>
          <w:iCs/>
          <w:lang w:eastAsia="nl-NL"/>
        </w:rPr>
      </w:pPr>
      <w:r w:rsidRPr="00BC3973">
        <w:rPr>
          <w:rFonts w:eastAsia="Times New Roman" w:cstheme="minorHAnsi"/>
          <w:i/>
          <w:iCs/>
          <w:lang w:eastAsia="nl-NL"/>
        </w:rPr>
        <w:t>‘’</w:t>
      </w:r>
      <w:r w:rsidR="00B02E84" w:rsidRPr="00BC3973">
        <w:rPr>
          <w:rFonts w:eastAsia="Times New Roman" w:cstheme="minorHAnsi"/>
          <w:i/>
          <w:iCs/>
          <w:lang w:eastAsia="nl-NL"/>
        </w:rPr>
        <w:t>Het eerste wat in me opkomt, is dat ik er heel nederig van word. Ik had het nooit verwacht. Ik wilde mijn lezers gewoon vermaken en ontspanning bieden. Nu ik weet dat ik een aantal van hen (en zo te horen een heleboel) heb laten zien hoe leuk lezen kan zijn, vind ik dat ik echt iets nuttigs heb gedaan. Ik heb het leven van mensen veranderd door de verhalen en de personages. Dat vind ik geweldig en ik ben er enorm trots op.</w:t>
      </w:r>
      <w:r w:rsidRPr="00BC3973">
        <w:rPr>
          <w:rFonts w:eastAsia="Times New Roman" w:cstheme="minorHAnsi"/>
          <w:i/>
          <w:iCs/>
          <w:lang w:eastAsia="nl-NL"/>
        </w:rPr>
        <w:t>’’</w:t>
      </w:r>
    </w:p>
    <w:p w14:paraId="03BF5417" w14:textId="1949DBB4" w:rsidR="00C17DA9" w:rsidRPr="00797D5C" w:rsidRDefault="00C17DA9" w:rsidP="00C17DA9">
      <w:pPr>
        <w:pStyle w:val="Kop3"/>
      </w:pPr>
      <w:bookmarkStart w:id="16" w:name="_Toc63521886"/>
      <w:r w:rsidRPr="00797D5C">
        <w:t xml:space="preserve">Welke boodschap </w:t>
      </w:r>
      <w:r w:rsidR="00AB64F1" w:rsidRPr="00797D5C">
        <w:t>wil de schrijver jouw meegeven?</w:t>
      </w:r>
      <w:bookmarkEnd w:id="16"/>
    </w:p>
    <w:p w14:paraId="417E4708" w14:textId="56C313C5" w:rsidR="00AB64F1" w:rsidRDefault="00AB64F1" w:rsidP="00AB64F1">
      <w:pPr>
        <w:pStyle w:val="Geenafstand"/>
      </w:pPr>
      <w:r>
        <w:t xml:space="preserve">Als eerste </w:t>
      </w:r>
      <w:r w:rsidR="009B0F75">
        <w:t>natuurlijk dat helden niet persé groot hoeven te zijn! E</w:t>
      </w:r>
      <w:r w:rsidR="00272536">
        <w:t xml:space="preserve">n het is </w:t>
      </w:r>
      <w:r w:rsidR="00B032C8">
        <w:t>misschien</w:t>
      </w:r>
      <w:r w:rsidR="00272536">
        <w:t xml:space="preserve"> wel een doel van elke schrijver: kinderen laten zien hoe leuk lezen kan zijn. </w:t>
      </w:r>
    </w:p>
    <w:p w14:paraId="31F557C8" w14:textId="183ED0CB" w:rsidR="00C20591" w:rsidRDefault="00C20591" w:rsidP="00C20591">
      <w:pPr>
        <w:pStyle w:val="Kop1"/>
      </w:pPr>
      <w:bookmarkStart w:id="17" w:name="_Toc63521887"/>
      <w:r>
        <w:t>Tijd en ruimte</w:t>
      </w:r>
      <w:bookmarkEnd w:id="17"/>
    </w:p>
    <w:p w14:paraId="3CDCAF5F" w14:textId="5445382D" w:rsidR="00C20591" w:rsidRPr="003F3ED0" w:rsidRDefault="00C20591" w:rsidP="00C20591">
      <w:pPr>
        <w:pStyle w:val="Kop2"/>
        <w:rPr>
          <w:i/>
          <w:iCs/>
          <w:sz w:val="24"/>
          <w:szCs w:val="24"/>
        </w:rPr>
      </w:pPr>
      <w:bookmarkStart w:id="18" w:name="_Toc63521888"/>
      <w:r w:rsidRPr="003F3ED0">
        <w:rPr>
          <w:sz w:val="24"/>
          <w:szCs w:val="24"/>
        </w:rPr>
        <w:t xml:space="preserve">In welke tijd speelt </w:t>
      </w:r>
      <w:r w:rsidR="009E5B6C" w:rsidRPr="003F3ED0">
        <w:rPr>
          <w:sz w:val="24"/>
          <w:szCs w:val="24"/>
        </w:rPr>
        <w:t xml:space="preserve">het verhaal zich af? Geef minstens 2 voorbeelden met bladzijnummer om dat aan te tonen. </w:t>
      </w:r>
      <w:r w:rsidR="009E5B6C" w:rsidRPr="003F3ED0">
        <w:rPr>
          <w:i/>
          <w:iCs/>
          <w:sz w:val="24"/>
          <w:szCs w:val="24"/>
        </w:rPr>
        <w:t xml:space="preserve">Neem zinnen letterlijk en </w:t>
      </w:r>
      <w:r w:rsidR="009E5B6C" w:rsidRPr="003F3ED0">
        <w:rPr>
          <w:i/>
          <w:iCs/>
          <w:sz w:val="24"/>
          <w:szCs w:val="24"/>
          <w:u w:val="single"/>
        </w:rPr>
        <w:t>compleet</w:t>
      </w:r>
      <w:r w:rsidR="00625BEE" w:rsidRPr="003F3ED0">
        <w:rPr>
          <w:i/>
          <w:iCs/>
          <w:sz w:val="24"/>
          <w:szCs w:val="24"/>
        </w:rPr>
        <w:t xml:space="preserve"> over uit het boek.</w:t>
      </w:r>
      <w:bookmarkEnd w:id="18"/>
    </w:p>
    <w:p w14:paraId="285A9963" w14:textId="7EA750EA" w:rsidR="00EE7848" w:rsidRDefault="00625BEE" w:rsidP="00625BEE">
      <w:r>
        <w:t xml:space="preserve">Ik </w:t>
      </w:r>
      <w:r w:rsidR="006D095B">
        <w:t xml:space="preserve">in het boek </w:t>
      </w:r>
      <w:r w:rsidR="00E85901">
        <w:t>word niet gezegd</w:t>
      </w:r>
      <w:r w:rsidR="00911DFD">
        <w:t xml:space="preserve"> wanneer het afspeelde. </w:t>
      </w:r>
      <w:r w:rsidR="00393FF0">
        <w:t xml:space="preserve">We kunnen het wel vanuit de omgeving afleiden. Zo denk ik dat het zich in de </w:t>
      </w:r>
      <w:r w:rsidR="00E36F91">
        <w:t xml:space="preserve">middeleeuwen </w:t>
      </w:r>
      <w:r w:rsidR="002103A1">
        <w:t xml:space="preserve">(500 tot ca. 1500) </w:t>
      </w:r>
      <w:r w:rsidR="00E36F91">
        <w:t>afspeelt.</w:t>
      </w:r>
      <w:r w:rsidR="00EE7848">
        <w:t xml:space="preserve"> Dat denk ik omdat er </w:t>
      </w:r>
      <w:r w:rsidR="00B032C8">
        <w:t>wordt</w:t>
      </w:r>
      <w:r w:rsidR="00392A06">
        <w:t xml:space="preserve"> gesproken over baronnen,</w:t>
      </w:r>
      <w:r w:rsidR="00A964BE">
        <w:t xml:space="preserve"> krijgsmeesters,</w:t>
      </w:r>
      <w:r w:rsidR="00392A06">
        <w:t xml:space="preserve"> kastelen en zwijnenjachten. Die waren er </w:t>
      </w:r>
      <w:r w:rsidR="007E1397">
        <w:t>ook in de middeleeuwen. Hier een paar citaten:</w:t>
      </w:r>
    </w:p>
    <w:p w14:paraId="20295E9D" w14:textId="3D3DEAD1" w:rsidR="007E1397" w:rsidRDefault="00847D2C" w:rsidP="00B365E6">
      <w:pPr>
        <w:pStyle w:val="Lijstalinea"/>
      </w:pPr>
      <w:r w:rsidRPr="00BC3973">
        <w:rPr>
          <w:i/>
          <w:iCs/>
        </w:rPr>
        <w:t>‘Ja, inderdaad</w:t>
      </w:r>
      <w:r w:rsidR="004300E7" w:rsidRPr="00BC3973">
        <w:rPr>
          <w:i/>
          <w:iCs/>
        </w:rPr>
        <w:t xml:space="preserve">, de baron, heer Arald. Je zult </w:t>
      </w:r>
      <w:r w:rsidR="00FB6D44" w:rsidRPr="00BC3973">
        <w:rPr>
          <w:i/>
          <w:iCs/>
        </w:rPr>
        <w:t>zijn kasteel daar vinden</w:t>
      </w:r>
      <w:r w:rsidR="00AE4090" w:rsidRPr="00BC3973">
        <w:rPr>
          <w:i/>
          <w:iCs/>
        </w:rPr>
        <w:t>, een paar kilometer die kant op’</w:t>
      </w:r>
      <w:r w:rsidR="00AE4090">
        <w:t xml:space="preserve"> </w:t>
      </w:r>
      <w:r w:rsidR="00630839">
        <w:t>(paginanummer 152)</w:t>
      </w:r>
    </w:p>
    <w:p w14:paraId="0B66339D" w14:textId="6AD6BFC9" w:rsidR="00630839" w:rsidRDefault="00630839" w:rsidP="00B365E6">
      <w:pPr>
        <w:pStyle w:val="Lijstalinea"/>
      </w:pPr>
    </w:p>
    <w:p w14:paraId="4B88733C" w14:textId="442BB5A0" w:rsidR="00630839" w:rsidRDefault="002F4766" w:rsidP="00B365E6">
      <w:pPr>
        <w:pStyle w:val="Lijstalinea"/>
      </w:pPr>
      <w:r w:rsidRPr="00BC3973">
        <w:rPr>
          <w:i/>
          <w:iCs/>
        </w:rPr>
        <w:t>‘H</w:t>
      </w:r>
      <w:r w:rsidR="003F3B9B" w:rsidRPr="00BC3973">
        <w:rPr>
          <w:i/>
          <w:iCs/>
        </w:rPr>
        <w:t>ij keek naar zijn krijgsmeester. ‘</w:t>
      </w:r>
      <w:r w:rsidR="00B032C8" w:rsidRPr="00BC3973">
        <w:rPr>
          <w:i/>
          <w:iCs/>
        </w:rPr>
        <w:t>Roderick</w:t>
      </w:r>
      <w:r w:rsidR="003F3B9B" w:rsidRPr="00BC3973">
        <w:rPr>
          <w:i/>
          <w:iCs/>
        </w:rPr>
        <w:t>?’’</w:t>
      </w:r>
      <w:r w:rsidR="003F3B9B">
        <w:t xml:space="preserve"> (</w:t>
      </w:r>
      <w:r w:rsidR="00B27D25">
        <w:t>paginanummer 37)</w:t>
      </w:r>
    </w:p>
    <w:p w14:paraId="7D90DB9F" w14:textId="39465EFE" w:rsidR="00B27D25" w:rsidRDefault="00B27D25" w:rsidP="00B365E6">
      <w:pPr>
        <w:pStyle w:val="Lijstalinea"/>
      </w:pPr>
    </w:p>
    <w:p w14:paraId="5BB71668" w14:textId="1412CF14" w:rsidR="00B27D25" w:rsidRDefault="00D5312B" w:rsidP="00B365E6">
      <w:pPr>
        <w:pStyle w:val="Lijstalinea"/>
      </w:pPr>
      <w:r w:rsidRPr="00BC3973">
        <w:rPr>
          <w:i/>
          <w:iCs/>
        </w:rPr>
        <w:t>‘</w:t>
      </w:r>
      <w:r w:rsidR="00F20F87" w:rsidRPr="00BC3973">
        <w:rPr>
          <w:i/>
          <w:iCs/>
        </w:rPr>
        <w:t>Will zag het niet, maar de elegante vrouwe Pauline deed een hand voor haar mond’</w:t>
      </w:r>
      <w:r w:rsidR="00F20F87">
        <w:t xml:space="preserve"> (paginanummer </w:t>
      </w:r>
      <w:r w:rsidR="00621C31">
        <w:t xml:space="preserve">38) </w:t>
      </w:r>
    </w:p>
    <w:p w14:paraId="7079C0A0" w14:textId="5105FCAE" w:rsidR="00042498" w:rsidRDefault="00042498" w:rsidP="00042498"/>
    <w:p w14:paraId="6DBB8D81" w14:textId="11D13562" w:rsidR="00042498" w:rsidRPr="003F3ED0" w:rsidRDefault="00384346" w:rsidP="004C31F4">
      <w:pPr>
        <w:pStyle w:val="Kop2"/>
        <w:rPr>
          <w:sz w:val="24"/>
          <w:szCs w:val="24"/>
        </w:rPr>
      </w:pPr>
      <w:bookmarkStart w:id="19" w:name="_Toc63521889"/>
      <w:r w:rsidRPr="003F3ED0">
        <w:rPr>
          <w:sz w:val="24"/>
          <w:szCs w:val="24"/>
        </w:rPr>
        <w:t>Hoeveel t</w:t>
      </w:r>
      <w:r w:rsidR="00B869F1" w:rsidRPr="003F3ED0">
        <w:rPr>
          <w:sz w:val="24"/>
          <w:szCs w:val="24"/>
        </w:rPr>
        <w:t>ijd</w:t>
      </w:r>
      <w:r w:rsidR="00306C79" w:rsidRPr="003F3ED0">
        <w:rPr>
          <w:sz w:val="24"/>
          <w:szCs w:val="24"/>
        </w:rPr>
        <w:t xml:space="preserve"> ligt er ongeveer tussen begin en einde van het boek? Leg uit.</w:t>
      </w:r>
      <w:bookmarkEnd w:id="19"/>
      <w:r w:rsidR="00306C79" w:rsidRPr="003F3ED0">
        <w:rPr>
          <w:sz w:val="24"/>
          <w:szCs w:val="24"/>
        </w:rPr>
        <w:t xml:space="preserve"> </w:t>
      </w:r>
    </w:p>
    <w:p w14:paraId="21F9A700" w14:textId="1CAEAE33" w:rsidR="00AB3A4E" w:rsidRDefault="00396EF2" w:rsidP="00306C79">
      <w:r>
        <w:t xml:space="preserve">Ja, moeilijk te zeggen. Maar ik schat ergens </w:t>
      </w:r>
      <w:r w:rsidR="004322F0">
        <w:t xml:space="preserve">bij de 2 jaar. Ik las in het boek dat </w:t>
      </w:r>
      <w:r w:rsidR="00EC3D82">
        <w:t>de Grijze Jager opleiding 2 jaar duurde. En hij was nog niet klaar met de opleiding, maar voor</w:t>
      </w:r>
      <w:r w:rsidR="00A77809">
        <w:t xml:space="preserve"> dat hij aan de opleiding begon, zijn er ook al een heleboel maanden verstreken. </w:t>
      </w:r>
    </w:p>
    <w:p w14:paraId="74347D0F" w14:textId="7C266CAF" w:rsidR="00306C79" w:rsidRPr="00EA30A0" w:rsidRDefault="00CF081C" w:rsidP="00AB3A4E">
      <w:pPr>
        <w:pStyle w:val="Kop2"/>
        <w:rPr>
          <w:sz w:val="28"/>
          <w:szCs w:val="28"/>
        </w:rPr>
      </w:pPr>
      <w:bookmarkStart w:id="20" w:name="_Toc63521890"/>
      <w:r w:rsidRPr="00EA30A0">
        <w:rPr>
          <w:sz w:val="28"/>
          <w:szCs w:val="28"/>
        </w:rPr>
        <w:lastRenderedPageBreak/>
        <w:t>Kun je een voorbeeld geven van een flashback (terugblik) en/of vooruitwijzing in het boek? Noem ook de blad</w:t>
      </w:r>
      <w:r w:rsidR="003B270E" w:rsidRPr="00EA30A0">
        <w:rPr>
          <w:sz w:val="28"/>
          <w:szCs w:val="28"/>
        </w:rPr>
        <w:t>zijnummers.</w:t>
      </w:r>
      <w:bookmarkEnd w:id="20"/>
    </w:p>
    <w:p w14:paraId="6924812A" w14:textId="5565D00F" w:rsidR="003B270E" w:rsidRPr="00797D5C" w:rsidRDefault="00567575" w:rsidP="00E8119D">
      <w:pPr>
        <w:pStyle w:val="Kop3"/>
      </w:pPr>
      <w:bookmarkStart w:id="21" w:name="_Toc63521891"/>
      <w:r w:rsidRPr="00797D5C">
        <w:t>Voorbeeld van een flashback</w:t>
      </w:r>
      <w:bookmarkEnd w:id="21"/>
    </w:p>
    <w:p w14:paraId="3DEBBDAB" w14:textId="4EC5E295" w:rsidR="00567575" w:rsidRDefault="00495F40" w:rsidP="00960BCE">
      <w:pPr>
        <w:pStyle w:val="Lijstalinea"/>
      </w:pPr>
      <w:r w:rsidRPr="003844C5">
        <w:rPr>
          <w:i/>
          <w:iCs/>
        </w:rPr>
        <w:t>‘</w:t>
      </w:r>
      <w:r w:rsidR="005C06F0" w:rsidRPr="003844C5">
        <w:rPr>
          <w:i/>
          <w:iCs/>
        </w:rPr>
        <w:t>De Ogen van de jongen begonnen weer te stralen. ‘Echt waar?’</w:t>
      </w:r>
      <w:r w:rsidR="006E7B16" w:rsidRPr="003844C5">
        <w:rPr>
          <w:i/>
          <w:iCs/>
        </w:rPr>
        <w:t xml:space="preserve"> vroeg hij, heel zacht fluisterend. ‘Echt waar. Hij trad naar voren uit de relatieve veiligheid van de rij soldaten. Als Lansier had hij alleen een speer. Hij ging boven de man staan</w:t>
      </w:r>
      <w:r w:rsidR="00846ABC" w:rsidRPr="003844C5">
        <w:rPr>
          <w:i/>
          <w:iCs/>
        </w:rPr>
        <w:t xml:space="preserve">, en beschermde hem tegen de Wargals. Een stak hij dood met zijn speer, maar toen hakte een andere Wargal de punt eraf. Daniel had alleen nog een stok in </w:t>
      </w:r>
      <w:r w:rsidR="00EE66F7" w:rsidRPr="003844C5">
        <w:rPr>
          <w:i/>
          <w:iCs/>
        </w:rPr>
        <w:t xml:space="preserve">zijn handen. Die gebruikte hij toen maar als wapenstok, en daarmee sloeg hij er nog twee buiten westen. Linksom, rechtsom, zo deed hij dat!’ </w:t>
      </w:r>
      <w:r w:rsidR="00D8330D" w:rsidRPr="003844C5">
        <w:rPr>
          <w:i/>
          <w:iCs/>
        </w:rPr>
        <w:t>En Halt deed het voor.</w:t>
      </w:r>
      <w:r w:rsidRPr="003844C5">
        <w:rPr>
          <w:i/>
          <w:iCs/>
        </w:rPr>
        <w:t>’</w:t>
      </w:r>
      <w:r w:rsidR="005F23EF">
        <w:t xml:space="preserve"> (</w:t>
      </w:r>
      <w:r w:rsidR="00E25774">
        <w:t>Paginanummer</w:t>
      </w:r>
      <w:r w:rsidR="003B5CDA">
        <w:t xml:space="preserve"> </w:t>
      </w:r>
      <w:r w:rsidR="00E25774">
        <w:t>282)</w:t>
      </w:r>
    </w:p>
    <w:p w14:paraId="544EBB97" w14:textId="0ACA6EF1" w:rsidR="00D8330D" w:rsidRDefault="00D8330D" w:rsidP="00D8330D"/>
    <w:p w14:paraId="0B109692" w14:textId="70CEE554" w:rsidR="00D8330D" w:rsidRPr="00797D5C" w:rsidRDefault="00D8330D" w:rsidP="00D8330D">
      <w:pPr>
        <w:pStyle w:val="Kop3"/>
      </w:pPr>
      <w:bookmarkStart w:id="22" w:name="_Toc63521892"/>
      <w:r w:rsidRPr="00797D5C">
        <w:t>Voorbeeld van een vooruitwijzing</w:t>
      </w:r>
      <w:bookmarkEnd w:id="22"/>
    </w:p>
    <w:p w14:paraId="5A545FFB" w14:textId="6143496B" w:rsidR="00C8776F" w:rsidRPr="003844C5" w:rsidRDefault="00495F40" w:rsidP="00C8776F">
      <w:pPr>
        <w:pStyle w:val="Lijstalinea"/>
        <w:rPr>
          <w:i/>
          <w:iCs/>
        </w:rPr>
      </w:pPr>
      <w:r w:rsidRPr="003844C5">
        <w:rPr>
          <w:i/>
          <w:iCs/>
        </w:rPr>
        <w:t xml:space="preserve">‘Na de gebeurtenissen </w:t>
      </w:r>
      <w:r w:rsidR="0047328B" w:rsidRPr="003844C5">
        <w:rPr>
          <w:i/>
          <w:iCs/>
        </w:rPr>
        <w:t xml:space="preserve"> op de wei achter Halt</w:t>
      </w:r>
      <w:r w:rsidR="00DE3855" w:rsidRPr="003844C5">
        <w:rPr>
          <w:i/>
          <w:iCs/>
        </w:rPr>
        <w:t>’</w:t>
      </w:r>
      <w:r w:rsidR="0047328B" w:rsidRPr="003844C5">
        <w:rPr>
          <w:i/>
          <w:iCs/>
        </w:rPr>
        <w:t xml:space="preserve">s huis verbleef Arnaut een tijdje in de ziekenboeg. En toen hij weer naar huis mocht, ontdekte hij dat Halt en Wil vertrokken waren naar de </w:t>
      </w:r>
      <w:r w:rsidR="00C8776F" w:rsidRPr="003844C5">
        <w:rPr>
          <w:i/>
          <w:iCs/>
        </w:rPr>
        <w:t>jaarlijkse Jagersbijeenkomst’</w:t>
      </w:r>
    </w:p>
    <w:p w14:paraId="2C6E3243" w14:textId="7CBBF446" w:rsidR="00D45605" w:rsidRPr="003844C5" w:rsidRDefault="00C8776F" w:rsidP="00D45605">
      <w:pPr>
        <w:pStyle w:val="Lijstalinea"/>
        <w:rPr>
          <w:i/>
          <w:iCs/>
        </w:rPr>
      </w:pPr>
      <w:r w:rsidRPr="003844C5">
        <w:rPr>
          <w:i/>
          <w:iCs/>
        </w:rPr>
        <w:t>…</w:t>
      </w:r>
    </w:p>
    <w:p w14:paraId="4C40BF07" w14:textId="10D52977" w:rsidR="00D8330D" w:rsidRPr="003844C5" w:rsidRDefault="00D45605" w:rsidP="00D45605">
      <w:pPr>
        <w:pStyle w:val="Lijstalinea"/>
        <w:rPr>
          <w:i/>
          <w:iCs/>
        </w:rPr>
      </w:pPr>
      <w:r w:rsidRPr="003844C5">
        <w:rPr>
          <w:i/>
          <w:iCs/>
        </w:rPr>
        <w:t>‘zijn we er nou bijna?’ Vroeg Will, misschien wel voor de tiende keer die ochtend.’</w:t>
      </w:r>
    </w:p>
    <w:p w14:paraId="471FA0F8" w14:textId="2373D8CC" w:rsidR="005D7CAA" w:rsidRDefault="005D7CAA" w:rsidP="00D45605">
      <w:pPr>
        <w:pStyle w:val="Lijstalinea"/>
      </w:pPr>
    </w:p>
    <w:p w14:paraId="0FE00515" w14:textId="2E0ECED1" w:rsidR="00D45605" w:rsidRDefault="00D45605" w:rsidP="00D45605">
      <w:pPr>
        <w:pStyle w:val="Lijstalinea"/>
      </w:pPr>
      <w:r>
        <w:t xml:space="preserve">(paginanummer </w:t>
      </w:r>
      <w:r w:rsidR="002319FF">
        <w:t>193)</w:t>
      </w:r>
    </w:p>
    <w:p w14:paraId="0B19FC19" w14:textId="35B22C40" w:rsidR="002319FF" w:rsidRDefault="002319FF" w:rsidP="002319FF"/>
    <w:p w14:paraId="4779820F" w14:textId="2ED143FC" w:rsidR="002319FF" w:rsidRDefault="00DB4594" w:rsidP="002319FF">
      <w:r>
        <w:rPr>
          <w:noProof/>
        </w:rPr>
        <mc:AlternateContent>
          <mc:Choice Requires="wps">
            <w:drawing>
              <wp:anchor distT="0" distB="0" distL="114300" distR="114300" simplePos="0" relativeHeight="251687936" behindDoc="0" locked="0" layoutInCell="1" allowOverlap="1" wp14:anchorId="2D29E181" wp14:editId="6074A789">
                <wp:simplePos x="0" y="0"/>
                <wp:positionH relativeFrom="column">
                  <wp:posOffset>3385820</wp:posOffset>
                </wp:positionH>
                <wp:positionV relativeFrom="paragraph">
                  <wp:posOffset>3773170</wp:posOffset>
                </wp:positionV>
                <wp:extent cx="2886075" cy="635"/>
                <wp:effectExtent l="0" t="0" r="0" b="0"/>
                <wp:wrapSquare wrapText="bothSides"/>
                <wp:docPr id="12" name="Tekstvak 12"/>
                <wp:cNvGraphicFramePr/>
                <a:graphic xmlns:a="http://schemas.openxmlformats.org/drawingml/2006/main">
                  <a:graphicData uri="http://schemas.microsoft.com/office/word/2010/wordprocessingShape">
                    <wps:wsp>
                      <wps:cNvSpPr txBox="1"/>
                      <wps:spPr>
                        <a:xfrm>
                          <a:off x="0" y="0"/>
                          <a:ext cx="2886075" cy="635"/>
                        </a:xfrm>
                        <a:prstGeom prst="rect">
                          <a:avLst/>
                        </a:prstGeom>
                        <a:solidFill>
                          <a:prstClr val="white"/>
                        </a:solidFill>
                        <a:ln>
                          <a:noFill/>
                        </a:ln>
                      </wps:spPr>
                      <wps:txbx>
                        <w:txbxContent>
                          <w:p w14:paraId="6BD24409" w14:textId="1BAFA355" w:rsidR="00DB4594" w:rsidRPr="001B56E9" w:rsidRDefault="00DB4594" w:rsidP="00DB4594">
                            <w:pPr>
                              <w:pStyle w:val="Bijschrift"/>
                              <w:rPr>
                                <w:noProof/>
                              </w:rPr>
                            </w:pPr>
                            <w:r>
                              <w:t xml:space="preserve">Figuur </w:t>
                            </w:r>
                            <w:fldSimple w:instr=" SEQ Figuur \* ARABIC ">
                              <w:r w:rsidR="00172130">
                                <w:rPr>
                                  <w:noProof/>
                                </w:rPr>
                                <w:t>2</w:t>
                              </w:r>
                            </w:fldSimple>
                            <w:r>
                              <w:t xml:space="preserve"> Kaart van waar het</w:t>
                            </w:r>
                            <w:r w:rsidR="00924671">
                              <w:t xml:space="preserve"> zich</w:t>
                            </w:r>
                            <w:r>
                              <w:t xml:space="preserve"> </w:t>
                            </w:r>
                            <w:r w:rsidR="00924671">
                              <w:t>afspeelt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D29E181" id="Tekstvak 12" o:spid="_x0000_s1029" type="#_x0000_t202" style="position:absolute;margin-left:266.6pt;margin-top:297.1pt;width:227.25pt;height:.0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" stroked="f">
                <v:textbox style="mso-fit-shape-to-text:t" inset="0,0,0,0">
                  <w:txbxContent>
                    <w:p w14:paraId="6BD24409" w14:textId="1BAFA355" w:rsidR="00DB4594" w:rsidRPr="001B56E9" w:rsidRDefault="00DB4594" w:rsidP="00DB4594">
                      <w:pPr>
                        <w:pStyle w:val="Bijschrift"/>
                        <w:rPr>
                          <w:noProof/>
                        </w:rPr>
                      </w:pPr>
                      <w:r>
                        <w:t xml:space="preserve">Figuur </w:t>
                      </w:r>
                      <w:fldSimple w:instr=" SEQ Figuur \* ARABIC ">
                        <w:r w:rsidR="00172130">
                          <w:rPr>
                            <w:noProof/>
                          </w:rPr>
                          <w:t>2</w:t>
                        </w:r>
                      </w:fldSimple>
                      <w:r>
                        <w:t xml:space="preserve"> Kaart van waar het</w:t>
                      </w:r>
                      <w:r w:rsidR="00924671">
                        <w:t xml:space="preserve"> zich</w:t>
                      </w:r>
                      <w:r>
                        <w:t xml:space="preserve"> </w:t>
                      </w:r>
                      <w:r w:rsidR="00924671">
                        <w:t>afspeelt</w:t>
                      </w:r>
                    </w:p>
                  </w:txbxContent>
                </v:textbox>
                <w10:wrap type="square"/>
              </v:shape>
            </w:pict>
          </mc:Fallback>
        </mc:AlternateContent>
      </w:r>
      <w:r w:rsidR="0096479A">
        <w:rPr>
          <w:noProof/>
        </w:rPr>
        <w:drawing>
          <wp:anchor distT="0" distB="0" distL="114300" distR="114300" simplePos="0" relativeHeight="251665408" behindDoc="0" locked="0" layoutInCell="1" allowOverlap="1" wp14:anchorId="4649EF7F" wp14:editId="1A75605B">
            <wp:simplePos x="0" y="0"/>
            <wp:positionH relativeFrom="margin">
              <wp:posOffset>3385820</wp:posOffset>
            </wp:positionH>
            <wp:positionV relativeFrom="paragraph">
              <wp:posOffset>244475</wp:posOffset>
            </wp:positionV>
            <wp:extent cx="2886075" cy="3820160"/>
            <wp:effectExtent l="0" t="0" r="9525" b="889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6075" cy="38201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2319FF">
        <w:t xml:space="preserve">Bij het </w:t>
      </w:r>
      <w:r w:rsidR="005110E5">
        <w:t>1</w:t>
      </w:r>
      <w:r w:rsidR="005110E5" w:rsidRPr="005110E5">
        <w:rPr>
          <w:vertAlign w:val="superscript"/>
        </w:rPr>
        <w:t>e</w:t>
      </w:r>
      <w:r w:rsidR="005110E5">
        <w:t xml:space="preserve"> </w:t>
      </w:r>
      <w:r w:rsidR="002319FF">
        <w:t xml:space="preserve"> gedeelte zie je dat </w:t>
      </w:r>
      <w:r w:rsidR="005643F3">
        <w:t>de twee jagers weg zijn</w:t>
      </w:r>
      <w:r w:rsidR="005110E5">
        <w:t>, en dan bij het 2</w:t>
      </w:r>
      <w:r w:rsidR="005110E5" w:rsidRPr="005110E5">
        <w:rPr>
          <w:vertAlign w:val="superscript"/>
        </w:rPr>
        <w:t>e</w:t>
      </w:r>
      <w:r w:rsidR="005110E5">
        <w:t xml:space="preserve"> gedeelte kun je</w:t>
      </w:r>
      <w:r w:rsidR="0085545C">
        <w:t xml:space="preserve"> dan</w:t>
      </w:r>
      <w:r w:rsidR="005110E5">
        <w:t xml:space="preserve"> verwachten dat het </w:t>
      </w:r>
      <w:r w:rsidR="000E4A0A">
        <w:t xml:space="preserve">over deze vooruitwijzing gaat. </w:t>
      </w:r>
    </w:p>
    <w:p w14:paraId="369EF377" w14:textId="4E1C41D0" w:rsidR="00656B88" w:rsidRPr="00EA30A0" w:rsidRDefault="003A3460" w:rsidP="00656B88">
      <w:pPr>
        <w:pStyle w:val="Kop2"/>
        <w:rPr>
          <w:sz w:val="28"/>
          <w:szCs w:val="28"/>
        </w:rPr>
      </w:pPr>
      <w:bookmarkStart w:id="23" w:name="_Toc63521893"/>
      <w:r w:rsidRPr="00EA30A0">
        <w:rPr>
          <w:sz w:val="28"/>
          <w:szCs w:val="28"/>
        </w:rPr>
        <w:t>Waar speelt het verhaal zich hoofdzakelijk af? Licht dit toe met voorbeelden uit het boek (noem ook de bladzijnummers). Denk aan landen, plaatsen, streken, omgeving enz.</w:t>
      </w:r>
      <w:bookmarkEnd w:id="23"/>
    </w:p>
    <w:p w14:paraId="42025D05" w14:textId="09632A26" w:rsidR="004F40E6" w:rsidRDefault="004F40E6" w:rsidP="004F40E6"/>
    <w:p w14:paraId="58971D12" w14:textId="627C13A8" w:rsidR="003219E8" w:rsidRDefault="00C04298" w:rsidP="003219E8">
      <w:r>
        <w:t xml:space="preserve">Het verhaal </w:t>
      </w:r>
      <w:r w:rsidR="00DE3855">
        <w:t>vindt</w:t>
      </w:r>
      <w:r>
        <w:t xml:space="preserve"> plaats in het rijk van Araluen. </w:t>
      </w:r>
      <w:r w:rsidR="0018516C">
        <w:t xml:space="preserve">Aan begin </w:t>
      </w:r>
      <w:r w:rsidR="00DE3855">
        <w:t>vindt</w:t>
      </w:r>
      <w:r w:rsidR="0018516C">
        <w:t xml:space="preserve"> het plaats bij </w:t>
      </w:r>
      <w:r w:rsidR="005571F6">
        <w:t xml:space="preserve">het </w:t>
      </w:r>
      <w:r w:rsidR="005571F6" w:rsidRPr="00523431">
        <w:t xml:space="preserve">kasteel van Redmont. </w:t>
      </w:r>
      <w:r w:rsidR="001A518F" w:rsidRPr="00523431">
        <w:t xml:space="preserve">Steeds verder in het </w:t>
      </w:r>
      <w:r w:rsidR="009D135A" w:rsidRPr="00523431">
        <w:t xml:space="preserve">verhaal </w:t>
      </w:r>
      <w:r w:rsidR="003B25A3" w:rsidRPr="00523431">
        <w:t>komen er meer plaatsen, zoals de vlakte met de fluitende stenen</w:t>
      </w:r>
      <w:r w:rsidR="000132E2">
        <w:t xml:space="preserve"> (dit </w:t>
      </w:r>
      <w:r w:rsidR="00DE3855">
        <w:t>wordt</w:t>
      </w:r>
      <w:r w:rsidR="000132E2">
        <w:t xml:space="preserve"> zo genoemd omdat er allemaal sten</w:t>
      </w:r>
      <w:r w:rsidR="00580A78">
        <w:t>en met een spleet erin</w:t>
      </w:r>
      <w:r w:rsidR="000132E2">
        <w:t xml:space="preserve"> liggen, en door de wind die er door</w:t>
      </w:r>
      <w:r w:rsidR="00580A78">
        <w:t>heen blaast, krijg je ene geheimzinnig fluitende vlakte</w:t>
      </w:r>
      <w:r w:rsidR="00DE3855">
        <w:t>),</w:t>
      </w:r>
      <w:r w:rsidR="007B21AF" w:rsidRPr="00523431">
        <w:t xml:space="preserve"> en het bos ernaast. Maar</w:t>
      </w:r>
      <w:r w:rsidR="00523431">
        <w:t xml:space="preserve"> waar </w:t>
      </w:r>
      <w:r w:rsidR="00DE3855">
        <w:t>het boek</w:t>
      </w:r>
      <w:r w:rsidR="00523431">
        <w:t xml:space="preserve"> om draait, is bij de ruïnes van Gorlan</w:t>
      </w:r>
      <w:r w:rsidR="00580A78">
        <w:t xml:space="preserve"> (daar woonde vroeger de tegenstander</w:t>
      </w:r>
      <w:r w:rsidR="00DE3855">
        <w:t>).</w:t>
      </w:r>
      <w:r w:rsidR="00523431">
        <w:t xml:space="preserve"> A</w:t>
      </w:r>
      <w:r w:rsidR="008C7013">
        <w:t xml:space="preserve">raluen moet Engeland voorstellen, en </w:t>
      </w:r>
      <w:r w:rsidR="003D2105">
        <w:t>P</w:t>
      </w:r>
      <w:r w:rsidR="008C7013">
        <w:t xml:space="preserve">icta moet het noorden van </w:t>
      </w:r>
      <w:r w:rsidR="000132E2">
        <w:t xml:space="preserve">Schotland </w:t>
      </w:r>
      <w:r w:rsidR="00580A78">
        <w:t>voordoen.</w:t>
      </w:r>
    </w:p>
    <w:p w14:paraId="005AED17" w14:textId="77777777" w:rsidR="00A75269" w:rsidRPr="00523431" w:rsidRDefault="00A75269" w:rsidP="003219E8"/>
    <w:p w14:paraId="04F9097A" w14:textId="05CBB6A2" w:rsidR="003219E8" w:rsidRPr="003F3ED0" w:rsidRDefault="00A75269" w:rsidP="003F3ED0">
      <w:pPr>
        <w:pStyle w:val="Kop2"/>
      </w:pPr>
      <w:bookmarkStart w:id="24" w:name="_Toc63521894"/>
      <w:r w:rsidRPr="003F3ED0">
        <w:lastRenderedPageBreak/>
        <w:t>Is het boek chronologisch verteld of niet? Uitleggen waarom je dit antwoord geeft!</w:t>
      </w:r>
      <w:bookmarkEnd w:id="24"/>
    </w:p>
    <w:p w14:paraId="732A0D3C" w14:textId="3B190B66" w:rsidR="003F7A3F" w:rsidRDefault="31797EFA" w:rsidP="003F7A3F">
      <w:r>
        <w:t>Deze boek is zeker chronologisch verteld, er is (bijna) niet een voorbeeld te vinden.</w:t>
      </w:r>
    </w:p>
    <w:p w14:paraId="0B266D8E" w14:textId="74A8D6FC" w:rsidR="003A3460" w:rsidRPr="003F3ED0" w:rsidRDefault="00EA30A0" w:rsidP="003F3ED0">
      <w:pPr>
        <w:pStyle w:val="Kop1"/>
      </w:pPr>
      <w:bookmarkStart w:id="25" w:name="_Toc63521895"/>
      <w:r w:rsidRPr="003F3ED0">
        <w:t>Samenvatting</w:t>
      </w:r>
      <w:bookmarkEnd w:id="25"/>
    </w:p>
    <w:p w14:paraId="5B2D4966" w14:textId="1120A13C" w:rsidR="00AE4488" w:rsidRDefault="00D05B1A" w:rsidP="00D05B1A">
      <w:r>
        <w:t xml:space="preserve">Will </w:t>
      </w:r>
      <w:r w:rsidR="00DB0427">
        <w:t xml:space="preserve">is 15 jaar </w:t>
      </w:r>
      <w:r w:rsidR="00E217AC">
        <w:t xml:space="preserve">en in </w:t>
      </w:r>
      <w:r w:rsidR="00051DE3">
        <w:t xml:space="preserve">het weeshuis waar die woont </w:t>
      </w:r>
      <w:r w:rsidR="00D444F7">
        <w:t xml:space="preserve">mogen ze op die leeftijd een meester kiezen, waar ze dan in de </w:t>
      </w:r>
      <w:r w:rsidR="00762614">
        <w:t>leer</w:t>
      </w:r>
      <w:r w:rsidR="00B60FEE">
        <w:t xml:space="preserve"> mogen gaan. Wil wou net als zijn vader </w:t>
      </w:r>
      <w:r w:rsidR="000B2A93">
        <w:t>een groot ridder zijn, en wou dus dolgraag naar de kri</w:t>
      </w:r>
      <w:r w:rsidR="0013204D">
        <w:t xml:space="preserve">jgsschool. Alleen zoals hij </w:t>
      </w:r>
      <w:r w:rsidR="00FA140B">
        <w:t xml:space="preserve">al vermoede, word het niet toegewezen </w:t>
      </w:r>
      <w:r w:rsidR="002473BE">
        <w:t xml:space="preserve">aan heer Roderick. </w:t>
      </w:r>
      <w:r w:rsidR="00EA2986">
        <w:t xml:space="preserve">Dit komt omdat hij te klein was. Hij is bang dat hij op </w:t>
      </w:r>
      <w:r w:rsidR="003D2105">
        <w:t>het platteland</w:t>
      </w:r>
      <w:r w:rsidR="00EA2986">
        <w:t xml:space="preserve"> zou moeten werken</w:t>
      </w:r>
      <w:r w:rsidR="00823E23">
        <w:t xml:space="preserve">. </w:t>
      </w:r>
      <w:r w:rsidR="004D3386">
        <w:t xml:space="preserve">De mysterieuze Grijze Jager </w:t>
      </w:r>
      <w:r w:rsidR="00E95705">
        <w:t xml:space="preserve">die stond al een tijdje toe te kijken en </w:t>
      </w:r>
      <w:r w:rsidR="007D7BBC">
        <w:t xml:space="preserve">gaf de baron een briefje. De baron zei dat hij er nog een nachtje over moest slapen. </w:t>
      </w:r>
      <w:r w:rsidR="00737914">
        <w:t xml:space="preserve">Die nacht is Will op een behendige manier </w:t>
      </w:r>
      <w:r w:rsidR="004B62CD">
        <w:t xml:space="preserve">op de muur geklommen en </w:t>
      </w:r>
      <w:r w:rsidR="003D2105">
        <w:t>het kantoor</w:t>
      </w:r>
      <w:r w:rsidR="004B62CD">
        <w:t xml:space="preserve"> van de Baron </w:t>
      </w:r>
      <w:r w:rsidR="00430753">
        <w:t xml:space="preserve">om dat papiertje te lezen. Hij wou het papiertje pakken, maar daar stond halt. De straf stond op dat papiertje. Daar stond: </w:t>
      </w:r>
      <w:r w:rsidR="006549F0">
        <w:t xml:space="preserve">‘Die jongen Will heeft het in zich om na lang trainen een Grijze Jager te worden. Ik neem hem aan als mijn Leerling. </w:t>
      </w:r>
      <w:r w:rsidR="00FF06D6">
        <w:t xml:space="preserve">Will dacht na, wou  hij dat wel? Hij wist niets van hen. </w:t>
      </w:r>
      <w:r w:rsidR="004D75EC">
        <w:t>Hij wist alleen de bijgelovi</w:t>
      </w:r>
      <w:r w:rsidR="00884B00">
        <w:t xml:space="preserve">ge, en de sprookjes. Hij aanvaarde de straf en hij ging in de </w:t>
      </w:r>
      <w:r w:rsidR="00AF665C">
        <w:t>leer bij Halt. Hij leerde daar heel veel. Hij kreeg een eigen Grijze Jager paardje. Genaamd: Trek</w:t>
      </w:r>
      <w:r w:rsidR="009F073D">
        <w:t xml:space="preserve">. Hij oefende veel en werden de beste maatjes. Hij oefende ook elke dag met zijn messen en </w:t>
      </w:r>
      <w:r w:rsidR="007F2338">
        <w:t>pijl en bogen.</w:t>
      </w:r>
    </w:p>
    <w:p w14:paraId="3FE6E8F9" w14:textId="39065245" w:rsidR="005A1D7B" w:rsidRPr="00D05B1A" w:rsidRDefault="00924671" w:rsidP="00D05B1A">
      <w:r>
        <w:rPr>
          <w:noProof/>
        </w:rPr>
        <mc:AlternateContent>
          <mc:Choice Requires="wps">
            <w:drawing>
              <wp:anchor distT="0" distB="0" distL="114300" distR="114300" simplePos="0" relativeHeight="251689984" behindDoc="1" locked="0" layoutInCell="1" allowOverlap="1" wp14:anchorId="41A4C14E" wp14:editId="67257070">
                <wp:simplePos x="0" y="0"/>
                <wp:positionH relativeFrom="column">
                  <wp:posOffset>-900430</wp:posOffset>
                </wp:positionH>
                <wp:positionV relativeFrom="paragraph">
                  <wp:posOffset>4188460</wp:posOffset>
                </wp:positionV>
                <wp:extent cx="3543300" cy="635"/>
                <wp:effectExtent l="0" t="0" r="0" b="0"/>
                <wp:wrapTight wrapText="bothSides">
                  <wp:wrapPolygon edited="0">
                    <wp:start x="0" y="0"/>
                    <wp:lineTo x="0" y="20057"/>
                    <wp:lineTo x="21484" y="20057"/>
                    <wp:lineTo x="21484" y="0"/>
                    <wp:lineTo x="0" y="0"/>
                  </wp:wrapPolygon>
                </wp:wrapTight>
                <wp:docPr id="13" name="Tekstvak 13"/>
                <wp:cNvGraphicFramePr/>
                <a:graphic xmlns:a="http://schemas.openxmlformats.org/drawingml/2006/main">
                  <a:graphicData uri="http://schemas.microsoft.com/office/word/2010/wordprocessingShape">
                    <wps:wsp>
                      <wps:cNvSpPr txBox="1"/>
                      <wps:spPr>
                        <a:xfrm>
                          <a:off x="0" y="0"/>
                          <a:ext cx="3543300" cy="635"/>
                        </a:xfrm>
                        <a:prstGeom prst="rect">
                          <a:avLst/>
                        </a:prstGeom>
                        <a:noFill/>
                        <a:ln>
                          <a:noFill/>
                        </a:ln>
                      </wps:spPr>
                      <wps:txbx>
                        <w:txbxContent>
                          <w:p w14:paraId="304F91B2" w14:textId="5D85890F" w:rsidR="00924671" w:rsidRPr="00077FF7" w:rsidRDefault="00924671" w:rsidP="00924671">
                            <w:pPr>
                              <w:pStyle w:val="Bijschrift"/>
                              <w:rPr>
                                <w:noProof/>
                              </w:rPr>
                            </w:pPr>
                            <w:r>
                              <w:t xml:space="preserve">Figuur </w:t>
                            </w:r>
                            <w:fldSimple w:instr=" SEQ Figuur \* ARABIC ">
                              <w:r w:rsidR="00172130">
                                <w:rPr>
                                  <w:noProof/>
                                </w:rPr>
                                <w:t>3</w:t>
                              </w:r>
                            </w:fldSimple>
                            <w:r>
                              <w:t xml:space="preserve"> Will aan het boogschieten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1A4C14E" id="Tekstvak 13" o:spid="_x0000_s1030" type="#_x0000_t202" style="position:absolute;margin-left:-70.9pt;margin-top:329.8pt;width:279pt;height:.05pt;z-index:-251626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" filled="f" stroked="f">
                <v:textbox style="mso-fit-shape-to-text:t" inset="0,0,0,0">
                  <w:txbxContent>
                    <w:p w14:paraId="304F91B2" w14:textId="5D85890F" w:rsidR="00924671" w:rsidRPr="00077FF7" w:rsidRDefault="00924671" w:rsidP="00924671">
                      <w:pPr>
                        <w:pStyle w:val="Bijschrift"/>
                        <w:rPr>
                          <w:noProof/>
                        </w:rPr>
                      </w:pPr>
                      <w:r>
                        <w:t xml:space="preserve">Figuur </w:t>
                      </w:r>
                      <w:fldSimple w:instr=" SEQ Figuur \* ARABIC ">
                        <w:r w:rsidR="00172130">
                          <w:rPr>
                            <w:noProof/>
                          </w:rPr>
                          <w:t>3</w:t>
                        </w:r>
                      </w:fldSimple>
                      <w:r>
                        <w:t xml:space="preserve"> Will aan het boogschieten</w:t>
                      </w:r>
                    </w:p>
                  </w:txbxContent>
                </v:textbox>
                <w10:wrap type="tight"/>
              </v:shape>
            </w:pict>
          </mc:Fallback>
        </mc:AlternateContent>
      </w:r>
      <w:r w:rsidR="009701EB">
        <w:rPr>
          <w:noProof/>
        </w:rPr>
        <w:drawing>
          <wp:anchor distT="0" distB="0" distL="114300" distR="114300" simplePos="0" relativeHeight="251666432" behindDoc="1" locked="0" layoutInCell="1" allowOverlap="1" wp14:anchorId="402CE889" wp14:editId="4270620A">
            <wp:simplePos x="0" y="0"/>
            <wp:positionH relativeFrom="page">
              <wp:align>left</wp:align>
            </wp:positionH>
            <wp:positionV relativeFrom="paragraph">
              <wp:posOffset>588010</wp:posOffset>
            </wp:positionV>
            <wp:extent cx="3543300" cy="3543300"/>
            <wp:effectExtent l="38100" t="0" r="0" b="361950"/>
            <wp:wrapTight wrapText="bothSides">
              <wp:wrapPolygon edited="1">
                <wp:start x="3658" y="116"/>
                <wp:lineTo x="3310" y="18291"/>
                <wp:lineTo x="12542" y="6039"/>
                <wp:lineTo x="12077" y="6387"/>
                <wp:lineTo x="10800" y="7781"/>
                <wp:lineTo x="9058" y="9058"/>
                <wp:lineTo x="8594" y="9523"/>
                <wp:lineTo x="8594" y="9987"/>
                <wp:lineTo x="9871" y="11613"/>
                <wp:lineTo x="9987" y="13471"/>
                <wp:lineTo x="8129" y="15329"/>
                <wp:lineTo x="5574" y="17187"/>
                <wp:lineTo x="232" y="18929"/>
                <wp:lineTo x="813" y="20903"/>
                <wp:lineTo x="1161" y="21484"/>
                <wp:lineTo x="16490" y="21484"/>
                <wp:lineTo x="16723" y="20903"/>
                <wp:lineTo x="17652" y="20903"/>
                <wp:lineTo x="18465" y="19974"/>
                <wp:lineTo x="18348" y="17187"/>
                <wp:lineTo x="18348" y="16432"/>
                <wp:lineTo x="18639" y="14806"/>
                <wp:lineTo x="18697" y="13065"/>
                <wp:lineTo x="18173" y="10801"/>
                <wp:lineTo x="18232" y="9871"/>
                <wp:lineTo x="18349" y="9175"/>
                <wp:lineTo x="17419" y="7607"/>
                <wp:lineTo x="17012" y="5980"/>
                <wp:lineTo x="16026" y="4471"/>
                <wp:lineTo x="15039" y="3542"/>
                <wp:lineTo x="14400" y="2439"/>
                <wp:lineTo x="13703" y="813"/>
                <wp:lineTo x="3658" y="116"/>
              </wp:wrapPolygon>
            </wp:wrapTight>
            <wp:docPr id="7" name="Afbeelding 7" descr="korps jagers. | Grijze Ja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ps jagers. | Grijze Jager"/>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3543300" cy="3543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7F2338">
        <w:t>Bij zijn vriend Arnout ging het ander</w:t>
      </w:r>
      <w:r w:rsidR="00F94EB3">
        <w:t>s</w:t>
      </w:r>
      <w:r w:rsidR="007F2338">
        <w:t xml:space="preserve"> het aan toe. Hij mocht naar de krijgsschool. </w:t>
      </w:r>
      <w:r w:rsidR="00E17054">
        <w:t xml:space="preserve">Maar hij werd </w:t>
      </w:r>
      <w:r w:rsidR="00330C59">
        <w:t>regelmatig</w:t>
      </w:r>
      <w:r w:rsidR="00E17054">
        <w:t xml:space="preserve"> gemarteld door drie tweedejaars. Arnout dacht dat de krijgsmeesters het wel wisten, maar het de normaalste zaak was. </w:t>
      </w:r>
      <w:r w:rsidR="00ED1AC9">
        <w:t xml:space="preserve">Maar Heer </w:t>
      </w:r>
      <w:r w:rsidR="00463432">
        <w:t>Roderick</w:t>
      </w:r>
      <w:r w:rsidR="00ED1AC9">
        <w:t xml:space="preserve"> en zijn leraren snapten niks meer van</w:t>
      </w:r>
      <w:r w:rsidR="00A46B0E">
        <w:t>,</w:t>
      </w:r>
      <w:r w:rsidR="00463432">
        <w:t xml:space="preserve"> bij de praktijklessen was hij </w:t>
      </w:r>
      <w:r w:rsidR="000F60ED">
        <w:t>de beste, en bij theorie sliep hij altijd</w:t>
      </w:r>
      <w:r w:rsidR="003677F6">
        <w:t>.</w:t>
      </w:r>
      <w:r w:rsidR="00944EDF">
        <w:t xml:space="preserve"> Op een gegeven moment wouden ze Will </w:t>
      </w:r>
      <w:r w:rsidR="00676674">
        <w:t xml:space="preserve">ook te grazen nemen omdat hij Arnout van een wild zwijn heeft gered, </w:t>
      </w:r>
      <w:r w:rsidR="00E31B71">
        <w:t xml:space="preserve">en daardoor nu een </w:t>
      </w:r>
      <w:r w:rsidR="00B10DE1">
        <w:t>‘</w:t>
      </w:r>
      <w:r w:rsidR="00E31B71">
        <w:t>baby</w:t>
      </w:r>
      <w:r w:rsidR="00B10DE1">
        <w:t>’</w:t>
      </w:r>
      <w:r w:rsidR="00E31B71">
        <w:t xml:space="preserve"> is. </w:t>
      </w:r>
      <w:r w:rsidR="007B5AD1">
        <w:t>De martelaars gingen naar Will toe en</w:t>
      </w:r>
      <w:r w:rsidR="00330C59">
        <w:t xml:space="preserve"> Arnout ging ondanks zijn zware verwondingen hen achterna</w:t>
      </w:r>
      <w:r w:rsidR="00ED297E">
        <w:t xml:space="preserve">. Samen met Will en Halt nemen ze (komisch) wraak! </w:t>
      </w:r>
      <w:r w:rsidR="000918D4">
        <w:t>Ze werden verbannen uit het leen. Toen Will en zijn leermeester naar de jaarlijkse</w:t>
      </w:r>
      <w:r w:rsidR="00BF491E">
        <w:t xml:space="preserve"> bijeenkomst </w:t>
      </w:r>
      <w:r w:rsidR="00DC57EB">
        <w:t>van de Grijze jagers gaan, hoorden ze slecht nieuws: de Morgarat</w:t>
      </w:r>
      <w:r w:rsidR="00602D30">
        <w:t xml:space="preserve">h was weer op oorlogspad. En hij had 2 hulpjes op uitgestuurd om mensen te vermoorden: de Kalkaras. </w:t>
      </w:r>
      <w:r w:rsidR="000C47E4">
        <w:t>Samen met Halt en zijn oude leerling, en Will, gingen ze eropuit om die monsters te vermoorden</w:t>
      </w:r>
      <w:r w:rsidR="00E9197B">
        <w:t xml:space="preserve">. Toen ze wisten waar ze waren, moest Will hulp halen. Hij reed </w:t>
      </w:r>
      <w:r w:rsidR="005A1D7B">
        <w:t xml:space="preserve">non-stop op Trek en Bles (het jagerspaard van de oude </w:t>
      </w:r>
      <w:r w:rsidR="003D2105">
        <w:t>leerling) om</w:t>
      </w:r>
      <w:r w:rsidR="000F609C">
        <w:t xml:space="preserve"> Roderick en de Baron te halen. Samen versloegen ze de beesten</w:t>
      </w:r>
      <w:r w:rsidR="008C3CBE">
        <w:t xml:space="preserve">. Behalve Will zelf, waren ze allemaal gewond. </w:t>
      </w:r>
      <w:r w:rsidR="00B37566">
        <w:t xml:space="preserve">Maar de Kalkaras waren dood! </w:t>
      </w:r>
      <w:r w:rsidR="00B23602">
        <w:t xml:space="preserve">Later weer terug in het kasteel werd Will voor zijn prestatie </w:t>
      </w:r>
      <w:r w:rsidR="008F48D4">
        <w:t>erkent</w:t>
      </w:r>
      <w:r w:rsidR="00B23602">
        <w:t>. Hij kon kiezen:</w:t>
      </w:r>
      <w:r w:rsidR="00DD4D2A">
        <w:t xml:space="preserve"> of hij zou nog naar de krijgsschool gaan, of hij werd Grijze Jager. Hij koos het laatste.</w:t>
      </w:r>
      <w:r w:rsidR="009701EB" w:rsidRPr="009701EB">
        <w:t xml:space="preserve"> </w:t>
      </w:r>
    </w:p>
    <w:p w14:paraId="56782A97" w14:textId="2B7E9486" w:rsidR="000E4A0A" w:rsidRDefault="000E4A0A" w:rsidP="002319FF"/>
    <w:p w14:paraId="2D78FF37" w14:textId="2029534F" w:rsidR="000E4A0A" w:rsidRDefault="00E43EA3" w:rsidP="00E43EA3">
      <w:pPr>
        <w:pStyle w:val="Kop1"/>
      </w:pPr>
      <w:bookmarkStart w:id="26" w:name="_Toc63521896"/>
      <w:r>
        <w:lastRenderedPageBreak/>
        <w:t>Personen</w:t>
      </w:r>
      <w:bookmarkEnd w:id="26"/>
    </w:p>
    <w:p w14:paraId="6C6DB19F" w14:textId="0F0A18A7" w:rsidR="00E43EA3" w:rsidRDefault="00E43EA3" w:rsidP="00E43EA3">
      <w:pPr>
        <w:pStyle w:val="Kop2"/>
      </w:pPr>
      <w:bookmarkStart w:id="27" w:name="_Toc63521897"/>
      <w:r>
        <w:t xml:space="preserve">Wat is de naam van de </w:t>
      </w:r>
      <w:r w:rsidR="002F1870">
        <w:t>hoofdpersoon</w:t>
      </w:r>
      <w:bookmarkEnd w:id="27"/>
    </w:p>
    <w:p w14:paraId="116068B5" w14:textId="5FAEB676" w:rsidR="002F1870" w:rsidRDefault="002F1870" w:rsidP="002F1870">
      <w:r>
        <w:t xml:space="preserve">Will </w:t>
      </w:r>
    </w:p>
    <w:p w14:paraId="10747801" w14:textId="15991FDC" w:rsidR="009112A1" w:rsidRDefault="009112A1" w:rsidP="00566037">
      <w:pPr>
        <w:pStyle w:val="Kop2"/>
      </w:pPr>
      <w:bookmarkStart w:id="28" w:name="_Toc63521898"/>
      <w:r>
        <w:t>Waarom vind jij dat de hoofdpersoon</w:t>
      </w:r>
      <w:bookmarkEnd w:id="28"/>
    </w:p>
    <w:p w14:paraId="2E6803C1" w14:textId="52ABC289" w:rsidR="00566037" w:rsidRDefault="00566037" w:rsidP="00566037">
      <w:r>
        <w:t xml:space="preserve">Will </w:t>
      </w:r>
      <w:r w:rsidR="0064607F">
        <w:t>is  het eerste woord van Hoofdstuk 1.</w:t>
      </w:r>
      <w:r w:rsidR="00E97903">
        <w:t xml:space="preserve"> En ook in de laatste zin word het woord Will genoemd. De hele verhaal door </w:t>
      </w:r>
      <w:r w:rsidR="00D9409C">
        <w:t xml:space="preserve">krijg je met Will te maken. Je leeft met hem mee, je </w:t>
      </w:r>
      <w:r w:rsidR="007A492B">
        <w:t>vind het spannend worden als hij een tegenslag krijgt: kortom hij is de hoofdpersoon.</w:t>
      </w:r>
    </w:p>
    <w:p w14:paraId="2252E427" w14:textId="03160B81" w:rsidR="007A492B" w:rsidRDefault="007A492B" w:rsidP="007A492B">
      <w:pPr>
        <w:pStyle w:val="Kop2"/>
      </w:pPr>
      <w:bookmarkStart w:id="29" w:name="_Toc63521899"/>
      <w:r>
        <w:t>Wat is zijn grootse probleem?</w:t>
      </w:r>
      <w:bookmarkEnd w:id="29"/>
    </w:p>
    <w:p w14:paraId="7FC41905" w14:textId="49008128" w:rsidR="007A492B" w:rsidRDefault="00342452" w:rsidP="007A492B">
      <w:r>
        <w:t xml:space="preserve">Zijn grootste probleem is direct al aan het begin </w:t>
      </w:r>
      <w:r w:rsidR="00277BF1">
        <w:t>te merken. Hij wil heel graag naar de Krijgsschool, maar hij weet dat hij daar niet geschikt voor is</w:t>
      </w:r>
      <w:r w:rsidR="003844C5">
        <w:t>.</w:t>
      </w:r>
    </w:p>
    <w:p w14:paraId="77485775" w14:textId="39E684DD" w:rsidR="001853D0" w:rsidRDefault="00BC3973" w:rsidP="005A5599">
      <w:pPr>
        <w:ind w:left="708"/>
      </w:pPr>
      <w:r>
        <w:rPr>
          <w:i/>
          <w:iCs/>
        </w:rPr>
        <w:t>‘</w:t>
      </w:r>
      <w:r w:rsidR="00D50251">
        <w:rPr>
          <w:i/>
          <w:iCs/>
        </w:rPr>
        <w:t>Geen gelegenheid liet hij voorbijgaan</w:t>
      </w:r>
      <w:r w:rsidR="001853D0">
        <w:rPr>
          <w:i/>
          <w:iCs/>
        </w:rPr>
        <w:t xml:space="preserve"> om erop te wijzen dat Wills lengte hem volstrekt ongeschikt maakte voor de zware trainingen op de krijgsschool.</w:t>
      </w:r>
      <w:r w:rsidR="00C06A0B">
        <w:rPr>
          <w:i/>
          <w:iCs/>
        </w:rPr>
        <w:t>’</w:t>
      </w:r>
      <w:r w:rsidR="001853D0">
        <w:rPr>
          <w:i/>
          <w:iCs/>
        </w:rPr>
        <w:t xml:space="preserve"> </w:t>
      </w:r>
      <w:r w:rsidR="001853D0">
        <w:t>(paginanummer</w:t>
      </w:r>
      <w:r w:rsidR="005A5599">
        <w:t xml:space="preserve"> 14)</w:t>
      </w:r>
    </w:p>
    <w:p w14:paraId="5B83F51D" w14:textId="1267DC9E" w:rsidR="00C06A0B" w:rsidRDefault="00C06A0B" w:rsidP="005A5599">
      <w:pPr>
        <w:ind w:left="708"/>
      </w:pPr>
      <w:r>
        <w:rPr>
          <w:i/>
          <w:iCs/>
        </w:rPr>
        <w:t xml:space="preserve">‘Krijgsschool </w:t>
      </w:r>
      <w:r w:rsidR="00A93971">
        <w:rPr>
          <w:i/>
          <w:iCs/>
        </w:rPr>
        <w:t>hè…. Maar denk je niet dat je daarvoor een beetje klein van stuk bent?’ Will beet op zijn onderlip</w:t>
      </w:r>
      <w:r w:rsidR="008F5C5B">
        <w:rPr>
          <w:i/>
          <w:iCs/>
        </w:rPr>
        <w:t>’</w:t>
      </w:r>
      <w:r w:rsidR="001A0D8D">
        <w:rPr>
          <w:i/>
          <w:iCs/>
        </w:rPr>
        <w:t xml:space="preserve"> </w:t>
      </w:r>
      <w:r w:rsidR="001A0D8D">
        <w:t>(paginanummer 36)</w:t>
      </w:r>
    </w:p>
    <w:p w14:paraId="5639E125" w14:textId="403EA392" w:rsidR="000C03C0" w:rsidRDefault="00AC4F49" w:rsidP="000C03C0">
      <w:pPr>
        <w:pStyle w:val="Kop2"/>
      </w:pPr>
      <w:bookmarkStart w:id="30" w:name="_Toc63521900"/>
      <w:r>
        <w:t>Hoe pakt hij dit aan?</w:t>
      </w:r>
      <w:bookmarkEnd w:id="30"/>
    </w:p>
    <w:p w14:paraId="257D0850" w14:textId="1246DFB8" w:rsidR="00302477" w:rsidRDefault="00D6037E" w:rsidP="001A0D8D">
      <w:r>
        <w:t xml:space="preserve">Hij mocht </w:t>
      </w:r>
      <w:r w:rsidR="00012A0F">
        <w:t xml:space="preserve">vanwege zijn lengte </w:t>
      </w:r>
      <w:r w:rsidR="00E629D9">
        <w:t xml:space="preserve">dus niet naar </w:t>
      </w:r>
      <w:r w:rsidR="00D434B5">
        <w:t>de krijgsschoo</w:t>
      </w:r>
      <w:r w:rsidR="006E5622">
        <w:t xml:space="preserve">l. </w:t>
      </w:r>
      <w:r w:rsidR="00693617">
        <w:t xml:space="preserve">Hij vond dat zeer </w:t>
      </w:r>
      <w:r w:rsidR="00DC3B9D">
        <w:t>teleurstellend</w:t>
      </w:r>
      <w:r w:rsidR="004603F3">
        <w:t xml:space="preserve">. </w:t>
      </w:r>
      <w:r w:rsidR="008506FE">
        <w:t xml:space="preserve">Toen krijgsmeester Roderick Will afwees, toen </w:t>
      </w:r>
      <w:r w:rsidR="00087772">
        <w:t xml:space="preserve">probeerde </w:t>
      </w:r>
      <w:r w:rsidR="00830C9A">
        <w:t xml:space="preserve">hij nog een </w:t>
      </w:r>
      <w:r w:rsidR="005D2189">
        <w:t xml:space="preserve">andere optie: </w:t>
      </w:r>
      <w:r w:rsidR="00690C1A">
        <w:t>de stoeterij</w:t>
      </w:r>
      <w:r w:rsidR="00B53E9A">
        <w:t>.</w:t>
      </w:r>
      <w:r w:rsidR="008A3CA9">
        <w:t xml:space="preserve"> </w:t>
      </w:r>
      <w:r w:rsidR="00736DEC">
        <w:t xml:space="preserve">(Een plek waar krachtige strijdrossen </w:t>
      </w:r>
      <w:r w:rsidR="00B53E9A">
        <w:t xml:space="preserve"> Maar hij bleef volhouden. Totdat </w:t>
      </w:r>
      <w:r w:rsidR="00A7794B">
        <w:t xml:space="preserve">ook de paardenmeester </w:t>
      </w:r>
      <w:r w:rsidR="00E5336A">
        <w:t xml:space="preserve">hem afwees vanwege zijn lengte. </w:t>
      </w:r>
      <w:r w:rsidR="00490A4B">
        <w:t xml:space="preserve">Hij was moedeloos, </w:t>
      </w:r>
      <w:r w:rsidR="004071A2">
        <w:t>en het die moedeloos</w:t>
      </w:r>
      <w:r w:rsidR="00C86779">
        <w:t xml:space="preserve">heid stopte eigenlijk </w:t>
      </w:r>
      <w:r w:rsidR="00EB575C">
        <w:t xml:space="preserve">niet. Zelfs toen het bekend werd dat hij </w:t>
      </w:r>
      <w:r w:rsidR="006E34B5">
        <w:t>naar de Grijze Jagers</w:t>
      </w:r>
      <w:r w:rsidR="004279E4">
        <w:t xml:space="preserve"> mocht</w:t>
      </w:r>
      <w:r w:rsidR="006E34B5">
        <w:t xml:space="preserve"> </w:t>
      </w:r>
      <w:r w:rsidR="00E71B53">
        <w:t>was hij onzeker, hij wist helemaal ni</w:t>
      </w:r>
      <w:r w:rsidR="00AD6248">
        <w:t>ets van ze af.</w:t>
      </w:r>
      <w:r w:rsidR="0094551E">
        <w:t xml:space="preserve"> </w:t>
      </w:r>
    </w:p>
    <w:p w14:paraId="0FCEF300" w14:textId="494B0A91" w:rsidR="00AD6248" w:rsidRDefault="00AD6248" w:rsidP="00134203">
      <w:pPr>
        <w:ind w:left="708"/>
      </w:pPr>
      <w:r>
        <w:rPr>
          <w:i/>
          <w:iCs/>
        </w:rPr>
        <w:t>‘</w:t>
      </w:r>
      <w:r w:rsidR="00302477">
        <w:rPr>
          <w:i/>
          <w:iCs/>
        </w:rPr>
        <w:t xml:space="preserve">Maar na die eerst opluchting </w:t>
      </w:r>
      <w:r w:rsidR="009F2C1F">
        <w:rPr>
          <w:i/>
          <w:iCs/>
        </w:rPr>
        <w:t>begonnen de twijfels. Wat wist hij van de Grijze Jagers? Niets, afgezien van de sproo</w:t>
      </w:r>
      <w:r w:rsidR="00134203">
        <w:rPr>
          <w:i/>
          <w:iCs/>
        </w:rPr>
        <w:t xml:space="preserve">kjes en het bijgeloof.’ </w:t>
      </w:r>
      <w:r w:rsidR="00134203">
        <w:t>(paginanummer 52)</w:t>
      </w:r>
    </w:p>
    <w:p w14:paraId="4FDBC207" w14:textId="437F37C9" w:rsidR="00EA66DD" w:rsidRDefault="00D120D1" w:rsidP="005171CC">
      <w:r>
        <w:t xml:space="preserve">Hij </w:t>
      </w:r>
      <w:r w:rsidR="001E225E">
        <w:t>wil</w:t>
      </w:r>
      <w:r w:rsidR="0010494A">
        <w:t>de</w:t>
      </w:r>
      <w:r w:rsidR="001E225E">
        <w:t xml:space="preserve"> nog steeds een krijger worden, hij vond dat hij het nog een keer moest proberen</w:t>
      </w:r>
      <w:r w:rsidR="00154464">
        <w:t>:</w:t>
      </w:r>
    </w:p>
    <w:p w14:paraId="53DB598A" w14:textId="684B69DD" w:rsidR="00154464" w:rsidRDefault="00154464" w:rsidP="0010494A">
      <w:pPr>
        <w:ind w:firstLine="708"/>
      </w:pPr>
      <w:r>
        <w:rPr>
          <w:i/>
          <w:iCs/>
        </w:rPr>
        <w:t xml:space="preserve">‘Eigenlijk wilde </w:t>
      </w:r>
      <w:r w:rsidR="0010494A">
        <w:rPr>
          <w:i/>
          <w:iCs/>
        </w:rPr>
        <w:t xml:space="preserve">ik een krijger worden, meneer, gaf hij aarzelend toe.’ </w:t>
      </w:r>
      <w:r w:rsidR="0010494A">
        <w:t>(paginanummer 55)</w:t>
      </w:r>
    </w:p>
    <w:p w14:paraId="30292D89" w14:textId="46E2580D" w:rsidR="0010494A" w:rsidRDefault="0010494A" w:rsidP="005171CC">
      <w:r>
        <w:t>Hij begreep wel dat hij geen andere keus had, hij wou in ieder geval niet op het platteland. Hij accepteerde de straf en ging (vol onzekerheid).</w:t>
      </w:r>
    </w:p>
    <w:p w14:paraId="085DF93A" w14:textId="4A28293B" w:rsidR="00C2116A" w:rsidRDefault="000E1A51" w:rsidP="005171CC">
      <w:r>
        <w:rPr>
          <w:i/>
          <w:iCs/>
        </w:rPr>
        <w:t>‘</w:t>
      </w:r>
      <w:r w:rsidR="00AE7118">
        <w:rPr>
          <w:i/>
          <w:iCs/>
        </w:rPr>
        <w:t xml:space="preserve">Het huis van Halt lag een eind van zowel het kasteel als het dorp verwijderd. </w:t>
      </w:r>
      <w:r w:rsidR="008C0D14">
        <w:rPr>
          <w:i/>
          <w:iCs/>
        </w:rPr>
        <w:t>Het stond aan de rand van het bos. De zon kwam net boven de bomen uit toen Will op de Blok</w:t>
      </w:r>
      <w:r w:rsidR="00C0659D">
        <w:rPr>
          <w:i/>
          <w:iCs/>
        </w:rPr>
        <w:t xml:space="preserve">hut af liep.’ </w:t>
      </w:r>
      <w:r w:rsidR="00C0659D">
        <w:t>(paginanummer 59)</w:t>
      </w:r>
    </w:p>
    <w:p w14:paraId="01C2A82F" w14:textId="23BACE32" w:rsidR="00C2116A" w:rsidRDefault="00C2116A" w:rsidP="005171CC"/>
    <w:p w14:paraId="508513B4" w14:textId="77777777" w:rsidR="00C2116A" w:rsidRPr="00C0659D" w:rsidRDefault="00C2116A" w:rsidP="005171CC"/>
    <w:p w14:paraId="39B821E8" w14:textId="77777777" w:rsidR="00C06A0B" w:rsidRDefault="00C06A0B" w:rsidP="005A5599">
      <w:pPr>
        <w:ind w:left="708"/>
      </w:pPr>
    </w:p>
    <w:p w14:paraId="51280E94" w14:textId="77777777" w:rsidR="005A5599" w:rsidRDefault="005A5599" w:rsidP="005A5599">
      <w:pPr>
        <w:ind w:left="708"/>
      </w:pPr>
    </w:p>
    <w:p w14:paraId="55806BAA" w14:textId="77777777" w:rsidR="005A5599" w:rsidRPr="001853D0" w:rsidRDefault="005A5599" w:rsidP="001A4FA9">
      <w:pPr>
        <w:pStyle w:val="Kop2"/>
      </w:pPr>
    </w:p>
    <w:p w14:paraId="7B963B6B" w14:textId="2CBEB827" w:rsidR="003844C5" w:rsidRDefault="00302105" w:rsidP="00302105">
      <w:pPr>
        <w:pStyle w:val="Kop2"/>
      </w:pPr>
      <w:bookmarkStart w:id="31" w:name="_Toc63521901"/>
      <w:r>
        <w:t>Bijfiguren</w:t>
      </w:r>
      <w:bookmarkEnd w:id="31"/>
    </w:p>
    <w:p w14:paraId="76F3F17F" w14:textId="4B6F7345" w:rsidR="000E78F2" w:rsidRDefault="002873E6" w:rsidP="000E78F2">
      <w:pPr>
        <w:pStyle w:val="Lijstalinea"/>
        <w:numPr>
          <w:ilvl w:val="0"/>
          <w:numId w:val="5"/>
        </w:numPr>
      </w:pPr>
      <w:r>
        <w:t>Halt</w:t>
      </w:r>
      <w:r w:rsidR="000E78F2">
        <w:tab/>
      </w:r>
      <w:r w:rsidR="000E78F2">
        <w:tab/>
      </w:r>
      <w:r w:rsidR="00C65E3E">
        <w:tab/>
      </w:r>
      <w:r w:rsidR="000E78F2">
        <w:t>Leermeester</w:t>
      </w:r>
    </w:p>
    <w:p w14:paraId="3B06C19A" w14:textId="56CAD4F7" w:rsidR="000E78F2" w:rsidRDefault="000E78F2" w:rsidP="000E78F2">
      <w:pPr>
        <w:pStyle w:val="Lijstalinea"/>
        <w:numPr>
          <w:ilvl w:val="0"/>
          <w:numId w:val="5"/>
        </w:numPr>
      </w:pPr>
      <w:r>
        <w:t>Arnaut Altman</w:t>
      </w:r>
      <w:r>
        <w:tab/>
      </w:r>
      <w:r w:rsidR="00C65E3E">
        <w:tab/>
      </w:r>
      <w:r w:rsidR="0027480A">
        <w:t>Vriend</w:t>
      </w:r>
    </w:p>
    <w:p w14:paraId="6F66CCD3" w14:textId="4F4A5AC7" w:rsidR="0027480A" w:rsidRDefault="008E22DE" w:rsidP="000E78F2">
      <w:pPr>
        <w:pStyle w:val="Lijstalinea"/>
        <w:numPr>
          <w:ilvl w:val="0"/>
          <w:numId w:val="5"/>
        </w:numPr>
      </w:pPr>
      <w:proofErr w:type="spellStart"/>
      <w:r>
        <w:t>Gilan</w:t>
      </w:r>
      <w:proofErr w:type="spellEnd"/>
      <w:r>
        <w:tab/>
      </w:r>
      <w:r>
        <w:tab/>
      </w:r>
      <w:r>
        <w:tab/>
        <w:t>Oude leerling van Halt</w:t>
      </w:r>
    </w:p>
    <w:p w14:paraId="6EBE07F6" w14:textId="668B8802" w:rsidR="008E22DE" w:rsidRDefault="008E22DE" w:rsidP="000E78F2">
      <w:pPr>
        <w:pStyle w:val="Lijstalinea"/>
        <w:numPr>
          <w:ilvl w:val="0"/>
          <w:numId w:val="5"/>
        </w:numPr>
      </w:pPr>
      <w:r>
        <w:t>Baron Arald</w:t>
      </w:r>
      <w:r>
        <w:tab/>
      </w:r>
      <w:r>
        <w:tab/>
        <w:t>Baron van leen Redmont</w:t>
      </w:r>
    </w:p>
    <w:p w14:paraId="312A5D6B" w14:textId="6DE99938" w:rsidR="00266330" w:rsidRDefault="00266330" w:rsidP="000E78F2">
      <w:pPr>
        <w:pStyle w:val="Lijstalinea"/>
        <w:numPr>
          <w:ilvl w:val="0"/>
          <w:numId w:val="5"/>
        </w:numPr>
      </w:pPr>
      <w:r>
        <w:t>Heer Roderick</w:t>
      </w:r>
      <w:r>
        <w:tab/>
      </w:r>
      <w:r>
        <w:tab/>
        <w:t>Krijgsmeester van Arnaut</w:t>
      </w:r>
    </w:p>
    <w:p w14:paraId="35A7E0F8" w14:textId="3B8672F5" w:rsidR="00266330" w:rsidRDefault="00A84955" w:rsidP="000E78F2">
      <w:pPr>
        <w:pStyle w:val="Lijstalinea"/>
        <w:numPr>
          <w:ilvl w:val="0"/>
          <w:numId w:val="5"/>
        </w:numPr>
      </w:pPr>
      <w:r>
        <w:t>Oude Bob</w:t>
      </w:r>
      <w:r>
        <w:tab/>
      </w:r>
      <w:r>
        <w:tab/>
        <w:t>De man waar Will zijn paard vandaan heeft</w:t>
      </w:r>
    </w:p>
    <w:p w14:paraId="24EB623F" w14:textId="4C63FC4C" w:rsidR="00B058AF" w:rsidRDefault="31797EFA" w:rsidP="31797EFA">
      <w:pPr>
        <w:pStyle w:val="Lijstalinea"/>
        <w:numPr>
          <w:ilvl w:val="0"/>
          <w:numId w:val="5"/>
        </w:numPr>
        <w:rPr>
          <w:rFonts w:eastAsiaTheme="minorEastAsia"/>
        </w:rPr>
      </w:pPr>
      <w:r>
        <w:t xml:space="preserve">George Carter </w:t>
      </w:r>
      <w:r w:rsidR="00B058AF">
        <w:tab/>
      </w:r>
      <w:r w:rsidR="00B058AF">
        <w:tab/>
      </w:r>
      <w:r>
        <w:t xml:space="preserve">Een van de kinderen die samen met Will opgroeit in het weeshuis Jennifer </w:t>
      </w:r>
      <w:proofErr w:type="spellStart"/>
      <w:r>
        <w:t>Dalby</w:t>
      </w:r>
      <w:proofErr w:type="spellEnd"/>
      <w:r w:rsidR="00B058AF">
        <w:tab/>
      </w:r>
      <w:r w:rsidR="00B058AF">
        <w:tab/>
      </w:r>
      <w:r>
        <w:t>Een van de kinderen die samen met Will opgroeit in het weeshuis</w:t>
      </w:r>
    </w:p>
    <w:p w14:paraId="1B2EDB8B" w14:textId="4E7FB48C" w:rsidR="00B058AF" w:rsidRDefault="31797EFA" w:rsidP="00B058AF">
      <w:pPr>
        <w:pStyle w:val="Lijstalinea"/>
        <w:numPr>
          <w:ilvl w:val="0"/>
          <w:numId w:val="5"/>
        </w:numPr>
      </w:pPr>
      <w:r>
        <w:t xml:space="preserve">Meester Buick </w:t>
      </w:r>
      <w:r w:rsidR="00CC4C76">
        <w:tab/>
      </w:r>
      <w:r w:rsidR="00CC4C76">
        <w:tab/>
      </w:r>
      <w:r>
        <w:t>Kok van het weeshuis</w:t>
      </w:r>
    </w:p>
    <w:p w14:paraId="1B4F252B" w14:textId="54B6DBEE" w:rsidR="00CC4C76" w:rsidRDefault="31797EFA" w:rsidP="00B058AF">
      <w:pPr>
        <w:pStyle w:val="Lijstalinea"/>
        <w:numPr>
          <w:ilvl w:val="0"/>
          <w:numId w:val="5"/>
        </w:numPr>
      </w:pPr>
      <w:proofErr w:type="spellStart"/>
      <w:r>
        <w:t>Ulf</w:t>
      </w:r>
      <w:proofErr w:type="spellEnd"/>
      <w:r w:rsidR="00CC4C76">
        <w:tab/>
      </w:r>
      <w:r w:rsidR="00CC4C76">
        <w:tab/>
      </w:r>
      <w:r w:rsidR="00CC4C76">
        <w:tab/>
      </w:r>
      <w:r>
        <w:t>Paardenmeester van het weeshuis</w:t>
      </w:r>
      <w:r w:rsidR="00CC4C76">
        <w:tab/>
      </w:r>
      <w:r w:rsidR="00CC4C76">
        <w:tab/>
      </w:r>
      <w:r w:rsidR="00CC4C76">
        <w:tab/>
      </w:r>
      <w:r>
        <w:t>Klerkenmeester van het weeshuis</w:t>
      </w:r>
    </w:p>
    <w:p w14:paraId="45B54A71" w14:textId="7172FF3F" w:rsidR="00CC4C76" w:rsidRDefault="31797EFA" w:rsidP="00B058AF">
      <w:pPr>
        <w:pStyle w:val="Lijstalinea"/>
        <w:numPr>
          <w:ilvl w:val="0"/>
          <w:numId w:val="5"/>
        </w:numPr>
      </w:pPr>
      <w:r>
        <w:t xml:space="preserve">Martin </w:t>
      </w:r>
      <w:r w:rsidR="00CC4C76">
        <w:tab/>
      </w:r>
      <w:r w:rsidR="00CC4C76">
        <w:tab/>
      </w:r>
      <w:r w:rsidR="00CC4C76">
        <w:tab/>
      </w:r>
      <w:r>
        <w:t>de Klerken meester</w:t>
      </w:r>
    </w:p>
    <w:p w14:paraId="3FE392D6" w14:textId="3E8335BE" w:rsidR="00CC4C76" w:rsidRDefault="31797EFA" w:rsidP="00B058AF">
      <w:pPr>
        <w:pStyle w:val="Lijstalinea"/>
        <w:numPr>
          <w:ilvl w:val="0"/>
          <w:numId w:val="5"/>
        </w:numPr>
      </w:pPr>
      <w:proofErr w:type="spellStart"/>
      <w:r>
        <w:t>Crowley</w:t>
      </w:r>
      <w:proofErr w:type="spellEnd"/>
      <w:r w:rsidR="00CC4C76">
        <w:tab/>
      </w:r>
      <w:r w:rsidR="00CC4C76">
        <w:tab/>
      </w:r>
      <w:r>
        <w:t xml:space="preserve">Baas van </w:t>
      </w:r>
      <w:proofErr w:type="spellStart"/>
      <w:r>
        <w:t>bhet</w:t>
      </w:r>
      <w:proofErr w:type="spellEnd"/>
      <w:r>
        <w:t xml:space="preserve"> Grijze Jager korps</w:t>
      </w:r>
    </w:p>
    <w:p w14:paraId="528DBA10" w14:textId="502B83B9" w:rsidR="00F45F9B" w:rsidRDefault="001A4FA9" w:rsidP="001A4FA9">
      <w:pPr>
        <w:pStyle w:val="Kop2"/>
      </w:pPr>
      <w:bookmarkStart w:id="32" w:name="_Toc63521902"/>
      <w:r>
        <w:t xml:space="preserve">Iedereen heeft verschillende rollen in het leven. Zo is degene die deze handleiding schreef lerares in het voortgezet onderwijs, maar ook vriendin, zus, dochter, </w:t>
      </w:r>
      <w:r w:rsidR="00F01FE8">
        <w:t>buurvrouw, enzovoorts.</w:t>
      </w:r>
      <w:bookmarkEnd w:id="32"/>
    </w:p>
    <w:p w14:paraId="663F95D3" w14:textId="75343AD2" w:rsidR="00E43EA3" w:rsidRDefault="00F259DB" w:rsidP="00F34AE8">
      <w:pPr>
        <w:pStyle w:val="Kop3"/>
      </w:pPr>
      <w:bookmarkStart w:id="33" w:name="_Toc63521903"/>
      <w:r>
        <w:rPr>
          <w:noProof/>
        </w:rPr>
        <mc:AlternateContent>
          <mc:Choice Requires="wps">
            <w:drawing>
              <wp:anchor distT="0" distB="0" distL="114300" distR="114300" simplePos="0" relativeHeight="251694080" behindDoc="0" locked="0" layoutInCell="1" allowOverlap="1" wp14:anchorId="6FC18D30" wp14:editId="70808120">
                <wp:simplePos x="0" y="0"/>
                <wp:positionH relativeFrom="column">
                  <wp:posOffset>-423545</wp:posOffset>
                </wp:positionH>
                <wp:positionV relativeFrom="paragraph">
                  <wp:posOffset>4375150</wp:posOffset>
                </wp:positionV>
                <wp:extent cx="1659890" cy="635"/>
                <wp:effectExtent l="0" t="0" r="16510" b="0"/>
                <wp:wrapSquare wrapText="bothSides"/>
                <wp:docPr id="15" name="Tekstvak 15"/>
                <wp:cNvGraphicFramePr/>
                <a:graphic xmlns:a="http://schemas.openxmlformats.org/drawingml/2006/main">
                  <a:graphicData uri="http://schemas.microsoft.com/office/word/2010/wordprocessingShape">
                    <wps:wsp>
                      <wps:cNvSpPr txBox="1"/>
                      <wps:spPr>
                        <a:xfrm>
                          <a:off x="0" y="0"/>
                          <a:ext cx="1659890" cy="635"/>
                        </a:xfrm>
                        <a:prstGeom prst="rect">
                          <a:avLst/>
                        </a:prstGeom>
                        <a:noFill/>
                        <a:ln>
                          <a:noFill/>
                        </a:ln>
                      </wps:spPr>
                      <wps:txbx>
                        <w:txbxContent>
                          <w:p w14:paraId="4A89C712" w14:textId="7BB87756" w:rsidR="00F259DB" w:rsidRDefault="00F259DB" w:rsidP="00F259DB">
                            <w:pPr>
                              <w:pStyle w:val="Bijschrift"/>
                              <w:rPr>
                                <w:noProof/>
                              </w:rPr>
                            </w:pPr>
                            <w:r>
                              <w:t xml:space="preserve">Figuur </w:t>
                            </w:r>
                            <w:fldSimple w:instr=" SEQ Figuur \* ARABIC ">
                              <w:r w:rsidR="00172130">
                                <w:rPr>
                                  <w:noProof/>
                                </w:rPr>
                                <w:t>4</w:t>
                              </w:r>
                            </w:fldSimple>
                            <w:r>
                              <w:t xml:space="preserve"> Will met boog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FC18D30" id="Tekstvak 15" o:spid="_x0000_s1031" type="#_x0000_t202" style="position:absolute;margin-left:-33.35pt;margin-top:344.5pt;width:130.7pt;height:.0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" filled="f" stroked="f">
                <v:textbox style="mso-fit-shape-to-text:t" inset="0,0,0,0">
                  <w:txbxContent>
                    <w:p w14:paraId="4A89C712" w14:textId="7BB87756" w:rsidR="00F259DB" w:rsidRDefault="00F259DB" w:rsidP="00F259DB">
                      <w:pPr>
                        <w:pStyle w:val="Bijschrift"/>
                        <w:rPr>
                          <w:noProof/>
                        </w:rPr>
                      </w:pPr>
                      <w:r>
                        <w:t xml:space="preserve">Figuur </w:t>
                      </w:r>
                      <w:fldSimple w:instr=" SEQ Figuur \* ARABIC ">
                        <w:r w:rsidR="00172130">
                          <w:rPr>
                            <w:noProof/>
                          </w:rPr>
                          <w:t>4</w:t>
                        </w:r>
                      </w:fldSimple>
                      <w:r>
                        <w:t xml:space="preserve"> Will met boog</w:t>
                      </w:r>
                    </w:p>
                  </w:txbxContent>
                </v:textbox>
                <w10:wrap type="square"/>
              </v:shape>
            </w:pict>
          </mc:Fallback>
        </mc:AlternateContent>
      </w:r>
      <w:r w:rsidR="00924671" w:rsidRPr="000212AD">
        <w:rPr>
          <w:noProof/>
        </w:rPr>
        <w:drawing>
          <wp:anchor distT="0" distB="0" distL="114300" distR="114300" simplePos="0" relativeHeight="251692032" behindDoc="0" locked="0" layoutInCell="1" allowOverlap="1" wp14:anchorId="74B0CC59" wp14:editId="32159DF2">
            <wp:simplePos x="0" y="0"/>
            <wp:positionH relativeFrom="page">
              <wp:posOffset>477388</wp:posOffset>
            </wp:positionH>
            <wp:positionV relativeFrom="paragraph">
              <wp:posOffset>202565</wp:posOffset>
            </wp:positionV>
            <wp:extent cx="1659890" cy="4115435"/>
            <wp:effectExtent l="152400" t="152400" r="359410" b="36131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59890" cy="411543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054A74">
        <w:t xml:space="preserve"> </w:t>
      </w:r>
      <w:r w:rsidR="00F34AE8">
        <w:t xml:space="preserve">Kies een persoon uit en beschrijf minimaal </w:t>
      </w:r>
      <w:r w:rsidR="00BF5A5F">
        <w:t>5 rollen die</w:t>
      </w:r>
      <w:r w:rsidR="009E3B2F">
        <w:t xml:space="preserve"> hij/zij in heeft. </w:t>
      </w:r>
      <w:r w:rsidR="00CF089F">
        <w:t>Bijv. wat hier boven staat geschreven</w:t>
      </w:r>
      <w:r w:rsidR="0032142E">
        <w:t>,</w:t>
      </w:r>
      <w:r w:rsidR="00797D5C">
        <w:t xml:space="preserve"> en licht ze toe met een citaat.</w:t>
      </w:r>
      <w:bookmarkEnd w:id="33"/>
    </w:p>
    <w:p w14:paraId="495258E5" w14:textId="6B2F4735" w:rsidR="00CF089F" w:rsidRDefault="00CF089F" w:rsidP="00CF089F"/>
    <w:p w14:paraId="7E1833C2" w14:textId="4AD84E8D" w:rsidR="00CF089F" w:rsidRDefault="00185260" w:rsidP="00C07D7E">
      <w:pPr>
        <w:pStyle w:val="Geenafstand"/>
        <w:tabs>
          <w:tab w:val="left" w:pos="1200"/>
        </w:tabs>
      </w:pPr>
      <w:r>
        <w:t>Ik ki</w:t>
      </w:r>
      <w:r w:rsidR="003C014B">
        <w:t>es voor Arnout.</w:t>
      </w:r>
    </w:p>
    <w:p w14:paraId="40D4FF99" w14:textId="0F1E64DE" w:rsidR="003C014B" w:rsidRDefault="003C014B" w:rsidP="00F259DB">
      <w:pPr>
        <w:pStyle w:val="Geenafstand"/>
        <w:numPr>
          <w:ilvl w:val="0"/>
          <w:numId w:val="6"/>
        </w:numPr>
        <w:tabs>
          <w:tab w:val="left" w:pos="1200"/>
        </w:tabs>
      </w:pPr>
      <w:r>
        <w:t>Wees</w:t>
      </w:r>
      <w:r w:rsidR="0077626E">
        <w:tab/>
      </w:r>
      <w:r w:rsidR="0077626E">
        <w:tab/>
      </w:r>
      <w:r w:rsidR="0077626E">
        <w:tab/>
      </w:r>
      <w:r w:rsidR="00490674">
        <w:t xml:space="preserve">| </w:t>
      </w:r>
      <w:r w:rsidR="007277B6">
        <w:t>‘</w:t>
      </w:r>
      <w:r w:rsidR="007277B6" w:rsidRPr="00F259DB">
        <w:rPr>
          <w:i/>
          <w:iCs/>
        </w:rPr>
        <w:t xml:space="preserve">zijn jaargenoten </w:t>
      </w:r>
      <w:r w:rsidR="007D14B4" w:rsidRPr="00F259DB">
        <w:rPr>
          <w:i/>
          <w:iCs/>
        </w:rPr>
        <w:t>hadden allemaal in de streek gewoond voordat hun ouders omgekomen waren</w:t>
      </w:r>
      <w:r w:rsidR="00E632A2" w:rsidRPr="00F259DB">
        <w:rPr>
          <w:i/>
          <w:iCs/>
        </w:rPr>
        <w:t xml:space="preserve">’ </w:t>
      </w:r>
      <w:r w:rsidR="00E632A2">
        <w:t>(paginanummer 15)</w:t>
      </w:r>
      <w:r w:rsidR="00295AE6">
        <w:t xml:space="preserve"> </w:t>
      </w:r>
      <w:r w:rsidR="009E52AD">
        <w:t>en ‘</w:t>
      </w:r>
      <w:r w:rsidR="00890DF8" w:rsidRPr="00F259DB">
        <w:rPr>
          <w:i/>
          <w:iCs/>
        </w:rPr>
        <w:t>deze speciale band tussen twee van zijn voogdijkinderen</w:t>
      </w:r>
      <w:r w:rsidR="00A54DCB" w:rsidRPr="00F259DB">
        <w:rPr>
          <w:i/>
          <w:iCs/>
        </w:rPr>
        <w:t xml:space="preserve">.’ </w:t>
      </w:r>
      <w:r w:rsidR="00A54DCB">
        <w:t>(paginanummer 169)</w:t>
      </w:r>
      <w:r w:rsidR="00924671" w:rsidRPr="00924671">
        <w:rPr>
          <w:noProof/>
        </w:rPr>
        <w:t xml:space="preserve"> </w:t>
      </w:r>
    </w:p>
    <w:p w14:paraId="4AE6B0EE" w14:textId="77777777" w:rsidR="00F259DB" w:rsidRDefault="00F259DB" w:rsidP="00F259DB">
      <w:pPr>
        <w:pStyle w:val="Geenafstand"/>
        <w:tabs>
          <w:tab w:val="left" w:pos="1200"/>
        </w:tabs>
        <w:ind w:left="720"/>
      </w:pPr>
    </w:p>
    <w:p w14:paraId="230F9222" w14:textId="25E43D0E" w:rsidR="00490674" w:rsidRDefault="003C014B" w:rsidP="00924671">
      <w:pPr>
        <w:pStyle w:val="Geenafstand"/>
        <w:numPr>
          <w:ilvl w:val="0"/>
          <w:numId w:val="6"/>
        </w:numPr>
        <w:tabs>
          <w:tab w:val="left" w:pos="1200"/>
        </w:tabs>
      </w:pPr>
      <w:r>
        <w:t>Leerling</w:t>
      </w:r>
      <w:r w:rsidR="000B7F4F">
        <w:t xml:space="preserve"> </w:t>
      </w:r>
      <w:r>
        <w:t>krijger</w:t>
      </w:r>
      <w:r w:rsidR="00490674">
        <w:tab/>
      </w:r>
      <w:r w:rsidR="00490674">
        <w:tab/>
        <w:t>|</w:t>
      </w:r>
      <w:r w:rsidR="00EE3D20" w:rsidRPr="00924671">
        <w:rPr>
          <w:i/>
          <w:iCs/>
        </w:rPr>
        <w:t>’</w:t>
      </w:r>
      <w:r w:rsidR="00F76D23" w:rsidRPr="00924671">
        <w:rPr>
          <w:i/>
          <w:iCs/>
        </w:rPr>
        <w:t xml:space="preserve">Ik neem deze jongen aan als rekruut op de krijgsschool – maar met de gewone </w:t>
      </w:r>
      <w:r w:rsidR="003D4708" w:rsidRPr="00924671">
        <w:rPr>
          <w:i/>
          <w:iCs/>
        </w:rPr>
        <w:t>drie maanden proeftijd’</w:t>
      </w:r>
      <w:r w:rsidR="007A2A68">
        <w:rPr>
          <w:i/>
          <w:iCs/>
        </w:rPr>
        <w:t xml:space="preserve"> </w:t>
      </w:r>
      <w:r w:rsidR="007A2A68">
        <w:t xml:space="preserve">(paginanummer </w:t>
      </w:r>
      <w:r w:rsidR="00620A7A">
        <w:t>28)</w:t>
      </w:r>
    </w:p>
    <w:p w14:paraId="3E66C410" w14:textId="77777777" w:rsidR="00F259DB" w:rsidRDefault="00F259DB" w:rsidP="00F259DB">
      <w:pPr>
        <w:pStyle w:val="Geenafstand"/>
        <w:tabs>
          <w:tab w:val="left" w:pos="1200"/>
        </w:tabs>
        <w:ind w:left="720"/>
      </w:pPr>
    </w:p>
    <w:p w14:paraId="18A536CA" w14:textId="72C30369" w:rsidR="000B7F4F" w:rsidRDefault="000B7F4F" w:rsidP="003C014B">
      <w:pPr>
        <w:pStyle w:val="Geenafstand"/>
        <w:numPr>
          <w:ilvl w:val="0"/>
          <w:numId w:val="6"/>
        </w:numPr>
        <w:tabs>
          <w:tab w:val="left" w:pos="1200"/>
        </w:tabs>
      </w:pPr>
      <w:r>
        <w:t>Vriend</w:t>
      </w:r>
      <w:r w:rsidR="00490674">
        <w:tab/>
      </w:r>
      <w:r w:rsidR="00490674">
        <w:tab/>
      </w:r>
      <w:r w:rsidR="00490674">
        <w:tab/>
        <w:t>|</w:t>
      </w:r>
      <w:r w:rsidR="005952AD">
        <w:rPr>
          <w:i/>
          <w:iCs/>
        </w:rPr>
        <w:t>’Hij herinnerde zich zijn belofte aan Will: als je ooit een vriend nodig hebt, dan kun je op me rekenen.’</w:t>
      </w:r>
      <w:r w:rsidR="004634FE">
        <w:rPr>
          <w:i/>
          <w:iCs/>
        </w:rPr>
        <w:t xml:space="preserve"> </w:t>
      </w:r>
      <w:r w:rsidR="004634FE">
        <w:t>(paginanummer 176)</w:t>
      </w:r>
    </w:p>
    <w:p w14:paraId="50F60B98" w14:textId="77777777" w:rsidR="00924671" w:rsidRDefault="00924671" w:rsidP="00924671">
      <w:pPr>
        <w:pStyle w:val="Geenafstand"/>
        <w:tabs>
          <w:tab w:val="left" w:pos="1200"/>
        </w:tabs>
        <w:ind w:left="720"/>
      </w:pPr>
    </w:p>
    <w:p w14:paraId="4EC55DF9" w14:textId="7D58C121" w:rsidR="000B7F4F" w:rsidRDefault="00BF1AC8" w:rsidP="003C014B">
      <w:pPr>
        <w:pStyle w:val="Geenafstand"/>
        <w:numPr>
          <w:ilvl w:val="0"/>
          <w:numId w:val="6"/>
        </w:numPr>
        <w:tabs>
          <w:tab w:val="left" w:pos="1200"/>
        </w:tabs>
      </w:pPr>
      <w:r>
        <w:t>Gepeste</w:t>
      </w:r>
      <w:r w:rsidR="00490674">
        <w:tab/>
      </w:r>
      <w:r w:rsidR="00490674">
        <w:tab/>
        <w:t>|</w:t>
      </w:r>
      <w:r w:rsidR="0006478B">
        <w:rPr>
          <w:i/>
          <w:iCs/>
        </w:rPr>
        <w:t xml:space="preserve">’En ze gingen </w:t>
      </w:r>
      <w:r w:rsidR="008128A7">
        <w:rPr>
          <w:i/>
          <w:iCs/>
        </w:rPr>
        <w:t xml:space="preserve">door </w:t>
      </w:r>
      <w:r w:rsidR="00215215">
        <w:rPr>
          <w:i/>
          <w:iCs/>
        </w:rPr>
        <w:t xml:space="preserve">tot hij half bewusteloos stil bleef liggen. ‘ </w:t>
      </w:r>
      <w:r w:rsidR="00215215">
        <w:t>(paginanummer 176)</w:t>
      </w:r>
    </w:p>
    <w:p w14:paraId="302817AF" w14:textId="143982B9" w:rsidR="00924671" w:rsidRDefault="00924671" w:rsidP="00924671">
      <w:pPr>
        <w:pStyle w:val="Geenafstand"/>
        <w:tabs>
          <w:tab w:val="left" w:pos="1200"/>
        </w:tabs>
        <w:ind w:left="720"/>
      </w:pPr>
    </w:p>
    <w:p w14:paraId="525970B2" w14:textId="02591FDD" w:rsidR="00913AEE" w:rsidRDefault="00127DD0" w:rsidP="007B5F34">
      <w:pPr>
        <w:pStyle w:val="Geenafstand"/>
        <w:numPr>
          <w:ilvl w:val="0"/>
          <w:numId w:val="6"/>
        </w:numPr>
        <w:tabs>
          <w:tab w:val="left" w:pos="1200"/>
        </w:tabs>
      </w:pPr>
      <w:r>
        <w:t>Zoon</w:t>
      </w:r>
      <w:r w:rsidR="00490674">
        <w:tab/>
      </w:r>
      <w:r w:rsidR="00490674">
        <w:tab/>
      </w:r>
      <w:r w:rsidR="00490674">
        <w:tab/>
      </w:r>
      <w:r w:rsidR="00490674">
        <w:tab/>
        <w:t>|</w:t>
      </w:r>
      <w:r w:rsidR="00215215">
        <w:rPr>
          <w:i/>
          <w:iCs/>
        </w:rPr>
        <w:t>’</w:t>
      </w:r>
      <w:r w:rsidR="00BE72AE">
        <w:rPr>
          <w:i/>
          <w:iCs/>
        </w:rPr>
        <w:t xml:space="preserve">Zijn jaargenoten hadden allemaal in de streek gewoond voordat hun ouders omgekomen waren’ </w:t>
      </w:r>
      <w:r w:rsidR="00BE72AE">
        <w:t>(paginanummer 15)</w:t>
      </w:r>
    </w:p>
    <w:p w14:paraId="2482203D" w14:textId="0DB5C56A" w:rsidR="00127DD0" w:rsidRDefault="00127DD0" w:rsidP="005D5951">
      <w:pPr>
        <w:pStyle w:val="Geenafstand"/>
        <w:tabs>
          <w:tab w:val="left" w:pos="1200"/>
        </w:tabs>
        <w:ind w:left="360"/>
      </w:pPr>
    </w:p>
    <w:p w14:paraId="33CC8EBC" w14:textId="15B383ED" w:rsidR="00B92DA6" w:rsidRDefault="00B92DA6">
      <w:pPr>
        <w:rPr>
          <w:rFonts w:eastAsiaTheme="minorEastAsia"/>
          <w:lang w:eastAsia="nl-NL"/>
        </w:rPr>
      </w:pPr>
      <w:r>
        <w:br w:type="page"/>
      </w:r>
    </w:p>
    <w:p w14:paraId="22D8E01C" w14:textId="48AAEB4F" w:rsidR="00301657" w:rsidRDefault="00FF3389" w:rsidP="00FF3389">
      <w:pPr>
        <w:pStyle w:val="Kop2"/>
      </w:pPr>
      <w:bookmarkStart w:id="34" w:name="_Toc63521904"/>
      <w:r>
        <w:lastRenderedPageBreak/>
        <w:t>Dagboek</w:t>
      </w:r>
      <w:bookmarkEnd w:id="34"/>
    </w:p>
    <w:p w14:paraId="60120964" w14:textId="2DAC4428" w:rsidR="007B7214" w:rsidRDefault="007B7214" w:rsidP="007B7214">
      <w:r>
        <w:t>Ik kies</w:t>
      </w:r>
      <w:r w:rsidR="00995F70">
        <w:t xml:space="preserve"> </w:t>
      </w:r>
      <w:r>
        <w:t xml:space="preserve">voor </w:t>
      </w:r>
      <w:r w:rsidR="00995F70">
        <w:t>de leerling jager Halt</w:t>
      </w:r>
      <w:r>
        <w:t>.</w:t>
      </w:r>
    </w:p>
    <w:p w14:paraId="62BAB5EC" w14:textId="4EF0A027" w:rsidR="00330407" w:rsidRPr="001852D2" w:rsidRDefault="00330407" w:rsidP="007B7214">
      <w:pPr>
        <w:rPr>
          <w:rFonts w:ascii="Affectionately Yours" w:hAnsi="Affectionately Yours"/>
          <w:i/>
          <w:iCs/>
          <w:sz w:val="24"/>
          <w:szCs w:val="24"/>
        </w:rPr>
      </w:pPr>
      <w:r w:rsidRPr="001852D2">
        <w:rPr>
          <w:rFonts w:ascii="Affectionately Yours" w:hAnsi="Affectionately Yours"/>
          <w:i/>
          <w:iCs/>
          <w:sz w:val="24"/>
          <w:szCs w:val="24"/>
        </w:rPr>
        <w:t>Dagboek</w:t>
      </w:r>
      <w:r w:rsidR="00064729" w:rsidRPr="001852D2">
        <w:rPr>
          <w:rFonts w:ascii="Affectionately Yours" w:hAnsi="Affectionately Yours"/>
          <w:i/>
          <w:iCs/>
          <w:sz w:val="24"/>
          <w:szCs w:val="24"/>
        </w:rPr>
        <w:t xml:space="preserve">, </w:t>
      </w:r>
    </w:p>
    <w:p w14:paraId="1226BCD1" w14:textId="7A5D56A2" w:rsidR="00694B6D" w:rsidRDefault="00154476" w:rsidP="00154476">
      <w:pPr>
        <w:rPr>
          <w:rFonts w:ascii="Affectionately Yours" w:hAnsi="Affectionately Yours"/>
          <w:i/>
          <w:iCs/>
          <w:sz w:val="24"/>
          <w:szCs w:val="24"/>
        </w:rPr>
      </w:pPr>
      <w:r>
        <w:rPr>
          <w:rFonts w:ascii="Affectionately Yours" w:hAnsi="Affectionately Yours"/>
          <w:noProof/>
          <w:color w:val="FF0000"/>
          <w:sz w:val="24"/>
          <w:szCs w:val="24"/>
        </w:rPr>
        <mc:AlternateContent>
          <mc:Choice Requires="wpg">
            <w:drawing>
              <wp:anchor distT="0" distB="0" distL="114300" distR="114300" simplePos="0" relativeHeight="251683840" behindDoc="0" locked="0" layoutInCell="1" allowOverlap="1" wp14:anchorId="64D37598" wp14:editId="0AA6FCCB">
                <wp:simplePos x="0" y="0"/>
                <wp:positionH relativeFrom="column">
                  <wp:posOffset>3608070</wp:posOffset>
                </wp:positionH>
                <wp:positionV relativeFrom="paragraph">
                  <wp:posOffset>906780</wp:posOffset>
                </wp:positionV>
                <wp:extent cx="3049270" cy="1927860"/>
                <wp:effectExtent l="0" t="0" r="0" b="0"/>
                <wp:wrapSquare wrapText="bothSides"/>
                <wp:docPr id="34" name="Groep 34"/>
                <wp:cNvGraphicFramePr/>
                <a:graphic xmlns:a="http://schemas.openxmlformats.org/drawingml/2006/main">
                  <a:graphicData uri="http://schemas.microsoft.com/office/word/2010/wordprocessingGroup">
                    <wpg:wgp>
                      <wpg:cNvGrpSpPr/>
                      <wpg:grpSpPr>
                        <a:xfrm>
                          <a:off x="0" y="0"/>
                          <a:ext cx="3049270" cy="1927860"/>
                          <a:chOff x="0" y="-44401"/>
                          <a:chExt cx="4241759" cy="2517100"/>
                        </a:xfrm>
                      </wpg:grpSpPr>
                      <wpg:grpSp>
                        <wpg:cNvPr id="30" name="Groep 30"/>
                        <wpg:cNvGrpSpPr/>
                        <wpg:grpSpPr>
                          <a:xfrm>
                            <a:off x="0" y="-44401"/>
                            <a:ext cx="4241759" cy="2517100"/>
                            <a:chOff x="0" y="-44401"/>
                            <a:chExt cx="4241759" cy="2517100"/>
                          </a:xfrm>
                        </wpg:grpSpPr>
                        <wpg:grpSp>
                          <wpg:cNvPr id="24" name="Groep 24"/>
                          <wpg:cNvGrpSpPr/>
                          <wpg:grpSpPr>
                            <a:xfrm>
                              <a:off x="0" y="-44401"/>
                              <a:ext cx="3815376" cy="2517100"/>
                              <a:chOff x="0" y="-44401"/>
                              <a:chExt cx="3815376" cy="2517100"/>
                            </a:xfrm>
                          </wpg:grpSpPr>
                          <wps:wsp>
                            <wps:cNvPr id="11" name="Tekstvak 11"/>
                            <wps:cNvSpPr txBox="1"/>
                            <wps:spPr>
                              <a:xfrm>
                                <a:off x="1761333" y="-44401"/>
                                <a:ext cx="1008853" cy="460626"/>
                              </a:xfrm>
                              <a:prstGeom prst="rect">
                                <a:avLst/>
                              </a:prstGeom>
                              <a:noFill/>
                              <a:ln w="6350">
                                <a:noFill/>
                              </a:ln>
                            </wps:spPr>
                            <wps:txbx>
                              <w:txbxContent>
                                <w:p w14:paraId="4A3C0168" w14:textId="77777777" w:rsidR="00275E43" w:rsidRPr="00275E43" w:rsidRDefault="00275E43" w:rsidP="00275E43">
                                  <w:pPr>
                                    <w:rPr>
                                      <w:rFonts w:ascii="Affectionately Yours" w:hAnsi="Affectionately Yours"/>
                                      <w:sz w:val="24"/>
                                      <w:szCs w:val="24"/>
                                    </w:rPr>
                                  </w:pPr>
                                  <w:r w:rsidRPr="00275E43">
                                    <w:rPr>
                                      <w:rFonts w:ascii="Affectionately Yours" w:hAnsi="Affectionately Yours"/>
                                      <w:sz w:val="24"/>
                                      <w:szCs w:val="24"/>
                                    </w:rPr>
                                    <w:t>- Gespierd</w:t>
                                  </w:r>
                                  <w:r w:rsidRPr="00275E43">
                                    <w:rPr>
                                      <w:rFonts w:ascii="Affectionately Yours" w:hAnsi="Affectionately Yours"/>
                                      <w:sz w:val="24"/>
                                      <w:szCs w:val="24"/>
                                    </w:rPr>
                                    <w:tab/>
                                  </w:r>
                                </w:p>
                                <w:p w14:paraId="27BC65B8" w14:textId="77777777" w:rsidR="00275E43" w:rsidRPr="00275E43" w:rsidRDefault="00275E43" w:rsidP="00275E43">
                                  <w:pPr>
                                    <w:rPr>
                                      <w:rFonts w:ascii="Affectionately Yours" w:hAnsi="Affectionately Your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4" name="Afbeelding 14"/>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90280" y="169137"/>
                                <a:ext cx="1654175" cy="1786255"/>
                              </a:xfrm>
                              <a:prstGeom prst="rect">
                                <a:avLst/>
                              </a:prstGeom>
                              <a:noFill/>
                              <a:ln>
                                <a:noFill/>
                              </a:ln>
                            </pic:spPr>
                          </pic:pic>
                          <wps:wsp>
                            <wps:cNvPr id="17" name="Vrije vorm: vorm 17"/>
                            <wps:cNvSpPr/>
                            <wps:spPr>
                              <a:xfrm>
                                <a:off x="533842" y="89854"/>
                                <a:ext cx="1310615" cy="248284"/>
                              </a:xfrm>
                              <a:custGeom>
                                <a:avLst/>
                                <a:gdLst>
                                  <a:gd name="connsiteX0" fmla="*/ 0 w 1670233"/>
                                  <a:gd name="connsiteY0" fmla="*/ 217543 h 217543"/>
                                  <a:gd name="connsiteX1" fmla="*/ 327704 w 1670233"/>
                                  <a:gd name="connsiteY1" fmla="*/ 6121 h 217543"/>
                                  <a:gd name="connsiteX2" fmla="*/ 1670233 w 1670233"/>
                                  <a:gd name="connsiteY2" fmla="*/ 58976 h 217543"/>
                                </a:gdLst>
                                <a:ahLst/>
                                <a:cxnLst>
                                  <a:cxn ang="0">
                                    <a:pos x="connsiteX0" y="connsiteY0"/>
                                  </a:cxn>
                                  <a:cxn ang="0">
                                    <a:pos x="connsiteX1" y="connsiteY1"/>
                                  </a:cxn>
                                  <a:cxn ang="0">
                                    <a:pos x="connsiteX2" y="connsiteY2"/>
                                  </a:cxn>
                                </a:cxnLst>
                                <a:rect l="l" t="t" r="r" b="b"/>
                                <a:pathLst>
                                  <a:path w="1670233" h="217543">
                                    <a:moveTo>
                                      <a:pt x="0" y="217543"/>
                                    </a:moveTo>
                                    <a:cubicBezTo>
                                      <a:pt x="24666" y="125046"/>
                                      <a:pt x="49332" y="32549"/>
                                      <a:pt x="327704" y="6121"/>
                                    </a:cubicBezTo>
                                    <a:cubicBezTo>
                                      <a:pt x="606076" y="-20307"/>
                                      <a:pt x="1383933" y="46643"/>
                                      <a:pt x="1670233" y="58976"/>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Vrije vorm: vorm 20"/>
                            <wps:cNvSpPr/>
                            <wps:spPr>
                              <a:xfrm>
                                <a:off x="0" y="42284"/>
                                <a:ext cx="1628222" cy="2100318"/>
                              </a:xfrm>
                              <a:custGeom>
                                <a:avLst/>
                                <a:gdLst>
                                  <a:gd name="connsiteX0" fmla="*/ 121841 w 1628222"/>
                                  <a:gd name="connsiteY0" fmla="*/ 124815 h 2100318"/>
                                  <a:gd name="connsiteX1" fmla="*/ 142983 w 1628222"/>
                                  <a:gd name="connsiteY1" fmla="*/ 182956 h 2100318"/>
                                  <a:gd name="connsiteX2" fmla="*/ 100699 w 1628222"/>
                                  <a:gd name="connsiteY2" fmla="*/ 1874332 h 2100318"/>
                                  <a:gd name="connsiteX3" fmla="*/ 1628222 w 1628222"/>
                                  <a:gd name="connsiteY3" fmla="*/ 2064612 h 2100318"/>
                                </a:gdLst>
                                <a:ahLst/>
                                <a:cxnLst>
                                  <a:cxn ang="0">
                                    <a:pos x="connsiteX0" y="connsiteY0"/>
                                  </a:cxn>
                                  <a:cxn ang="0">
                                    <a:pos x="connsiteX1" y="connsiteY1"/>
                                  </a:cxn>
                                  <a:cxn ang="0">
                                    <a:pos x="connsiteX2" y="connsiteY2"/>
                                  </a:cxn>
                                  <a:cxn ang="0">
                                    <a:pos x="connsiteX3" y="connsiteY3"/>
                                  </a:cxn>
                                </a:cxnLst>
                                <a:rect l="l" t="t" r="r" b="b"/>
                                <a:pathLst>
                                  <a:path w="1628222" h="2100318">
                                    <a:moveTo>
                                      <a:pt x="121841" y="124815"/>
                                    </a:moveTo>
                                    <a:cubicBezTo>
                                      <a:pt x="134174" y="8092"/>
                                      <a:pt x="146507" y="-108630"/>
                                      <a:pt x="142983" y="182956"/>
                                    </a:cubicBezTo>
                                    <a:cubicBezTo>
                                      <a:pt x="139459" y="474542"/>
                                      <a:pt x="-146841" y="1560723"/>
                                      <a:pt x="100699" y="1874332"/>
                                    </a:cubicBezTo>
                                    <a:cubicBezTo>
                                      <a:pt x="348239" y="2187941"/>
                                      <a:pt x="1391253" y="2092801"/>
                                      <a:pt x="1628222" y="206461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Tekstvak 21"/>
                            <wps:cNvSpPr txBox="1"/>
                            <wps:spPr>
                              <a:xfrm>
                                <a:off x="1549331" y="1907143"/>
                                <a:ext cx="2266045" cy="565556"/>
                              </a:xfrm>
                              <a:prstGeom prst="rect">
                                <a:avLst/>
                              </a:prstGeom>
                              <a:noFill/>
                              <a:ln w="6350">
                                <a:noFill/>
                              </a:ln>
                            </wps:spPr>
                            <wps:txbx>
                              <w:txbxContent>
                                <w:p w14:paraId="4D54D163" w14:textId="77777777" w:rsidR="002D5634" w:rsidRPr="00275E43" w:rsidRDefault="002D5634" w:rsidP="002D5634">
                                  <w:pPr>
                                    <w:rPr>
                                      <w:rFonts w:ascii="Affectionately Yours" w:hAnsi="Affectionately Yours"/>
                                      <w:sz w:val="24"/>
                                      <w:szCs w:val="24"/>
                                    </w:rPr>
                                  </w:pPr>
                                  <w:r w:rsidRPr="00275E43">
                                    <w:rPr>
                                      <w:rFonts w:ascii="Affectionately Yours" w:hAnsi="Affectionately Yours"/>
                                      <w:sz w:val="24"/>
                                      <w:szCs w:val="24"/>
                                    </w:rPr>
                                    <w:t>- Hij is groot, en kas</w:t>
                                  </w:r>
                                </w:p>
                                <w:p w14:paraId="1290CCC7" w14:textId="77777777" w:rsidR="002D5634" w:rsidRDefault="002D56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Rechte verbindingslijn 22"/>
                            <wps:cNvCnPr/>
                            <wps:spPr>
                              <a:xfrm>
                                <a:off x="153281" y="42284"/>
                                <a:ext cx="269240" cy="0"/>
                              </a:xfrm>
                              <a:prstGeom prst="line">
                                <a:avLst/>
                              </a:prstGeom>
                              <a:ln w="9525"/>
                            </wps:spPr>
                            <wps:style>
                              <a:lnRef idx="1">
                                <a:schemeClr val="dk1"/>
                              </a:lnRef>
                              <a:fillRef idx="0">
                                <a:schemeClr val="dk1"/>
                              </a:fillRef>
                              <a:effectRef idx="0">
                                <a:schemeClr val="dk1"/>
                              </a:effectRef>
                              <a:fontRef idx="minor">
                                <a:schemeClr val="tx1"/>
                              </a:fontRef>
                            </wps:style>
                            <wps:bodyPr/>
                          </wps:wsp>
                          <wps:wsp>
                            <wps:cNvPr id="23" name="Rechte verbindingslijn 23"/>
                            <wps:cNvCnPr/>
                            <wps:spPr>
                              <a:xfrm>
                                <a:off x="132139" y="1955653"/>
                                <a:ext cx="269563" cy="0"/>
                              </a:xfrm>
                              <a:prstGeom prst="line">
                                <a:avLst/>
                              </a:prstGeom>
                              <a:ln w="9525"/>
                            </wps:spPr>
                            <wps:style>
                              <a:lnRef idx="1">
                                <a:schemeClr val="dk1"/>
                              </a:lnRef>
                              <a:fillRef idx="0">
                                <a:schemeClr val="dk1"/>
                              </a:fillRef>
                              <a:effectRef idx="0">
                                <a:schemeClr val="dk1"/>
                              </a:effectRef>
                              <a:fontRef idx="minor">
                                <a:schemeClr val="tx1"/>
                              </a:fontRef>
                            </wps:style>
                            <wps:bodyPr/>
                          </wps:wsp>
                        </wpg:grpSp>
                        <wps:wsp>
                          <wps:cNvPr id="25" name="Vrije vorm: vorm 25"/>
                          <wps:cNvSpPr/>
                          <wps:spPr>
                            <a:xfrm>
                              <a:off x="1183964" y="1057110"/>
                              <a:ext cx="852704" cy="202840"/>
                            </a:xfrm>
                            <a:custGeom>
                              <a:avLst/>
                              <a:gdLst>
                                <a:gd name="connsiteX0" fmla="*/ 0 w 1094109"/>
                                <a:gd name="connsiteY0" fmla="*/ 202840 h 202840"/>
                                <a:gd name="connsiteX1" fmla="*/ 412273 w 1094109"/>
                                <a:gd name="connsiteY1" fmla="*/ 17845 h 202840"/>
                                <a:gd name="connsiteX2" fmla="*/ 1094109 w 1094109"/>
                                <a:gd name="connsiteY2" fmla="*/ 7274 h 202840"/>
                              </a:gdLst>
                              <a:ahLst/>
                              <a:cxnLst>
                                <a:cxn ang="0">
                                  <a:pos x="connsiteX0" y="connsiteY0"/>
                                </a:cxn>
                                <a:cxn ang="0">
                                  <a:pos x="connsiteX1" y="connsiteY1"/>
                                </a:cxn>
                                <a:cxn ang="0">
                                  <a:pos x="connsiteX2" y="connsiteY2"/>
                                </a:cxn>
                              </a:cxnLst>
                              <a:rect l="l" t="t" r="r" b="b"/>
                              <a:pathLst>
                                <a:path w="1094109" h="202840">
                                  <a:moveTo>
                                    <a:pt x="0" y="202840"/>
                                  </a:moveTo>
                                  <a:cubicBezTo>
                                    <a:pt x="114961" y="126639"/>
                                    <a:pt x="229922" y="50439"/>
                                    <a:pt x="412273" y="17845"/>
                                  </a:cubicBezTo>
                                  <a:cubicBezTo>
                                    <a:pt x="594624" y="-14749"/>
                                    <a:pt x="1094109" y="7274"/>
                                    <a:pt x="1094109" y="7274"/>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kstvak 26"/>
                          <wps:cNvSpPr txBox="1"/>
                          <wps:spPr>
                            <a:xfrm>
                              <a:off x="2036668" y="862429"/>
                              <a:ext cx="2205091" cy="454558"/>
                            </a:xfrm>
                            <a:prstGeom prst="rect">
                              <a:avLst/>
                            </a:prstGeom>
                            <a:noFill/>
                            <a:ln w="6350">
                              <a:noFill/>
                            </a:ln>
                          </wps:spPr>
                          <wps:txbx>
                            <w:txbxContent>
                              <w:p w14:paraId="6D36ECD6" w14:textId="1E915340" w:rsidR="00F902D7" w:rsidRPr="00275E43" w:rsidRDefault="00F902D7" w:rsidP="00F902D7">
                                <w:pPr>
                                  <w:rPr>
                                    <w:rFonts w:ascii="Affectionately Yours" w:hAnsi="Affectionately Yours"/>
                                    <w:sz w:val="24"/>
                                    <w:szCs w:val="24"/>
                                  </w:rPr>
                                </w:pPr>
                                <w:r w:rsidRPr="00275E43">
                                  <w:rPr>
                                    <w:rFonts w:ascii="Affectionately Yours" w:hAnsi="Affectionately Yours"/>
                                    <w:sz w:val="24"/>
                                    <w:szCs w:val="24"/>
                                  </w:rPr>
                                  <w:t xml:space="preserve">- </w:t>
                                </w:r>
                                <w:r>
                                  <w:rPr>
                                    <w:rFonts w:ascii="Affectionately Yours" w:hAnsi="Affectionately Yours"/>
                                    <w:sz w:val="24"/>
                                    <w:szCs w:val="24"/>
                                  </w:rPr>
                                  <w:t>Conditie van 10</w:t>
                                </w:r>
                                <w:r w:rsidR="00126494">
                                  <w:rPr>
                                    <w:rFonts w:ascii="Affectionately Yours" w:hAnsi="Affectionately Yours"/>
                                    <w:sz w:val="24"/>
                                    <w:szCs w:val="24"/>
                                  </w:rPr>
                                  <w:t>, en lenig</w:t>
                                </w:r>
                                <w:r w:rsidRPr="00275E43">
                                  <w:rPr>
                                    <w:rFonts w:ascii="Affectionately Yours" w:hAnsi="Affectionately Yours"/>
                                    <w:sz w:val="24"/>
                                    <w:szCs w:val="24"/>
                                  </w:rPr>
                                  <w:tab/>
                                </w:r>
                              </w:p>
                              <w:p w14:paraId="3F0D0E84" w14:textId="77777777" w:rsidR="00F0321A" w:rsidRPr="00275E43" w:rsidRDefault="00F0321A" w:rsidP="00F0321A">
                                <w:pPr>
                                  <w:tabs>
                                    <w:tab w:val="left" w:pos="5660"/>
                                  </w:tabs>
                                  <w:rPr>
                                    <w:rFonts w:ascii="Affectionately Yours" w:hAnsi="Affectionately Yours"/>
                                    <w:sz w:val="24"/>
                                    <w:szCs w:val="24"/>
                                  </w:rPr>
                                </w:pPr>
                                <w:r w:rsidRPr="00275E43">
                                  <w:rPr>
                                    <w:rFonts w:ascii="Affectionately Yours" w:hAnsi="Affectionately Yours"/>
                                    <w:sz w:val="24"/>
                                    <w:szCs w:val="24"/>
                                  </w:rPr>
                                  <w:t>- En nog veel meer</w:t>
                                </w:r>
                                <w:r>
                                  <w:rPr>
                                    <w:rFonts w:ascii="Affectionately Yours" w:hAnsi="Affectionately Yours"/>
                                    <w:sz w:val="24"/>
                                    <w:szCs w:val="24"/>
                                  </w:rPr>
                                  <w:tab/>
                                </w:r>
                              </w:p>
                              <w:p w14:paraId="6F0214FC" w14:textId="77777777" w:rsidR="00F0321A" w:rsidRPr="00275E43" w:rsidRDefault="00F0321A" w:rsidP="00F0321A">
                                <w:pPr>
                                  <w:tabs>
                                    <w:tab w:val="left" w:pos="5660"/>
                                  </w:tabs>
                                  <w:rPr>
                                    <w:rFonts w:ascii="Affectionately Yours" w:hAnsi="Affectionately Yours"/>
                                    <w:sz w:val="24"/>
                                    <w:szCs w:val="24"/>
                                  </w:rPr>
                                </w:pPr>
                                <w:r w:rsidRPr="00275E43">
                                  <w:rPr>
                                    <w:rFonts w:ascii="Affectionately Yours" w:hAnsi="Affectionately Yours"/>
                                    <w:sz w:val="24"/>
                                    <w:szCs w:val="24"/>
                                  </w:rPr>
                                  <w:t>- En nog veel meer</w:t>
                                </w:r>
                                <w:r>
                                  <w:rPr>
                                    <w:rFonts w:ascii="Affectionately Yours" w:hAnsi="Affectionately Yours"/>
                                    <w:sz w:val="24"/>
                                    <w:szCs w:val="24"/>
                                  </w:rPr>
                                  <w:tab/>
                                </w:r>
                              </w:p>
                              <w:p w14:paraId="6F28C16E" w14:textId="77777777" w:rsidR="00F902D7" w:rsidRPr="00275E43" w:rsidRDefault="00F902D7" w:rsidP="00F902D7">
                                <w:pPr>
                                  <w:rPr>
                                    <w:rFonts w:ascii="Affectionately Yours" w:hAnsi="Affectionately Your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Tekstvak 32"/>
                        <wps:cNvSpPr txBox="1"/>
                        <wps:spPr>
                          <a:xfrm>
                            <a:off x="1717804" y="1358386"/>
                            <a:ext cx="2404924" cy="496643"/>
                          </a:xfrm>
                          <a:prstGeom prst="rect">
                            <a:avLst/>
                          </a:prstGeom>
                          <a:noFill/>
                          <a:ln w="6350">
                            <a:noFill/>
                          </a:ln>
                        </wps:spPr>
                        <wps:txbx>
                          <w:txbxContent>
                            <w:p w14:paraId="75565EF0" w14:textId="436AD1D6" w:rsidR="00F0321A" w:rsidRPr="00154476" w:rsidRDefault="00F0321A" w:rsidP="00F0321A">
                              <w:pPr>
                                <w:tabs>
                                  <w:tab w:val="left" w:pos="5660"/>
                                </w:tabs>
                                <w:rPr>
                                  <w:rFonts w:ascii="Affectionately Yours" w:hAnsi="Affectionately Yours"/>
                                  <w:i/>
                                  <w:iCs/>
                                  <w:sz w:val="36"/>
                                  <w:szCs w:val="36"/>
                                  <w:u w:val="single"/>
                                </w:rPr>
                              </w:pPr>
                              <w:r w:rsidRPr="00154476">
                                <w:rPr>
                                  <w:rFonts w:ascii="Affectionately Yours" w:hAnsi="Affectionately Yours"/>
                                  <w:i/>
                                  <w:iCs/>
                                  <w:sz w:val="36"/>
                                  <w:szCs w:val="36"/>
                                  <w:u w:val="single"/>
                                </w:rPr>
                                <w:t>- En nog veel meer</w:t>
                              </w:r>
                              <w:r w:rsidRPr="00154476">
                                <w:rPr>
                                  <w:rFonts w:ascii="Affectionately Yours" w:hAnsi="Affectionately Yours"/>
                                  <w:i/>
                                  <w:iCs/>
                                  <w:sz w:val="36"/>
                                  <w:szCs w:val="36"/>
                                  <w:u w:val="single"/>
                                </w:rPr>
                                <w:tab/>
                              </w:r>
                            </w:p>
                            <w:p w14:paraId="0D850EDB" w14:textId="77777777" w:rsidR="00F0321A" w:rsidRPr="00275E43" w:rsidRDefault="00F0321A" w:rsidP="00F0321A">
                              <w:pPr>
                                <w:tabs>
                                  <w:tab w:val="left" w:pos="5660"/>
                                </w:tabs>
                                <w:rPr>
                                  <w:rFonts w:ascii="Affectionately Yours" w:hAnsi="Affectionately Yours"/>
                                  <w:sz w:val="24"/>
                                  <w:szCs w:val="24"/>
                                </w:rPr>
                              </w:pPr>
                              <w:r w:rsidRPr="00275E43">
                                <w:rPr>
                                  <w:rFonts w:ascii="Affectionately Yours" w:hAnsi="Affectionately Yours"/>
                                  <w:sz w:val="24"/>
                                  <w:szCs w:val="24"/>
                                </w:rPr>
                                <w:t>- En nog veel meer</w:t>
                              </w:r>
                              <w:r>
                                <w:rPr>
                                  <w:rFonts w:ascii="Affectionately Yours" w:hAnsi="Affectionately Yours"/>
                                  <w:sz w:val="24"/>
                                  <w:szCs w:val="24"/>
                                </w:rPr>
                                <w:tab/>
                              </w:r>
                            </w:p>
                            <w:p w14:paraId="4497B02A" w14:textId="77777777" w:rsidR="00F0321A" w:rsidRPr="00275E43" w:rsidRDefault="00F0321A" w:rsidP="00F0321A">
                              <w:pPr>
                                <w:rPr>
                                  <w:rFonts w:ascii="Affectionately Yours" w:hAnsi="Affectionately Your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4D37598" id="Groep 34" o:spid="_x0000_s1032" style="position:absolute;margin-left:284.1pt;margin-top:71.4pt;width:240.1pt;height:151.8pt;z-index:251683840;mso-width-relative:margin;mso-height-relative:margin" coordorigin=",-444" coordsize="42417,25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">
                <v:group id="Groep 30" o:spid="_x0000_s1033" style="position:absolute;top:-444;width:42417;height:25170" coordorigin=",-444" coordsize="42417,2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group id="Groep 24" o:spid="_x0000_s1034" style="position:absolute;top:-444;width:38153;height:25170" coordorigin=",-444" coordsize="38153,2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kstvak 11" o:spid="_x0000_s1035" type="#_x0000_t202" style="position:absolute;left:17613;top:-444;width:10088;height:4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4A3C0168" w14:textId="77777777" w:rsidR="00275E43" w:rsidRPr="00275E43" w:rsidRDefault="00275E43" w:rsidP="00275E43">
                            <w:pPr>
                              <w:rPr>
                                <w:rFonts w:ascii="Affectionately Yours" w:hAnsi="Affectionately Yours"/>
                                <w:sz w:val="24"/>
                                <w:szCs w:val="24"/>
                              </w:rPr>
                            </w:pPr>
                            <w:r w:rsidRPr="00275E43">
                              <w:rPr>
                                <w:rFonts w:ascii="Affectionately Yours" w:hAnsi="Affectionately Yours"/>
                                <w:sz w:val="24"/>
                                <w:szCs w:val="24"/>
                              </w:rPr>
                              <w:t>- Gespierd</w:t>
                            </w:r>
                            <w:r w:rsidRPr="00275E43">
                              <w:rPr>
                                <w:rFonts w:ascii="Affectionately Yours" w:hAnsi="Affectionately Yours"/>
                                <w:sz w:val="24"/>
                                <w:szCs w:val="24"/>
                              </w:rPr>
                              <w:tab/>
                            </w:r>
                          </w:p>
                          <w:p w14:paraId="27BC65B8" w14:textId="77777777" w:rsidR="00275E43" w:rsidRPr="00275E43" w:rsidRDefault="00275E43" w:rsidP="00275E43">
                            <w:pPr>
                              <w:rPr>
                                <w:rFonts w:ascii="Affectionately Yours" w:hAnsi="Affectionately Yours"/>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4" o:spid="_x0000_s1036" type="#_x0000_t75" style="position:absolute;left:1902;top:1691;width:16542;height:17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">
                      <v:imagedata r:id="rId19" o:title=""/>
                    </v:shape>
                    <v:shape id="Vrije vorm: vorm 17" o:spid="_x0000_s1037" style="position:absolute;left:5338;top:898;width:13106;height:2483;visibility:visible;mso-wrap-style:square;v-text-anchor:middle" coordsize="1670233,217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" path="m,217543c24666,125046,49332,32549,327704,6121,606076,-20307,1383933,46643,1670233,58976e" filled="f" strokecolor="black [3200]" strokeweight=".5pt">
                      <v:stroke joinstyle="miter"/>
                      <v:path arrowok="t" o:connecttype="custom" o:connectlocs="0,248284;257146,6986;1310615,67310" o:connectangles="0,0,0"/>
                    </v:shape>
                    <v:shape id="Vrije vorm: vorm 20" o:spid="_x0000_s1038" style="position:absolute;top:422;width:16282;height:21004;visibility:visible;mso-wrap-style:square;v-text-anchor:middle" coordsize="1628222,2100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" path="m121841,124815v12333,-116723,24666,-233445,21142,58141c139459,474542,-146841,1560723,100699,1874332v247540,313609,1290554,218469,1527523,190280e" filled="f" strokecolor="black [3200]" strokeweight=".5pt">
                      <v:stroke joinstyle="miter"/>
                      <v:path arrowok="t" o:connecttype="custom" o:connectlocs="121841,124815;142983,182956;100699,1874332;1628222,2064612" o:connectangles="0,0,0,0"/>
                    </v:shape>
                    <v:shape id="Tekstvak 21" o:spid="_x0000_s1039" type="#_x0000_t202" style="position:absolute;left:15493;top:19071;width:22660;height:5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D54D163" w14:textId="77777777" w:rsidR="002D5634" w:rsidRPr="00275E43" w:rsidRDefault="002D5634" w:rsidP="002D5634">
                            <w:pPr>
                              <w:rPr>
                                <w:rFonts w:ascii="Affectionately Yours" w:hAnsi="Affectionately Yours"/>
                                <w:sz w:val="24"/>
                                <w:szCs w:val="24"/>
                              </w:rPr>
                            </w:pPr>
                            <w:r w:rsidRPr="00275E43">
                              <w:rPr>
                                <w:rFonts w:ascii="Affectionately Yours" w:hAnsi="Affectionately Yours"/>
                                <w:sz w:val="24"/>
                                <w:szCs w:val="24"/>
                              </w:rPr>
                              <w:t>- Hij is groot, en kas</w:t>
                            </w:r>
                          </w:p>
                          <w:p w14:paraId="1290CCC7" w14:textId="77777777" w:rsidR="002D5634" w:rsidRDefault="002D5634"/>
                        </w:txbxContent>
                      </v:textbox>
                    </v:shape>
                    <v:line id="Rechte verbindingslijn 22" o:spid="_x0000_s1040" style="position:absolute;visibility:visible;mso-wrap-style:square" from="1532,422" to="422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" strokecolor="black [3200]">
                      <v:stroke joinstyle="miter"/>
                    </v:line>
                    <v:line id="Rechte verbindingslijn 23" o:spid="_x0000_s1041" style="position:absolute;visibility:visible;mso-wrap-style:square" from="1321,19556" to="4017,19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" strokecolor="black [3200]">
                      <v:stroke joinstyle="miter"/>
                    </v:line>
                  </v:group>
                  <v:shape id="Vrije vorm: vorm 25" o:spid="_x0000_s1042" style="position:absolute;left:11839;top:10571;width:8527;height:2028;visibility:visible;mso-wrap-style:square;v-text-anchor:middle" coordsize="1094109,20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" path="m,202840c114961,126639,229922,50439,412273,17845,594624,-14749,1094109,7274,1094109,7274e" filled="f" strokecolor="black [3200]" strokeweight=".5pt">
                    <v:stroke joinstyle="miter"/>
                    <v:path arrowok="t" o:connecttype="custom" o:connectlocs="0,202840;321309,17845;852704,7274" o:connectangles="0,0,0"/>
                  </v:shape>
                  <v:shape id="Tekstvak 26" o:spid="_x0000_s1043" type="#_x0000_t202" style="position:absolute;left:20366;top:8624;width:22051;height:45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6D36ECD6" w14:textId="1E915340" w:rsidR="00F902D7" w:rsidRPr="00275E43" w:rsidRDefault="00F902D7" w:rsidP="00F902D7">
                          <w:pPr>
                            <w:rPr>
                              <w:rFonts w:ascii="Affectionately Yours" w:hAnsi="Affectionately Yours"/>
                              <w:sz w:val="24"/>
                              <w:szCs w:val="24"/>
                            </w:rPr>
                          </w:pPr>
                          <w:r w:rsidRPr="00275E43">
                            <w:rPr>
                              <w:rFonts w:ascii="Affectionately Yours" w:hAnsi="Affectionately Yours"/>
                              <w:sz w:val="24"/>
                              <w:szCs w:val="24"/>
                            </w:rPr>
                            <w:t xml:space="preserve">- </w:t>
                          </w:r>
                          <w:r>
                            <w:rPr>
                              <w:rFonts w:ascii="Affectionately Yours" w:hAnsi="Affectionately Yours"/>
                              <w:sz w:val="24"/>
                              <w:szCs w:val="24"/>
                            </w:rPr>
                            <w:t>Conditie van 10</w:t>
                          </w:r>
                          <w:r w:rsidR="00126494">
                            <w:rPr>
                              <w:rFonts w:ascii="Affectionately Yours" w:hAnsi="Affectionately Yours"/>
                              <w:sz w:val="24"/>
                              <w:szCs w:val="24"/>
                            </w:rPr>
                            <w:t>, en lenig</w:t>
                          </w:r>
                          <w:r w:rsidRPr="00275E43">
                            <w:rPr>
                              <w:rFonts w:ascii="Affectionately Yours" w:hAnsi="Affectionately Yours"/>
                              <w:sz w:val="24"/>
                              <w:szCs w:val="24"/>
                            </w:rPr>
                            <w:tab/>
                          </w:r>
                        </w:p>
                        <w:p w14:paraId="3F0D0E84" w14:textId="77777777" w:rsidR="00F0321A" w:rsidRPr="00275E43" w:rsidRDefault="00F0321A" w:rsidP="00F0321A">
                          <w:pPr>
                            <w:tabs>
                              <w:tab w:val="left" w:pos="5660"/>
                            </w:tabs>
                            <w:rPr>
                              <w:rFonts w:ascii="Affectionately Yours" w:hAnsi="Affectionately Yours"/>
                              <w:sz w:val="24"/>
                              <w:szCs w:val="24"/>
                            </w:rPr>
                          </w:pPr>
                          <w:r w:rsidRPr="00275E43">
                            <w:rPr>
                              <w:rFonts w:ascii="Affectionately Yours" w:hAnsi="Affectionately Yours"/>
                              <w:sz w:val="24"/>
                              <w:szCs w:val="24"/>
                            </w:rPr>
                            <w:t>- En nog veel meer</w:t>
                          </w:r>
                          <w:r>
                            <w:rPr>
                              <w:rFonts w:ascii="Affectionately Yours" w:hAnsi="Affectionately Yours"/>
                              <w:sz w:val="24"/>
                              <w:szCs w:val="24"/>
                            </w:rPr>
                            <w:tab/>
                          </w:r>
                        </w:p>
                        <w:p w14:paraId="6F0214FC" w14:textId="77777777" w:rsidR="00F0321A" w:rsidRPr="00275E43" w:rsidRDefault="00F0321A" w:rsidP="00F0321A">
                          <w:pPr>
                            <w:tabs>
                              <w:tab w:val="left" w:pos="5660"/>
                            </w:tabs>
                            <w:rPr>
                              <w:rFonts w:ascii="Affectionately Yours" w:hAnsi="Affectionately Yours"/>
                              <w:sz w:val="24"/>
                              <w:szCs w:val="24"/>
                            </w:rPr>
                          </w:pPr>
                          <w:r w:rsidRPr="00275E43">
                            <w:rPr>
                              <w:rFonts w:ascii="Affectionately Yours" w:hAnsi="Affectionately Yours"/>
                              <w:sz w:val="24"/>
                              <w:szCs w:val="24"/>
                            </w:rPr>
                            <w:t>- En nog veel meer</w:t>
                          </w:r>
                          <w:r>
                            <w:rPr>
                              <w:rFonts w:ascii="Affectionately Yours" w:hAnsi="Affectionately Yours"/>
                              <w:sz w:val="24"/>
                              <w:szCs w:val="24"/>
                            </w:rPr>
                            <w:tab/>
                          </w:r>
                        </w:p>
                        <w:p w14:paraId="6F28C16E" w14:textId="77777777" w:rsidR="00F902D7" w:rsidRPr="00275E43" w:rsidRDefault="00F902D7" w:rsidP="00F902D7">
                          <w:pPr>
                            <w:rPr>
                              <w:rFonts w:ascii="Affectionately Yours" w:hAnsi="Affectionately Yours"/>
                              <w:sz w:val="24"/>
                              <w:szCs w:val="24"/>
                            </w:rPr>
                          </w:pPr>
                        </w:p>
                      </w:txbxContent>
                    </v:textbox>
                  </v:shape>
                </v:group>
                <v:shape id="Tekstvak 32" o:spid="_x0000_s1044" type="#_x0000_t202" style="position:absolute;left:17178;top:13583;width:24049;height:4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75565EF0" w14:textId="436AD1D6" w:rsidR="00F0321A" w:rsidRPr="00154476" w:rsidRDefault="00F0321A" w:rsidP="00F0321A">
                        <w:pPr>
                          <w:tabs>
                            <w:tab w:val="left" w:pos="5660"/>
                          </w:tabs>
                          <w:rPr>
                            <w:rFonts w:ascii="Affectionately Yours" w:hAnsi="Affectionately Yours"/>
                            <w:i/>
                            <w:iCs/>
                            <w:sz w:val="36"/>
                            <w:szCs w:val="36"/>
                            <w:u w:val="single"/>
                          </w:rPr>
                        </w:pPr>
                        <w:r w:rsidRPr="00154476">
                          <w:rPr>
                            <w:rFonts w:ascii="Affectionately Yours" w:hAnsi="Affectionately Yours"/>
                            <w:i/>
                            <w:iCs/>
                            <w:sz w:val="36"/>
                            <w:szCs w:val="36"/>
                            <w:u w:val="single"/>
                          </w:rPr>
                          <w:t>- En nog veel meer</w:t>
                        </w:r>
                        <w:r w:rsidRPr="00154476">
                          <w:rPr>
                            <w:rFonts w:ascii="Affectionately Yours" w:hAnsi="Affectionately Yours"/>
                            <w:i/>
                            <w:iCs/>
                            <w:sz w:val="36"/>
                            <w:szCs w:val="36"/>
                            <w:u w:val="single"/>
                          </w:rPr>
                          <w:tab/>
                        </w:r>
                      </w:p>
                      <w:p w14:paraId="0D850EDB" w14:textId="77777777" w:rsidR="00F0321A" w:rsidRPr="00275E43" w:rsidRDefault="00F0321A" w:rsidP="00F0321A">
                        <w:pPr>
                          <w:tabs>
                            <w:tab w:val="left" w:pos="5660"/>
                          </w:tabs>
                          <w:rPr>
                            <w:rFonts w:ascii="Affectionately Yours" w:hAnsi="Affectionately Yours"/>
                            <w:sz w:val="24"/>
                            <w:szCs w:val="24"/>
                          </w:rPr>
                        </w:pPr>
                        <w:r w:rsidRPr="00275E43">
                          <w:rPr>
                            <w:rFonts w:ascii="Affectionately Yours" w:hAnsi="Affectionately Yours"/>
                            <w:sz w:val="24"/>
                            <w:szCs w:val="24"/>
                          </w:rPr>
                          <w:t>- En nog veel meer</w:t>
                        </w:r>
                        <w:r>
                          <w:rPr>
                            <w:rFonts w:ascii="Affectionately Yours" w:hAnsi="Affectionately Yours"/>
                            <w:sz w:val="24"/>
                            <w:szCs w:val="24"/>
                          </w:rPr>
                          <w:tab/>
                        </w:r>
                      </w:p>
                      <w:p w14:paraId="4497B02A" w14:textId="77777777" w:rsidR="00F0321A" w:rsidRPr="00275E43" w:rsidRDefault="00F0321A" w:rsidP="00F0321A">
                        <w:pPr>
                          <w:rPr>
                            <w:rFonts w:ascii="Affectionately Yours" w:hAnsi="Affectionately Yours"/>
                            <w:sz w:val="24"/>
                            <w:szCs w:val="24"/>
                          </w:rPr>
                        </w:pPr>
                      </w:p>
                    </w:txbxContent>
                  </v:textbox>
                </v:shape>
                <w10:wrap type="square"/>
              </v:group>
            </w:pict>
          </mc:Fallback>
        </mc:AlternateContent>
      </w:r>
      <w:r w:rsidR="00064729" w:rsidRPr="001852D2">
        <w:rPr>
          <w:rFonts w:ascii="Affectionately Yours" w:hAnsi="Affectionately Yours"/>
          <w:i/>
          <w:iCs/>
          <w:sz w:val="24"/>
          <w:szCs w:val="24"/>
        </w:rPr>
        <w:t>Het begon al slecht, morgen is de ui</w:t>
      </w:r>
      <w:r w:rsidR="007304E5" w:rsidRPr="001852D2">
        <w:rPr>
          <w:rFonts w:ascii="Affectionately Yours" w:hAnsi="Affectionately Yours"/>
          <w:i/>
          <w:iCs/>
          <w:sz w:val="24"/>
          <w:szCs w:val="24"/>
        </w:rPr>
        <w:t>tverkiezing.</w:t>
      </w:r>
      <w:r w:rsidR="001852D2">
        <w:rPr>
          <w:rFonts w:ascii="Affectionately Yours" w:hAnsi="Affectionately Yours"/>
          <w:i/>
          <w:iCs/>
          <w:sz w:val="24"/>
          <w:szCs w:val="24"/>
        </w:rPr>
        <w:t xml:space="preserve"> Je weet wel, alle kinderen die wees zijn die </w:t>
      </w:r>
      <w:r w:rsidR="00EF3A80">
        <w:rPr>
          <w:rFonts w:ascii="Affectionately Yours" w:hAnsi="Affectionately Yours"/>
          <w:i/>
          <w:iCs/>
          <w:sz w:val="24"/>
          <w:szCs w:val="24"/>
        </w:rPr>
        <w:t>worden dan uitverkozen naar een leermeester. Het is gewoon simpelweg de belangrijkste dag uit mijn leven</w:t>
      </w:r>
      <w:r w:rsidR="006A58FA">
        <w:rPr>
          <w:rFonts w:ascii="Affectionately Yours" w:hAnsi="Affectionately Yours"/>
          <w:i/>
          <w:iCs/>
          <w:sz w:val="24"/>
          <w:szCs w:val="24"/>
        </w:rPr>
        <w:t xml:space="preserve">. </w:t>
      </w:r>
      <w:r w:rsidR="00242786">
        <w:rPr>
          <w:rFonts w:ascii="Affectionately Yours" w:hAnsi="Affectionately Yours"/>
          <w:i/>
          <w:iCs/>
          <w:sz w:val="24"/>
          <w:szCs w:val="24"/>
        </w:rPr>
        <w:t xml:space="preserve">Iedereen weet waar die naartoe wil, èn, weet dat </w:t>
      </w:r>
      <w:r w:rsidR="00855F6E">
        <w:rPr>
          <w:rFonts w:ascii="Affectionately Yours" w:hAnsi="Affectionately Yours"/>
          <w:i/>
          <w:iCs/>
          <w:sz w:val="24"/>
          <w:szCs w:val="24"/>
        </w:rPr>
        <w:t>ze/hij daar sowieso word aangenomen. Ik wil graag naar de krijgsschool</w:t>
      </w:r>
      <w:r w:rsidR="00AB1A89">
        <w:rPr>
          <w:rFonts w:ascii="Affectionately Yours" w:hAnsi="Affectionately Yours"/>
          <w:i/>
          <w:iCs/>
          <w:sz w:val="24"/>
          <w:szCs w:val="24"/>
        </w:rPr>
        <w:t xml:space="preserve"> </w:t>
      </w:r>
      <w:r w:rsidR="00AB1A89">
        <w:rPr>
          <w:rFonts w:ascii="Times New Roman" w:hAnsi="Times New Roman" w:cs="Times New Roman"/>
          <w:i/>
          <w:iCs/>
          <w:sz w:val="24"/>
          <w:szCs w:val="24"/>
        </w:rPr>
        <w:t>–</w:t>
      </w:r>
      <w:r w:rsidR="00AB1A89">
        <w:rPr>
          <w:rFonts w:ascii="Affectionately Yours" w:hAnsi="Affectionately Yours"/>
          <w:i/>
          <w:iCs/>
          <w:sz w:val="24"/>
          <w:szCs w:val="24"/>
        </w:rPr>
        <w:t xml:space="preserve"> Net als mijn Vader </w:t>
      </w:r>
      <w:r w:rsidR="00AB1A89">
        <w:rPr>
          <w:rFonts w:ascii="Times New Roman" w:hAnsi="Times New Roman" w:cs="Times New Roman"/>
          <w:i/>
          <w:iCs/>
          <w:sz w:val="24"/>
          <w:szCs w:val="24"/>
        </w:rPr>
        <w:t>–</w:t>
      </w:r>
      <w:r w:rsidR="00AB1A89">
        <w:rPr>
          <w:rFonts w:ascii="Affectionately Yours" w:hAnsi="Affectionately Yours"/>
          <w:i/>
          <w:iCs/>
          <w:sz w:val="24"/>
          <w:szCs w:val="24"/>
        </w:rPr>
        <w:t xml:space="preserve"> Maar </w:t>
      </w:r>
      <w:r w:rsidR="00FA04A2">
        <w:rPr>
          <w:rFonts w:ascii="Affectionately Yours" w:hAnsi="Affectionately Yours"/>
          <w:i/>
          <w:iCs/>
          <w:sz w:val="24"/>
          <w:szCs w:val="24"/>
        </w:rPr>
        <w:t xml:space="preserve">ik ben gewoon te klein. </w:t>
      </w:r>
      <w:r w:rsidR="00431A9E">
        <w:rPr>
          <w:rFonts w:ascii="Affectionately Yours" w:hAnsi="Affectionately Yours"/>
          <w:i/>
          <w:iCs/>
          <w:sz w:val="24"/>
          <w:szCs w:val="24"/>
        </w:rPr>
        <w:t xml:space="preserve">Vanmorgen </w:t>
      </w:r>
      <w:r w:rsidR="00B94716">
        <w:rPr>
          <w:rFonts w:ascii="Affectionately Yours" w:hAnsi="Affectionately Yours"/>
          <w:i/>
          <w:iCs/>
          <w:sz w:val="24"/>
          <w:szCs w:val="24"/>
        </w:rPr>
        <w:t xml:space="preserve">verergerde </w:t>
      </w:r>
      <w:r w:rsidR="00431A9E">
        <w:rPr>
          <w:rFonts w:ascii="Affectionately Yours" w:hAnsi="Affectionately Yours"/>
          <w:i/>
          <w:iCs/>
          <w:sz w:val="24"/>
          <w:szCs w:val="24"/>
        </w:rPr>
        <w:t>Arnout</w:t>
      </w:r>
      <w:r w:rsidR="00B94716">
        <w:rPr>
          <w:rFonts w:ascii="Affectionately Yours" w:hAnsi="Affectionately Yours"/>
          <w:i/>
          <w:iCs/>
          <w:sz w:val="24"/>
          <w:szCs w:val="24"/>
        </w:rPr>
        <w:t xml:space="preserve"> het </w:t>
      </w:r>
      <w:r w:rsidR="00431A9E">
        <w:rPr>
          <w:rFonts w:ascii="Affectionately Yours" w:hAnsi="Affectionately Yours"/>
          <w:i/>
          <w:iCs/>
          <w:sz w:val="24"/>
          <w:szCs w:val="24"/>
        </w:rPr>
        <w:t xml:space="preserve"> weer,</w:t>
      </w:r>
      <w:r w:rsidR="00953875">
        <w:rPr>
          <w:rFonts w:ascii="Affectionately Yours" w:hAnsi="Affectionately Yours"/>
          <w:i/>
          <w:iCs/>
          <w:sz w:val="24"/>
          <w:szCs w:val="24"/>
        </w:rPr>
        <w:t xml:space="preserve"> hij wil ook naar de Krijgsschool, maar hij wordt zeker aangenomen hij is zo:</w:t>
      </w:r>
      <w:r>
        <w:rPr>
          <w:rFonts w:ascii="Affectionately Yours" w:hAnsi="Affectionately Yours"/>
          <w:i/>
          <w:iCs/>
          <w:sz w:val="24"/>
          <w:szCs w:val="24"/>
        </w:rPr>
        <w:t xml:space="preserve"> </w:t>
      </w:r>
    </w:p>
    <w:p w14:paraId="609A14D6" w14:textId="5EDC708F" w:rsidR="009D50F7" w:rsidRDefault="00694B6D" w:rsidP="00154476">
      <w:pPr>
        <w:rPr>
          <w:rFonts w:ascii="Affectionately Yours" w:hAnsi="Affectionately Yours"/>
          <w:i/>
          <w:iCs/>
          <w:sz w:val="24"/>
          <w:szCs w:val="24"/>
        </w:rPr>
      </w:pPr>
      <w:r>
        <w:rPr>
          <w:rFonts w:ascii="Affectionately Yours" w:hAnsi="Affectionately Yours"/>
          <w:i/>
          <w:iCs/>
          <w:sz w:val="24"/>
          <w:szCs w:val="24"/>
        </w:rPr>
        <w:t>Maar goed,</w:t>
      </w:r>
      <w:r w:rsidR="00B94716">
        <w:rPr>
          <w:rFonts w:ascii="Affectionately Yours" w:hAnsi="Affectionately Yours"/>
          <w:i/>
          <w:iCs/>
          <w:sz w:val="24"/>
          <w:szCs w:val="24"/>
        </w:rPr>
        <w:t xml:space="preserve"> het</w:t>
      </w:r>
      <w:r w:rsidR="00046D30">
        <w:rPr>
          <w:rFonts w:ascii="Affectionately Yours" w:hAnsi="Affectionately Yours"/>
          <w:i/>
          <w:iCs/>
          <w:sz w:val="24"/>
          <w:szCs w:val="24"/>
        </w:rPr>
        <w:t xml:space="preserve"> begon eigenlijk met George</w:t>
      </w:r>
      <w:r w:rsidR="004B5FA9">
        <w:rPr>
          <w:rFonts w:ascii="Affectionately Yours" w:hAnsi="Affectionately Yours"/>
          <w:i/>
          <w:iCs/>
          <w:sz w:val="24"/>
          <w:szCs w:val="24"/>
        </w:rPr>
        <w:t xml:space="preserve">, hij begon een beetje mij te proberen ‘begrijpen’. </w:t>
      </w:r>
      <w:r w:rsidR="00214EC7">
        <w:rPr>
          <w:rFonts w:ascii="Affectionately Yours" w:hAnsi="Affectionately Yours"/>
          <w:i/>
          <w:iCs/>
          <w:sz w:val="24"/>
          <w:szCs w:val="24"/>
        </w:rPr>
        <w:t>Dan gaat het zo er aan toe: ‘Vreselijk hoor als je zo zenuwachtig bent</w:t>
      </w:r>
      <w:r w:rsidR="00C3450E">
        <w:rPr>
          <w:rFonts w:ascii="Affectionately Yours" w:hAnsi="Affectionately Yours"/>
          <w:i/>
          <w:iCs/>
          <w:sz w:val="24"/>
          <w:szCs w:val="24"/>
        </w:rPr>
        <w:t xml:space="preserve">. Het is verlammend: je kun niet denken, niet praten. Anderzijds </w:t>
      </w:r>
      <w:r w:rsidR="00443C55">
        <w:rPr>
          <w:rFonts w:ascii="Affectionately Yours" w:hAnsi="Affectionately Yours"/>
          <w:i/>
          <w:iCs/>
          <w:sz w:val="24"/>
          <w:szCs w:val="24"/>
        </w:rPr>
        <w:t xml:space="preserve">een beetje spanning kan ook wel helpen. Je reacties worden feller’’ Bla </w:t>
      </w:r>
      <w:proofErr w:type="spellStart"/>
      <w:r w:rsidR="00443C55">
        <w:rPr>
          <w:rFonts w:ascii="Affectionately Yours" w:hAnsi="Affectionately Yours"/>
          <w:i/>
          <w:iCs/>
          <w:sz w:val="24"/>
          <w:szCs w:val="24"/>
        </w:rPr>
        <w:t>Bla</w:t>
      </w:r>
      <w:proofErr w:type="spellEnd"/>
      <w:r w:rsidR="00443C55">
        <w:rPr>
          <w:rFonts w:ascii="Affectionately Yours" w:hAnsi="Affectionately Yours"/>
          <w:i/>
          <w:iCs/>
          <w:sz w:val="24"/>
          <w:szCs w:val="24"/>
        </w:rPr>
        <w:t xml:space="preserve"> </w:t>
      </w:r>
      <w:proofErr w:type="spellStart"/>
      <w:r w:rsidR="00443C55">
        <w:rPr>
          <w:rFonts w:ascii="Affectionately Yours" w:hAnsi="Affectionately Yours"/>
          <w:i/>
          <w:iCs/>
          <w:sz w:val="24"/>
          <w:szCs w:val="24"/>
        </w:rPr>
        <w:t>Bla</w:t>
      </w:r>
      <w:proofErr w:type="spellEnd"/>
      <w:r w:rsidR="00443C55">
        <w:rPr>
          <w:rFonts w:ascii="Affectionately Yours" w:hAnsi="Affectionately Yours"/>
          <w:i/>
          <w:iCs/>
          <w:sz w:val="24"/>
          <w:szCs w:val="24"/>
        </w:rPr>
        <w:t>. Niet gek dat hij bij de klerke</w:t>
      </w:r>
      <w:r w:rsidR="00A26A97">
        <w:rPr>
          <w:rFonts w:ascii="Affectionately Yours" w:hAnsi="Affectionately Yours"/>
          <w:i/>
          <w:iCs/>
          <w:sz w:val="24"/>
          <w:szCs w:val="24"/>
        </w:rPr>
        <w:t xml:space="preserve">nschool wil! </w:t>
      </w:r>
      <w:r w:rsidR="000A550B">
        <w:rPr>
          <w:rFonts w:ascii="Affectionately Yours" w:hAnsi="Affectionately Yours"/>
          <w:i/>
          <w:iCs/>
          <w:sz w:val="24"/>
          <w:szCs w:val="24"/>
        </w:rPr>
        <w:t>Arnout moest weer ve</w:t>
      </w:r>
      <w:r w:rsidR="00CC4C38">
        <w:rPr>
          <w:rFonts w:ascii="Affectionately Yours" w:hAnsi="Affectionately Yours"/>
          <w:i/>
          <w:iCs/>
          <w:sz w:val="24"/>
          <w:szCs w:val="24"/>
        </w:rPr>
        <w:t>rvelende reacties geven: ‘Natuurlijk is hij zenuwachtig</w:t>
      </w:r>
      <w:r w:rsidR="00DD4B45">
        <w:rPr>
          <w:rFonts w:ascii="Affectionately Yours" w:hAnsi="Affectionately Yours"/>
          <w:i/>
          <w:iCs/>
          <w:sz w:val="24"/>
          <w:szCs w:val="24"/>
        </w:rPr>
        <w:t xml:space="preserve">, geen enkele leermeester wil hem </w:t>
      </w:r>
      <w:r w:rsidR="00372687">
        <w:rPr>
          <w:rFonts w:ascii="Affectionately Yours" w:hAnsi="Affectionately Yours"/>
          <w:i/>
          <w:iCs/>
          <w:sz w:val="24"/>
          <w:szCs w:val="24"/>
        </w:rPr>
        <w:t>hebben!’</w:t>
      </w:r>
      <w:r w:rsidR="00126494">
        <w:rPr>
          <w:rFonts w:ascii="Affectionately Yours" w:hAnsi="Affectionately Yours"/>
          <w:i/>
          <w:iCs/>
          <w:sz w:val="24"/>
          <w:szCs w:val="24"/>
        </w:rPr>
        <w:t xml:space="preserve"> </w:t>
      </w:r>
      <w:r w:rsidR="00216C00">
        <w:rPr>
          <w:rFonts w:ascii="Affectionately Yours" w:hAnsi="Affectionately Yours"/>
          <w:i/>
          <w:iCs/>
          <w:sz w:val="24"/>
          <w:szCs w:val="24"/>
        </w:rPr>
        <w:t xml:space="preserve">of, ‘ Nog steeds van plan om naar de Krijgsschool te gaan? Dan moet je zeker nog wat Will bij toveren!’, Soms denk ik ook, laat die jongen lekker, maar tegelijkertijd wordt ik zo ontiegelijk woedend!. </w:t>
      </w:r>
      <w:r w:rsidR="00D57F4C">
        <w:rPr>
          <w:rFonts w:ascii="Affectionately Yours" w:hAnsi="Affectionately Yours"/>
          <w:i/>
          <w:iCs/>
          <w:sz w:val="24"/>
          <w:szCs w:val="24"/>
        </w:rPr>
        <w:t xml:space="preserve">Toen het echt te bont werd liep ik weg, en hoorde ik weer die verschrikkelijke </w:t>
      </w:r>
      <w:r w:rsidR="00281D52">
        <w:rPr>
          <w:rFonts w:ascii="Affectionately Yours" w:hAnsi="Affectionately Yours"/>
          <w:i/>
          <w:iCs/>
          <w:sz w:val="24"/>
          <w:szCs w:val="24"/>
        </w:rPr>
        <w:t xml:space="preserve">opmerking: ‘Will Zondernaam!’ Niemand weet wat mijn achternaam was, toen ik klein was werd ik neergelegd voor het kasteel met een briefje/: Zijn moeder stierf in het kraambed, zijn vader was een held, zorg alsjeblieft voor hem. Hij heet Will. </w:t>
      </w:r>
      <w:r w:rsidR="00394A6A">
        <w:rPr>
          <w:rFonts w:ascii="Affectionately Yours" w:hAnsi="Affectionately Yours"/>
          <w:i/>
          <w:iCs/>
          <w:sz w:val="24"/>
          <w:szCs w:val="24"/>
        </w:rPr>
        <w:t xml:space="preserve">Ik ben snel naar mijn lievelingsboom gegaan, erin geklommen en </w:t>
      </w:r>
      <w:r w:rsidR="007F1D63">
        <w:rPr>
          <w:rFonts w:ascii="Affectionately Yours" w:hAnsi="Affectionately Yours"/>
          <w:i/>
          <w:iCs/>
          <w:sz w:val="24"/>
          <w:szCs w:val="24"/>
        </w:rPr>
        <w:t>nadenken. Daar in dat topje durft Arnout toch niet te komen! Ik ben bang dat ik deze nacht niet kan slapen, maar goed we zien wel</w:t>
      </w:r>
      <w:r w:rsidR="007F1D63">
        <w:rPr>
          <w:rFonts w:ascii="Times New Roman" w:hAnsi="Times New Roman" w:cs="Times New Roman"/>
          <w:i/>
          <w:iCs/>
          <w:sz w:val="24"/>
          <w:szCs w:val="24"/>
        </w:rPr>
        <w:t>…</w:t>
      </w:r>
      <w:r w:rsidR="007F1D63">
        <w:rPr>
          <w:rFonts w:ascii="Affectionately Yours" w:hAnsi="Affectionately Yours"/>
          <w:i/>
          <w:iCs/>
          <w:sz w:val="24"/>
          <w:szCs w:val="24"/>
        </w:rPr>
        <w:t xml:space="preserve">. </w:t>
      </w:r>
    </w:p>
    <w:p w14:paraId="1D22B507" w14:textId="40071B67" w:rsidR="00EC0B92" w:rsidRDefault="009D50F7" w:rsidP="00154476">
      <w:pPr>
        <w:rPr>
          <w:rFonts w:cstheme="minorHAnsi"/>
          <w:sz w:val="16"/>
          <w:szCs w:val="16"/>
        </w:rPr>
      </w:pPr>
      <w:r w:rsidRPr="00EC0B92">
        <w:rPr>
          <w:rFonts w:cstheme="minorHAnsi"/>
        </w:rPr>
        <w:t xml:space="preserve">(Gebaseerd op Hoofdstuk 1, </w:t>
      </w:r>
      <w:r w:rsidRPr="00EC0B92">
        <w:rPr>
          <w:rFonts w:cstheme="minorHAnsi"/>
          <w:sz w:val="16"/>
          <w:szCs w:val="16"/>
        </w:rPr>
        <w:t>tekening zelf gemaakt</w:t>
      </w:r>
      <w:r w:rsidR="00EC0B92" w:rsidRPr="00EC0B92">
        <w:rPr>
          <w:rFonts w:cstheme="minorHAnsi"/>
          <w:sz w:val="16"/>
          <w:szCs w:val="16"/>
        </w:rPr>
        <w:t>)</w:t>
      </w:r>
    </w:p>
    <w:p w14:paraId="4924CEA5" w14:textId="6CA550C9" w:rsidR="00CA1B11" w:rsidRDefault="00CA1B11" w:rsidP="00154476">
      <w:pPr>
        <w:rPr>
          <w:rFonts w:ascii="Affectionately Yours" w:hAnsi="Affectionately Yours" w:cstheme="minorHAnsi"/>
          <w:sz w:val="24"/>
          <w:szCs w:val="24"/>
        </w:rPr>
      </w:pPr>
      <w:r>
        <w:rPr>
          <w:rFonts w:ascii="Affectionately Yours" w:hAnsi="Affectionately Yours" w:cstheme="minorHAnsi"/>
          <w:sz w:val="24"/>
          <w:szCs w:val="24"/>
        </w:rPr>
        <w:t>Dagboek</w:t>
      </w:r>
      <w:r w:rsidR="00804B28">
        <w:rPr>
          <w:rFonts w:ascii="Affectionately Yours" w:hAnsi="Affectionately Yours" w:cstheme="minorHAnsi"/>
          <w:sz w:val="24"/>
          <w:szCs w:val="24"/>
        </w:rPr>
        <w:t>,</w:t>
      </w:r>
    </w:p>
    <w:p w14:paraId="49D70EF1" w14:textId="6982FD23" w:rsidR="009D50F7" w:rsidRDefault="009D0214" w:rsidP="00154476">
      <w:pPr>
        <w:rPr>
          <w:rFonts w:ascii="Affectionately Yours" w:hAnsi="Affectionately Yours" w:cstheme="minorHAnsi"/>
          <w:sz w:val="24"/>
          <w:szCs w:val="24"/>
        </w:rPr>
      </w:pPr>
      <w:r>
        <w:rPr>
          <w:rFonts w:ascii="Affectionately Yours" w:hAnsi="Affectionately Yours" w:cstheme="minorHAnsi"/>
          <w:sz w:val="24"/>
          <w:szCs w:val="24"/>
        </w:rPr>
        <w:t xml:space="preserve">Vandaag </w:t>
      </w:r>
      <w:r w:rsidR="008148C9">
        <w:rPr>
          <w:rFonts w:ascii="Affectionately Yours" w:hAnsi="Affectionately Yours" w:cstheme="minorHAnsi"/>
          <w:sz w:val="24"/>
          <w:szCs w:val="24"/>
        </w:rPr>
        <w:t xml:space="preserve">is het </w:t>
      </w:r>
      <w:r>
        <w:rPr>
          <w:rFonts w:ascii="Affectionately Yours" w:hAnsi="Affectionately Yours" w:cstheme="minorHAnsi"/>
          <w:sz w:val="24"/>
          <w:szCs w:val="24"/>
        </w:rPr>
        <w:t>zo</w:t>
      </w:r>
      <w:r w:rsidR="00C53623">
        <w:rPr>
          <w:rFonts w:ascii="Affectionately Yours" w:hAnsi="Affectionately Yours" w:cstheme="minorHAnsi"/>
          <w:sz w:val="24"/>
          <w:szCs w:val="24"/>
        </w:rPr>
        <w:t>’</w:t>
      </w:r>
      <w:r>
        <w:rPr>
          <w:rFonts w:ascii="Affectionately Yours" w:hAnsi="Affectionately Yours" w:cstheme="minorHAnsi"/>
          <w:sz w:val="24"/>
          <w:szCs w:val="24"/>
        </w:rPr>
        <w:t xml:space="preserve">n </w:t>
      </w:r>
      <w:r w:rsidR="00C53623">
        <w:rPr>
          <w:rFonts w:ascii="Affectionately Yours" w:hAnsi="Affectionately Yours" w:cstheme="minorHAnsi"/>
          <w:sz w:val="24"/>
          <w:szCs w:val="24"/>
        </w:rPr>
        <w:t>aparte dag geweest!</w:t>
      </w:r>
      <w:r w:rsidR="00995F75">
        <w:rPr>
          <w:rFonts w:ascii="Affectionately Yours" w:hAnsi="Affectionately Yours" w:cstheme="minorHAnsi"/>
          <w:sz w:val="24"/>
          <w:szCs w:val="24"/>
        </w:rPr>
        <w:t xml:space="preserve"> Mijn vriend Arnout is door 3 j</w:t>
      </w:r>
      <w:r w:rsidR="008148C9">
        <w:rPr>
          <w:rFonts w:ascii="Affectionately Yours" w:hAnsi="Affectionately Yours" w:cstheme="minorHAnsi"/>
          <w:sz w:val="24"/>
          <w:szCs w:val="24"/>
        </w:rPr>
        <w:t xml:space="preserve">ongens </w:t>
      </w:r>
      <w:r w:rsidR="00380713">
        <w:rPr>
          <w:rFonts w:ascii="Affectionately Yours" w:hAnsi="Affectionately Yours" w:cstheme="minorHAnsi"/>
          <w:sz w:val="24"/>
          <w:szCs w:val="24"/>
        </w:rPr>
        <w:t xml:space="preserve">bijna </w:t>
      </w:r>
      <w:r w:rsidR="00050306">
        <w:rPr>
          <w:rFonts w:ascii="Affectionately Yours" w:hAnsi="Affectionately Yours" w:cstheme="minorHAnsi"/>
          <w:sz w:val="24"/>
          <w:szCs w:val="24"/>
        </w:rPr>
        <w:t>bewusteloo</w:t>
      </w:r>
      <w:r w:rsidR="00714F18">
        <w:rPr>
          <w:rFonts w:ascii="Affectionately Yours" w:hAnsi="Affectionately Yours" w:cstheme="minorHAnsi"/>
          <w:sz w:val="24"/>
          <w:szCs w:val="24"/>
        </w:rPr>
        <w:t xml:space="preserve">s geslagen, omdat ze vonden dat </w:t>
      </w:r>
      <w:r w:rsidR="00F32F5C">
        <w:rPr>
          <w:rFonts w:ascii="Affectionately Yours" w:hAnsi="Affectionately Yours" w:cstheme="minorHAnsi"/>
          <w:sz w:val="24"/>
          <w:szCs w:val="24"/>
        </w:rPr>
        <w:t>hij een baby was. Waarom? Omdat ik heb toen heb gered van een wild zwijn</w:t>
      </w:r>
      <w:r w:rsidR="00EF3C7F">
        <w:rPr>
          <w:rFonts w:ascii="Affectionately Yours" w:hAnsi="Affectionately Yours" w:cstheme="minorHAnsi"/>
          <w:sz w:val="24"/>
          <w:szCs w:val="24"/>
        </w:rPr>
        <w:t>. Maar hij heeft mij ook geholpen. Z</w:t>
      </w:r>
      <w:r w:rsidR="00D82F57">
        <w:rPr>
          <w:rFonts w:ascii="Affectionately Yours" w:hAnsi="Affectionately Yours" w:cstheme="minorHAnsi"/>
          <w:sz w:val="24"/>
          <w:szCs w:val="24"/>
        </w:rPr>
        <w:t>e</w:t>
      </w:r>
      <w:r w:rsidR="00EF3C7F">
        <w:rPr>
          <w:rFonts w:ascii="Affectionately Yours" w:hAnsi="Affectionately Yours" w:cstheme="minorHAnsi"/>
          <w:sz w:val="24"/>
          <w:szCs w:val="24"/>
        </w:rPr>
        <w:t xml:space="preserve"> zeiden</w:t>
      </w:r>
      <w:r w:rsidR="002613BD">
        <w:rPr>
          <w:rFonts w:ascii="Affectionately Yours" w:hAnsi="Affectionately Yours" w:cstheme="minorHAnsi"/>
          <w:sz w:val="24"/>
          <w:szCs w:val="24"/>
        </w:rPr>
        <w:t xml:space="preserve"> nog in de verte dat ze m</w:t>
      </w:r>
      <w:r w:rsidR="00D82F57">
        <w:rPr>
          <w:rFonts w:ascii="Affectionately Yours" w:hAnsi="Affectionately Yours" w:cstheme="minorHAnsi"/>
          <w:sz w:val="24"/>
          <w:szCs w:val="24"/>
        </w:rPr>
        <w:t>ij</w:t>
      </w:r>
      <w:r w:rsidR="002613BD">
        <w:rPr>
          <w:rFonts w:ascii="Affectionately Yours" w:hAnsi="Affectionately Yours" w:cstheme="minorHAnsi"/>
          <w:sz w:val="24"/>
          <w:szCs w:val="24"/>
        </w:rPr>
        <w:t xml:space="preserve"> ook zouden aanpakken. </w:t>
      </w:r>
      <w:r w:rsidR="00D82F57">
        <w:rPr>
          <w:rFonts w:ascii="Affectionately Yours" w:hAnsi="Affectionately Yours" w:cstheme="minorHAnsi"/>
          <w:sz w:val="24"/>
          <w:szCs w:val="24"/>
        </w:rPr>
        <w:t xml:space="preserve">Ik was op dat moment aan het oefenen op de wei achter </w:t>
      </w:r>
      <w:r w:rsidR="004819AD">
        <w:rPr>
          <w:rFonts w:ascii="Affectionately Yours" w:hAnsi="Affectionately Yours" w:cstheme="minorHAnsi"/>
          <w:sz w:val="24"/>
          <w:szCs w:val="24"/>
        </w:rPr>
        <w:t xml:space="preserve">Halt’s zijn huis. Met 4 schietschijven </w:t>
      </w:r>
      <w:r w:rsidR="000D44B0">
        <w:rPr>
          <w:rFonts w:ascii="Affectionately Yours" w:hAnsi="Affectionately Yours" w:cstheme="minorHAnsi"/>
          <w:sz w:val="24"/>
          <w:szCs w:val="24"/>
        </w:rPr>
        <w:t xml:space="preserve">op een andere afstand  zat ik te schieten. </w:t>
      </w:r>
      <w:r w:rsidR="00DE6011">
        <w:rPr>
          <w:rFonts w:ascii="Affectionately Yours" w:hAnsi="Affectionately Yours" w:cstheme="minorHAnsi"/>
          <w:sz w:val="24"/>
          <w:szCs w:val="24"/>
        </w:rPr>
        <w:t>Toen ik alle pijlen weer wou halen, hoorde ik voetstappen. Het bleken 3 tweedejaars rekrute</w:t>
      </w:r>
      <w:r w:rsidR="00DB61A1">
        <w:rPr>
          <w:rFonts w:ascii="Affectionately Yours" w:hAnsi="Affectionately Yours" w:cstheme="minorHAnsi"/>
          <w:sz w:val="24"/>
          <w:szCs w:val="24"/>
        </w:rPr>
        <w:t>n te zijn. (Dat zie je aan hun rode jasjes)</w:t>
      </w:r>
      <w:r w:rsidR="00F20429">
        <w:rPr>
          <w:rFonts w:ascii="Affectionately Yours" w:hAnsi="Affectionately Yours" w:cstheme="minorHAnsi"/>
          <w:sz w:val="24"/>
          <w:szCs w:val="24"/>
        </w:rPr>
        <w:t>. Ik kende ze voorheen niet trouwens. Weet je wat ze vroegen! ‘ Wij z</w:t>
      </w:r>
      <w:r w:rsidR="008E4F9A">
        <w:rPr>
          <w:rFonts w:ascii="Affectionately Yours" w:hAnsi="Affectionately Yours" w:cstheme="minorHAnsi"/>
          <w:sz w:val="24"/>
          <w:szCs w:val="24"/>
        </w:rPr>
        <w:t>oeken de leerling van de Jager.’ Géniaal! Hoe konden ze m</w:t>
      </w:r>
      <w:r w:rsidR="00504BD0">
        <w:rPr>
          <w:rFonts w:ascii="Affectionately Yours" w:hAnsi="Affectionately Yours" w:cstheme="minorHAnsi"/>
          <w:sz w:val="24"/>
          <w:szCs w:val="24"/>
        </w:rPr>
        <w:t>ij niet herkennen (door die groengevlekte jagersmante</w:t>
      </w:r>
      <w:r w:rsidR="00376E2B">
        <w:rPr>
          <w:rFonts w:ascii="Affectionately Yours" w:hAnsi="Affectionately Yours" w:cstheme="minorHAnsi"/>
          <w:sz w:val="24"/>
          <w:szCs w:val="24"/>
        </w:rPr>
        <w:t xml:space="preserve">l), maar ik dacht toen ook dat het misschien uit beleefdheid was. </w:t>
      </w:r>
      <w:r w:rsidR="001E0196">
        <w:rPr>
          <w:rFonts w:ascii="Affectionately Yours" w:hAnsi="Affectionately Yours" w:cstheme="minorHAnsi"/>
          <w:sz w:val="24"/>
          <w:szCs w:val="24"/>
        </w:rPr>
        <w:t xml:space="preserve">Ik zei dat ik het was. En weetje wat hij zei? ‘ We brengen een boodschap </w:t>
      </w:r>
      <w:r w:rsidR="00F207B3">
        <w:rPr>
          <w:rFonts w:ascii="Affectionately Yours" w:hAnsi="Affectionately Yours" w:cstheme="minorHAnsi"/>
          <w:sz w:val="24"/>
          <w:szCs w:val="24"/>
        </w:rPr>
        <w:lastRenderedPageBreak/>
        <w:t xml:space="preserve">van de krijgsschool. </w:t>
      </w:r>
      <w:r w:rsidR="00D751DC">
        <w:rPr>
          <w:rFonts w:ascii="Affectionately Yours" w:hAnsi="Affectionately Yours" w:cstheme="minorHAnsi"/>
          <w:sz w:val="24"/>
          <w:szCs w:val="24"/>
        </w:rPr>
        <w:t xml:space="preserve">Ze liepen op me af, ik stapte naar achter. </w:t>
      </w:r>
      <w:r w:rsidR="00E270B8">
        <w:rPr>
          <w:rFonts w:ascii="Affectionately Yours" w:hAnsi="Affectionately Yours" w:cstheme="minorHAnsi"/>
          <w:sz w:val="24"/>
          <w:szCs w:val="24"/>
        </w:rPr>
        <w:t xml:space="preserve">Ze zeiden nog wat over de zwijnenjacht, en toen was </w:t>
      </w:r>
      <w:r w:rsidR="00AE0840">
        <w:rPr>
          <w:rFonts w:ascii="Affectionately Yours" w:hAnsi="Affectionately Yours" w:cstheme="minorHAnsi"/>
          <w:sz w:val="24"/>
          <w:szCs w:val="24"/>
        </w:rPr>
        <w:t xml:space="preserve">gebeurde het, ze dachten dat ik afgeleid werd door </w:t>
      </w:r>
      <w:r w:rsidR="00F26CBC">
        <w:rPr>
          <w:rFonts w:ascii="Affectionately Yours" w:hAnsi="Affectionately Yours" w:cstheme="minorHAnsi"/>
          <w:sz w:val="24"/>
          <w:szCs w:val="24"/>
        </w:rPr>
        <w:t xml:space="preserve">degene die praatte, en dus zag </w:t>
      </w:r>
      <w:proofErr w:type="spellStart"/>
      <w:r w:rsidR="00F26CBC">
        <w:rPr>
          <w:rFonts w:ascii="Affectionately Yours" w:hAnsi="Affectionately Yours" w:cstheme="minorHAnsi"/>
          <w:sz w:val="24"/>
          <w:szCs w:val="24"/>
        </w:rPr>
        <w:t>Aldo</w:t>
      </w:r>
      <w:proofErr w:type="spellEnd"/>
      <w:r w:rsidR="00F26CBC">
        <w:rPr>
          <w:rFonts w:ascii="Affectionately Yours" w:hAnsi="Affectionately Yours" w:cstheme="minorHAnsi"/>
          <w:sz w:val="24"/>
          <w:szCs w:val="24"/>
        </w:rPr>
        <w:t xml:space="preserve"> zijn kans schoon. Hij probeerde de jutezak </w:t>
      </w:r>
      <w:r w:rsidR="009B6583">
        <w:rPr>
          <w:rFonts w:ascii="Affectionately Yours" w:hAnsi="Affectionately Yours" w:cstheme="minorHAnsi"/>
          <w:sz w:val="24"/>
          <w:szCs w:val="24"/>
        </w:rPr>
        <w:t>over me heen te gooien. Maar ik had dat wel door, en dook naar voren</w:t>
      </w:r>
      <w:r w:rsidR="00EF606B">
        <w:rPr>
          <w:rFonts w:ascii="Affectionately Yours" w:hAnsi="Affectionately Yours" w:cstheme="minorHAnsi"/>
          <w:sz w:val="24"/>
          <w:szCs w:val="24"/>
        </w:rPr>
        <w:t xml:space="preserve">, maakte een koprol  naar </w:t>
      </w:r>
      <w:proofErr w:type="spellStart"/>
      <w:r w:rsidR="00EF606B">
        <w:rPr>
          <w:rFonts w:ascii="Affectionately Yours" w:hAnsi="Affectionately Yours" w:cstheme="minorHAnsi"/>
          <w:sz w:val="24"/>
          <w:szCs w:val="24"/>
        </w:rPr>
        <w:t>Aldo</w:t>
      </w:r>
      <w:proofErr w:type="spellEnd"/>
      <w:r w:rsidR="00EF606B">
        <w:rPr>
          <w:rFonts w:ascii="Affectionately Yours" w:hAnsi="Affectionately Yours" w:cstheme="minorHAnsi"/>
          <w:sz w:val="24"/>
          <w:szCs w:val="24"/>
        </w:rPr>
        <w:t xml:space="preserve">, </w:t>
      </w:r>
      <w:r w:rsidR="00411276">
        <w:rPr>
          <w:rFonts w:ascii="Affectionately Yours" w:hAnsi="Affectionately Yours" w:cstheme="minorHAnsi"/>
          <w:sz w:val="24"/>
          <w:szCs w:val="24"/>
        </w:rPr>
        <w:t xml:space="preserve">sloeg tegen zijn benen aan. En Hij viel met een grote plof of grond. Maar die andere 2 waren er ook nog, en dat is gewoon simpelweg teveel voor mij. Een van hen </w:t>
      </w:r>
      <w:r w:rsidR="00FB555C">
        <w:rPr>
          <w:rFonts w:ascii="Affectionately Yours" w:hAnsi="Affectionately Yours" w:cstheme="minorHAnsi"/>
          <w:sz w:val="24"/>
          <w:szCs w:val="24"/>
        </w:rPr>
        <w:t xml:space="preserve">sloeg volop </w:t>
      </w:r>
      <w:r w:rsidR="00B4431F">
        <w:rPr>
          <w:rFonts w:ascii="Affectionately Yours" w:hAnsi="Affectionately Yours" w:cstheme="minorHAnsi"/>
          <w:sz w:val="24"/>
          <w:szCs w:val="24"/>
        </w:rPr>
        <w:t>met een houten stok tegen mij aan, en geloof me dat doet pijn. Ik schreeuwde het uit! En toen kwam</w:t>
      </w:r>
      <w:r w:rsidR="00C21B6D">
        <w:rPr>
          <w:rFonts w:ascii="Affectionately Yours" w:hAnsi="Affectionately Yours" w:cstheme="minorHAnsi"/>
          <w:sz w:val="24"/>
          <w:szCs w:val="24"/>
        </w:rPr>
        <w:t xml:space="preserve"> Arnout</w:t>
      </w:r>
      <w:r w:rsidR="006A325E">
        <w:rPr>
          <w:rFonts w:ascii="Affectionately Yours" w:hAnsi="Affectionately Yours" w:cstheme="minorHAnsi"/>
          <w:sz w:val="24"/>
          <w:szCs w:val="24"/>
        </w:rPr>
        <w:t xml:space="preserve">. </w:t>
      </w:r>
      <w:r w:rsidR="00413B6C">
        <w:rPr>
          <w:rFonts w:ascii="Affectionately Yours" w:hAnsi="Affectionately Yours" w:cstheme="minorHAnsi"/>
          <w:sz w:val="24"/>
          <w:szCs w:val="24"/>
        </w:rPr>
        <w:t xml:space="preserve">Vol blauwe plekken en schrammen. Zijn ogen die spuwden vuur, van woede. Zo verschrikkelijk boos! </w:t>
      </w:r>
      <w:r w:rsidR="002C2AD9">
        <w:rPr>
          <w:rFonts w:ascii="Affectionately Yours" w:hAnsi="Affectionately Yours" w:cstheme="minorHAnsi"/>
          <w:sz w:val="24"/>
          <w:szCs w:val="24"/>
        </w:rPr>
        <w:t>De 3 die waren</w:t>
      </w:r>
      <w:r w:rsidR="007F10D1">
        <w:rPr>
          <w:rFonts w:ascii="Affectionately Yours" w:hAnsi="Affectionately Yours" w:cstheme="minorHAnsi"/>
          <w:sz w:val="24"/>
          <w:szCs w:val="24"/>
        </w:rPr>
        <w:t xml:space="preserve"> in de meerderheid en probeerden ze te omsingelen. </w:t>
      </w:r>
      <w:r w:rsidR="00FA6A0A">
        <w:rPr>
          <w:rFonts w:ascii="Affectionately Yours" w:hAnsi="Affectionately Yours" w:cstheme="minorHAnsi"/>
          <w:sz w:val="24"/>
          <w:szCs w:val="24"/>
        </w:rPr>
        <w:t xml:space="preserve">Ik kon me ogen niet geloven, </w:t>
      </w:r>
      <w:r w:rsidR="009933FB">
        <w:rPr>
          <w:rFonts w:ascii="Affectionately Yours" w:hAnsi="Affectionately Yours" w:cstheme="minorHAnsi"/>
          <w:sz w:val="24"/>
          <w:szCs w:val="24"/>
        </w:rPr>
        <w:t>de stok van B</w:t>
      </w:r>
      <w:r w:rsidR="004815CB">
        <w:rPr>
          <w:rFonts w:ascii="Affectionately Yours" w:hAnsi="Affectionately Yours" w:cstheme="minorHAnsi"/>
          <w:sz w:val="24"/>
          <w:szCs w:val="24"/>
        </w:rPr>
        <w:t>r</w:t>
      </w:r>
      <w:r w:rsidR="009933FB">
        <w:rPr>
          <w:rFonts w:ascii="Affectionately Yours" w:hAnsi="Affectionately Yours" w:cstheme="minorHAnsi"/>
          <w:sz w:val="24"/>
          <w:szCs w:val="24"/>
        </w:rPr>
        <w:t>onno,</w:t>
      </w:r>
      <w:r w:rsidR="009B0E39">
        <w:rPr>
          <w:rFonts w:ascii="Affectionately Yours" w:hAnsi="Affectionately Yours" w:cstheme="minorHAnsi"/>
          <w:sz w:val="24"/>
          <w:szCs w:val="24"/>
        </w:rPr>
        <w:t xml:space="preserve"> werd met een </w:t>
      </w:r>
      <w:r w:rsidR="00E01C16">
        <w:rPr>
          <w:rFonts w:ascii="Affectionately Yours" w:hAnsi="Affectionately Yours" w:cstheme="minorHAnsi"/>
          <w:sz w:val="24"/>
          <w:szCs w:val="24"/>
        </w:rPr>
        <w:t>jagerspijl</w:t>
      </w:r>
      <w:r w:rsidR="009933FB">
        <w:rPr>
          <w:rFonts w:ascii="Affectionately Yours" w:hAnsi="Affectionately Yours" w:cstheme="minorHAnsi"/>
          <w:sz w:val="24"/>
          <w:szCs w:val="24"/>
        </w:rPr>
        <w:t xml:space="preserve"> uit zijn handen </w:t>
      </w:r>
      <w:proofErr w:type="spellStart"/>
      <w:r w:rsidR="00E01C16">
        <w:rPr>
          <w:rFonts w:ascii="Affectionately Yours" w:hAnsi="Affectionately Yours" w:cstheme="minorHAnsi"/>
          <w:sz w:val="24"/>
          <w:szCs w:val="24"/>
        </w:rPr>
        <w:t>geslaan</w:t>
      </w:r>
      <w:proofErr w:type="spellEnd"/>
      <w:r w:rsidR="009933FB">
        <w:rPr>
          <w:rFonts w:ascii="Affectionately Yours" w:hAnsi="Affectionately Yours" w:cstheme="minorHAnsi"/>
          <w:sz w:val="24"/>
          <w:szCs w:val="24"/>
        </w:rPr>
        <w:t>. Halt was er</w:t>
      </w:r>
      <w:r w:rsidR="009933FB">
        <w:rPr>
          <w:rFonts w:ascii="Times New Roman" w:hAnsi="Times New Roman" w:cs="Times New Roman"/>
          <w:sz w:val="24"/>
          <w:szCs w:val="24"/>
        </w:rPr>
        <w:t>…</w:t>
      </w:r>
      <w:r w:rsidR="009933FB">
        <w:rPr>
          <w:rFonts w:ascii="Affectionately Yours" w:hAnsi="Affectionately Yours" w:cstheme="minorHAnsi"/>
          <w:sz w:val="24"/>
          <w:szCs w:val="24"/>
        </w:rPr>
        <w:t xml:space="preserve"> </w:t>
      </w:r>
      <w:r w:rsidR="007A404D">
        <w:rPr>
          <w:rFonts w:ascii="Affectionately Yours" w:hAnsi="Affectionately Yours" w:cstheme="minorHAnsi"/>
          <w:sz w:val="24"/>
          <w:szCs w:val="24"/>
        </w:rPr>
        <w:t>Hij schoot een pijl naar de houtenstok, en die</w:t>
      </w:r>
      <w:r w:rsidR="00D66B40">
        <w:rPr>
          <w:rFonts w:ascii="Affectionately Yours" w:hAnsi="Affectionately Yours" w:cstheme="minorHAnsi"/>
          <w:sz w:val="24"/>
          <w:szCs w:val="24"/>
        </w:rPr>
        <w:t xml:space="preserve"> viel paar meter verderop neer. Toen heeft Arnout de 3 </w:t>
      </w:r>
      <w:r w:rsidR="005C5C02">
        <w:rPr>
          <w:rFonts w:ascii="Affectionately Yours" w:hAnsi="Affectionately Yours" w:cstheme="minorHAnsi"/>
          <w:sz w:val="24"/>
          <w:szCs w:val="24"/>
        </w:rPr>
        <w:t>volledig</w:t>
      </w:r>
      <w:r w:rsidR="00D66B40">
        <w:rPr>
          <w:rFonts w:ascii="Affectionately Yours" w:hAnsi="Affectionately Yours" w:cstheme="minorHAnsi"/>
          <w:sz w:val="24"/>
          <w:szCs w:val="24"/>
        </w:rPr>
        <w:t xml:space="preserve"> af</w:t>
      </w:r>
      <w:r w:rsidR="002F77BD">
        <w:rPr>
          <w:rFonts w:ascii="Affectionately Yours" w:hAnsi="Affectionately Yours" w:cstheme="minorHAnsi"/>
          <w:sz w:val="24"/>
          <w:szCs w:val="24"/>
        </w:rPr>
        <w:t>geranseld.</w:t>
      </w:r>
      <w:r w:rsidR="0093453D">
        <w:rPr>
          <w:rFonts w:ascii="Affectionately Yours" w:hAnsi="Affectionately Yours" w:cstheme="minorHAnsi"/>
          <w:sz w:val="24"/>
          <w:szCs w:val="24"/>
        </w:rPr>
        <w:t xml:space="preserve"> Ik ben benieuwd was hun straf is, maar ik weet wel dat dat geen kleine zal zijn! Heer Roderick was zo verschrikkelijk boos op hen!</w:t>
      </w:r>
      <w:r w:rsidR="00C95A35">
        <w:rPr>
          <w:rFonts w:ascii="Affectionately Yours" w:hAnsi="Affectionately Yours" w:cstheme="minorHAnsi"/>
          <w:sz w:val="24"/>
          <w:szCs w:val="24"/>
        </w:rPr>
        <w:t xml:space="preserve"> Maar ik moet nu </w:t>
      </w:r>
      <w:r w:rsidR="0093453D">
        <w:rPr>
          <w:rFonts w:ascii="Affectionately Yours" w:hAnsi="Affectionately Yours" w:cstheme="minorHAnsi"/>
          <w:sz w:val="24"/>
          <w:szCs w:val="24"/>
        </w:rPr>
        <w:t xml:space="preserve">echt </w:t>
      </w:r>
      <w:r w:rsidR="00C95A35">
        <w:rPr>
          <w:rFonts w:ascii="Affectionately Yours" w:hAnsi="Affectionately Yours" w:cstheme="minorHAnsi"/>
          <w:sz w:val="24"/>
          <w:szCs w:val="24"/>
        </w:rPr>
        <w:t xml:space="preserve">slapen, </w:t>
      </w:r>
      <w:r w:rsidR="0093453D">
        <w:rPr>
          <w:rFonts w:ascii="Affectionately Yours" w:hAnsi="Affectionately Yours" w:cstheme="minorHAnsi"/>
          <w:sz w:val="24"/>
          <w:szCs w:val="24"/>
        </w:rPr>
        <w:t>ten slotte</w:t>
      </w:r>
      <w:r w:rsidR="00C95A35">
        <w:rPr>
          <w:rFonts w:ascii="Affectionately Yours" w:hAnsi="Affectionately Yours" w:cstheme="minorHAnsi"/>
          <w:sz w:val="24"/>
          <w:szCs w:val="24"/>
        </w:rPr>
        <w:t xml:space="preserve"> ben</w:t>
      </w:r>
      <w:r w:rsidR="0093453D">
        <w:rPr>
          <w:rFonts w:ascii="Affectionately Yours" w:hAnsi="Affectionately Yours" w:cstheme="minorHAnsi"/>
          <w:sz w:val="24"/>
          <w:szCs w:val="24"/>
        </w:rPr>
        <w:t xml:space="preserve"> ik </w:t>
      </w:r>
      <w:r w:rsidR="00C95A35">
        <w:rPr>
          <w:rFonts w:ascii="Affectionately Yours" w:hAnsi="Affectionately Yours" w:cstheme="minorHAnsi"/>
          <w:sz w:val="24"/>
          <w:szCs w:val="24"/>
        </w:rPr>
        <w:t xml:space="preserve"> Arnout heel erg dankbaar voor wat hij heeft gedaan!</w:t>
      </w:r>
    </w:p>
    <w:p w14:paraId="05D84940" w14:textId="48A860C7" w:rsidR="00C95A35" w:rsidRDefault="00C95A35" w:rsidP="00C95A35">
      <w:pPr>
        <w:rPr>
          <w:rFonts w:cstheme="minorHAnsi"/>
        </w:rPr>
      </w:pPr>
      <w:r w:rsidRPr="00EC0B92">
        <w:rPr>
          <w:rFonts w:cstheme="minorHAnsi"/>
        </w:rPr>
        <w:t xml:space="preserve">(Gebaseerd op Hoofdstuk </w:t>
      </w:r>
      <w:r>
        <w:rPr>
          <w:rFonts w:cstheme="minorHAnsi"/>
        </w:rPr>
        <w:t>2</w:t>
      </w:r>
      <w:r w:rsidR="002C7704">
        <w:rPr>
          <w:rFonts w:cstheme="minorHAnsi"/>
        </w:rPr>
        <w:t>2)</w:t>
      </w:r>
    </w:p>
    <w:p w14:paraId="7E95962B" w14:textId="64EE8170" w:rsidR="002C7704" w:rsidRDefault="002C7704" w:rsidP="002C7704">
      <w:pPr>
        <w:pStyle w:val="Kop2"/>
      </w:pPr>
      <w:bookmarkStart w:id="35" w:name="_Toc63521905"/>
      <w:r>
        <w:t>Persoonlijkheidskenmerken</w:t>
      </w:r>
      <w:r w:rsidR="00DA5DF1">
        <w:t xml:space="preserve"> van Halt</w:t>
      </w:r>
      <w:bookmarkEnd w:id="35"/>
    </w:p>
    <w:tbl>
      <w:tblPr>
        <w:tblStyle w:val="Tabelraster"/>
        <w:tblW w:w="9747" w:type="dxa"/>
        <w:tblLook w:val="04A0" w:firstRow="1" w:lastRow="0" w:firstColumn="1" w:lastColumn="0" w:noHBand="0" w:noVBand="1"/>
      </w:tblPr>
      <w:tblGrid>
        <w:gridCol w:w="2376"/>
        <w:gridCol w:w="910"/>
        <w:gridCol w:w="6461"/>
      </w:tblGrid>
      <w:tr w:rsidR="00DA5DF1" w:rsidRPr="00FC1890" w14:paraId="0E2C9E76" w14:textId="77777777" w:rsidTr="00237173">
        <w:tc>
          <w:tcPr>
            <w:tcW w:w="2376" w:type="dxa"/>
          </w:tcPr>
          <w:p w14:paraId="07371C20" w14:textId="77777777" w:rsidR="00DA5DF1" w:rsidRPr="00FC1890" w:rsidRDefault="00DA5DF1" w:rsidP="00237173">
            <w:pPr>
              <w:pStyle w:val="Geenafstand"/>
              <w:rPr>
                <w:rFonts w:ascii="Arial" w:hAnsi="Arial" w:cs="Arial"/>
                <w:b/>
                <w:sz w:val="24"/>
              </w:rPr>
            </w:pPr>
            <w:r w:rsidRPr="00FC1890">
              <w:rPr>
                <w:rFonts w:ascii="Arial" w:hAnsi="Arial" w:cs="Arial"/>
                <w:b/>
                <w:sz w:val="24"/>
              </w:rPr>
              <w:t>Eigenschappen:</w:t>
            </w:r>
          </w:p>
        </w:tc>
        <w:tc>
          <w:tcPr>
            <w:tcW w:w="910" w:type="dxa"/>
          </w:tcPr>
          <w:p w14:paraId="683EA421" w14:textId="77777777" w:rsidR="00DA5DF1" w:rsidRPr="00FC1890" w:rsidRDefault="00DA5DF1" w:rsidP="00237173">
            <w:pPr>
              <w:pStyle w:val="Geenafstand"/>
              <w:rPr>
                <w:rFonts w:ascii="Arial" w:hAnsi="Arial" w:cs="Arial"/>
                <w:b/>
                <w:sz w:val="24"/>
              </w:rPr>
            </w:pPr>
            <w:r w:rsidRPr="00FC1890">
              <w:rPr>
                <w:rFonts w:ascii="Arial" w:hAnsi="Arial" w:cs="Arial"/>
                <w:b/>
                <w:sz w:val="24"/>
              </w:rPr>
              <w:t>Cijfer:</w:t>
            </w:r>
          </w:p>
        </w:tc>
        <w:tc>
          <w:tcPr>
            <w:tcW w:w="6461" w:type="dxa"/>
          </w:tcPr>
          <w:p w14:paraId="462B8225" w14:textId="77777777" w:rsidR="00DA5DF1" w:rsidRPr="00FC1890" w:rsidRDefault="00DA5DF1" w:rsidP="00237173">
            <w:pPr>
              <w:pStyle w:val="Geenafstand"/>
              <w:rPr>
                <w:rFonts w:ascii="Arial" w:hAnsi="Arial" w:cs="Arial"/>
                <w:b/>
                <w:sz w:val="24"/>
              </w:rPr>
            </w:pPr>
            <w:r>
              <w:rPr>
                <w:rFonts w:ascii="Arial" w:hAnsi="Arial" w:cs="Arial"/>
                <w:b/>
                <w:sz w:val="24"/>
              </w:rPr>
              <w:t>Waarom geef je dit cijfer? Beschrijf of geef een citaat.</w:t>
            </w:r>
          </w:p>
        </w:tc>
      </w:tr>
      <w:tr w:rsidR="00DA5DF1" w14:paraId="2AEF0F6C" w14:textId="77777777" w:rsidTr="00237173">
        <w:tc>
          <w:tcPr>
            <w:tcW w:w="2376" w:type="dxa"/>
          </w:tcPr>
          <w:p w14:paraId="60C7C040" w14:textId="79F21BF7" w:rsidR="00DA5DF1" w:rsidRPr="00FC1890" w:rsidRDefault="000811E1" w:rsidP="00237173">
            <w:pPr>
              <w:pStyle w:val="Geenafstand"/>
              <w:rPr>
                <w:rFonts w:ascii="Arial" w:hAnsi="Arial" w:cs="Arial"/>
                <w:sz w:val="24"/>
              </w:rPr>
            </w:pPr>
            <w:r w:rsidRPr="000811E1">
              <w:rPr>
                <w:rFonts w:ascii="Arial" w:hAnsi="Arial" w:cs="Arial"/>
                <w:strike/>
                <w:sz w:val="24"/>
              </w:rPr>
              <w:t>W</w:t>
            </w:r>
            <w:r w:rsidR="0033325D" w:rsidRPr="000811E1">
              <w:rPr>
                <w:rFonts w:ascii="Arial" w:hAnsi="Arial" w:cs="Arial"/>
                <w:strike/>
                <w:sz w:val="24"/>
              </w:rPr>
              <w:t>erkt</w:t>
            </w:r>
            <w:r>
              <w:rPr>
                <w:rFonts w:ascii="Arial" w:hAnsi="Arial" w:cs="Arial"/>
                <w:sz w:val="24"/>
              </w:rPr>
              <w:t xml:space="preserve"> Oefent</w:t>
            </w:r>
            <w:r w:rsidR="00DA5DF1" w:rsidRPr="00FC1890">
              <w:rPr>
                <w:rFonts w:ascii="Arial" w:hAnsi="Arial" w:cs="Arial"/>
                <w:sz w:val="24"/>
              </w:rPr>
              <w:t xml:space="preserve"> hard</w:t>
            </w:r>
          </w:p>
        </w:tc>
        <w:tc>
          <w:tcPr>
            <w:tcW w:w="910" w:type="dxa"/>
          </w:tcPr>
          <w:p w14:paraId="6A27379B" w14:textId="5FEE9652" w:rsidR="00DA5DF1" w:rsidRPr="00074B2F" w:rsidRDefault="0033325D" w:rsidP="00237173">
            <w:pPr>
              <w:pStyle w:val="Geenafstand"/>
              <w:rPr>
                <w:rFonts w:ascii="Arial" w:hAnsi="Arial" w:cs="Arial"/>
                <w:b/>
                <w:bCs/>
                <w:sz w:val="24"/>
              </w:rPr>
            </w:pPr>
            <w:r w:rsidRPr="00074B2F">
              <w:rPr>
                <w:rFonts w:ascii="Arial" w:hAnsi="Arial" w:cs="Arial"/>
                <w:b/>
                <w:bCs/>
                <w:sz w:val="24"/>
              </w:rPr>
              <w:t>10</w:t>
            </w:r>
          </w:p>
        </w:tc>
        <w:tc>
          <w:tcPr>
            <w:tcW w:w="6461" w:type="dxa"/>
          </w:tcPr>
          <w:p w14:paraId="5C629842" w14:textId="77777777" w:rsidR="006370B7" w:rsidRPr="00074B2F" w:rsidRDefault="000811E1" w:rsidP="00237173">
            <w:pPr>
              <w:pStyle w:val="Geenafstand"/>
              <w:rPr>
                <w:rFonts w:ascii="Arial" w:hAnsi="Arial" w:cs="Arial"/>
                <w:b/>
                <w:bCs/>
                <w:sz w:val="24"/>
              </w:rPr>
            </w:pPr>
            <w:r w:rsidRPr="00074B2F">
              <w:rPr>
                <w:rFonts w:ascii="Arial" w:hAnsi="Arial" w:cs="Arial"/>
                <w:b/>
                <w:bCs/>
                <w:sz w:val="24"/>
              </w:rPr>
              <w:t xml:space="preserve">Om grijze jager te worden moet je hard oefenen, dit is zeker ook het geval: </w:t>
            </w:r>
          </w:p>
          <w:p w14:paraId="0D99EA8D" w14:textId="77777777" w:rsidR="006370B7" w:rsidRDefault="006370B7" w:rsidP="00237173">
            <w:pPr>
              <w:pStyle w:val="Geenafstand"/>
              <w:rPr>
                <w:rFonts w:ascii="Arial" w:hAnsi="Arial" w:cs="Arial"/>
                <w:sz w:val="24"/>
              </w:rPr>
            </w:pPr>
          </w:p>
          <w:p w14:paraId="7D8D25C6" w14:textId="4D77F25E" w:rsidR="00847418" w:rsidRPr="00247F39" w:rsidRDefault="00847418" w:rsidP="00237173">
            <w:pPr>
              <w:pStyle w:val="Geenafstand"/>
              <w:rPr>
                <w:rFonts w:ascii="Arial" w:hAnsi="Arial" w:cs="Arial"/>
                <w:sz w:val="24"/>
              </w:rPr>
            </w:pPr>
            <w:r w:rsidRPr="00247F39">
              <w:rPr>
                <w:rFonts w:ascii="Arial" w:hAnsi="Arial" w:cs="Arial"/>
                <w:i/>
                <w:iCs/>
                <w:sz w:val="24"/>
              </w:rPr>
              <w:t>‘Nu</w:t>
            </w:r>
            <w:r w:rsidR="00247F39" w:rsidRPr="00247F39">
              <w:rPr>
                <w:rFonts w:ascii="Arial" w:hAnsi="Arial" w:cs="Arial"/>
                <w:i/>
                <w:iCs/>
                <w:sz w:val="24"/>
              </w:rPr>
              <w:t xml:space="preserve"> zag je het bewijs dat het goed was om veel te oefenen’ </w:t>
            </w:r>
            <w:r w:rsidR="00247F39">
              <w:rPr>
                <w:rFonts w:ascii="Arial" w:hAnsi="Arial" w:cs="Arial"/>
                <w:sz w:val="24"/>
              </w:rPr>
              <w:t>(Paginanummer 178)</w:t>
            </w:r>
          </w:p>
        </w:tc>
      </w:tr>
      <w:tr w:rsidR="00DA5DF1" w14:paraId="0A89D0EF" w14:textId="77777777" w:rsidTr="00237173">
        <w:tc>
          <w:tcPr>
            <w:tcW w:w="2376" w:type="dxa"/>
          </w:tcPr>
          <w:p w14:paraId="302F6AB1" w14:textId="77777777" w:rsidR="00DA5DF1" w:rsidRPr="00FC1890" w:rsidRDefault="00DA5DF1" w:rsidP="00237173">
            <w:pPr>
              <w:pStyle w:val="Geenafstand"/>
              <w:rPr>
                <w:rFonts w:ascii="Arial" w:hAnsi="Arial" w:cs="Arial"/>
                <w:sz w:val="24"/>
              </w:rPr>
            </w:pPr>
            <w:r w:rsidRPr="00FC1890">
              <w:rPr>
                <w:rFonts w:ascii="Arial" w:hAnsi="Arial" w:cs="Arial"/>
                <w:sz w:val="24"/>
              </w:rPr>
              <w:t>Eerlijk</w:t>
            </w:r>
          </w:p>
        </w:tc>
        <w:tc>
          <w:tcPr>
            <w:tcW w:w="910" w:type="dxa"/>
          </w:tcPr>
          <w:p w14:paraId="261CD494" w14:textId="74462019" w:rsidR="00DA5DF1" w:rsidRPr="00074B2F" w:rsidRDefault="002137DA" w:rsidP="00237173">
            <w:pPr>
              <w:pStyle w:val="Geenafstand"/>
              <w:rPr>
                <w:rFonts w:ascii="Arial" w:hAnsi="Arial" w:cs="Arial"/>
                <w:b/>
                <w:bCs/>
                <w:sz w:val="24"/>
              </w:rPr>
            </w:pPr>
            <w:r w:rsidRPr="00074B2F">
              <w:rPr>
                <w:rFonts w:ascii="Arial" w:hAnsi="Arial" w:cs="Arial"/>
                <w:b/>
                <w:bCs/>
                <w:sz w:val="24"/>
              </w:rPr>
              <w:t>10</w:t>
            </w:r>
          </w:p>
        </w:tc>
        <w:tc>
          <w:tcPr>
            <w:tcW w:w="6461" w:type="dxa"/>
          </w:tcPr>
          <w:p w14:paraId="611CE75A" w14:textId="77777777" w:rsidR="006370B7" w:rsidRPr="00074B2F" w:rsidRDefault="009F0CA2" w:rsidP="00237173">
            <w:pPr>
              <w:pStyle w:val="Geenafstand"/>
              <w:rPr>
                <w:rFonts w:ascii="Arial" w:hAnsi="Arial" w:cs="Arial"/>
                <w:b/>
                <w:bCs/>
                <w:sz w:val="24"/>
              </w:rPr>
            </w:pPr>
            <w:r w:rsidRPr="00074B2F">
              <w:rPr>
                <w:rFonts w:ascii="Arial" w:hAnsi="Arial" w:cs="Arial"/>
                <w:b/>
                <w:bCs/>
                <w:sz w:val="24"/>
              </w:rPr>
              <w:t xml:space="preserve">Hij had </w:t>
            </w:r>
            <w:r w:rsidR="00455D2D" w:rsidRPr="00074B2F">
              <w:rPr>
                <w:rFonts w:ascii="Arial" w:hAnsi="Arial" w:cs="Arial"/>
                <w:b/>
                <w:bCs/>
                <w:sz w:val="24"/>
              </w:rPr>
              <w:t xml:space="preserve">koekjes gestolen uit de keuken, maar gaf dit wel toe: </w:t>
            </w:r>
          </w:p>
          <w:p w14:paraId="509DFDCC" w14:textId="77777777" w:rsidR="006370B7" w:rsidRDefault="006370B7" w:rsidP="00237173">
            <w:pPr>
              <w:pStyle w:val="Geenafstand"/>
              <w:rPr>
                <w:rFonts w:ascii="Arial" w:hAnsi="Arial" w:cs="Arial"/>
                <w:sz w:val="24"/>
              </w:rPr>
            </w:pPr>
          </w:p>
          <w:p w14:paraId="3B140829" w14:textId="60D9BB8A" w:rsidR="00DA5DF1" w:rsidRPr="00455D2D" w:rsidRDefault="00455D2D" w:rsidP="00237173">
            <w:pPr>
              <w:pStyle w:val="Geenafstand"/>
              <w:rPr>
                <w:rFonts w:ascii="Arial" w:hAnsi="Arial" w:cs="Arial"/>
                <w:i/>
                <w:iCs/>
                <w:sz w:val="24"/>
              </w:rPr>
            </w:pPr>
            <w:r>
              <w:rPr>
                <w:rFonts w:ascii="Arial" w:hAnsi="Arial" w:cs="Arial"/>
                <w:i/>
                <w:iCs/>
                <w:sz w:val="24"/>
              </w:rPr>
              <w:t>‘Maar later besloot je toch om je diefstal</w:t>
            </w:r>
            <w:r w:rsidR="003F0837">
              <w:rPr>
                <w:rFonts w:ascii="Arial" w:hAnsi="Arial" w:cs="Arial"/>
                <w:i/>
                <w:iCs/>
                <w:sz w:val="24"/>
              </w:rPr>
              <w:t xml:space="preserve"> op te biechten.</w:t>
            </w:r>
            <w:r w:rsidR="00D26B8B">
              <w:rPr>
                <w:rFonts w:ascii="Arial" w:hAnsi="Arial" w:cs="Arial"/>
                <w:i/>
                <w:iCs/>
                <w:sz w:val="24"/>
              </w:rPr>
              <w:t xml:space="preserve"> </w:t>
            </w:r>
            <w:r w:rsidR="00D26B8B">
              <w:rPr>
                <w:rFonts w:ascii="Arial" w:hAnsi="Arial" w:cs="Arial"/>
                <w:sz w:val="24"/>
              </w:rPr>
              <w:t xml:space="preserve">(paginanummer </w:t>
            </w:r>
            <w:r w:rsidR="00937137">
              <w:rPr>
                <w:rFonts w:ascii="Arial" w:hAnsi="Arial" w:cs="Arial"/>
                <w:sz w:val="24"/>
              </w:rPr>
              <w:t>75)</w:t>
            </w:r>
            <w:r w:rsidR="003F0837">
              <w:rPr>
                <w:rFonts w:ascii="Arial" w:hAnsi="Arial" w:cs="Arial"/>
                <w:i/>
                <w:iCs/>
                <w:sz w:val="24"/>
              </w:rPr>
              <w:t xml:space="preserve"> </w:t>
            </w:r>
          </w:p>
        </w:tc>
      </w:tr>
      <w:tr w:rsidR="00DA5DF1" w14:paraId="036A81CF" w14:textId="77777777" w:rsidTr="00237173">
        <w:tc>
          <w:tcPr>
            <w:tcW w:w="2376" w:type="dxa"/>
          </w:tcPr>
          <w:p w14:paraId="6421119A" w14:textId="77777777" w:rsidR="00DA5DF1" w:rsidRPr="00FC1890" w:rsidRDefault="00DA5DF1" w:rsidP="00237173">
            <w:pPr>
              <w:pStyle w:val="Geenafstand"/>
              <w:rPr>
                <w:rFonts w:ascii="Arial" w:hAnsi="Arial" w:cs="Arial"/>
                <w:sz w:val="24"/>
              </w:rPr>
            </w:pPr>
            <w:r w:rsidRPr="00FC1890">
              <w:rPr>
                <w:rFonts w:ascii="Arial" w:hAnsi="Arial" w:cs="Arial"/>
                <w:sz w:val="24"/>
              </w:rPr>
              <w:t>Volhardend</w:t>
            </w:r>
          </w:p>
        </w:tc>
        <w:tc>
          <w:tcPr>
            <w:tcW w:w="910" w:type="dxa"/>
          </w:tcPr>
          <w:p w14:paraId="63AD244C" w14:textId="02874565" w:rsidR="00DA5DF1" w:rsidRPr="00074B2F" w:rsidRDefault="00585700" w:rsidP="00237173">
            <w:pPr>
              <w:pStyle w:val="Geenafstand"/>
              <w:rPr>
                <w:rFonts w:ascii="Arial" w:hAnsi="Arial" w:cs="Arial"/>
                <w:b/>
                <w:bCs/>
                <w:sz w:val="24"/>
              </w:rPr>
            </w:pPr>
            <w:r w:rsidRPr="00074B2F">
              <w:rPr>
                <w:rFonts w:ascii="Arial" w:hAnsi="Arial" w:cs="Arial"/>
                <w:b/>
                <w:bCs/>
                <w:sz w:val="24"/>
              </w:rPr>
              <w:t>10</w:t>
            </w:r>
          </w:p>
        </w:tc>
        <w:tc>
          <w:tcPr>
            <w:tcW w:w="6461" w:type="dxa"/>
          </w:tcPr>
          <w:p w14:paraId="301064CA" w14:textId="77777777" w:rsidR="006370B7" w:rsidRPr="00074B2F" w:rsidRDefault="00585700" w:rsidP="00237173">
            <w:pPr>
              <w:pStyle w:val="Geenafstand"/>
              <w:rPr>
                <w:rFonts w:ascii="Arial" w:hAnsi="Arial" w:cs="Arial"/>
                <w:b/>
                <w:bCs/>
                <w:i/>
                <w:iCs/>
                <w:sz w:val="24"/>
              </w:rPr>
            </w:pPr>
            <w:r>
              <w:rPr>
                <w:rFonts w:ascii="Arial" w:hAnsi="Arial" w:cs="Arial"/>
                <w:sz w:val="24"/>
              </w:rPr>
              <w:t xml:space="preserve"> </w:t>
            </w:r>
            <w:r w:rsidR="008C145F" w:rsidRPr="00074B2F">
              <w:rPr>
                <w:rFonts w:ascii="Arial" w:hAnsi="Arial" w:cs="Arial"/>
                <w:b/>
                <w:bCs/>
                <w:sz w:val="24"/>
              </w:rPr>
              <w:t>Hij wou krijger worden en hield dat ook vol ondanks zijn lengt:</w:t>
            </w:r>
            <w:r w:rsidR="008C145F" w:rsidRPr="00074B2F">
              <w:rPr>
                <w:rFonts w:ascii="Arial" w:hAnsi="Arial" w:cs="Arial"/>
                <w:b/>
                <w:bCs/>
                <w:i/>
                <w:iCs/>
                <w:sz w:val="24"/>
              </w:rPr>
              <w:t xml:space="preserve"> </w:t>
            </w:r>
          </w:p>
          <w:p w14:paraId="1E51C417" w14:textId="77777777" w:rsidR="006370B7" w:rsidRDefault="006370B7" w:rsidP="00237173">
            <w:pPr>
              <w:pStyle w:val="Geenafstand"/>
              <w:rPr>
                <w:rFonts w:ascii="Arial" w:hAnsi="Arial" w:cs="Arial"/>
                <w:i/>
                <w:iCs/>
                <w:sz w:val="24"/>
              </w:rPr>
            </w:pPr>
          </w:p>
          <w:p w14:paraId="7A6127AE" w14:textId="581E528D" w:rsidR="006370B7" w:rsidRDefault="008C145F" w:rsidP="00237173">
            <w:pPr>
              <w:pStyle w:val="Geenafstand"/>
              <w:rPr>
                <w:rFonts w:ascii="Arial" w:hAnsi="Arial" w:cs="Arial"/>
                <w:sz w:val="24"/>
              </w:rPr>
            </w:pPr>
            <w:r w:rsidRPr="00A13393">
              <w:rPr>
                <w:rFonts w:ascii="Arial" w:hAnsi="Arial" w:cs="Arial"/>
                <w:i/>
                <w:iCs/>
                <w:sz w:val="24"/>
              </w:rPr>
              <w:t xml:space="preserve">‘Als dapper krijger zou zijn vader </w:t>
            </w:r>
            <w:r w:rsidR="00A13393" w:rsidRPr="00A13393">
              <w:rPr>
                <w:rFonts w:ascii="Arial" w:hAnsi="Arial" w:cs="Arial"/>
                <w:i/>
                <w:iCs/>
                <w:sz w:val="24"/>
              </w:rPr>
              <w:t>van hem verwachten dat hij in zijn voetsporen trad’</w:t>
            </w:r>
            <w:r w:rsidR="00A13393">
              <w:rPr>
                <w:rFonts w:ascii="Arial" w:hAnsi="Arial" w:cs="Arial"/>
                <w:i/>
                <w:iCs/>
                <w:sz w:val="24"/>
              </w:rPr>
              <w:t xml:space="preserve"> </w:t>
            </w:r>
            <w:r w:rsidR="00A13393">
              <w:rPr>
                <w:rFonts w:ascii="Arial" w:hAnsi="Arial" w:cs="Arial"/>
                <w:sz w:val="24"/>
              </w:rPr>
              <w:t>(Pagin</w:t>
            </w:r>
            <w:r w:rsidR="00035F97">
              <w:rPr>
                <w:rFonts w:ascii="Arial" w:hAnsi="Arial" w:cs="Arial"/>
                <w:sz w:val="24"/>
              </w:rPr>
              <w:t xml:space="preserve">anummer 17) </w:t>
            </w:r>
          </w:p>
          <w:p w14:paraId="4F408F17" w14:textId="77777777" w:rsidR="006370B7" w:rsidRDefault="006370B7" w:rsidP="00237173">
            <w:pPr>
              <w:pStyle w:val="Geenafstand"/>
              <w:rPr>
                <w:rFonts w:ascii="Arial" w:hAnsi="Arial" w:cs="Arial"/>
                <w:i/>
                <w:iCs/>
                <w:sz w:val="24"/>
              </w:rPr>
            </w:pPr>
          </w:p>
          <w:p w14:paraId="006608D5" w14:textId="77777777" w:rsidR="00DA5DF1" w:rsidRDefault="00035F97" w:rsidP="00237173">
            <w:pPr>
              <w:pStyle w:val="Geenafstand"/>
              <w:rPr>
                <w:rFonts w:ascii="Arial" w:hAnsi="Arial" w:cs="Arial"/>
                <w:sz w:val="24"/>
              </w:rPr>
            </w:pPr>
            <w:r>
              <w:rPr>
                <w:rFonts w:ascii="Arial" w:hAnsi="Arial" w:cs="Arial"/>
                <w:i/>
                <w:iCs/>
                <w:sz w:val="24"/>
              </w:rPr>
              <w:t xml:space="preserve">‘Maar denk je niet dat je </w:t>
            </w:r>
            <w:r w:rsidR="00C80FD9">
              <w:rPr>
                <w:rFonts w:ascii="Arial" w:hAnsi="Arial" w:cs="Arial"/>
                <w:i/>
                <w:iCs/>
                <w:sz w:val="24"/>
              </w:rPr>
              <w:t>daa</w:t>
            </w:r>
            <w:r w:rsidR="00377EB5">
              <w:rPr>
                <w:rFonts w:ascii="Arial" w:hAnsi="Arial" w:cs="Arial"/>
                <w:i/>
                <w:iCs/>
                <w:sz w:val="24"/>
              </w:rPr>
              <w:t>rvoor</w:t>
            </w:r>
            <w:r w:rsidR="006370B7">
              <w:rPr>
                <w:rFonts w:ascii="Arial" w:hAnsi="Arial" w:cs="Arial"/>
                <w:i/>
                <w:iCs/>
                <w:sz w:val="24"/>
              </w:rPr>
              <w:t xml:space="preserve"> een beetje klein van stuk bent?’ </w:t>
            </w:r>
            <w:r w:rsidR="00EB30E2">
              <w:rPr>
                <w:rFonts w:ascii="Arial" w:hAnsi="Arial" w:cs="Arial"/>
                <w:sz w:val="24"/>
              </w:rPr>
              <w:t>(p</w:t>
            </w:r>
            <w:r w:rsidR="0030674F">
              <w:rPr>
                <w:rFonts w:ascii="Arial" w:hAnsi="Arial" w:cs="Arial"/>
                <w:sz w:val="24"/>
              </w:rPr>
              <w:t>aginanummer 36)</w:t>
            </w:r>
          </w:p>
          <w:p w14:paraId="371A62E1" w14:textId="77777777" w:rsidR="0030674F" w:rsidRDefault="0030674F" w:rsidP="00237173">
            <w:pPr>
              <w:pStyle w:val="Geenafstand"/>
              <w:rPr>
                <w:rFonts w:ascii="Arial" w:hAnsi="Arial" w:cs="Arial"/>
                <w:sz w:val="24"/>
              </w:rPr>
            </w:pPr>
          </w:p>
          <w:p w14:paraId="6E5E3D8F" w14:textId="77777777" w:rsidR="0030674F" w:rsidRDefault="0030674F" w:rsidP="00237173">
            <w:pPr>
              <w:pStyle w:val="Geenafstand"/>
              <w:rPr>
                <w:rFonts w:ascii="Arial" w:hAnsi="Arial" w:cs="Arial"/>
                <w:sz w:val="24"/>
              </w:rPr>
            </w:pPr>
            <w:r w:rsidRPr="00A96DC8">
              <w:rPr>
                <w:rFonts w:ascii="Arial" w:hAnsi="Arial" w:cs="Arial"/>
                <w:i/>
                <w:iCs/>
                <w:sz w:val="24"/>
              </w:rPr>
              <w:t>‘Ik moet mijn groeispurt krijgen meneer</w:t>
            </w:r>
            <w:r w:rsidR="00A96DC8" w:rsidRPr="00A96DC8">
              <w:rPr>
                <w:rFonts w:ascii="Arial" w:hAnsi="Arial" w:cs="Arial"/>
                <w:i/>
                <w:iCs/>
                <w:sz w:val="24"/>
              </w:rPr>
              <w:t>.’</w:t>
            </w:r>
            <w:r w:rsidR="00A96DC8">
              <w:rPr>
                <w:rFonts w:ascii="Arial" w:hAnsi="Arial" w:cs="Arial"/>
                <w:sz w:val="24"/>
              </w:rPr>
              <w:t xml:space="preserve"> (paginanummer 37)</w:t>
            </w:r>
          </w:p>
          <w:p w14:paraId="5EAAE268" w14:textId="77777777" w:rsidR="00996CED" w:rsidRDefault="00996CED" w:rsidP="00237173">
            <w:pPr>
              <w:pStyle w:val="Geenafstand"/>
              <w:rPr>
                <w:rFonts w:ascii="Arial" w:hAnsi="Arial" w:cs="Arial"/>
                <w:sz w:val="24"/>
              </w:rPr>
            </w:pPr>
          </w:p>
          <w:p w14:paraId="7A6E0EF2" w14:textId="1323F08A" w:rsidR="00A96DC8" w:rsidRDefault="00996CED" w:rsidP="00237173">
            <w:pPr>
              <w:pStyle w:val="Geenafstand"/>
              <w:rPr>
                <w:rFonts w:ascii="Arial" w:hAnsi="Arial" w:cs="Arial"/>
                <w:sz w:val="24"/>
              </w:rPr>
            </w:pPr>
            <w:r>
              <w:rPr>
                <w:rFonts w:ascii="Arial" w:hAnsi="Arial" w:cs="Arial"/>
                <w:sz w:val="24"/>
              </w:rPr>
              <w:t>‘</w:t>
            </w:r>
            <w:r w:rsidR="00CE1C7E">
              <w:rPr>
                <w:rFonts w:ascii="Arial" w:hAnsi="Arial" w:cs="Arial"/>
                <w:sz w:val="24"/>
              </w:rPr>
              <w:t>I</w:t>
            </w:r>
            <w:r w:rsidRPr="00996CED">
              <w:rPr>
                <w:rFonts w:ascii="Arial" w:hAnsi="Arial" w:cs="Arial"/>
                <w:i/>
                <w:iCs/>
                <w:sz w:val="24"/>
              </w:rPr>
              <w:t>k ben sterker dan ik eruit zie’</w:t>
            </w:r>
            <w:r>
              <w:rPr>
                <w:rFonts w:ascii="Arial" w:hAnsi="Arial" w:cs="Arial"/>
                <w:sz w:val="24"/>
              </w:rPr>
              <w:t xml:space="preserve"> (paginanummer 37)</w:t>
            </w:r>
          </w:p>
          <w:p w14:paraId="1FB11881" w14:textId="77777777" w:rsidR="0020733A" w:rsidRDefault="0020733A" w:rsidP="00237173">
            <w:pPr>
              <w:pStyle w:val="Geenafstand"/>
              <w:rPr>
                <w:rFonts w:ascii="Arial" w:hAnsi="Arial" w:cs="Arial"/>
                <w:sz w:val="24"/>
              </w:rPr>
            </w:pPr>
          </w:p>
          <w:p w14:paraId="38EA1E1D" w14:textId="77777777" w:rsidR="00F83729" w:rsidRPr="00074B2F" w:rsidRDefault="0020733A" w:rsidP="00237173">
            <w:pPr>
              <w:pStyle w:val="Geenafstand"/>
              <w:rPr>
                <w:rFonts w:ascii="Arial" w:hAnsi="Arial" w:cs="Arial"/>
                <w:b/>
                <w:bCs/>
                <w:sz w:val="24"/>
              </w:rPr>
            </w:pPr>
            <w:r w:rsidRPr="00074B2F">
              <w:rPr>
                <w:rFonts w:ascii="Arial" w:hAnsi="Arial" w:cs="Arial"/>
                <w:b/>
                <w:bCs/>
                <w:sz w:val="24"/>
              </w:rPr>
              <w:t xml:space="preserve">Ook als het bekend is als hij bij de jagers mag houd hij vol. </w:t>
            </w:r>
          </w:p>
          <w:p w14:paraId="688FC31B" w14:textId="77777777" w:rsidR="00F83729" w:rsidRDefault="00F83729" w:rsidP="00237173">
            <w:pPr>
              <w:pStyle w:val="Geenafstand"/>
              <w:rPr>
                <w:rFonts w:ascii="Arial" w:hAnsi="Arial" w:cs="Arial"/>
                <w:sz w:val="24"/>
              </w:rPr>
            </w:pPr>
          </w:p>
          <w:p w14:paraId="25052699" w14:textId="08921DD9" w:rsidR="0020733A" w:rsidRDefault="00404BA1" w:rsidP="00237173">
            <w:pPr>
              <w:pStyle w:val="Geenafstand"/>
              <w:rPr>
                <w:rFonts w:ascii="Arial" w:hAnsi="Arial" w:cs="Arial"/>
                <w:sz w:val="24"/>
              </w:rPr>
            </w:pPr>
            <w:r>
              <w:rPr>
                <w:rFonts w:ascii="Arial" w:hAnsi="Arial" w:cs="Arial"/>
                <w:sz w:val="24"/>
              </w:rPr>
              <w:t>‘</w:t>
            </w:r>
            <w:r w:rsidR="0020733A" w:rsidRPr="00B13A07">
              <w:rPr>
                <w:rFonts w:ascii="Arial" w:hAnsi="Arial" w:cs="Arial"/>
                <w:i/>
                <w:iCs/>
                <w:sz w:val="24"/>
              </w:rPr>
              <w:t xml:space="preserve">Hij vond dat hij het nog één keer moest proberen een plek te veroveren </w:t>
            </w:r>
            <w:r w:rsidR="00A529AE" w:rsidRPr="00B13A07">
              <w:rPr>
                <w:rFonts w:ascii="Arial" w:hAnsi="Arial" w:cs="Arial"/>
                <w:i/>
                <w:iCs/>
                <w:sz w:val="24"/>
              </w:rPr>
              <w:t>op het krijgsschool, dat was hij wel verplicht aan zijn levenslange droo</w:t>
            </w:r>
            <w:r w:rsidR="00B13A07" w:rsidRPr="00B13A07">
              <w:rPr>
                <w:rFonts w:ascii="Arial" w:hAnsi="Arial" w:cs="Arial"/>
                <w:i/>
                <w:iCs/>
                <w:sz w:val="24"/>
              </w:rPr>
              <w:t>m.’</w:t>
            </w:r>
            <w:r w:rsidR="00B13A07">
              <w:rPr>
                <w:rFonts w:ascii="Arial" w:hAnsi="Arial" w:cs="Arial"/>
                <w:i/>
                <w:iCs/>
                <w:sz w:val="24"/>
              </w:rPr>
              <w:t xml:space="preserve"> </w:t>
            </w:r>
            <w:r w:rsidR="00B13A07">
              <w:rPr>
                <w:rFonts w:ascii="Arial" w:hAnsi="Arial" w:cs="Arial"/>
                <w:sz w:val="24"/>
              </w:rPr>
              <w:t>(paginanummer 55)</w:t>
            </w:r>
          </w:p>
          <w:p w14:paraId="36BC3ADB" w14:textId="6E2AB753" w:rsidR="00F83729" w:rsidRDefault="00F83729" w:rsidP="00237173">
            <w:pPr>
              <w:pStyle w:val="Geenafstand"/>
              <w:rPr>
                <w:rFonts w:ascii="Arial" w:hAnsi="Arial" w:cs="Arial"/>
                <w:sz w:val="24"/>
              </w:rPr>
            </w:pPr>
          </w:p>
          <w:p w14:paraId="2BF59447" w14:textId="28FB7769" w:rsidR="00F83729" w:rsidRDefault="00F83729" w:rsidP="00237173">
            <w:pPr>
              <w:pStyle w:val="Geenafstand"/>
              <w:rPr>
                <w:rFonts w:ascii="Arial" w:hAnsi="Arial" w:cs="Arial"/>
                <w:sz w:val="24"/>
              </w:rPr>
            </w:pPr>
          </w:p>
          <w:p w14:paraId="5220CD29" w14:textId="4F0F2E1C" w:rsidR="00F83729" w:rsidRPr="00F83729" w:rsidRDefault="00F83729" w:rsidP="00237173">
            <w:pPr>
              <w:pStyle w:val="Geenafstand"/>
              <w:rPr>
                <w:rFonts w:ascii="Arial" w:hAnsi="Arial" w:cs="Arial"/>
                <w:sz w:val="24"/>
              </w:rPr>
            </w:pPr>
            <w:r>
              <w:rPr>
                <w:rFonts w:ascii="Arial" w:hAnsi="Arial" w:cs="Arial"/>
                <w:sz w:val="24"/>
              </w:rPr>
              <w:t>‘</w:t>
            </w:r>
            <w:r w:rsidR="00CE1C7E">
              <w:rPr>
                <w:rFonts w:ascii="Arial" w:hAnsi="Arial" w:cs="Arial"/>
                <w:sz w:val="24"/>
              </w:rPr>
              <w:t>E</w:t>
            </w:r>
            <w:r w:rsidRPr="00F83729">
              <w:rPr>
                <w:rFonts w:ascii="Arial" w:hAnsi="Arial" w:cs="Arial"/>
                <w:i/>
                <w:iCs/>
                <w:sz w:val="24"/>
              </w:rPr>
              <w:t>igenlijk wilde ik een krijger worden, meneer, gaf hij aarzelend toe’</w:t>
            </w:r>
            <w:r>
              <w:rPr>
                <w:rFonts w:ascii="Arial" w:hAnsi="Arial" w:cs="Arial"/>
                <w:i/>
                <w:iCs/>
                <w:sz w:val="24"/>
              </w:rPr>
              <w:t xml:space="preserve"> </w:t>
            </w:r>
            <w:r>
              <w:rPr>
                <w:rFonts w:ascii="Arial" w:hAnsi="Arial" w:cs="Arial"/>
                <w:sz w:val="24"/>
              </w:rPr>
              <w:t>(paginanummer 55)</w:t>
            </w:r>
          </w:p>
          <w:p w14:paraId="790AE39A" w14:textId="77777777" w:rsidR="00A529AE" w:rsidRPr="00F83729" w:rsidRDefault="00A529AE" w:rsidP="00237173">
            <w:pPr>
              <w:pStyle w:val="Geenafstand"/>
              <w:rPr>
                <w:rFonts w:ascii="Arial" w:hAnsi="Arial" w:cs="Arial"/>
                <w:i/>
                <w:iCs/>
                <w:sz w:val="24"/>
              </w:rPr>
            </w:pPr>
          </w:p>
          <w:p w14:paraId="04567245" w14:textId="51A66F5B" w:rsidR="00A529AE" w:rsidRPr="00EB30E2" w:rsidRDefault="00A529AE" w:rsidP="00237173">
            <w:pPr>
              <w:pStyle w:val="Geenafstand"/>
              <w:rPr>
                <w:rFonts w:ascii="Arial" w:hAnsi="Arial" w:cs="Arial"/>
                <w:sz w:val="24"/>
              </w:rPr>
            </w:pPr>
          </w:p>
        </w:tc>
      </w:tr>
      <w:tr w:rsidR="00DA5DF1" w14:paraId="3336497E" w14:textId="77777777" w:rsidTr="00237173">
        <w:tc>
          <w:tcPr>
            <w:tcW w:w="2376" w:type="dxa"/>
          </w:tcPr>
          <w:p w14:paraId="28029347" w14:textId="48160A98" w:rsidR="00DA5DF1" w:rsidRPr="00FC1890" w:rsidRDefault="00DA5DF1" w:rsidP="00237173">
            <w:pPr>
              <w:pStyle w:val="Geenafstand"/>
              <w:rPr>
                <w:rFonts w:ascii="Arial" w:hAnsi="Arial" w:cs="Arial"/>
                <w:sz w:val="24"/>
              </w:rPr>
            </w:pPr>
            <w:r w:rsidRPr="00FC1890">
              <w:rPr>
                <w:rFonts w:ascii="Arial" w:hAnsi="Arial" w:cs="Arial"/>
                <w:sz w:val="24"/>
              </w:rPr>
              <w:lastRenderedPageBreak/>
              <w:t>Gelukkig</w:t>
            </w:r>
          </w:p>
        </w:tc>
        <w:tc>
          <w:tcPr>
            <w:tcW w:w="910" w:type="dxa"/>
          </w:tcPr>
          <w:p w14:paraId="05D8E3A9" w14:textId="73D48231" w:rsidR="00DA5DF1" w:rsidRDefault="008C0604" w:rsidP="00237173">
            <w:pPr>
              <w:pStyle w:val="Geenafstand"/>
              <w:rPr>
                <w:rFonts w:ascii="Arial" w:hAnsi="Arial" w:cs="Arial"/>
                <w:sz w:val="24"/>
              </w:rPr>
            </w:pPr>
            <w:r>
              <w:rPr>
                <w:rFonts w:ascii="Arial" w:hAnsi="Arial" w:cs="Arial"/>
                <w:sz w:val="24"/>
              </w:rPr>
              <w:t>→</w:t>
            </w:r>
          </w:p>
        </w:tc>
        <w:tc>
          <w:tcPr>
            <w:tcW w:w="6461" w:type="dxa"/>
          </w:tcPr>
          <w:p w14:paraId="6932B73E" w14:textId="77777777" w:rsidR="00DA5DF1" w:rsidRPr="00C16042" w:rsidRDefault="0012398B" w:rsidP="00237173">
            <w:pPr>
              <w:pStyle w:val="Geenafstand"/>
              <w:rPr>
                <w:rFonts w:ascii="Arial" w:hAnsi="Arial" w:cs="Arial"/>
                <w:b/>
                <w:bCs/>
                <w:sz w:val="24"/>
              </w:rPr>
            </w:pPr>
            <w:r w:rsidRPr="00C16042">
              <w:rPr>
                <w:rFonts w:ascii="Arial" w:hAnsi="Arial" w:cs="Arial"/>
                <w:b/>
                <w:bCs/>
                <w:sz w:val="24"/>
              </w:rPr>
              <w:t>Aan het begin</w:t>
            </w:r>
            <w:r w:rsidR="00661D83" w:rsidRPr="00C16042">
              <w:rPr>
                <w:rFonts w:ascii="Arial" w:hAnsi="Arial" w:cs="Arial"/>
                <w:b/>
                <w:bCs/>
                <w:sz w:val="24"/>
              </w:rPr>
              <w:t xml:space="preserve"> van het boek</w:t>
            </w:r>
            <w:r w:rsidRPr="00C16042">
              <w:rPr>
                <w:rFonts w:ascii="Arial" w:hAnsi="Arial" w:cs="Arial"/>
                <w:b/>
                <w:bCs/>
                <w:sz w:val="24"/>
              </w:rPr>
              <w:t xml:space="preserve"> was hij minder gelukkig</w:t>
            </w:r>
            <w:r w:rsidR="00661D83" w:rsidRPr="00C16042">
              <w:rPr>
                <w:rFonts w:ascii="Arial" w:hAnsi="Arial" w:cs="Arial"/>
                <w:b/>
                <w:bCs/>
                <w:sz w:val="24"/>
              </w:rPr>
              <w:t>, mede dankzij Arnout</w:t>
            </w:r>
            <w:r w:rsidR="00CA7E39" w:rsidRPr="00C16042">
              <w:rPr>
                <w:rFonts w:ascii="Arial" w:hAnsi="Arial" w:cs="Arial"/>
                <w:b/>
                <w:bCs/>
                <w:sz w:val="24"/>
              </w:rPr>
              <w:t xml:space="preserve">. </w:t>
            </w:r>
          </w:p>
          <w:p w14:paraId="3E9416EC" w14:textId="77777777" w:rsidR="00CA7E39" w:rsidRDefault="00AC00AC" w:rsidP="00237173">
            <w:pPr>
              <w:pStyle w:val="Geenafstand"/>
              <w:rPr>
                <w:rFonts w:ascii="Arial" w:hAnsi="Arial" w:cs="Arial"/>
                <w:sz w:val="24"/>
              </w:rPr>
            </w:pPr>
            <w:r>
              <w:rPr>
                <w:rFonts w:ascii="Arial" w:hAnsi="Arial" w:cs="Arial"/>
                <w:i/>
                <w:iCs/>
                <w:sz w:val="24"/>
              </w:rPr>
              <w:t xml:space="preserve">Arnout: ‘Nog steeds van plan om ook voor de krijgsschool te gaan?’ </w:t>
            </w:r>
            <w:r>
              <w:rPr>
                <w:rFonts w:ascii="Arial" w:hAnsi="Arial" w:cs="Arial"/>
                <w:sz w:val="24"/>
              </w:rPr>
              <w:t>(Paginanummer</w:t>
            </w:r>
            <w:r w:rsidR="00C16042">
              <w:rPr>
                <w:rFonts w:ascii="Arial" w:hAnsi="Arial" w:cs="Arial"/>
                <w:sz w:val="24"/>
              </w:rPr>
              <w:t xml:space="preserve"> 15)</w:t>
            </w:r>
          </w:p>
          <w:p w14:paraId="224E98A3" w14:textId="77777777" w:rsidR="00C16042" w:rsidRDefault="00C16042" w:rsidP="00237173">
            <w:pPr>
              <w:pStyle w:val="Geenafstand"/>
              <w:rPr>
                <w:rFonts w:ascii="Arial" w:hAnsi="Arial" w:cs="Arial"/>
                <w:sz w:val="24"/>
              </w:rPr>
            </w:pPr>
            <w:r>
              <w:rPr>
                <w:rFonts w:ascii="Arial" w:hAnsi="Arial" w:cs="Arial"/>
                <w:sz w:val="24"/>
              </w:rPr>
              <w:t>Of</w:t>
            </w:r>
          </w:p>
          <w:p w14:paraId="3700F862" w14:textId="77777777" w:rsidR="00C16042" w:rsidRDefault="002F728F" w:rsidP="00237173">
            <w:pPr>
              <w:pStyle w:val="Geenafstand"/>
              <w:rPr>
                <w:rFonts w:ascii="Arial" w:hAnsi="Arial" w:cs="Arial"/>
                <w:sz w:val="24"/>
              </w:rPr>
            </w:pPr>
            <w:r w:rsidRPr="002F728F">
              <w:rPr>
                <w:rFonts w:ascii="Arial" w:hAnsi="Arial" w:cs="Arial"/>
                <w:i/>
                <w:iCs/>
                <w:sz w:val="24"/>
              </w:rPr>
              <w:t xml:space="preserve">‘Ja, loop maar weg, Will Zondernaam! Je bent niks en je wordt niks, want niemand wil jou als leerling! </w:t>
            </w:r>
            <w:r>
              <w:rPr>
                <w:rFonts w:ascii="Arial" w:hAnsi="Arial" w:cs="Arial"/>
                <w:sz w:val="24"/>
              </w:rPr>
              <w:t>(paginanummer 15)</w:t>
            </w:r>
          </w:p>
          <w:p w14:paraId="099A5208" w14:textId="77777777" w:rsidR="009B02F1" w:rsidRDefault="009B02F1" w:rsidP="00237173">
            <w:pPr>
              <w:pStyle w:val="Geenafstand"/>
              <w:rPr>
                <w:rFonts w:ascii="Arial" w:hAnsi="Arial" w:cs="Arial"/>
                <w:sz w:val="24"/>
              </w:rPr>
            </w:pPr>
          </w:p>
          <w:p w14:paraId="50836CFE" w14:textId="77777777" w:rsidR="009B02F1" w:rsidRDefault="009B02F1" w:rsidP="00237173">
            <w:pPr>
              <w:pStyle w:val="Geenafstand"/>
              <w:rPr>
                <w:rFonts w:ascii="Arial" w:hAnsi="Arial" w:cs="Arial"/>
                <w:b/>
                <w:bCs/>
                <w:sz w:val="24"/>
              </w:rPr>
            </w:pPr>
            <w:r w:rsidRPr="009B02F1">
              <w:rPr>
                <w:rFonts w:ascii="Arial" w:hAnsi="Arial" w:cs="Arial"/>
                <w:b/>
                <w:bCs/>
                <w:sz w:val="24"/>
              </w:rPr>
              <w:t>Maar helemaal op het eind is hij gelukkiger als ooit!</w:t>
            </w:r>
          </w:p>
          <w:p w14:paraId="6E67D586" w14:textId="77777777" w:rsidR="00D57C73" w:rsidRDefault="00A72937" w:rsidP="00237173">
            <w:pPr>
              <w:pStyle w:val="Geenafstand"/>
              <w:rPr>
                <w:rFonts w:ascii="Arial" w:hAnsi="Arial" w:cs="Arial"/>
                <w:sz w:val="24"/>
              </w:rPr>
            </w:pPr>
            <w:r>
              <w:rPr>
                <w:rFonts w:ascii="Arial" w:hAnsi="Arial" w:cs="Arial"/>
                <w:i/>
                <w:iCs/>
                <w:sz w:val="24"/>
              </w:rPr>
              <w:t>‘Was jij (Halt) de man de hij (vader van Will) gered heeft?</w:t>
            </w:r>
            <w:r w:rsidR="00D57C73">
              <w:rPr>
                <w:rFonts w:ascii="Arial" w:hAnsi="Arial" w:cs="Arial"/>
                <w:i/>
                <w:iCs/>
                <w:sz w:val="24"/>
              </w:rPr>
              <w:t xml:space="preserve"> </w:t>
            </w:r>
            <w:r w:rsidR="00D57C73">
              <w:rPr>
                <w:rFonts w:ascii="Arial" w:hAnsi="Arial" w:cs="Arial"/>
                <w:sz w:val="24"/>
              </w:rPr>
              <w:t>(paginanummer 284)</w:t>
            </w:r>
          </w:p>
          <w:p w14:paraId="1DEA3F34" w14:textId="77777777" w:rsidR="00D57C73" w:rsidRDefault="00D57C73" w:rsidP="00237173">
            <w:pPr>
              <w:pStyle w:val="Geenafstand"/>
              <w:rPr>
                <w:rFonts w:ascii="Arial" w:hAnsi="Arial" w:cs="Arial"/>
                <w:sz w:val="24"/>
              </w:rPr>
            </w:pPr>
          </w:p>
          <w:p w14:paraId="79AF6AD2" w14:textId="77777777" w:rsidR="00D57C73" w:rsidRDefault="00D57C73" w:rsidP="00237173">
            <w:pPr>
              <w:pStyle w:val="Geenafstand"/>
              <w:rPr>
                <w:rFonts w:ascii="Arial" w:hAnsi="Arial" w:cs="Arial"/>
                <w:b/>
                <w:bCs/>
                <w:sz w:val="24"/>
              </w:rPr>
            </w:pPr>
            <w:r>
              <w:rPr>
                <w:rFonts w:ascii="Arial" w:hAnsi="Arial" w:cs="Arial"/>
                <w:b/>
                <w:bCs/>
                <w:sz w:val="24"/>
              </w:rPr>
              <w:t>Laatste zin van het boek:</w:t>
            </w:r>
          </w:p>
          <w:p w14:paraId="6CA28E34" w14:textId="6EDF581D" w:rsidR="00D57C73" w:rsidRPr="00284629" w:rsidRDefault="00284629" w:rsidP="00237173">
            <w:pPr>
              <w:pStyle w:val="Geenafstand"/>
              <w:rPr>
                <w:rFonts w:ascii="Arial" w:hAnsi="Arial" w:cs="Arial"/>
                <w:sz w:val="24"/>
              </w:rPr>
            </w:pPr>
            <w:r>
              <w:rPr>
                <w:rFonts w:ascii="Arial" w:hAnsi="Arial" w:cs="Arial"/>
                <w:i/>
                <w:iCs/>
                <w:sz w:val="24"/>
              </w:rPr>
              <w:t xml:space="preserve">‘Maar Will voelde zich voor het eerst van binnen heel vredig.’ </w:t>
            </w:r>
            <w:r>
              <w:rPr>
                <w:rFonts w:ascii="Arial" w:hAnsi="Arial" w:cs="Arial"/>
                <w:sz w:val="24"/>
              </w:rPr>
              <w:t>(paginanummer 286)</w:t>
            </w:r>
          </w:p>
        </w:tc>
      </w:tr>
      <w:tr w:rsidR="00DA5DF1" w14:paraId="17E13A10" w14:textId="77777777" w:rsidTr="00237173">
        <w:tc>
          <w:tcPr>
            <w:tcW w:w="2376" w:type="dxa"/>
          </w:tcPr>
          <w:p w14:paraId="44AE3021" w14:textId="77777777" w:rsidR="00DA5DF1" w:rsidRPr="00FC1890" w:rsidRDefault="00DA5DF1" w:rsidP="00237173">
            <w:pPr>
              <w:pStyle w:val="Geenafstand"/>
              <w:rPr>
                <w:rFonts w:ascii="Arial" w:hAnsi="Arial" w:cs="Arial"/>
                <w:sz w:val="24"/>
              </w:rPr>
            </w:pPr>
            <w:r w:rsidRPr="00FC1890">
              <w:rPr>
                <w:rFonts w:ascii="Arial" w:hAnsi="Arial" w:cs="Arial"/>
                <w:sz w:val="24"/>
              </w:rPr>
              <w:t>Zelfverzekerd</w:t>
            </w:r>
          </w:p>
        </w:tc>
        <w:tc>
          <w:tcPr>
            <w:tcW w:w="910" w:type="dxa"/>
          </w:tcPr>
          <w:p w14:paraId="69793528" w14:textId="4B837D30" w:rsidR="00DA5DF1" w:rsidRDefault="006436CC" w:rsidP="00237173">
            <w:pPr>
              <w:pStyle w:val="Geenafstand"/>
              <w:rPr>
                <w:rFonts w:ascii="Arial" w:hAnsi="Arial" w:cs="Arial"/>
                <w:sz w:val="24"/>
              </w:rPr>
            </w:pPr>
            <w:r>
              <w:rPr>
                <w:rFonts w:ascii="Arial" w:hAnsi="Arial" w:cs="Arial"/>
                <w:sz w:val="24"/>
              </w:rPr>
              <w:t>7</w:t>
            </w:r>
          </w:p>
        </w:tc>
        <w:tc>
          <w:tcPr>
            <w:tcW w:w="6461" w:type="dxa"/>
          </w:tcPr>
          <w:p w14:paraId="5D79E114" w14:textId="77777777" w:rsidR="00DA5DF1" w:rsidRDefault="00D81641" w:rsidP="00237173">
            <w:pPr>
              <w:pStyle w:val="Geenafstand"/>
              <w:rPr>
                <w:rFonts w:ascii="Arial" w:hAnsi="Arial" w:cs="Arial"/>
                <w:b/>
                <w:bCs/>
                <w:sz w:val="24"/>
              </w:rPr>
            </w:pPr>
            <w:r>
              <w:rPr>
                <w:rFonts w:ascii="Arial" w:hAnsi="Arial" w:cs="Arial"/>
                <w:b/>
                <w:bCs/>
                <w:sz w:val="24"/>
              </w:rPr>
              <w:t xml:space="preserve">Toen hij </w:t>
            </w:r>
            <w:r w:rsidR="009202D9">
              <w:rPr>
                <w:rFonts w:ascii="Arial" w:hAnsi="Arial" w:cs="Arial"/>
                <w:b/>
                <w:bCs/>
                <w:sz w:val="24"/>
              </w:rPr>
              <w:t>aan het begin van het boek op de muur klom, was hij niet zo zelfverzekerd:</w:t>
            </w:r>
          </w:p>
          <w:p w14:paraId="7E8585DA" w14:textId="1979AC30" w:rsidR="009202D9" w:rsidRPr="00A05A30" w:rsidRDefault="009202D9" w:rsidP="00237173">
            <w:pPr>
              <w:pStyle w:val="Geenafstand"/>
              <w:rPr>
                <w:rFonts w:ascii="Arial" w:hAnsi="Arial" w:cs="Arial"/>
                <w:sz w:val="24"/>
              </w:rPr>
            </w:pPr>
            <w:r>
              <w:rPr>
                <w:rFonts w:ascii="Arial" w:hAnsi="Arial" w:cs="Arial"/>
                <w:i/>
                <w:iCs/>
                <w:sz w:val="24"/>
              </w:rPr>
              <w:t>‘</w:t>
            </w:r>
            <w:r w:rsidR="005D40D8">
              <w:rPr>
                <w:rFonts w:ascii="Arial" w:hAnsi="Arial" w:cs="Arial"/>
                <w:i/>
                <w:iCs/>
                <w:sz w:val="24"/>
              </w:rPr>
              <w:t xml:space="preserve">Maar anderzijds…. Ergens in zijn achterhoofd was er nog steeds een restje twijfel of hij inderdaad geen plaats zou krijgen.’ </w:t>
            </w:r>
            <w:r w:rsidR="00921655">
              <w:rPr>
                <w:rFonts w:ascii="Arial" w:hAnsi="Arial" w:cs="Arial"/>
                <w:i/>
                <w:iCs/>
                <w:sz w:val="24"/>
              </w:rPr>
              <w:t xml:space="preserve"> </w:t>
            </w:r>
            <w:r w:rsidR="00A05A30">
              <w:rPr>
                <w:rFonts w:ascii="Arial" w:hAnsi="Arial" w:cs="Arial"/>
                <w:sz w:val="24"/>
              </w:rPr>
              <w:t>(paginanummer 44)</w:t>
            </w:r>
          </w:p>
          <w:p w14:paraId="676C232E" w14:textId="77777777" w:rsidR="00F936D4" w:rsidRDefault="00F936D4" w:rsidP="00237173">
            <w:pPr>
              <w:pStyle w:val="Geenafstand"/>
              <w:rPr>
                <w:rFonts w:ascii="Arial" w:hAnsi="Arial" w:cs="Arial"/>
                <w:i/>
                <w:iCs/>
                <w:sz w:val="24"/>
              </w:rPr>
            </w:pPr>
          </w:p>
          <w:p w14:paraId="53BFCC64" w14:textId="1CAAD05E" w:rsidR="00D945D9" w:rsidRDefault="004222CD" w:rsidP="00237173">
            <w:pPr>
              <w:pStyle w:val="Geenafstand"/>
              <w:rPr>
                <w:rFonts w:ascii="Arial" w:hAnsi="Arial" w:cs="Arial"/>
                <w:b/>
                <w:bCs/>
                <w:sz w:val="24"/>
              </w:rPr>
            </w:pPr>
            <w:r>
              <w:rPr>
                <w:rFonts w:ascii="Arial" w:hAnsi="Arial" w:cs="Arial"/>
                <w:b/>
                <w:bCs/>
                <w:sz w:val="24"/>
              </w:rPr>
              <w:t xml:space="preserve">Toen hij aan het eind een held was, kreeg hij de mogelijkheid om </w:t>
            </w:r>
            <w:r w:rsidR="00D945D9">
              <w:rPr>
                <w:rFonts w:ascii="Arial" w:hAnsi="Arial" w:cs="Arial"/>
                <w:b/>
                <w:bCs/>
                <w:sz w:val="24"/>
              </w:rPr>
              <w:t>naar de krijgsschool te gaan</w:t>
            </w:r>
            <w:r w:rsidR="008B4FCE">
              <w:rPr>
                <w:rFonts w:ascii="Arial" w:hAnsi="Arial" w:cs="Arial"/>
                <w:b/>
                <w:bCs/>
                <w:sz w:val="24"/>
              </w:rPr>
              <w:t>. Hij zei zelfverzekerd dat hij een Grijze Jager was:</w:t>
            </w:r>
          </w:p>
          <w:p w14:paraId="60086D1B" w14:textId="3E4E7F2C" w:rsidR="008B4FCE" w:rsidRDefault="008B4FCE" w:rsidP="00237173">
            <w:pPr>
              <w:pStyle w:val="Geenafstand"/>
              <w:rPr>
                <w:rFonts w:ascii="Arial" w:hAnsi="Arial" w:cs="Arial"/>
                <w:b/>
                <w:bCs/>
                <w:sz w:val="24"/>
              </w:rPr>
            </w:pPr>
          </w:p>
          <w:p w14:paraId="69F93132" w14:textId="52243281" w:rsidR="00F636A1" w:rsidRPr="00533061" w:rsidRDefault="00DE57E8" w:rsidP="00237173">
            <w:pPr>
              <w:pStyle w:val="Geenafstand"/>
              <w:rPr>
                <w:rFonts w:ascii="Arial" w:hAnsi="Arial" w:cs="Arial"/>
                <w:sz w:val="24"/>
              </w:rPr>
            </w:pPr>
            <w:r w:rsidRPr="00DE57E8">
              <w:rPr>
                <w:rFonts w:ascii="Arial" w:hAnsi="Arial" w:cs="Arial"/>
                <w:i/>
                <w:iCs/>
                <w:sz w:val="24"/>
              </w:rPr>
              <w:t>‘Hij keek op naar de baron en zei zonder enige aarzeling: Ik ben een Jager, heer!’</w:t>
            </w:r>
            <w:r w:rsidR="000D5898">
              <w:rPr>
                <w:rFonts w:ascii="Arial" w:hAnsi="Arial" w:cs="Arial"/>
                <w:i/>
                <w:iCs/>
                <w:sz w:val="24"/>
              </w:rPr>
              <w:t xml:space="preserve"> </w:t>
            </w:r>
            <w:r w:rsidR="000D5898">
              <w:rPr>
                <w:rFonts w:ascii="Arial" w:hAnsi="Arial" w:cs="Arial"/>
                <w:sz w:val="24"/>
              </w:rPr>
              <w:t>(paginanummer 276)</w:t>
            </w:r>
          </w:p>
        </w:tc>
      </w:tr>
      <w:tr w:rsidR="00DA5DF1" w14:paraId="34335247" w14:textId="77777777" w:rsidTr="00237173">
        <w:tc>
          <w:tcPr>
            <w:tcW w:w="2376" w:type="dxa"/>
          </w:tcPr>
          <w:p w14:paraId="367D24B2" w14:textId="77777777" w:rsidR="00DA5DF1" w:rsidRPr="00FC1890" w:rsidRDefault="00DA5DF1" w:rsidP="00237173">
            <w:pPr>
              <w:pStyle w:val="Geenafstand"/>
              <w:rPr>
                <w:rFonts w:ascii="Arial" w:hAnsi="Arial" w:cs="Arial"/>
                <w:sz w:val="24"/>
              </w:rPr>
            </w:pPr>
            <w:r w:rsidRPr="00FC1890">
              <w:rPr>
                <w:rFonts w:ascii="Arial" w:hAnsi="Arial" w:cs="Arial"/>
                <w:sz w:val="24"/>
              </w:rPr>
              <w:t>Gevoel voor humor</w:t>
            </w:r>
          </w:p>
        </w:tc>
        <w:tc>
          <w:tcPr>
            <w:tcW w:w="910" w:type="dxa"/>
          </w:tcPr>
          <w:p w14:paraId="79F592EF" w14:textId="15ED4AA9" w:rsidR="00DA5DF1" w:rsidRDefault="00F2534F" w:rsidP="00237173">
            <w:pPr>
              <w:pStyle w:val="Geenafstand"/>
              <w:rPr>
                <w:rFonts w:ascii="Arial" w:hAnsi="Arial" w:cs="Arial"/>
                <w:sz w:val="24"/>
              </w:rPr>
            </w:pPr>
            <w:r>
              <w:rPr>
                <w:rFonts w:ascii="Arial" w:hAnsi="Arial" w:cs="Arial"/>
                <w:sz w:val="24"/>
              </w:rPr>
              <w:t>-</w:t>
            </w:r>
          </w:p>
        </w:tc>
        <w:tc>
          <w:tcPr>
            <w:tcW w:w="6461" w:type="dxa"/>
          </w:tcPr>
          <w:p w14:paraId="5D12C598" w14:textId="623C0AAF" w:rsidR="00DA5DF1" w:rsidRDefault="00F2534F" w:rsidP="00237173">
            <w:pPr>
              <w:pStyle w:val="Geenafstand"/>
              <w:rPr>
                <w:rFonts w:ascii="Arial" w:hAnsi="Arial" w:cs="Arial"/>
                <w:sz w:val="24"/>
              </w:rPr>
            </w:pPr>
            <w:r>
              <w:rPr>
                <w:rFonts w:ascii="Arial" w:hAnsi="Arial" w:cs="Arial"/>
                <w:sz w:val="24"/>
              </w:rPr>
              <w:t>-</w:t>
            </w:r>
            <w:r w:rsidR="00E4630A">
              <w:rPr>
                <w:rFonts w:ascii="Arial" w:hAnsi="Arial" w:cs="Arial"/>
                <w:sz w:val="24"/>
              </w:rPr>
              <w:t xml:space="preserve"> daar wordt niet echt over gesproken</w:t>
            </w:r>
          </w:p>
        </w:tc>
      </w:tr>
      <w:tr w:rsidR="00DA5DF1" w14:paraId="2ACDF6C3" w14:textId="77777777" w:rsidTr="00237173">
        <w:tc>
          <w:tcPr>
            <w:tcW w:w="2376" w:type="dxa"/>
          </w:tcPr>
          <w:p w14:paraId="2FE84383" w14:textId="77777777" w:rsidR="00DA5DF1" w:rsidRPr="00FC1890" w:rsidRDefault="00DA5DF1" w:rsidP="00237173">
            <w:pPr>
              <w:pStyle w:val="Geenafstand"/>
              <w:rPr>
                <w:rFonts w:ascii="Arial" w:hAnsi="Arial" w:cs="Arial"/>
                <w:sz w:val="24"/>
              </w:rPr>
            </w:pPr>
            <w:r w:rsidRPr="00FC1890">
              <w:rPr>
                <w:rFonts w:ascii="Arial" w:hAnsi="Arial" w:cs="Arial"/>
                <w:sz w:val="24"/>
              </w:rPr>
              <w:t>Zorgzaam</w:t>
            </w:r>
          </w:p>
        </w:tc>
        <w:tc>
          <w:tcPr>
            <w:tcW w:w="910" w:type="dxa"/>
          </w:tcPr>
          <w:p w14:paraId="7C72CAA2" w14:textId="31E98D14" w:rsidR="00DA5DF1" w:rsidRDefault="00E4630A" w:rsidP="00237173">
            <w:pPr>
              <w:pStyle w:val="Geenafstand"/>
              <w:rPr>
                <w:rFonts w:ascii="Arial" w:hAnsi="Arial" w:cs="Arial"/>
                <w:sz w:val="24"/>
              </w:rPr>
            </w:pPr>
            <w:r>
              <w:rPr>
                <w:rFonts w:ascii="Arial" w:hAnsi="Arial" w:cs="Arial"/>
                <w:sz w:val="24"/>
              </w:rPr>
              <w:t>-</w:t>
            </w:r>
          </w:p>
        </w:tc>
        <w:tc>
          <w:tcPr>
            <w:tcW w:w="6461" w:type="dxa"/>
          </w:tcPr>
          <w:p w14:paraId="5AD4A515" w14:textId="164CC8FE" w:rsidR="00DA5DF1" w:rsidRDefault="00E4630A" w:rsidP="00237173">
            <w:pPr>
              <w:pStyle w:val="Geenafstand"/>
              <w:rPr>
                <w:rFonts w:ascii="Arial" w:hAnsi="Arial" w:cs="Arial"/>
                <w:sz w:val="24"/>
              </w:rPr>
            </w:pPr>
            <w:r>
              <w:rPr>
                <w:rFonts w:ascii="Arial" w:hAnsi="Arial" w:cs="Arial"/>
                <w:sz w:val="24"/>
              </w:rPr>
              <w:t>- daar wordt niet echt over gesproken</w:t>
            </w:r>
          </w:p>
        </w:tc>
      </w:tr>
      <w:tr w:rsidR="00DA5DF1" w14:paraId="25FC93AA" w14:textId="77777777" w:rsidTr="00237173">
        <w:tc>
          <w:tcPr>
            <w:tcW w:w="2376" w:type="dxa"/>
          </w:tcPr>
          <w:p w14:paraId="3A807267" w14:textId="77777777" w:rsidR="00DA5DF1" w:rsidRPr="00FC1890" w:rsidRDefault="00DA5DF1" w:rsidP="00237173">
            <w:pPr>
              <w:pStyle w:val="Geenafstand"/>
              <w:rPr>
                <w:rFonts w:ascii="Arial" w:hAnsi="Arial" w:cs="Arial"/>
                <w:sz w:val="24"/>
              </w:rPr>
            </w:pPr>
            <w:r w:rsidRPr="00FC1890">
              <w:rPr>
                <w:rFonts w:ascii="Arial" w:hAnsi="Arial" w:cs="Arial"/>
                <w:sz w:val="24"/>
              </w:rPr>
              <w:t>Creatief</w:t>
            </w:r>
          </w:p>
        </w:tc>
        <w:tc>
          <w:tcPr>
            <w:tcW w:w="910" w:type="dxa"/>
          </w:tcPr>
          <w:p w14:paraId="6CB1B1E8" w14:textId="7F3B2C21" w:rsidR="00DA5DF1" w:rsidRDefault="003C6750" w:rsidP="00237173">
            <w:pPr>
              <w:pStyle w:val="Geenafstand"/>
              <w:rPr>
                <w:rFonts w:ascii="Arial" w:hAnsi="Arial" w:cs="Arial"/>
                <w:sz w:val="24"/>
              </w:rPr>
            </w:pPr>
            <w:r>
              <w:rPr>
                <w:rFonts w:ascii="Arial" w:hAnsi="Arial" w:cs="Arial"/>
                <w:sz w:val="24"/>
              </w:rPr>
              <w:t>10</w:t>
            </w:r>
          </w:p>
        </w:tc>
        <w:tc>
          <w:tcPr>
            <w:tcW w:w="6461" w:type="dxa"/>
          </w:tcPr>
          <w:p w14:paraId="027C6186" w14:textId="77777777" w:rsidR="009B5171" w:rsidRDefault="009B5171" w:rsidP="00237173">
            <w:pPr>
              <w:pStyle w:val="Geenafstand"/>
              <w:rPr>
                <w:rFonts w:ascii="Arial" w:hAnsi="Arial" w:cs="Arial"/>
                <w:b/>
                <w:bCs/>
                <w:sz w:val="24"/>
              </w:rPr>
            </w:pPr>
            <w:r>
              <w:rPr>
                <w:rFonts w:ascii="Arial" w:hAnsi="Arial" w:cs="Arial"/>
                <w:b/>
                <w:bCs/>
                <w:sz w:val="24"/>
              </w:rPr>
              <w:t>Hij is creatief in het ‘jager’ zijn</w:t>
            </w:r>
          </w:p>
          <w:p w14:paraId="1314A0DA" w14:textId="1C18F430" w:rsidR="009B5171" w:rsidRDefault="002658AE" w:rsidP="00237173">
            <w:pPr>
              <w:pStyle w:val="Geenafstand"/>
              <w:rPr>
                <w:rFonts w:ascii="Arial" w:hAnsi="Arial" w:cs="Arial"/>
                <w:sz w:val="24"/>
              </w:rPr>
            </w:pPr>
            <w:r>
              <w:rPr>
                <w:rFonts w:ascii="Arial" w:hAnsi="Arial" w:cs="Arial"/>
                <w:i/>
                <w:iCs/>
                <w:sz w:val="24"/>
              </w:rPr>
              <w:t>‘Hij l</w:t>
            </w:r>
            <w:r w:rsidR="00512538">
              <w:rPr>
                <w:rFonts w:ascii="Arial" w:hAnsi="Arial" w:cs="Arial"/>
                <w:i/>
                <w:iCs/>
                <w:sz w:val="24"/>
              </w:rPr>
              <w:t xml:space="preserve">oste op in de schaduwen die over de binnenplaats bewogen. Zo werd hij één met de </w:t>
            </w:r>
            <w:r w:rsidR="00321806">
              <w:rPr>
                <w:rFonts w:ascii="Arial" w:hAnsi="Arial" w:cs="Arial"/>
                <w:i/>
                <w:iCs/>
                <w:sz w:val="24"/>
              </w:rPr>
              <w:t xml:space="preserve">aarde, in feite onzichtbaar.’ </w:t>
            </w:r>
            <w:r w:rsidR="00321806">
              <w:rPr>
                <w:rFonts w:ascii="Arial" w:hAnsi="Arial" w:cs="Arial"/>
                <w:sz w:val="24"/>
              </w:rPr>
              <w:t>(</w:t>
            </w:r>
            <w:r w:rsidR="00230ED1">
              <w:rPr>
                <w:rFonts w:ascii="Arial" w:hAnsi="Arial" w:cs="Arial"/>
                <w:sz w:val="24"/>
              </w:rPr>
              <w:t xml:space="preserve">paginanummer 43) </w:t>
            </w:r>
          </w:p>
          <w:p w14:paraId="045C9535" w14:textId="6ED4B578" w:rsidR="003C6750" w:rsidRDefault="003C6750" w:rsidP="00237173">
            <w:pPr>
              <w:pStyle w:val="Geenafstand"/>
              <w:rPr>
                <w:rFonts w:ascii="Arial" w:hAnsi="Arial" w:cs="Arial"/>
                <w:sz w:val="24"/>
              </w:rPr>
            </w:pPr>
          </w:p>
          <w:p w14:paraId="7142A4AB" w14:textId="575111D0" w:rsidR="003C6750" w:rsidRPr="00B668BC" w:rsidRDefault="003C6750" w:rsidP="00237173">
            <w:pPr>
              <w:pStyle w:val="Geenafstand"/>
              <w:rPr>
                <w:rFonts w:ascii="Arial" w:hAnsi="Arial" w:cs="Arial"/>
                <w:sz w:val="24"/>
              </w:rPr>
            </w:pPr>
            <w:r>
              <w:rPr>
                <w:rFonts w:ascii="Arial" w:hAnsi="Arial" w:cs="Arial"/>
                <w:i/>
                <w:iCs/>
                <w:sz w:val="24"/>
              </w:rPr>
              <w:lastRenderedPageBreak/>
              <w:t>‘Zijn handen en voeten vonden gemakkelijk</w:t>
            </w:r>
            <w:r w:rsidR="00B668BC">
              <w:rPr>
                <w:rFonts w:ascii="Arial" w:hAnsi="Arial" w:cs="Arial"/>
                <w:i/>
                <w:iCs/>
                <w:sz w:val="24"/>
              </w:rPr>
              <w:t xml:space="preserve"> steun tussen de ruwe rotsblokken. Hij ging bijna net zo snel als een wandelaar’ </w:t>
            </w:r>
            <w:r w:rsidR="00B668BC">
              <w:rPr>
                <w:rFonts w:ascii="Arial" w:hAnsi="Arial" w:cs="Arial"/>
                <w:sz w:val="24"/>
              </w:rPr>
              <w:t>(paginanummer 45,46)</w:t>
            </w:r>
          </w:p>
          <w:p w14:paraId="4D432E82" w14:textId="77777777" w:rsidR="003C6750" w:rsidRDefault="003C6750" w:rsidP="00237173">
            <w:pPr>
              <w:pStyle w:val="Geenafstand"/>
              <w:rPr>
                <w:rFonts w:ascii="Arial" w:hAnsi="Arial" w:cs="Arial"/>
                <w:sz w:val="24"/>
              </w:rPr>
            </w:pPr>
          </w:p>
          <w:p w14:paraId="7802FEF9" w14:textId="542429EB" w:rsidR="003C6750" w:rsidRPr="00321806" w:rsidRDefault="003C6750" w:rsidP="00237173">
            <w:pPr>
              <w:pStyle w:val="Geenafstand"/>
              <w:rPr>
                <w:rFonts w:ascii="Arial" w:hAnsi="Arial" w:cs="Arial"/>
                <w:sz w:val="24"/>
              </w:rPr>
            </w:pPr>
          </w:p>
        </w:tc>
      </w:tr>
    </w:tbl>
    <w:p w14:paraId="4B90A5D8" w14:textId="77777777" w:rsidR="00DA5DF1" w:rsidRPr="00DA5DF1" w:rsidRDefault="00DA5DF1" w:rsidP="00DA5DF1"/>
    <w:p w14:paraId="7C6935CE" w14:textId="6C0DC4AC" w:rsidR="009C6C39" w:rsidRDefault="009C6C39">
      <w:r>
        <w:br w:type="page"/>
      </w:r>
    </w:p>
    <w:p w14:paraId="673EE7BA" w14:textId="3AF91A2B" w:rsidR="002C7704" w:rsidRDefault="009C6C39" w:rsidP="009C6C39">
      <w:pPr>
        <w:pStyle w:val="Kop1"/>
      </w:pPr>
      <w:bookmarkStart w:id="36" w:name="_Toc63521906"/>
      <w:r>
        <w:lastRenderedPageBreak/>
        <w:t>Het verhaal: perspectief en werkelijkheid</w:t>
      </w:r>
      <w:bookmarkEnd w:id="36"/>
    </w:p>
    <w:p w14:paraId="016DB2E6" w14:textId="63A69602" w:rsidR="009C6C39" w:rsidRDefault="009C6C39" w:rsidP="009C6C39">
      <w:pPr>
        <w:pStyle w:val="Kop2"/>
      </w:pPr>
      <w:bookmarkStart w:id="37" w:name="_Toc63521907"/>
      <w:r>
        <w:t>Perspectief</w:t>
      </w:r>
      <w:bookmarkEnd w:id="37"/>
    </w:p>
    <w:p w14:paraId="08D5B61A" w14:textId="504868C8" w:rsidR="009C6C39" w:rsidRDefault="00186F8C" w:rsidP="00186F8C">
      <w:pPr>
        <w:pStyle w:val="Kop3"/>
      </w:pPr>
      <w:bookmarkStart w:id="38" w:name="_Toc63521908"/>
      <w:r>
        <w:t>Is het een ik-verhaal of een hij/zij verhaal?</w:t>
      </w:r>
      <w:bookmarkEnd w:id="38"/>
    </w:p>
    <w:p w14:paraId="04E893E8" w14:textId="35AFEBD3" w:rsidR="00186F8C" w:rsidRDefault="007A61F0" w:rsidP="00186F8C">
      <w:r>
        <w:t xml:space="preserve">Het is </w:t>
      </w:r>
      <w:r w:rsidR="006401FB">
        <w:t>hij</w:t>
      </w:r>
      <w:r w:rsidR="00E52127">
        <w:t>/zij</w:t>
      </w:r>
      <w:r w:rsidR="006401FB">
        <w:t xml:space="preserve"> verhaal.</w:t>
      </w:r>
    </w:p>
    <w:p w14:paraId="59C07720" w14:textId="5FA5B5A7" w:rsidR="006401FB" w:rsidRDefault="006401FB" w:rsidP="006401FB">
      <w:pPr>
        <w:pStyle w:val="Kop3"/>
      </w:pPr>
      <w:bookmarkStart w:id="39" w:name="_Toc63521909"/>
      <w:r>
        <w:t>Geef 3 citaten waaruit da blijkt. Noem de bladzijnummers</w:t>
      </w:r>
      <w:bookmarkEnd w:id="39"/>
    </w:p>
    <w:p w14:paraId="7336AFD1" w14:textId="6AA7CC2E" w:rsidR="006401FB" w:rsidRDefault="004058ED" w:rsidP="006401FB">
      <w:r>
        <w:rPr>
          <w:i/>
          <w:iCs/>
        </w:rPr>
        <w:t xml:space="preserve">‘Maar toen Will zich omdraaide om naar zijn mentor te kijken, keek hij hem recht in de ogen, en toen wist hij dat Halt bijzonder trots op </w:t>
      </w:r>
      <w:r w:rsidRPr="00FA79AB">
        <w:rPr>
          <w:i/>
          <w:iCs/>
          <w:u w:val="single"/>
        </w:rPr>
        <w:t>hem</w:t>
      </w:r>
      <w:r>
        <w:rPr>
          <w:i/>
          <w:iCs/>
        </w:rPr>
        <w:t xml:space="preserve"> was. </w:t>
      </w:r>
      <w:r w:rsidR="00FA79AB">
        <w:t>(paginanummer 169)</w:t>
      </w:r>
    </w:p>
    <w:p w14:paraId="4250DEE5" w14:textId="38F6DDB6" w:rsidR="00FA79AB" w:rsidRDefault="00931189" w:rsidP="006401FB">
      <w:r>
        <w:rPr>
          <w:i/>
          <w:iCs/>
        </w:rPr>
        <w:t xml:space="preserve">‘Bronno </w:t>
      </w:r>
      <w:r w:rsidR="009F4802">
        <w:rPr>
          <w:i/>
          <w:iCs/>
        </w:rPr>
        <w:t xml:space="preserve">begreep dat </w:t>
      </w:r>
      <w:r w:rsidR="009F4802" w:rsidRPr="00CB6F73">
        <w:rPr>
          <w:i/>
          <w:iCs/>
          <w:u w:val="single"/>
        </w:rPr>
        <w:t>hij</w:t>
      </w:r>
      <w:r w:rsidR="009F4802">
        <w:rPr>
          <w:i/>
          <w:iCs/>
        </w:rPr>
        <w:t xml:space="preserve"> in de val zat’ </w:t>
      </w:r>
      <w:r w:rsidR="009F4802">
        <w:t>(paginanummer 185)</w:t>
      </w:r>
    </w:p>
    <w:p w14:paraId="71A463B5" w14:textId="66B2606F" w:rsidR="00E52127" w:rsidRDefault="00F56DED" w:rsidP="006401FB">
      <w:r w:rsidRPr="006D6300">
        <w:rPr>
          <w:i/>
          <w:iCs/>
        </w:rPr>
        <w:t>‘</w:t>
      </w:r>
      <w:r w:rsidR="002234AB" w:rsidRPr="00CB6F73">
        <w:rPr>
          <w:i/>
          <w:iCs/>
          <w:u w:val="single"/>
        </w:rPr>
        <w:t>Hij</w:t>
      </w:r>
      <w:r w:rsidR="002234AB" w:rsidRPr="006D6300">
        <w:rPr>
          <w:i/>
          <w:iCs/>
        </w:rPr>
        <w:t xml:space="preserve"> leed onder een pijn die onvoorstelbaar moest zijn</w:t>
      </w:r>
      <w:r w:rsidR="006D6300" w:rsidRPr="006D6300">
        <w:rPr>
          <w:i/>
          <w:iCs/>
        </w:rPr>
        <w:t xml:space="preserve">.’ </w:t>
      </w:r>
      <w:r w:rsidR="006D6300">
        <w:t xml:space="preserve">(paginanummer 265) </w:t>
      </w:r>
    </w:p>
    <w:p w14:paraId="642A793C" w14:textId="77777777" w:rsidR="00D77F74" w:rsidRPr="006D6300" w:rsidRDefault="00D77F74" w:rsidP="006401FB"/>
    <w:p w14:paraId="491E610C" w14:textId="09FA0531" w:rsidR="009F4802" w:rsidRDefault="002126E1" w:rsidP="00D77F74">
      <w:pPr>
        <w:pStyle w:val="Kop2"/>
      </w:pPr>
      <w:bookmarkStart w:id="40" w:name="_Toc63521910"/>
      <w:r>
        <w:t>Beeldrijk verteld</w:t>
      </w:r>
      <w:bookmarkEnd w:id="40"/>
    </w:p>
    <w:p w14:paraId="57A5CD24" w14:textId="2D5E84DA" w:rsidR="002126E1" w:rsidRDefault="007E115D" w:rsidP="007E115D">
      <w:pPr>
        <w:pStyle w:val="Kop3"/>
      </w:pPr>
      <w:bookmarkStart w:id="41" w:name="_Toc63521911"/>
      <w:r>
        <w:t>Vind je het beeldrijk verteld? Zou je er een film van kunnen maken?</w:t>
      </w:r>
      <w:bookmarkEnd w:id="41"/>
    </w:p>
    <w:p w14:paraId="1E1B616F" w14:textId="197390A2" w:rsidR="00FB03AD" w:rsidRDefault="00FB03AD" w:rsidP="00FB03AD">
      <w:r>
        <w:t>Het is zeker beeldrijk verteld. Als je het boek leest, dan krijg je direct al een soort beeld</w:t>
      </w:r>
      <w:r w:rsidR="009649A7">
        <w:t xml:space="preserve"> erbij. In het boek staat ook echt de omgeving beschreven, maar ook hoe het kasteel eruit ziet</w:t>
      </w:r>
      <w:r w:rsidR="00974CB2">
        <w:t xml:space="preserve">. Of hoe de 4 oefenborden van Hall zijn geplaatst. En het leuke is, dat er ook een film van wordt gemaakt! </w:t>
      </w:r>
    </w:p>
    <w:p w14:paraId="0180659B" w14:textId="2C3DE5BA" w:rsidR="00267CF2" w:rsidRDefault="00267CF2" w:rsidP="00267CF2">
      <w:pPr>
        <w:pStyle w:val="Kop3"/>
      </w:pPr>
      <w:bookmarkStart w:id="42" w:name="_Toc63521912"/>
      <w:r>
        <w:t xml:space="preserve">Beschrijf in ongeveer 10 regels een voorbeeld uit het boek, waarin je alles zo </w:t>
      </w:r>
      <w:r w:rsidR="002369F5">
        <w:t>voor je ogen ziet gebeuren</w:t>
      </w:r>
      <w:bookmarkEnd w:id="42"/>
    </w:p>
    <w:p w14:paraId="58181191" w14:textId="0E3E8D06" w:rsidR="00ED5942" w:rsidRDefault="00F259DB" w:rsidP="002369F5">
      <w:r>
        <w:rPr>
          <w:noProof/>
        </w:rPr>
        <w:drawing>
          <wp:anchor distT="0" distB="0" distL="114300" distR="114300" simplePos="0" relativeHeight="251685888" behindDoc="1" locked="0" layoutInCell="1" allowOverlap="1" wp14:anchorId="33CFCAB8" wp14:editId="5844135B">
            <wp:simplePos x="0" y="0"/>
            <wp:positionH relativeFrom="column">
              <wp:posOffset>5533689</wp:posOffset>
            </wp:positionH>
            <wp:positionV relativeFrom="paragraph">
              <wp:posOffset>2407956</wp:posOffset>
            </wp:positionV>
            <wp:extent cx="914149" cy="914149"/>
            <wp:effectExtent l="152400" t="152400" r="362585" b="362585"/>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14149" cy="91414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2369F5">
        <w:t>Als Arnout is mishandeld, totdat hij bijna bewusteloos raakt</w:t>
      </w:r>
      <w:r w:rsidR="00B51083">
        <w:t>,</w:t>
      </w:r>
      <w:r w:rsidR="002369F5">
        <w:t xml:space="preserve">  dan roepen ze dat ze Will ook nog gaan aanpakken</w:t>
      </w:r>
      <w:r w:rsidR="00B51083">
        <w:t xml:space="preserve">. </w:t>
      </w:r>
      <w:r w:rsidR="00C01954">
        <w:t xml:space="preserve">Den lopen ze echt zo uit de krijgsschool gebied over een paar heuvels, en dan zie je daar een blokhut met een wei erachter. </w:t>
      </w:r>
      <w:r w:rsidR="00884321">
        <w:t>(Daar wonen Halt, en Will)</w:t>
      </w:r>
      <w:r w:rsidR="00821575">
        <w:t>. Will zit daar echt zo te oefenen met pijlschieten, met 4 oefen</w:t>
      </w:r>
      <w:r w:rsidR="006D372E">
        <w:t xml:space="preserve">platen op een andere afstand neergezet. (Ja, zo nauwkeurig is het </w:t>
      </w:r>
      <w:r w:rsidR="00863D7B">
        <w:t xml:space="preserve">beschreven!). </w:t>
      </w:r>
      <w:r w:rsidR="007D3F89">
        <w:t xml:space="preserve">Ze lopen over de laatste heuvel en ze zijn gearriveerd waar ze moesten zijn. Ze vragen </w:t>
      </w:r>
      <w:r w:rsidR="000367A4">
        <w:t>aan Will waar de leerlingjager is</w:t>
      </w:r>
      <w:r w:rsidR="00321070">
        <w:t xml:space="preserve">. Will antwoord dat hij dat is. Ze zeggen dat ze een boodschap moeten brengen. Ze komen </w:t>
      </w:r>
      <w:r w:rsidR="005C6773">
        <w:t>iets dichtbij bij Will, zodat hij een stukje achteruit glijd. Bronno wil</w:t>
      </w:r>
      <w:r w:rsidR="00C40515">
        <w:t>de een zak over Will gooien maar Will ziet dat aankomen en duikt snel weg, maakt een mooie koprol richting bronnen haalt hem onderui</w:t>
      </w:r>
      <w:r w:rsidR="001C5E33">
        <w:t xml:space="preserve">t. Op het moment dat Will door pure overmacht </w:t>
      </w:r>
      <w:r w:rsidR="00D27DD5">
        <w:t xml:space="preserve">zijn klappen zit af te wachten, komt de (zwaar)gewonde Arnout. De 3 proberen Arnout weer te omsingelen, </w:t>
      </w:r>
      <w:r w:rsidR="003E67F7">
        <w:t xml:space="preserve">en dan komt Halt. Hij </w:t>
      </w:r>
      <w:r w:rsidR="00694651">
        <w:t xml:space="preserve">schiet met enorme kracht de stok uit de hand van iemand, en die stok valt een paar meter verderop neer. </w:t>
      </w:r>
      <w:r w:rsidR="00960BE2">
        <w:t xml:space="preserve">Arnout die mag met zijn oefenzwaard ‘oefenen’ op de 3 rekruten. </w:t>
      </w:r>
      <w:r w:rsidR="00880490">
        <w:t xml:space="preserve">Eentje probeert er te ontsnappen. Maar Will die heeft hem allang door en </w:t>
      </w:r>
      <w:r w:rsidR="00E114B7">
        <w:t xml:space="preserve">dreigt een pijl te schieten als hij nog een stap zet. </w:t>
      </w:r>
    </w:p>
    <w:p w14:paraId="08D671DD" w14:textId="3A16311B" w:rsidR="00E114B7" w:rsidRDefault="00E114B7" w:rsidP="002369F5">
      <w:r>
        <w:t xml:space="preserve">Dit kan ik me zo goed voorstellen! </w:t>
      </w:r>
    </w:p>
    <w:p w14:paraId="4B3D0B04" w14:textId="192AFE88" w:rsidR="00540177" w:rsidRDefault="00540177" w:rsidP="00540177">
      <w:r>
        <w:t xml:space="preserve">(met een kleinere letters zijn het er 10 regels) </w:t>
      </w:r>
    </w:p>
    <w:p w14:paraId="0325B47D" w14:textId="10B4CED7" w:rsidR="00540177" w:rsidRDefault="00F259DB" w:rsidP="00540177">
      <w:pPr>
        <w:pStyle w:val="Kop2"/>
      </w:pPr>
      <w:bookmarkStart w:id="43" w:name="_Toc63521913"/>
      <w:r>
        <w:rPr>
          <w:noProof/>
        </w:rPr>
        <mc:AlternateContent>
          <mc:Choice Requires="wps">
            <w:drawing>
              <wp:anchor distT="0" distB="0" distL="114300" distR="114300" simplePos="0" relativeHeight="251696128" behindDoc="1" locked="0" layoutInCell="1" allowOverlap="1" wp14:anchorId="2918A714" wp14:editId="08F50BC4">
                <wp:simplePos x="0" y="0"/>
                <wp:positionH relativeFrom="column">
                  <wp:posOffset>5602701</wp:posOffset>
                </wp:positionH>
                <wp:positionV relativeFrom="paragraph">
                  <wp:posOffset>172708</wp:posOffset>
                </wp:positionV>
                <wp:extent cx="914400" cy="635"/>
                <wp:effectExtent l="0" t="0" r="0" b="13335"/>
                <wp:wrapNone/>
                <wp:docPr id="18" name="Tekstvak 18"/>
                <wp:cNvGraphicFramePr/>
                <a:graphic xmlns:a="http://schemas.openxmlformats.org/drawingml/2006/main">
                  <a:graphicData uri="http://schemas.microsoft.com/office/word/2010/wordprocessingShape">
                    <wps:wsp>
                      <wps:cNvSpPr txBox="1"/>
                      <wps:spPr>
                        <a:xfrm>
                          <a:off x="0" y="0"/>
                          <a:ext cx="914400" cy="635"/>
                        </a:xfrm>
                        <a:prstGeom prst="rect">
                          <a:avLst/>
                        </a:prstGeom>
                        <a:noFill/>
                        <a:ln>
                          <a:noFill/>
                        </a:ln>
                      </wps:spPr>
                      <wps:txbx>
                        <w:txbxContent>
                          <w:p w14:paraId="780437AF" w14:textId="3013DC5D" w:rsidR="00F259DB" w:rsidRPr="001520DB" w:rsidRDefault="00F259DB" w:rsidP="00F259DB">
                            <w:pPr>
                              <w:pStyle w:val="Bijschrift"/>
                              <w:rPr>
                                <w:noProof/>
                              </w:rPr>
                            </w:pPr>
                            <w:r>
                              <w:t xml:space="preserve">Figuur </w:t>
                            </w:r>
                            <w:fldSimple w:instr=" SEQ Figuur \* ARABIC ">
                              <w:r w:rsidR="00172130">
                                <w:rPr>
                                  <w:noProof/>
                                </w:rPr>
                                <w:t>5</w:t>
                              </w:r>
                            </w:fldSimple>
                            <w:r>
                              <w:t xml:space="preserve"> Mentor van Will, Halt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918A714" id="Tekstvak 18" o:spid="_x0000_s1045" type="#_x0000_t202" style="position:absolute;margin-left:441.15pt;margin-top:13.6pt;width:1in;height:.05pt;z-index:-251620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" filled="f" stroked="f">
                <v:textbox style="mso-fit-shape-to-text:t" inset="0,0,0,0">
                  <w:txbxContent>
                    <w:p w14:paraId="780437AF" w14:textId="3013DC5D" w:rsidR="00F259DB" w:rsidRPr="001520DB" w:rsidRDefault="00F259DB" w:rsidP="00F259DB">
                      <w:pPr>
                        <w:pStyle w:val="Bijschrift"/>
                        <w:rPr>
                          <w:noProof/>
                        </w:rPr>
                      </w:pPr>
                      <w:r>
                        <w:t xml:space="preserve">Figuur </w:t>
                      </w:r>
                      <w:fldSimple w:instr=" SEQ Figuur \* ARABIC ">
                        <w:r w:rsidR="00172130">
                          <w:rPr>
                            <w:noProof/>
                          </w:rPr>
                          <w:t>5</w:t>
                        </w:r>
                      </w:fldSimple>
                      <w:r>
                        <w:t xml:space="preserve"> Mentor van Will, Halt</w:t>
                      </w:r>
                    </w:p>
                  </w:txbxContent>
                </v:textbox>
              </v:shape>
            </w:pict>
          </mc:Fallback>
        </mc:AlternateContent>
      </w:r>
      <w:r w:rsidR="00540177">
        <w:t>Wat vin je (on)geloofwaardig in dit boek en waarom?</w:t>
      </w:r>
      <w:bookmarkEnd w:id="43"/>
    </w:p>
    <w:p w14:paraId="646D8E3C" w14:textId="058A967A" w:rsidR="003F3ED0" w:rsidRDefault="00540177" w:rsidP="00154476">
      <w:r>
        <w:t>Eigenlijk is niets uit deze boek ongeloofwaardig, behalve dan die gevaarlijke wezens genaamd de kalkara’s en de Wargals. Maar dit is hoe de schrijver</w:t>
      </w:r>
      <w:r w:rsidR="00097565">
        <w:t xml:space="preserve"> zich</w:t>
      </w:r>
      <w:r>
        <w:t xml:space="preserve"> het heeft voorgezien.  En bijvoorbeeld</w:t>
      </w:r>
      <w:r w:rsidR="008745E2">
        <w:t xml:space="preserve"> het </w:t>
      </w:r>
      <w:r>
        <w:t xml:space="preserve"> gedrag</w:t>
      </w:r>
      <w:r w:rsidR="00256D89">
        <w:t xml:space="preserve"> van mensen</w:t>
      </w:r>
      <w:r>
        <w:t xml:space="preserve">, het is allemaal geloofwaardig. Dus </w:t>
      </w:r>
      <w:r w:rsidR="00A05A30">
        <w:t>je moet zelf maar bepalen of het geloofwaardig is of niet!</w:t>
      </w:r>
    </w:p>
    <w:p w14:paraId="6D6E0AB8" w14:textId="376EE397" w:rsidR="00ED3CDA" w:rsidRDefault="003F3ED0" w:rsidP="003F3ED0">
      <w:pPr>
        <w:pStyle w:val="Kop1"/>
      </w:pPr>
      <w:r>
        <w:br w:type="page"/>
      </w:r>
      <w:bookmarkStart w:id="44" w:name="_Toc63521914"/>
      <w:r>
        <w:lastRenderedPageBreak/>
        <w:t>Eigen Mening</w:t>
      </w:r>
      <w:bookmarkEnd w:id="44"/>
    </w:p>
    <w:p w14:paraId="341DEC9A" w14:textId="7D0ECD59" w:rsidR="0099410D" w:rsidRDefault="0099410D" w:rsidP="0099410D">
      <w:pPr>
        <w:pStyle w:val="Kop2"/>
      </w:pPr>
      <w:bookmarkStart w:id="45" w:name="_Toc63521915"/>
      <w:r>
        <w:t>Kun je voorbeelden noemen waar de personen uit het boek rekening houden met de Bijbel</w:t>
      </w:r>
      <w:r w:rsidR="002C508B">
        <w:t>se boodschap?</w:t>
      </w:r>
      <w:bookmarkEnd w:id="45"/>
    </w:p>
    <w:p w14:paraId="464C7657" w14:textId="77777777" w:rsidR="00A15764" w:rsidRDefault="002C508B" w:rsidP="002C508B">
      <w:r>
        <w:t xml:space="preserve">Nee, dit boek is zonder betrekking </w:t>
      </w:r>
      <w:r w:rsidR="00A15764">
        <w:t>van God geschreven.</w:t>
      </w:r>
    </w:p>
    <w:p w14:paraId="1B8EE26B" w14:textId="77777777" w:rsidR="00A60EB9" w:rsidRDefault="00A15764" w:rsidP="00A15764">
      <w:pPr>
        <w:pStyle w:val="Kop2"/>
      </w:pPr>
      <w:bookmarkStart w:id="46" w:name="_Toc63521916"/>
      <w:r>
        <w:t>Zou je de schrijver christelijk kunnen noemen? Geef voorbeelden uit het boek wel of niet en moti</w:t>
      </w:r>
      <w:r w:rsidR="00A60EB9">
        <w:t>veer je antwoord.</w:t>
      </w:r>
      <w:bookmarkEnd w:id="46"/>
    </w:p>
    <w:p w14:paraId="3BE8DCF2" w14:textId="7CD2EFD4" w:rsidR="002C508B" w:rsidRDefault="00C00FF8" w:rsidP="00A60EB9">
      <w:r>
        <w:t>Ik weet het niet</w:t>
      </w:r>
      <w:r w:rsidR="00E33BAF">
        <w:t>.</w:t>
      </w:r>
      <w:r>
        <w:t xml:space="preserve"> </w:t>
      </w:r>
      <w:r w:rsidR="00E33BAF">
        <w:t>O</w:t>
      </w:r>
      <w:r w:rsidR="001B1C73">
        <w:t xml:space="preserve">f de schrijver is christelijk en legt hij zijn eigen fantasie in het </w:t>
      </w:r>
      <w:r w:rsidR="00E33BAF">
        <w:t>verhaal</w:t>
      </w:r>
      <w:r w:rsidR="00450583">
        <w:t>. En er worden mensen vermoord door aparte wezens</w:t>
      </w:r>
      <w:r w:rsidR="00E33BAF">
        <w:t xml:space="preserve">, of hij is niet christelijk, en </w:t>
      </w:r>
      <w:r w:rsidR="005E30CA">
        <w:t xml:space="preserve">er </w:t>
      </w:r>
      <w:r w:rsidR="00E33BAF">
        <w:t>worden</w:t>
      </w:r>
      <w:r w:rsidR="00450583">
        <w:t xml:space="preserve"> alsnog </w:t>
      </w:r>
      <w:r w:rsidR="00E33BAF">
        <w:t>mensen vermoord door aparte wez</w:t>
      </w:r>
      <w:r w:rsidR="005E30CA">
        <w:t xml:space="preserve">ens. </w:t>
      </w:r>
      <w:r w:rsidR="00450583">
        <w:t xml:space="preserve">Dus het is niet goed </w:t>
      </w:r>
      <w:r w:rsidR="00EE69AA">
        <w:t xml:space="preserve">uit te </w:t>
      </w:r>
      <w:r w:rsidR="00C40DFF">
        <w:t>naken of hij christelijk is.</w:t>
      </w:r>
    </w:p>
    <w:p w14:paraId="4347821D" w14:textId="53F36CB0" w:rsidR="00C40DFF" w:rsidRDefault="00C40DFF" w:rsidP="00C40DFF">
      <w:pPr>
        <w:pStyle w:val="Kop2"/>
      </w:pPr>
      <w:bookmarkStart w:id="47" w:name="_Toc63521917"/>
      <w:r>
        <w:t>Geef een beschrijving van de sfeer in dit boek. Dit heeft te maken met de stemming van de personen. Licht je antwoord toe.</w:t>
      </w:r>
      <w:bookmarkEnd w:id="47"/>
      <w:r>
        <w:t xml:space="preserve"> </w:t>
      </w:r>
    </w:p>
    <w:p w14:paraId="74DFD8B4" w14:textId="5D6E5D8F" w:rsidR="003F096E" w:rsidRDefault="0091610E" w:rsidP="00C40DFF">
      <w:r>
        <w:t xml:space="preserve">Aan het begin is het een beetje neutraal, want </w:t>
      </w:r>
      <w:r w:rsidR="00EB66C5">
        <w:t>daar gaat het over de uitverkiezing van Will naar een van de Meesters.</w:t>
      </w:r>
      <w:r w:rsidR="006E7488">
        <w:t xml:space="preserve"> Hij voelde zich wel een beetje vervelend omdat Arnout </w:t>
      </w:r>
      <w:r w:rsidR="00AA5E62">
        <w:t>vervelende opmerkingen zei. Toen liep hij de weeshuis uit:</w:t>
      </w:r>
    </w:p>
    <w:p w14:paraId="18315D37" w14:textId="14FB3E99" w:rsidR="00D62D29" w:rsidRDefault="00AA5E62" w:rsidP="00C40DFF">
      <w:r>
        <w:rPr>
          <w:i/>
          <w:iCs/>
        </w:rPr>
        <w:t>‘</w:t>
      </w:r>
      <w:r w:rsidR="00BC2E3F">
        <w:rPr>
          <w:i/>
          <w:iCs/>
        </w:rPr>
        <w:t xml:space="preserve">Hij liep het weeshuis uit, de </w:t>
      </w:r>
      <w:r w:rsidR="00BC2E3F">
        <w:rPr>
          <w:i/>
          <w:iCs/>
          <w:u w:val="single"/>
        </w:rPr>
        <w:t>donkere</w:t>
      </w:r>
      <w:r w:rsidR="00BC2E3F">
        <w:rPr>
          <w:i/>
          <w:iCs/>
        </w:rPr>
        <w:t xml:space="preserve"> binnenplaats op. De zon was allang ondergegaan. Toortsen die om de twintig meter aan de muren hangen verspreidden een </w:t>
      </w:r>
      <w:r w:rsidR="00BC2E3F">
        <w:rPr>
          <w:i/>
          <w:iCs/>
          <w:u w:val="single"/>
        </w:rPr>
        <w:t>flikkerend, onregelmatig</w:t>
      </w:r>
      <w:r w:rsidR="00D62D29">
        <w:rPr>
          <w:i/>
          <w:iCs/>
        </w:rPr>
        <w:t xml:space="preserve"> licht uit’ </w:t>
      </w:r>
      <w:r w:rsidR="00D62D29">
        <w:t>(paginanummer 17)</w:t>
      </w:r>
    </w:p>
    <w:p w14:paraId="059D41D0" w14:textId="11C2E299" w:rsidR="00D62D29" w:rsidRDefault="00E16761" w:rsidP="00C40DFF">
      <w:r>
        <w:t xml:space="preserve">De onderstreepte woord(en) die </w:t>
      </w:r>
      <w:proofErr w:type="spellStart"/>
      <w:r>
        <w:t>verergen</w:t>
      </w:r>
      <w:proofErr w:type="spellEnd"/>
      <w:r>
        <w:t xml:space="preserve"> de sfeer ook nog een beetje meer. Maar dit is in het klein, laten we nu gaan kijken naar een</w:t>
      </w:r>
      <w:r w:rsidR="00A123BF">
        <w:t xml:space="preserve"> wat</w:t>
      </w:r>
      <w:r>
        <w:t xml:space="preserve"> grotere voorbeeld:</w:t>
      </w:r>
    </w:p>
    <w:p w14:paraId="23A23833" w14:textId="72776E96" w:rsidR="00E16761" w:rsidRDefault="005D6B70" w:rsidP="00C40DFF">
      <w:r>
        <w:t xml:space="preserve">Halt en Will gingen samen met </w:t>
      </w:r>
      <w:proofErr w:type="spellStart"/>
      <w:r>
        <w:t>Gilan</w:t>
      </w:r>
      <w:proofErr w:type="spellEnd"/>
      <w:r>
        <w:t xml:space="preserve"> opzoek naar de Kalkaras</w:t>
      </w:r>
      <w:r w:rsidR="004E1341">
        <w:t xml:space="preserve">: </w:t>
      </w:r>
    </w:p>
    <w:p w14:paraId="6ADA6B39" w14:textId="72EB11D5" w:rsidR="004E1341" w:rsidRDefault="004E1341" w:rsidP="00C40DFF">
      <w:r>
        <w:rPr>
          <w:i/>
          <w:iCs/>
        </w:rPr>
        <w:t>‘</w:t>
      </w:r>
      <w:r w:rsidRPr="005142BC">
        <w:rPr>
          <w:i/>
          <w:iCs/>
          <w:u w:val="single"/>
        </w:rPr>
        <w:t>Laat in de middag</w:t>
      </w:r>
      <w:r>
        <w:rPr>
          <w:i/>
          <w:iCs/>
        </w:rPr>
        <w:t xml:space="preserve"> toen het al begon te </w:t>
      </w:r>
      <w:r w:rsidRPr="005142BC">
        <w:rPr>
          <w:i/>
          <w:iCs/>
          <w:u w:val="single"/>
        </w:rPr>
        <w:t>schemeren</w:t>
      </w:r>
      <w:r>
        <w:rPr>
          <w:i/>
          <w:iCs/>
        </w:rPr>
        <w:t xml:space="preserve"> was Halt erachter gekomen dat de twee monsters </w:t>
      </w:r>
      <w:r w:rsidR="00A326DF">
        <w:rPr>
          <w:i/>
          <w:iCs/>
        </w:rPr>
        <w:t xml:space="preserve">van richting veranderd waren. Ze waren gesplitst. De een naar rechts de ander naar links. Voor hem lagen de </w:t>
      </w:r>
      <w:r w:rsidR="00A326DF" w:rsidRPr="005142BC">
        <w:rPr>
          <w:i/>
          <w:iCs/>
          <w:u w:val="single"/>
        </w:rPr>
        <w:t>ruï</w:t>
      </w:r>
      <w:r w:rsidR="00A47976" w:rsidRPr="005142BC">
        <w:rPr>
          <w:i/>
          <w:iCs/>
          <w:u w:val="single"/>
        </w:rPr>
        <w:t>nes</w:t>
      </w:r>
      <w:r w:rsidR="00A47976">
        <w:rPr>
          <w:i/>
          <w:iCs/>
        </w:rPr>
        <w:t xml:space="preserve"> van het ooit mooie kasteel van Morgarath, </w:t>
      </w:r>
      <w:r w:rsidR="00A47976" w:rsidRPr="005142BC">
        <w:rPr>
          <w:i/>
          <w:iCs/>
          <w:u w:val="single"/>
        </w:rPr>
        <w:t xml:space="preserve">veel was </w:t>
      </w:r>
      <w:r w:rsidR="005A4D36" w:rsidRPr="005142BC">
        <w:rPr>
          <w:i/>
          <w:iCs/>
          <w:u w:val="single"/>
        </w:rPr>
        <w:t>er niet over</w:t>
      </w:r>
      <w:r w:rsidR="005A4D36">
        <w:rPr>
          <w:i/>
          <w:iCs/>
        </w:rPr>
        <w:t xml:space="preserve">, op een paar staande muren na. Halt besefte dat de jager de gejaagde was geworden. Snel sprokkelde hij al het hout wat hij kon vinden bij elkaar een maakte een torenhoog vuur, want vuur was de enige </w:t>
      </w:r>
      <w:r w:rsidR="001A219C">
        <w:rPr>
          <w:i/>
          <w:iCs/>
        </w:rPr>
        <w:t>waar de Kalkaras bang voor war</w:t>
      </w:r>
      <w:r w:rsidR="007B42EE">
        <w:rPr>
          <w:i/>
          <w:iCs/>
        </w:rPr>
        <w:t xml:space="preserve">en. Toen hoorde hij die </w:t>
      </w:r>
      <w:r w:rsidR="007B42EE" w:rsidRPr="005142BC">
        <w:rPr>
          <w:i/>
          <w:iCs/>
          <w:u w:val="single"/>
        </w:rPr>
        <w:t>ijselijke jachtkreten’</w:t>
      </w:r>
      <w:r w:rsidR="00BC0218">
        <w:rPr>
          <w:i/>
          <w:iCs/>
        </w:rPr>
        <w:t xml:space="preserve"> </w:t>
      </w:r>
      <w:r w:rsidR="00BC0218">
        <w:t xml:space="preserve">(paginanummer </w:t>
      </w:r>
      <w:r w:rsidR="00904080">
        <w:t>259)</w:t>
      </w:r>
    </w:p>
    <w:p w14:paraId="5B04FEF6" w14:textId="78593F20" w:rsidR="00A123BF" w:rsidRDefault="00A123BF" w:rsidP="00C40DFF">
      <w:r>
        <w:t>Het is hier super spannend</w:t>
      </w:r>
      <w:r w:rsidR="00A47904">
        <w:t xml:space="preserve">, mede dankzij </w:t>
      </w:r>
      <w:r w:rsidR="008509EE">
        <w:t xml:space="preserve"> tijd en ruimte</w:t>
      </w:r>
      <w:r w:rsidR="00876F8D">
        <w:t>. Zo word je nog meer meegesleept in het verhaal.</w:t>
      </w:r>
    </w:p>
    <w:p w14:paraId="6DD344E4" w14:textId="4FBC8D74" w:rsidR="00876F8D" w:rsidRDefault="00876F8D" w:rsidP="00876F8D">
      <w:pPr>
        <w:pStyle w:val="Kop2"/>
      </w:pPr>
      <w:r>
        <w:br/>
      </w:r>
      <w:bookmarkStart w:id="48" w:name="_Toc63521918"/>
      <w:r>
        <w:t>Geef een beschrijving van datgene wat jou het meest getroffen heeft in dit boek en leg uit waarom.</w:t>
      </w:r>
      <w:bookmarkEnd w:id="48"/>
    </w:p>
    <w:p w14:paraId="2F180ECC" w14:textId="4E362A53" w:rsidR="0013327E" w:rsidRPr="006C568E" w:rsidRDefault="006C568E" w:rsidP="006C568E">
      <w:r>
        <w:rPr>
          <w:i/>
          <w:iCs/>
          <w:noProof/>
        </w:rPr>
        <mc:AlternateContent>
          <mc:Choice Requires="wps">
            <w:drawing>
              <wp:anchor distT="0" distB="0" distL="114300" distR="114300" simplePos="0" relativeHeight="251697152" behindDoc="0" locked="0" layoutInCell="1" allowOverlap="1" wp14:anchorId="7727692A" wp14:editId="12FB4F87">
                <wp:simplePos x="0" y="0"/>
                <wp:positionH relativeFrom="column">
                  <wp:posOffset>-3151</wp:posOffset>
                </wp:positionH>
                <wp:positionV relativeFrom="paragraph">
                  <wp:posOffset>728945</wp:posOffset>
                </wp:positionV>
                <wp:extent cx="5400136" cy="1181819"/>
                <wp:effectExtent l="0" t="0" r="0" b="0"/>
                <wp:wrapNone/>
                <wp:docPr id="19" name="Tekstvak 19"/>
                <wp:cNvGraphicFramePr/>
                <a:graphic xmlns:a="http://schemas.openxmlformats.org/drawingml/2006/main">
                  <a:graphicData uri="http://schemas.microsoft.com/office/word/2010/wordprocessingShape">
                    <wps:wsp>
                      <wps:cNvSpPr txBox="1"/>
                      <wps:spPr>
                        <a:xfrm>
                          <a:off x="0" y="0"/>
                          <a:ext cx="5400136" cy="1181819"/>
                        </a:xfrm>
                        <a:prstGeom prst="rect">
                          <a:avLst/>
                        </a:prstGeom>
                        <a:noFill/>
                        <a:ln w="6350">
                          <a:noFill/>
                        </a:ln>
                      </wps:spPr>
                      <wps:txbx>
                        <w:txbxContent>
                          <w:p w14:paraId="2BFD709E" w14:textId="77777777" w:rsidR="006C568E" w:rsidRPr="006C568E" w:rsidRDefault="006C568E" w:rsidP="006C568E">
                            <w:pPr>
                              <w:pStyle w:val="Duidelijkcitaat"/>
                              <w:rPr>
                                <w:sz w:val="28"/>
                                <w:szCs w:val="28"/>
                              </w:rPr>
                            </w:pPr>
                            <w:r>
                              <w:rPr>
                                <w:sz w:val="28"/>
                                <w:szCs w:val="28"/>
                              </w:rPr>
                              <w:t>Einde</w:t>
                            </w:r>
                          </w:p>
                          <w:p w14:paraId="564611A9" w14:textId="77777777" w:rsidR="006C568E" w:rsidRDefault="006C56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27692A" id="Tekstvak 19" o:spid="_x0000_s1046" type="#_x0000_t202" style="position:absolute;margin-left:-.25pt;margin-top:57.4pt;width:425.2pt;height:93.0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" filled="f" stroked="f" strokeweight=".5pt">
                <v:textbox>
                  <w:txbxContent>
                    <w:p w14:paraId="2BFD709E" w14:textId="77777777" w:rsidR="006C568E" w:rsidRPr="006C568E" w:rsidRDefault="006C568E" w:rsidP="006C568E">
                      <w:pPr>
                        <w:pStyle w:val="Duidelijkcitaat"/>
                        <w:rPr>
                          <w:sz w:val="28"/>
                          <w:szCs w:val="28"/>
                        </w:rPr>
                      </w:pPr>
                      <w:r>
                        <w:rPr>
                          <w:sz w:val="28"/>
                          <w:szCs w:val="28"/>
                        </w:rPr>
                        <w:t>Einde</w:t>
                      </w:r>
                    </w:p>
                    <w:p w14:paraId="564611A9" w14:textId="77777777" w:rsidR="006C568E" w:rsidRDefault="006C568E"/>
                  </w:txbxContent>
                </v:textbox>
              </v:shape>
            </w:pict>
          </mc:Fallback>
        </mc:AlternateContent>
      </w:r>
      <w:r w:rsidR="00876F8D">
        <w:t xml:space="preserve">Arnout werd dus zwaar mishandeld, en hij wist niet waarom. </w:t>
      </w:r>
      <w:r w:rsidR="009608A7">
        <w:t>Wat bleek: telkens als hij weer uitblonk werd hij mishandeld. Hij moest bijvoorbeeld met allemaal stenen in een rivier staan en tot 1000 tellen. Dit vond ik zo indrukwekkend, dat hij dat volhield</w:t>
      </w:r>
      <w:r w:rsidR="00AD7E8E">
        <w:t xml:space="preserve">. Helaas dacht hij dat het bij de opleiding hoorde, en dat de krijgsmeesters </w:t>
      </w:r>
      <w:r w:rsidR="0013327E">
        <w:t xml:space="preserve">het </w:t>
      </w:r>
      <w:r w:rsidR="00AD7E8E">
        <w:t xml:space="preserve">wel wisten dat het gebeurde. </w:t>
      </w:r>
      <w:r w:rsidR="009608A7">
        <w:t xml:space="preserve"> Gelukkig werden </w:t>
      </w:r>
      <w:r w:rsidR="00907562">
        <w:t xml:space="preserve">de 3 beulen </w:t>
      </w:r>
      <w:r w:rsidR="00AD7E8E">
        <w:t xml:space="preserve">na afloop van </w:t>
      </w:r>
      <w:r w:rsidR="00EB2A58">
        <w:t>die</w:t>
      </w:r>
      <w:r w:rsidR="00AD7E8E">
        <w:t xml:space="preserve"> tafereel op de wei achter het huis van Halt</w:t>
      </w:r>
      <w:r w:rsidR="005142BC">
        <w:t>,</w:t>
      </w:r>
      <w:r w:rsidR="00AD7E8E">
        <w:t xml:space="preserve"> V</w:t>
      </w:r>
      <w:r w:rsidR="00907562">
        <w:t xml:space="preserve">erbannen uit het leen. </w:t>
      </w:r>
    </w:p>
    <w:sectPr w:rsidR="0013327E" w:rsidRPr="006C568E" w:rsidSect="00B869F1">
      <w:footerReference w:type="default" r:id="rId21"/>
      <w:pgSz w:w="11906" w:h="16838"/>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7F20A" w14:textId="77777777" w:rsidR="00C32519" w:rsidRDefault="00C32519" w:rsidP="006A39F8">
      <w:pPr>
        <w:spacing w:after="0" w:line="240" w:lineRule="auto"/>
      </w:pPr>
      <w:r>
        <w:separator/>
      </w:r>
    </w:p>
  </w:endnote>
  <w:endnote w:type="continuationSeparator" w:id="0">
    <w:p w14:paraId="51C519F2" w14:textId="77777777" w:rsidR="00C32519" w:rsidRDefault="00C32519" w:rsidP="006A39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ffectionately Yours">
    <w:altName w:val="Calibri"/>
    <w:charset w:val="00"/>
    <w:family w:val="auto"/>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68FBC" w14:textId="3E2ECC63" w:rsidR="006A39F8" w:rsidRDefault="006A39F8">
    <w:pPr>
      <w:pStyle w:val="Voettekst"/>
    </w:pPr>
    <w:r>
      <w:rPr>
        <w:noProof/>
      </w:rPr>
      <w:drawing>
        <wp:inline distT="0" distB="0" distL="0" distR="0" wp14:anchorId="1BDF1C9D" wp14:editId="44AE09D8">
          <wp:extent cx="5760720" cy="105219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5760720" cy="105219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D371" w14:textId="77777777" w:rsidR="00C32519" w:rsidRDefault="00C32519" w:rsidP="006A39F8">
      <w:pPr>
        <w:spacing w:after="0" w:line="240" w:lineRule="auto"/>
      </w:pPr>
      <w:r>
        <w:separator/>
      </w:r>
    </w:p>
  </w:footnote>
  <w:footnote w:type="continuationSeparator" w:id="0">
    <w:p w14:paraId="16227806" w14:textId="77777777" w:rsidR="00C32519" w:rsidRDefault="00C32519" w:rsidP="006A39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E72C9B"/>
    <w:multiLevelType w:val="hybridMultilevel"/>
    <w:tmpl w:val="0C5469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846699"/>
    <w:multiLevelType w:val="hybridMultilevel"/>
    <w:tmpl w:val="E78CA03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B60327"/>
    <w:multiLevelType w:val="hybridMultilevel"/>
    <w:tmpl w:val="A80E98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7895EB0"/>
    <w:multiLevelType w:val="hybridMultilevel"/>
    <w:tmpl w:val="EEEC73CC"/>
    <w:lvl w:ilvl="0" w:tplc="5120D03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37727A6"/>
    <w:multiLevelType w:val="hybridMultilevel"/>
    <w:tmpl w:val="0A9EA1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D7C5A2B"/>
    <w:multiLevelType w:val="hybridMultilevel"/>
    <w:tmpl w:val="E1EEE4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70"/>
    <w:rsid w:val="00003EA6"/>
    <w:rsid w:val="00006106"/>
    <w:rsid w:val="00012A0F"/>
    <w:rsid w:val="000132E2"/>
    <w:rsid w:val="000212AD"/>
    <w:rsid w:val="000244C2"/>
    <w:rsid w:val="000350FD"/>
    <w:rsid w:val="00035C7D"/>
    <w:rsid w:val="00035C9C"/>
    <w:rsid w:val="00035F97"/>
    <w:rsid w:val="000367A4"/>
    <w:rsid w:val="00042498"/>
    <w:rsid w:val="00046D30"/>
    <w:rsid w:val="00050306"/>
    <w:rsid w:val="00051DE3"/>
    <w:rsid w:val="00054A74"/>
    <w:rsid w:val="00062921"/>
    <w:rsid w:val="00064729"/>
    <w:rsid w:val="0006478B"/>
    <w:rsid w:val="00074B2F"/>
    <w:rsid w:val="000811E1"/>
    <w:rsid w:val="000866B1"/>
    <w:rsid w:val="00087772"/>
    <w:rsid w:val="000918D4"/>
    <w:rsid w:val="00097565"/>
    <w:rsid w:val="000A550B"/>
    <w:rsid w:val="000A747D"/>
    <w:rsid w:val="000B2A93"/>
    <w:rsid w:val="000B7F4F"/>
    <w:rsid w:val="000C0251"/>
    <w:rsid w:val="000C03C0"/>
    <w:rsid w:val="000C47E4"/>
    <w:rsid w:val="000D44B0"/>
    <w:rsid w:val="000D5898"/>
    <w:rsid w:val="000E0E49"/>
    <w:rsid w:val="000E1A51"/>
    <w:rsid w:val="000E4A0A"/>
    <w:rsid w:val="000E78F2"/>
    <w:rsid w:val="000F609C"/>
    <w:rsid w:val="000F60ED"/>
    <w:rsid w:val="0010494A"/>
    <w:rsid w:val="0011026B"/>
    <w:rsid w:val="00117137"/>
    <w:rsid w:val="00122889"/>
    <w:rsid w:val="0012398B"/>
    <w:rsid w:val="00123DE5"/>
    <w:rsid w:val="00126494"/>
    <w:rsid w:val="00127DD0"/>
    <w:rsid w:val="0013056E"/>
    <w:rsid w:val="0013204D"/>
    <w:rsid w:val="0013327E"/>
    <w:rsid w:val="001337E5"/>
    <w:rsid w:val="00134203"/>
    <w:rsid w:val="001367A3"/>
    <w:rsid w:val="00140FD8"/>
    <w:rsid w:val="001425BB"/>
    <w:rsid w:val="00145535"/>
    <w:rsid w:val="00151CD4"/>
    <w:rsid w:val="00154464"/>
    <w:rsid w:val="00154476"/>
    <w:rsid w:val="001618CA"/>
    <w:rsid w:val="00172130"/>
    <w:rsid w:val="00177051"/>
    <w:rsid w:val="00177476"/>
    <w:rsid w:val="0018516C"/>
    <w:rsid w:val="00185260"/>
    <w:rsid w:val="001852D2"/>
    <w:rsid w:val="001853D0"/>
    <w:rsid w:val="00186F8C"/>
    <w:rsid w:val="00193276"/>
    <w:rsid w:val="001A0D8D"/>
    <w:rsid w:val="001A219C"/>
    <w:rsid w:val="001A4FA9"/>
    <w:rsid w:val="001A518F"/>
    <w:rsid w:val="001B1C73"/>
    <w:rsid w:val="001C0983"/>
    <w:rsid w:val="001C5E33"/>
    <w:rsid w:val="001C6560"/>
    <w:rsid w:val="001E0196"/>
    <w:rsid w:val="001E225E"/>
    <w:rsid w:val="001F0BEB"/>
    <w:rsid w:val="00205DFA"/>
    <w:rsid w:val="0020733A"/>
    <w:rsid w:val="002103A1"/>
    <w:rsid w:val="002126E1"/>
    <w:rsid w:val="00212A76"/>
    <w:rsid w:val="002137DA"/>
    <w:rsid w:val="00214EC7"/>
    <w:rsid w:val="00215215"/>
    <w:rsid w:val="00216C00"/>
    <w:rsid w:val="002210A0"/>
    <w:rsid w:val="0022131D"/>
    <w:rsid w:val="002234AB"/>
    <w:rsid w:val="00230ED1"/>
    <w:rsid w:val="002319FF"/>
    <w:rsid w:val="00233495"/>
    <w:rsid w:val="002369F5"/>
    <w:rsid w:val="00242786"/>
    <w:rsid w:val="002444BC"/>
    <w:rsid w:val="002473BE"/>
    <w:rsid w:val="00247F39"/>
    <w:rsid w:val="00256D89"/>
    <w:rsid w:val="002613BD"/>
    <w:rsid w:val="0026169D"/>
    <w:rsid w:val="002658AE"/>
    <w:rsid w:val="00266330"/>
    <w:rsid w:val="002677E5"/>
    <w:rsid w:val="00267CF2"/>
    <w:rsid w:val="00272536"/>
    <w:rsid w:val="0027480A"/>
    <w:rsid w:val="00275E43"/>
    <w:rsid w:val="00277BF1"/>
    <w:rsid w:val="00281D52"/>
    <w:rsid w:val="00284521"/>
    <w:rsid w:val="00284629"/>
    <w:rsid w:val="00284D19"/>
    <w:rsid w:val="00286A9A"/>
    <w:rsid w:val="002873E6"/>
    <w:rsid w:val="00295AE6"/>
    <w:rsid w:val="002A7973"/>
    <w:rsid w:val="002A79A2"/>
    <w:rsid w:val="002C13F8"/>
    <w:rsid w:val="002C2AD9"/>
    <w:rsid w:val="002C38EC"/>
    <w:rsid w:val="002C508B"/>
    <w:rsid w:val="002C52E2"/>
    <w:rsid w:val="002C7704"/>
    <w:rsid w:val="002D033D"/>
    <w:rsid w:val="002D5634"/>
    <w:rsid w:val="002D5D50"/>
    <w:rsid w:val="002E4352"/>
    <w:rsid w:val="002F1870"/>
    <w:rsid w:val="002F4766"/>
    <w:rsid w:val="002F728F"/>
    <w:rsid w:val="002F77BD"/>
    <w:rsid w:val="00300649"/>
    <w:rsid w:val="00301657"/>
    <w:rsid w:val="00302105"/>
    <w:rsid w:val="00302477"/>
    <w:rsid w:val="0030674F"/>
    <w:rsid w:val="00306C79"/>
    <w:rsid w:val="0031269A"/>
    <w:rsid w:val="00316AC0"/>
    <w:rsid w:val="00321070"/>
    <w:rsid w:val="0032142E"/>
    <w:rsid w:val="00321806"/>
    <w:rsid w:val="003219E8"/>
    <w:rsid w:val="00323D22"/>
    <w:rsid w:val="00325B2F"/>
    <w:rsid w:val="00330407"/>
    <w:rsid w:val="003304CD"/>
    <w:rsid w:val="00330C59"/>
    <w:rsid w:val="0033325D"/>
    <w:rsid w:val="00342452"/>
    <w:rsid w:val="00346723"/>
    <w:rsid w:val="003677F6"/>
    <w:rsid w:val="00367AC2"/>
    <w:rsid w:val="00372687"/>
    <w:rsid w:val="00376E2B"/>
    <w:rsid w:val="00377EB5"/>
    <w:rsid w:val="00380713"/>
    <w:rsid w:val="00380BDC"/>
    <w:rsid w:val="00384346"/>
    <w:rsid w:val="003844C5"/>
    <w:rsid w:val="00392A06"/>
    <w:rsid w:val="00393FF0"/>
    <w:rsid w:val="00394A6A"/>
    <w:rsid w:val="00394CAF"/>
    <w:rsid w:val="00396EF2"/>
    <w:rsid w:val="003A3460"/>
    <w:rsid w:val="003A67D3"/>
    <w:rsid w:val="003B25A3"/>
    <w:rsid w:val="003B270E"/>
    <w:rsid w:val="003B5CDA"/>
    <w:rsid w:val="003C013E"/>
    <w:rsid w:val="003C014B"/>
    <w:rsid w:val="003C092B"/>
    <w:rsid w:val="003C3A3A"/>
    <w:rsid w:val="003C6750"/>
    <w:rsid w:val="003D0C90"/>
    <w:rsid w:val="003D2105"/>
    <w:rsid w:val="003D4708"/>
    <w:rsid w:val="003E39C8"/>
    <w:rsid w:val="003E67F7"/>
    <w:rsid w:val="003F0837"/>
    <w:rsid w:val="003F096E"/>
    <w:rsid w:val="003F384D"/>
    <w:rsid w:val="003F3B9B"/>
    <w:rsid w:val="003F3ED0"/>
    <w:rsid w:val="003F7A3F"/>
    <w:rsid w:val="00402B5B"/>
    <w:rsid w:val="00404BA1"/>
    <w:rsid w:val="004058ED"/>
    <w:rsid w:val="00406417"/>
    <w:rsid w:val="004071A2"/>
    <w:rsid w:val="00411276"/>
    <w:rsid w:val="00413B6C"/>
    <w:rsid w:val="004222CD"/>
    <w:rsid w:val="004279E4"/>
    <w:rsid w:val="00427FE5"/>
    <w:rsid w:val="004300E7"/>
    <w:rsid w:val="00430753"/>
    <w:rsid w:val="00431A9E"/>
    <w:rsid w:val="004322F0"/>
    <w:rsid w:val="00443C55"/>
    <w:rsid w:val="00450583"/>
    <w:rsid w:val="00453EAF"/>
    <w:rsid w:val="00455D2D"/>
    <w:rsid w:val="004603F3"/>
    <w:rsid w:val="00463432"/>
    <w:rsid w:val="004634FE"/>
    <w:rsid w:val="0046355D"/>
    <w:rsid w:val="00471E9F"/>
    <w:rsid w:val="0047328B"/>
    <w:rsid w:val="004815CB"/>
    <w:rsid w:val="004819AD"/>
    <w:rsid w:val="00482145"/>
    <w:rsid w:val="00490674"/>
    <w:rsid w:val="00490A4B"/>
    <w:rsid w:val="004931DF"/>
    <w:rsid w:val="00495F40"/>
    <w:rsid w:val="004A7F3A"/>
    <w:rsid w:val="004B4C1C"/>
    <w:rsid w:val="004B5FA9"/>
    <w:rsid w:val="004B62CD"/>
    <w:rsid w:val="004C31F4"/>
    <w:rsid w:val="004C40A5"/>
    <w:rsid w:val="004D04DC"/>
    <w:rsid w:val="004D09F7"/>
    <w:rsid w:val="004D3386"/>
    <w:rsid w:val="004D75EC"/>
    <w:rsid w:val="004E0F35"/>
    <w:rsid w:val="004E1341"/>
    <w:rsid w:val="004E3C7D"/>
    <w:rsid w:val="004F40E6"/>
    <w:rsid w:val="00504BD0"/>
    <w:rsid w:val="00506F73"/>
    <w:rsid w:val="005110E5"/>
    <w:rsid w:val="00512538"/>
    <w:rsid w:val="00513515"/>
    <w:rsid w:val="005142BC"/>
    <w:rsid w:val="005171CC"/>
    <w:rsid w:val="00521450"/>
    <w:rsid w:val="00523431"/>
    <w:rsid w:val="00523F3E"/>
    <w:rsid w:val="00527C78"/>
    <w:rsid w:val="00533061"/>
    <w:rsid w:val="00535B1F"/>
    <w:rsid w:val="00540177"/>
    <w:rsid w:val="00540356"/>
    <w:rsid w:val="00540955"/>
    <w:rsid w:val="005449A2"/>
    <w:rsid w:val="00553C2A"/>
    <w:rsid w:val="005571F6"/>
    <w:rsid w:val="00560ED2"/>
    <w:rsid w:val="005643F3"/>
    <w:rsid w:val="00566037"/>
    <w:rsid w:val="005661EF"/>
    <w:rsid w:val="00567575"/>
    <w:rsid w:val="00580A78"/>
    <w:rsid w:val="00585700"/>
    <w:rsid w:val="00590FF1"/>
    <w:rsid w:val="005952AD"/>
    <w:rsid w:val="00597E84"/>
    <w:rsid w:val="005A1D7B"/>
    <w:rsid w:val="005A4D36"/>
    <w:rsid w:val="005A5599"/>
    <w:rsid w:val="005C06F0"/>
    <w:rsid w:val="005C42C9"/>
    <w:rsid w:val="005C5C02"/>
    <w:rsid w:val="005C6773"/>
    <w:rsid w:val="005D1B3D"/>
    <w:rsid w:val="005D2189"/>
    <w:rsid w:val="005D40D8"/>
    <w:rsid w:val="005D5951"/>
    <w:rsid w:val="005D6B70"/>
    <w:rsid w:val="005D7CAA"/>
    <w:rsid w:val="005E0CEB"/>
    <w:rsid w:val="005E30CA"/>
    <w:rsid w:val="005E6F9E"/>
    <w:rsid w:val="005F23EF"/>
    <w:rsid w:val="005F4F70"/>
    <w:rsid w:val="00602D30"/>
    <w:rsid w:val="00603D11"/>
    <w:rsid w:val="00610F87"/>
    <w:rsid w:val="006148D6"/>
    <w:rsid w:val="00616028"/>
    <w:rsid w:val="00620A7A"/>
    <w:rsid w:val="00621C31"/>
    <w:rsid w:val="0062482B"/>
    <w:rsid w:val="00625BEE"/>
    <w:rsid w:val="00630839"/>
    <w:rsid w:val="006370B7"/>
    <w:rsid w:val="006401FB"/>
    <w:rsid w:val="0064358A"/>
    <w:rsid w:val="006436CC"/>
    <w:rsid w:val="0064607F"/>
    <w:rsid w:val="00646D15"/>
    <w:rsid w:val="00651AAE"/>
    <w:rsid w:val="00654989"/>
    <w:rsid w:val="006549F0"/>
    <w:rsid w:val="00656B88"/>
    <w:rsid w:val="006571A0"/>
    <w:rsid w:val="00661D83"/>
    <w:rsid w:val="00662366"/>
    <w:rsid w:val="00662809"/>
    <w:rsid w:val="0066339D"/>
    <w:rsid w:val="006709A2"/>
    <w:rsid w:val="00676674"/>
    <w:rsid w:val="00686903"/>
    <w:rsid w:val="00690C1A"/>
    <w:rsid w:val="00693617"/>
    <w:rsid w:val="006940F0"/>
    <w:rsid w:val="00694651"/>
    <w:rsid w:val="00694B6D"/>
    <w:rsid w:val="006A325E"/>
    <w:rsid w:val="006A39F8"/>
    <w:rsid w:val="006A58FA"/>
    <w:rsid w:val="006B09DD"/>
    <w:rsid w:val="006B5F02"/>
    <w:rsid w:val="006C568E"/>
    <w:rsid w:val="006C5B97"/>
    <w:rsid w:val="006D095B"/>
    <w:rsid w:val="006D372E"/>
    <w:rsid w:val="006D44F0"/>
    <w:rsid w:val="006D6300"/>
    <w:rsid w:val="006E34B5"/>
    <w:rsid w:val="006E45C5"/>
    <w:rsid w:val="006E45D2"/>
    <w:rsid w:val="006E5622"/>
    <w:rsid w:val="006E7488"/>
    <w:rsid w:val="006E7838"/>
    <w:rsid w:val="006E7B16"/>
    <w:rsid w:val="006F36AA"/>
    <w:rsid w:val="00714F18"/>
    <w:rsid w:val="007277B6"/>
    <w:rsid w:val="007304E5"/>
    <w:rsid w:val="00731F1C"/>
    <w:rsid w:val="00736DEC"/>
    <w:rsid w:val="00737914"/>
    <w:rsid w:val="00762614"/>
    <w:rsid w:val="0076357C"/>
    <w:rsid w:val="007642EC"/>
    <w:rsid w:val="0077626E"/>
    <w:rsid w:val="00797D5C"/>
    <w:rsid w:val="007A2A68"/>
    <w:rsid w:val="007A404D"/>
    <w:rsid w:val="007A492B"/>
    <w:rsid w:val="007A61F0"/>
    <w:rsid w:val="007B21AF"/>
    <w:rsid w:val="007B42EE"/>
    <w:rsid w:val="007B4FEC"/>
    <w:rsid w:val="007B5AD1"/>
    <w:rsid w:val="007B5F34"/>
    <w:rsid w:val="007B7214"/>
    <w:rsid w:val="007D14B4"/>
    <w:rsid w:val="007D19D1"/>
    <w:rsid w:val="007D3F89"/>
    <w:rsid w:val="007D7BBC"/>
    <w:rsid w:val="007E115D"/>
    <w:rsid w:val="007E1397"/>
    <w:rsid w:val="007E4D82"/>
    <w:rsid w:val="007F10D1"/>
    <w:rsid w:val="007F1D63"/>
    <w:rsid w:val="007F2338"/>
    <w:rsid w:val="007F79BB"/>
    <w:rsid w:val="00804B28"/>
    <w:rsid w:val="00806033"/>
    <w:rsid w:val="00807ED1"/>
    <w:rsid w:val="008128A7"/>
    <w:rsid w:val="008148C9"/>
    <w:rsid w:val="00814E08"/>
    <w:rsid w:val="00821575"/>
    <w:rsid w:val="00823E23"/>
    <w:rsid w:val="00824636"/>
    <w:rsid w:val="00830C9A"/>
    <w:rsid w:val="008322EF"/>
    <w:rsid w:val="008418B7"/>
    <w:rsid w:val="00842FE0"/>
    <w:rsid w:val="00846ABC"/>
    <w:rsid w:val="00847418"/>
    <w:rsid w:val="00847D2C"/>
    <w:rsid w:val="008506FE"/>
    <w:rsid w:val="008509EE"/>
    <w:rsid w:val="0085545C"/>
    <w:rsid w:val="00855F6E"/>
    <w:rsid w:val="00863D7B"/>
    <w:rsid w:val="0086774A"/>
    <w:rsid w:val="008745E2"/>
    <w:rsid w:val="00874DFF"/>
    <w:rsid w:val="00876F8D"/>
    <w:rsid w:val="00880490"/>
    <w:rsid w:val="00884321"/>
    <w:rsid w:val="00884B00"/>
    <w:rsid w:val="008865F8"/>
    <w:rsid w:val="00890DF8"/>
    <w:rsid w:val="008A0FE2"/>
    <w:rsid w:val="008A3CA9"/>
    <w:rsid w:val="008A7992"/>
    <w:rsid w:val="008B4FCE"/>
    <w:rsid w:val="008C0604"/>
    <w:rsid w:val="008C0D14"/>
    <w:rsid w:val="008C145F"/>
    <w:rsid w:val="008C3CBE"/>
    <w:rsid w:val="008C7013"/>
    <w:rsid w:val="008D52FE"/>
    <w:rsid w:val="008D6EBC"/>
    <w:rsid w:val="008E1DDF"/>
    <w:rsid w:val="008E22DE"/>
    <w:rsid w:val="008E4F9A"/>
    <w:rsid w:val="008E5460"/>
    <w:rsid w:val="008F0ECC"/>
    <w:rsid w:val="008F48D4"/>
    <w:rsid w:val="008F5C5B"/>
    <w:rsid w:val="008F5E2E"/>
    <w:rsid w:val="008F6CD5"/>
    <w:rsid w:val="00901282"/>
    <w:rsid w:val="00904080"/>
    <w:rsid w:val="00907562"/>
    <w:rsid w:val="009112A1"/>
    <w:rsid w:val="00911DFD"/>
    <w:rsid w:val="00913AEE"/>
    <w:rsid w:val="0091610E"/>
    <w:rsid w:val="009202D9"/>
    <w:rsid w:val="00921655"/>
    <w:rsid w:val="00924671"/>
    <w:rsid w:val="00927819"/>
    <w:rsid w:val="00931189"/>
    <w:rsid w:val="00931503"/>
    <w:rsid w:val="0093453D"/>
    <w:rsid w:val="00937137"/>
    <w:rsid w:val="00944EDF"/>
    <w:rsid w:val="0094551E"/>
    <w:rsid w:val="00952C65"/>
    <w:rsid w:val="00953875"/>
    <w:rsid w:val="009608A7"/>
    <w:rsid w:val="00960BCE"/>
    <w:rsid w:val="00960BE2"/>
    <w:rsid w:val="009610B8"/>
    <w:rsid w:val="0096479A"/>
    <w:rsid w:val="009649A7"/>
    <w:rsid w:val="009701EB"/>
    <w:rsid w:val="00973609"/>
    <w:rsid w:val="00974CB2"/>
    <w:rsid w:val="0097719B"/>
    <w:rsid w:val="009831F7"/>
    <w:rsid w:val="00983EC5"/>
    <w:rsid w:val="009843EB"/>
    <w:rsid w:val="00987FFD"/>
    <w:rsid w:val="009933FB"/>
    <w:rsid w:val="0099410D"/>
    <w:rsid w:val="00995F70"/>
    <w:rsid w:val="00995F75"/>
    <w:rsid w:val="00996381"/>
    <w:rsid w:val="00996CED"/>
    <w:rsid w:val="009970EF"/>
    <w:rsid w:val="009A3CD9"/>
    <w:rsid w:val="009B02AA"/>
    <w:rsid w:val="009B02F1"/>
    <w:rsid w:val="009B0E39"/>
    <w:rsid w:val="009B0F75"/>
    <w:rsid w:val="009B1F3A"/>
    <w:rsid w:val="009B5171"/>
    <w:rsid w:val="009B53F7"/>
    <w:rsid w:val="009B6583"/>
    <w:rsid w:val="009B67D8"/>
    <w:rsid w:val="009C34B2"/>
    <w:rsid w:val="009C6C39"/>
    <w:rsid w:val="009C77CF"/>
    <w:rsid w:val="009D0214"/>
    <w:rsid w:val="009D135A"/>
    <w:rsid w:val="009D50F7"/>
    <w:rsid w:val="009E3B2F"/>
    <w:rsid w:val="009E52AD"/>
    <w:rsid w:val="009E5B6C"/>
    <w:rsid w:val="009F073D"/>
    <w:rsid w:val="009F0CA2"/>
    <w:rsid w:val="009F2C1F"/>
    <w:rsid w:val="009F4802"/>
    <w:rsid w:val="00A05A30"/>
    <w:rsid w:val="00A123BF"/>
    <w:rsid w:val="00A13393"/>
    <w:rsid w:val="00A15764"/>
    <w:rsid w:val="00A26A97"/>
    <w:rsid w:val="00A326DF"/>
    <w:rsid w:val="00A46B0E"/>
    <w:rsid w:val="00A4707D"/>
    <w:rsid w:val="00A47904"/>
    <w:rsid w:val="00A47976"/>
    <w:rsid w:val="00A529AE"/>
    <w:rsid w:val="00A5451A"/>
    <w:rsid w:val="00A54DCB"/>
    <w:rsid w:val="00A577E9"/>
    <w:rsid w:val="00A60EB9"/>
    <w:rsid w:val="00A62885"/>
    <w:rsid w:val="00A72937"/>
    <w:rsid w:val="00A72ABD"/>
    <w:rsid w:val="00A73D6D"/>
    <w:rsid w:val="00A75269"/>
    <w:rsid w:val="00A77809"/>
    <w:rsid w:val="00A7794B"/>
    <w:rsid w:val="00A82E05"/>
    <w:rsid w:val="00A84955"/>
    <w:rsid w:val="00A93971"/>
    <w:rsid w:val="00A94CC6"/>
    <w:rsid w:val="00A964BE"/>
    <w:rsid w:val="00A96DC8"/>
    <w:rsid w:val="00AA5E62"/>
    <w:rsid w:val="00AB1A89"/>
    <w:rsid w:val="00AB2B00"/>
    <w:rsid w:val="00AB3A4E"/>
    <w:rsid w:val="00AB4B1A"/>
    <w:rsid w:val="00AB64F1"/>
    <w:rsid w:val="00AC00AC"/>
    <w:rsid w:val="00AC4F49"/>
    <w:rsid w:val="00AC562B"/>
    <w:rsid w:val="00AC6E74"/>
    <w:rsid w:val="00AD6248"/>
    <w:rsid w:val="00AD7E8E"/>
    <w:rsid w:val="00AE0840"/>
    <w:rsid w:val="00AE4090"/>
    <w:rsid w:val="00AE4488"/>
    <w:rsid w:val="00AE50E4"/>
    <w:rsid w:val="00AE5A0E"/>
    <w:rsid w:val="00AE7118"/>
    <w:rsid w:val="00AF0365"/>
    <w:rsid w:val="00AF31EE"/>
    <w:rsid w:val="00AF31F7"/>
    <w:rsid w:val="00AF665C"/>
    <w:rsid w:val="00B02A44"/>
    <w:rsid w:val="00B02E84"/>
    <w:rsid w:val="00B032C8"/>
    <w:rsid w:val="00B058AF"/>
    <w:rsid w:val="00B05FA5"/>
    <w:rsid w:val="00B07CA3"/>
    <w:rsid w:val="00B10DE1"/>
    <w:rsid w:val="00B13A07"/>
    <w:rsid w:val="00B23602"/>
    <w:rsid w:val="00B27D25"/>
    <w:rsid w:val="00B365E6"/>
    <w:rsid w:val="00B37566"/>
    <w:rsid w:val="00B4431F"/>
    <w:rsid w:val="00B4432D"/>
    <w:rsid w:val="00B47E5C"/>
    <w:rsid w:val="00B51083"/>
    <w:rsid w:val="00B51FF9"/>
    <w:rsid w:val="00B53E9A"/>
    <w:rsid w:val="00B60FEE"/>
    <w:rsid w:val="00B668BC"/>
    <w:rsid w:val="00B771F9"/>
    <w:rsid w:val="00B869F1"/>
    <w:rsid w:val="00B92DA6"/>
    <w:rsid w:val="00B93DB4"/>
    <w:rsid w:val="00B94716"/>
    <w:rsid w:val="00B9567F"/>
    <w:rsid w:val="00BA36CC"/>
    <w:rsid w:val="00BA50B5"/>
    <w:rsid w:val="00BB14CB"/>
    <w:rsid w:val="00BC0218"/>
    <w:rsid w:val="00BC2E3F"/>
    <w:rsid w:val="00BC3973"/>
    <w:rsid w:val="00BC6D59"/>
    <w:rsid w:val="00BE6769"/>
    <w:rsid w:val="00BE72AE"/>
    <w:rsid w:val="00BF1A48"/>
    <w:rsid w:val="00BF1AC8"/>
    <w:rsid w:val="00BF491E"/>
    <w:rsid w:val="00BF5A5F"/>
    <w:rsid w:val="00BF7142"/>
    <w:rsid w:val="00C00FF8"/>
    <w:rsid w:val="00C01954"/>
    <w:rsid w:val="00C027C2"/>
    <w:rsid w:val="00C04298"/>
    <w:rsid w:val="00C0659D"/>
    <w:rsid w:val="00C06A0B"/>
    <w:rsid w:val="00C07D7E"/>
    <w:rsid w:val="00C16042"/>
    <w:rsid w:val="00C17DA9"/>
    <w:rsid w:val="00C20591"/>
    <w:rsid w:val="00C2116A"/>
    <w:rsid w:val="00C21B6D"/>
    <w:rsid w:val="00C32519"/>
    <w:rsid w:val="00C3450E"/>
    <w:rsid w:val="00C40515"/>
    <w:rsid w:val="00C40DFF"/>
    <w:rsid w:val="00C44FCB"/>
    <w:rsid w:val="00C53623"/>
    <w:rsid w:val="00C62027"/>
    <w:rsid w:val="00C65E3E"/>
    <w:rsid w:val="00C66C22"/>
    <w:rsid w:val="00C72BF1"/>
    <w:rsid w:val="00C80FD9"/>
    <w:rsid w:val="00C86779"/>
    <w:rsid w:val="00C87327"/>
    <w:rsid w:val="00C8776F"/>
    <w:rsid w:val="00C901E9"/>
    <w:rsid w:val="00C94845"/>
    <w:rsid w:val="00C95A35"/>
    <w:rsid w:val="00CA0295"/>
    <w:rsid w:val="00CA1B11"/>
    <w:rsid w:val="00CA6420"/>
    <w:rsid w:val="00CA7E39"/>
    <w:rsid w:val="00CB515A"/>
    <w:rsid w:val="00CB6F1B"/>
    <w:rsid w:val="00CB6F73"/>
    <w:rsid w:val="00CC3029"/>
    <w:rsid w:val="00CC4C38"/>
    <w:rsid w:val="00CC4C76"/>
    <w:rsid w:val="00CD0BA4"/>
    <w:rsid w:val="00CD4D29"/>
    <w:rsid w:val="00CD78A9"/>
    <w:rsid w:val="00CE1800"/>
    <w:rsid w:val="00CE1C7E"/>
    <w:rsid w:val="00CF081C"/>
    <w:rsid w:val="00CF089F"/>
    <w:rsid w:val="00CF2B72"/>
    <w:rsid w:val="00D02B33"/>
    <w:rsid w:val="00D05B1A"/>
    <w:rsid w:val="00D120D1"/>
    <w:rsid w:val="00D26B8B"/>
    <w:rsid w:val="00D27DD5"/>
    <w:rsid w:val="00D434B5"/>
    <w:rsid w:val="00D444F7"/>
    <w:rsid w:val="00D45605"/>
    <w:rsid w:val="00D50251"/>
    <w:rsid w:val="00D5312B"/>
    <w:rsid w:val="00D57C73"/>
    <w:rsid w:val="00D57F4C"/>
    <w:rsid w:val="00D6037E"/>
    <w:rsid w:val="00D6193A"/>
    <w:rsid w:val="00D62788"/>
    <w:rsid w:val="00D62C74"/>
    <w:rsid w:val="00D62D29"/>
    <w:rsid w:val="00D66B40"/>
    <w:rsid w:val="00D751DC"/>
    <w:rsid w:val="00D77F74"/>
    <w:rsid w:val="00D81641"/>
    <w:rsid w:val="00D82F57"/>
    <w:rsid w:val="00D8330D"/>
    <w:rsid w:val="00D9409C"/>
    <w:rsid w:val="00D945D9"/>
    <w:rsid w:val="00DA5DF1"/>
    <w:rsid w:val="00DB0427"/>
    <w:rsid w:val="00DB4594"/>
    <w:rsid w:val="00DB4DCE"/>
    <w:rsid w:val="00DB61A1"/>
    <w:rsid w:val="00DB79FD"/>
    <w:rsid w:val="00DC3056"/>
    <w:rsid w:val="00DC3B9D"/>
    <w:rsid w:val="00DC57EB"/>
    <w:rsid w:val="00DD22C8"/>
    <w:rsid w:val="00DD4761"/>
    <w:rsid w:val="00DD4B45"/>
    <w:rsid w:val="00DD4D2A"/>
    <w:rsid w:val="00DD62C6"/>
    <w:rsid w:val="00DD65B1"/>
    <w:rsid w:val="00DE3855"/>
    <w:rsid w:val="00DE57E8"/>
    <w:rsid w:val="00DE6011"/>
    <w:rsid w:val="00E01365"/>
    <w:rsid w:val="00E01C16"/>
    <w:rsid w:val="00E05F39"/>
    <w:rsid w:val="00E114B7"/>
    <w:rsid w:val="00E12EDE"/>
    <w:rsid w:val="00E16761"/>
    <w:rsid w:val="00E17054"/>
    <w:rsid w:val="00E217AC"/>
    <w:rsid w:val="00E235D1"/>
    <w:rsid w:val="00E25774"/>
    <w:rsid w:val="00E270B8"/>
    <w:rsid w:val="00E31B71"/>
    <w:rsid w:val="00E33BAF"/>
    <w:rsid w:val="00E349F5"/>
    <w:rsid w:val="00E36F91"/>
    <w:rsid w:val="00E379A2"/>
    <w:rsid w:val="00E43EA3"/>
    <w:rsid w:val="00E4630A"/>
    <w:rsid w:val="00E50CB0"/>
    <w:rsid w:val="00E52127"/>
    <w:rsid w:val="00E5336A"/>
    <w:rsid w:val="00E57BF8"/>
    <w:rsid w:val="00E613CF"/>
    <w:rsid w:val="00E629D9"/>
    <w:rsid w:val="00E632A2"/>
    <w:rsid w:val="00E6420F"/>
    <w:rsid w:val="00E71B53"/>
    <w:rsid w:val="00E7257F"/>
    <w:rsid w:val="00E727B9"/>
    <w:rsid w:val="00E737E5"/>
    <w:rsid w:val="00E764B5"/>
    <w:rsid w:val="00E8119D"/>
    <w:rsid w:val="00E85901"/>
    <w:rsid w:val="00E87235"/>
    <w:rsid w:val="00E9197B"/>
    <w:rsid w:val="00E93DA1"/>
    <w:rsid w:val="00E95705"/>
    <w:rsid w:val="00E97551"/>
    <w:rsid w:val="00E97903"/>
    <w:rsid w:val="00EA2986"/>
    <w:rsid w:val="00EA30A0"/>
    <w:rsid w:val="00EA66DD"/>
    <w:rsid w:val="00EB10EF"/>
    <w:rsid w:val="00EB2A58"/>
    <w:rsid w:val="00EB30E2"/>
    <w:rsid w:val="00EB575C"/>
    <w:rsid w:val="00EB66C5"/>
    <w:rsid w:val="00EC0B92"/>
    <w:rsid w:val="00EC3A3E"/>
    <w:rsid w:val="00EC3D82"/>
    <w:rsid w:val="00EC4B23"/>
    <w:rsid w:val="00ED1AC9"/>
    <w:rsid w:val="00ED297E"/>
    <w:rsid w:val="00ED3CDA"/>
    <w:rsid w:val="00ED5942"/>
    <w:rsid w:val="00ED6116"/>
    <w:rsid w:val="00ED7FED"/>
    <w:rsid w:val="00EE3D20"/>
    <w:rsid w:val="00EE66F7"/>
    <w:rsid w:val="00EE69AA"/>
    <w:rsid w:val="00EE7848"/>
    <w:rsid w:val="00EF2291"/>
    <w:rsid w:val="00EF3A80"/>
    <w:rsid w:val="00EF3C7F"/>
    <w:rsid w:val="00EF606B"/>
    <w:rsid w:val="00F01FE8"/>
    <w:rsid w:val="00F02FFD"/>
    <w:rsid w:val="00F0321A"/>
    <w:rsid w:val="00F06F83"/>
    <w:rsid w:val="00F1489B"/>
    <w:rsid w:val="00F1658A"/>
    <w:rsid w:val="00F20429"/>
    <w:rsid w:val="00F207B3"/>
    <w:rsid w:val="00F20A32"/>
    <w:rsid w:val="00F20F87"/>
    <w:rsid w:val="00F2534F"/>
    <w:rsid w:val="00F259DB"/>
    <w:rsid w:val="00F26CBC"/>
    <w:rsid w:val="00F32F5C"/>
    <w:rsid w:val="00F34AE8"/>
    <w:rsid w:val="00F34B64"/>
    <w:rsid w:val="00F4350F"/>
    <w:rsid w:val="00F45760"/>
    <w:rsid w:val="00F45F9B"/>
    <w:rsid w:val="00F56617"/>
    <w:rsid w:val="00F56DED"/>
    <w:rsid w:val="00F636A1"/>
    <w:rsid w:val="00F6727B"/>
    <w:rsid w:val="00F708C2"/>
    <w:rsid w:val="00F76D23"/>
    <w:rsid w:val="00F83729"/>
    <w:rsid w:val="00F87045"/>
    <w:rsid w:val="00F902D7"/>
    <w:rsid w:val="00F9091F"/>
    <w:rsid w:val="00F936D4"/>
    <w:rsid w:val="00F94EB3"/>
    <w:rsid w:val="00F97064"/>
    <w:rsid w:val="00FA04A2"/>
    <w:rsid w:val="00FA140B"/>
    <w:rsid w:val="00FA6A0A"/>
    <w:rsid w:val="00FA6CCC"/>
    <w:rsid w:val="00FA750A"/>
    <w:rsid w:val="00FA79AB"/>
    <w:rsid w:val="00FB03AD"/>
    <w:rsid w:val="00FB0A41"/>
    <w:rsid w:val="00FB25F4"/>
    <w:rsid w:val="00FB555C"/>
    <w:rsid w:val="00FB596A"/>
    <w:rsid w:val="00FB6D44"/>
    <w:rsid w:val="00FD3BFA"/>
    <w:rsid w:val="00FF06D6"/>
    <w:rsid w:val="00FF3389"/>
    <w:rsid w:val="00FF6E9D"/>
    <w:rsid w:val="00FF70A2"/>
    <w:rsid w:val="31797E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354B"/>
  <w15:chartTrackingRefBased/>
  <w15:docId w15:val="{E84470E6-51AB-4D6F-9AB8-D4F17F74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95A35"/>
  </w:style>
  <w:style w:type="paragraph" w:styleId="Kop1">
    <w:name w:val="heading 1"/>
    <w:basedOn w:val="Standaard"/>
    <w:next w:val="Standaard"/>
    <w:link w:val="Kop1Char"/>
    <w:uiPriority w:val="9"/>
    <w:qFormat/>
    <w:rsid w:val="005F4F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F4F7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6E78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AC56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5">
    <w:name w:val="heading 5"/>
    <w:basedOn w:val="Standaard"/>
    <w:next w:val="Standaard"/>
    <w:link w:val="Kop5Char"/>
    <w:uiPriority w:val="9"/>
    <w:unhideWhenUsed/>
    <w:qFormat/>
    <w:rsid w:val="00AC56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5F4F70"/>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5F4F70"/>
    <w:rPr>
      <w:rFonts w:eastAsiaTheme="minorEastAsia"/>
      <w:lang w:eastAsia="nl-NL"/>
    </w:rPr>
  </w:style>
  <w:style w:type="character" w:customStyle="1" w:styleId="Kop1Char">
    <w:name w:val="Kop 1 Char"/>
    <w:basedOn w:val="Standaardalinea-lettertype"/>
    <w:link w:val="Kop1"/>
    <w:uiPriority w:val="9"/>
    <w:rsid w:val="005F4F70"/>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5F4F70"/>
    <w:pPr>
      <w:outlineLvl w:val="9"/>
    </w:pPr>
    <w:rPr>
      <w:lang w:eastAsia="nl-NL"/>
    </w:rPr>
  </w:style>
  <w:style w:type="character" w:customStyle="1" w:styleId="Kop2Char">
    <w:name w:val="Kop 2 Char"/>
    <w:basedOn w:val="Standaardalinea-lettertype"/>
    <w:link w:val="Kop2"/>
    <w:uiPriority w:val="9"/>
    <w:rsid w:val="005F4F70"/>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983EC5"/>
    <w:pPr>
      <w:ind w:left="720"/>
      <w:contextualSpacing/>
    </w:pPr>
  </w:style>
  <w:style w:type="character" w:styleId="Hyperlink">
    <w:name w:val="Hyperlink"/>
    <w:basedOn w:val="Standaardalinea-lettertype"/>
    <w:uiPriority w:val="99"/>
    <w:unhideWhenUsed/>
    <w:rsid w:val="006C5B97"/>
    <w:rPr>
      <w:color w:val="0563C1" w:themeColor="hyperlink"/>
      <w:u w:val="single"/>
    </w:rPr>
  </w:style>
  <w:style w:type="character" w:styleId="Onopgelostemelding">
    <w:name w:val="Unresolved Mention"/>
    <w:basedOn w:val="Standaardalinea-lettertype"/>
    <w:uiPriority w:val="99"/>
    <w:semiHidden/>
    <w:unhideWhenUsed/>
    <w:rsid w:val="006C5B97"/>
    <w:rPr>
      <w:color w:val="605E5C"/>
      <w:shd w:val="clear" w:color="auto" w:fill="E1DFDD"/>
    </w:rPr>
  </w:style>
  <w:style w:type="character" w:styleId="GevolgdeHyperlink">
    <w:name w:val="FollowedHyperlink"/>
    <w:basedOn w:val="Standaardalinea-lettertype"/>
    <w:uiPriority w:val="99"/>
    <w:semiHidden/>
    <w:unhideWhenUsed/>
    <w:rsid w:val="006C5B97"/>
    <w:rPr>
      <w:color w:val="954F72" w:themeColor="followedHyperlink"/>
      <w:u w:val="single"/>
    </w:rPr>
  </w:style>
  <w:style w:type="paragraph" w:styleId="Inhopg1">
    <w:name w:val="toc 1"/>
    <w:basedOn w:val="Standaard"/>
    <w:next w:val="Standaard"/>
    <w:autoRedefine/>
    <w:uiPriority w:val="39"/>
    <w:unhideWhenUsed/>
    <w:rsid w:val="00996381"/>
    <w:pPr>
      <w:spacing w:after="100"/>
    </w:pPr>
  </w:style>
  <w:style w:type="paragraph" w:styleId="Inhopg2">
    <w:name w:val="toc 2"/>
    <w:basedOn w:val="Standaard"/>
    <w:next w:val="Standaard"/>
    <w:autoRedefine/>
    <w:uiPriority w:val="39"/>
    <w:unhideWhenUsed/>
    <w:rsid w:val="00996381"/>
    <w:pPr>
      <w:spacing w:after="100"/>
      <w:ind w:left="220"/>
    </w:pPr>
  </w:style>
  <w:style w:type="character" w:customStyle="1" w:styleId="Kop3Char">
    <w:name w:val="Kop 3 Char"/>
    <w:basedOn w:val="Standaardalinea-lettertype"/>
    <w:link w:val="Kop3"/>
    <w:uiPriority w:val="9"/>
    <w:rsid w:val="006E7838"/>
    <w:rPr>
      <w:rFonts w:asciiTheme="majorHAnsi" w:eastAsiaTheme="majorEastAsia" w:hAnsiTheme="majorHAnsi" w:cstheme="majorBidi"/>
      <w:color w:val="1F3763" w:themeColor="accent1" w:themeShade="7F"/>
      <w:sz w:val="24"/>
      <w:szCs w:val="24"/>
    </w:rPr>
  </w:style>
  <w:style w:type="paragraph" w:styleId="Koptekst">
    <w:name w:val="header"/>
    <w:basedOn w:val="Standaard"/>
    <w:link w:val="KoptekstChar"/>
    <w:uiPriority w:val="99"/>
    <w:unhideWhenUsed/>
    <w:rsid w:val="006A39F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39F8"/>
  </w:style>
  <w:style w:type="paragraph" w:styleId="Voettekst">
    <w:name w:val="footer"/>
    <w:basedOn w:val="Standaard"/>
    <w:link w:val="VoettekstChar"/>
    <w:uiPriority w:val="99"/>
    <w:unhideWhenUsed/>
    <w:rsid w:val="006A39F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39F8"/>
  </w:style>
  <w:style w:type="paragraph" w:styleId="Inhopg3">
    <w:name w:val="toc 3"/>
    <w:basedOn w:val="Standaard"/>
    <w:next w:val="Standaard"/>
    <w:autoRedefine/>
    <w:uiPriority w:val="39"/>
    <w:unhideWhenUsed/>
    <w:rsid w:val="00CB6F1B"/>
    <w:pPr>
      <w:spacing w:after="100"/>
      <w:ind w:left="440"/>
    </w:pPr>
  </w:style>
  <w:style w:type="paragraph" w:styleId="Bijschrift">
    <w:name w:val="caption"/>
    <w:basedOn w:val="Standaard"/>
    <w:next w:val="Standaard"/>
    <w:uiPriority w:val="35"/>
    <w:unhideWhenUsed/>
    <w:qFormat/>
    <w:rsid w:val="00C72BF1"/>
    <w:pPr>
      <w:spacing w:after="200" w:line="240" w:lineRule="auto"/>
    </w:pPr>
    <w:rPr>
      <w:i/>
      <w:iCs/>
      <w:color w:val="44546A" w:themeColor="text2"/>
      <w:sz w:val="18"/>
      <w:szCs w:val="18"/>
    </w:rPr>
  </w:style>
  <w:style w:type="paragraph" w:styleId="Normaalweb">
    <w:name w:val="Normal (Web)"/>
    <w:basedOn w:val="Standaard"/>
    <w:uiPriority w:val="99"/>
    <w:semiHidden/>
    <w:unhideWhenUsed/>
    <w:rsid w:val="00535B1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4Char">
    <w:name w:val="Kop 4 Char"/>
    <w:basedOn w:val="Standaardalinea-lettertype"/>
    <w:link w:val="Kop4"/>
    <w:uiPriority w:val="9"/>
    <w:rsid w:val="00AC562B"/>
    <w:rPr>
      <w:rFonts w:asciiTheme="majorHAnsi" w:eastAsiaTheme="majorEastAsia" w:hAnsiTheme="majorHAnsi" w:cstheme="majorBidi"/>
      <w:i/>
      <w:iCs/>
      <w:color w:val="2F5496" w:themeColor="accent1" w:themeShade="BF"/>
    </w:rPr>
  </w:style>
  <w:style w:type="character" w:customStyle="1" w:styleId="Kop5Char">
    <w:name w:val="Kop 5 Char"/>
    <w:basedOn w:val="Standaardalinea-lettertype"/>
    <w:link w:val="Kop5"/>
    <w:uiPriority w:val="9"/>
    <w:rsid w:val="00AC562B"/>
    <w:rPr>
      <w:rFonts w:asciiTheme="majorHAnsi" w:eastAsiaTheme="majorEastAsia" w:hAnsiTheme="majorHAnsi" w:cstheme="majorBidi"/>
      <w:color w:val="2F5496" w:themeColor="accent1" w:themeShade="BF"/>
    </w:rPr>
  </w:style>
  <w:style w:type="table" w:styleId="Tabelraster">
    <w:name w:val="Table Grid"/>
    <w:basedOn w:val="Standaardtabel"/>
    <w:uiPriority w:val="59"/>
    <w:rsid w:val="00DA5D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13327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DuidelijkcitaatChar">
    <w:name w:val="Duidelijk citaat Char"/>
    <w:basedOn w:val="Standaardalinea-lettertype"/>
    <w:link w:val="Duidelijkcitaat"/>
    <w:uiPriority w:val="30"/>
    <w:rsid w:val="0013327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02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ms-my.facebook.com/deGrijzeJager/posts/geweldig-nieuws-de-grijze-jager-film-komt-eraan-dit-nieuws-is-afgelopen-week-bek/2433311510049360/" TargetMode="Externa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ofjohnflanagan.com/"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hyperlink" Target="https://nl.wikipedia.org/wiki/John_Flanagan_(schrijver)"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degrijzejager.nl/john-flanagan"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54640-5A73-4BFA-851C-2360FB418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5026</Words>
  <Characters>27643</Characters>
  <Application>Microsoft Office Word</Application>
  <DocSecurity>0</DocSecurity>
  <Lines>230</Lines>
  <Paragraphs>65</Paragraphs>
  <ScaleCrop>false</ScaleCrop>
  <Company>Boekverslag</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Grijze Jager</dc:title>
  <dc:subject>Boek 1: De Ruïnes van Gorlan</dc:subject>
  <dc:creator>Wieke van Vlaardingen</dc:creator>
  <cp:keywords/>
  <dc:description/>
  <cp:lastModifiedBy>Wieke van Vlaardingen</cp:lastModifiedBy>
  <cp:revision>2</cp:revision>
  <cp:lastPrinted>2021-02-09T19:53:00Z</cp:lastPrinted>
  <dcterms:created xsi:type="dcterms:W3CDTF">2021-03-19T12:25:00Z</dcterms:created>
  <dcterms:modified xsi:type="dcterms:W3CDTF">2021-03-19T12:25:00Z</dcterms:modified>
</cp:coreProperties>
</file>