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124B" w14:textId="25C4F22A" w:rsidR="007F14F3" w:rsidRPr="003E232F" w:rsidRDefault="00455AAD">
      <w:pPr>
        <w:rPr>
          <w:sz w:val="28"/>
          <w:szCs w:val="28"/>
        </w:rPr>
      </w:pPr>
      <w:r w:rsidRPr="003E232F">
        <w:rPr>
          <w:sz w:val="28"/>
          <w:szCs w:val="28"/>
        </w:rPr>
        <w:t xml:space="preserve">Boekrecensie Nederlands </w:t>
      </w:r>
    </w:p>
    <w:p w14:paraId="0A3A0D42" w14:textId="58EDD8C0" w:rsidR="00455AAD" w:rsidRPr="0076170C" w:rsidRDefault="007D14B5">
      <w:pPr>
        <w:rPr>
          <w:b/>
          <w:bCs/>
          <w:i/>
          <w:iCs/>
        </w:rPr>
      </w:pPr>
      <w:r w:rsidRPr="0076170C">
        <w:rPr>
          <w:b/>
          <w:bCs/>
          <w:i/>
          <w:iCs/>
        </w:rPr>
        <w:t xml:space="preserve">Isabelle </w:t>
      </w:r>
      <w:r w:rsidR="00CD7CAB" w:rsidRPr="0076170C">
        <w:rPr>
          <w:b/>
          <w:bCs/>
          <w:i/>
          <w:iCs/>
        </w:rPr>
        <w:t xml:space="preserve">– Tessa van Loo </w:t>
      </w:r>
    </w:p>
    <w:p w14:paraId="4F345BDB" w14:textId="17674A8F" w:rsidR="00701B8E" w:rsidRDefault="007D14B5">
      <w:r>
        <w:t xml:space="preserve">Voor mijn recensie heb ik het boek Isabelle van Tessa de Loo gekozen. Het boek gaat over de beroemde actrice Isabelle Amable die wordt vermist. Er wordt maanden naar haar gezocht, maar als de politie geen enkel spoor van Isabelle kan vinden geven ze het op. Toch is er nog hoop voor Isabelle, </w:t>
      </w:r>
      <w:r w:rsidR="00E24DAF">
        <w:t xml:space="preserve">Bernard Buffon </w:t>
      </w:r>
      <w:r>
        <w:t>die al sinds de basisschool verliefd op haar is heeft de hoop niet opgegeven.</w:t>
      </w:r>
      <w:r w:rsidR="00E24DAF">
        <w:t xml:space="preserve"> Ondertussen heeft een lelijke vrouw genaamd Jeanne Bitor haar ontvoerd, ze laat Isabelle verhongeren vanwege haar jaloezie.</w:t>
      </w:r>
      <w:r>
        <w:t xml:space="preserve"> Lukt het </w:t>
      </w:r>
      <w:r w:rsidR="00E24DAF">
        <w:t>Bernard</w:t>
      </w:r>
      <w:r>
        <w:t xml:space="preserve"> om </w:t>
      </w:r>
      <w:r w:rsidR="00E24DAF">
        <w:t>Isabelle</w:t>
      </w:r>
      <w:r>
        <w:t xml:space="preserve"> te vinden en</w:t>
      </w:r>
      <w:r w:rsidR="00E24DAF">
        <w:t xml:space="preserve"> haar</w:t>
      </w:r>
      <w:r>
        <w:t xml:space="preserve"> te redden</w:t>
      </w:r>
      <w:r w:rsidR="00701B8E">
        <w:t xml:space="preserve"> of zal Isabelle sterven van de honger</w:t>
      </w:r>
      <w:r>
        <w:t>?</w:t>
      </w:r>
      <w:r w:rsidR="0076170C">
        <w:t xml:space="preserve"> </w:t>
      </w:r>
    </w:p>
    <w:p w14:paraId="6E2789C6" w14:textId="378668EA" w:rsidR="0093008D" w:rsidRDefault="00A26E8D">
      <w:r>
        <w:t xml:space="preserve">Het thema van dit boek is jaloezie, Jeanne ontvoerd Isabelle namelijk door haar jaloezie. Jeanne </w:t>
      </w:r>
      <w:r w:rsidR="0093008D">
        <w:t xml:space="preserve">is lelijk, lang, dun en helemaal alleen. Isabelle </w:t>
      </w:r>
      <w:r w:rsidR="0076170C">
        <w:t>heeft daarentegen het perfecte leven</w:t>
      </w:r>
      <w:r w:rsidR="00C571C7">
        <w:t xml:space="preserve">. </w:t>
      </w:r>
      <w:r w:rsidR="00701B8E">
        <w:t xml:space="preserve">Daarnaast hebben </w:t>
      </w:r>
      <w:r w:rsidR="00C571C7">
        <w:t>Bernard en Jeanne beide een minderwaardigheidscomplex door gebeurtenissen in het verleden en heden.</w:t>
      </w:r>
      <w:r w:rsidR="0076170C">
        <w:t xml:space="preserve"> </w:t>
      </w:r>
      <w:r w:rsidR="00C571C7">
        <w:t>De</w:t>
      </w:r>
      <w:r w:rsidR="0093008D">
        <w:t xml:space="preserve"> auteur van dit boek heet Tessa de Loo</w:t>
      </w:r>
      <w:r w:rsidR="0017510F">
        <w:t xml:space="preserve">, ze is geboren op 15 oktober 1946. </w:t>
      </w:r>
      <w:r w:rsidR="00352143">
        <w:t xml:space="preserve">Het boek is in 1989 uitgegeven, en is in 2011 verfilmd. </w:t>
      </w:r>
      <w:r w:rsidR="0017510F">
        <w:t xml:space="preserve">Tessa </w:t>
      </w:r>
      <w:r w:rsidR="00352143">
        <w:t xml:space="preserve">van Loo </w:t>
      </w:r>
      <w:r w:rsidR="0017510F">
        <w:t>was niet gelovig, maar zat wel op een katholieke school. Hierdoor was zij altijd het buitenbeentje</w:t>
      </w:r>
      <w:r w:rsidR="008F4802">
        <w:t>. Ook schilderde</w:t>
      </w:r>
      <w:r w:rsidR="0017510F">
        <w:t xml:space="preserve"> </w:t>
      </w:r>
      <w:r w:rsidR="008F4802">
        <w:t xml:space="preserve">en tekende ze </w:t>
      </w:r>
      <w:r w:rsidR="0017510F">
        <w:t>veel</w:t>
      </w:r>
      <w:r w:rsidR="008F4802">
        <w:t xml:space="preserve">. </w:t>
      </w:r>
      <w:r w:rsidR="00C571C7">
        <w:t xml:space="preserve">Het zijn van een buitenbeentje, en het schilderen zie je veel terug in het boek. </w:t>
      </w:r>
    </w:p>
    <w:p w14:paraId="76E23D52" w14:textId="77777777" w:rsidR="00F25FDD" w:rsidRDefault="00F25FDD" w:rsidP="00602B4F"/>
    <w:p w14:paraId="40BC56B5" w14:textId="02DB7065" w:rsidR="00602B4F" w:rsidRDefault="00543CD9" w:rsidP="00602B4F">
      <w:pPr>
        <w:rPr>
          <w:rFonts w:eastAsia="Times New Roman" w:cstheme="minorHAnsi"/>
          <w:color w:val="1F1E1D"/>
          <w:lang w:eastAsia="nl-NL"/>
        </w:rPr>
      </w:pPr>
      <w:r>
        <w:t xml:space="preserve">Het boek gaat dus over de actrice Isabelle die ontvoerd wordt, nadat </w:t>
      </w:r>
      <w:r w:rsidR="00701B8E">
        <w:t>d</w:t>
      </w:r>
      <w:r>
        <w:t>e zoektocht naar haar ophoudt lijkt er geen hoop te zijn voor Isabelle. Gelukkig is Bernard er nog die al sinds de basisschool verliefd op haar is. Hij zoekt elke dag naar haar en ondervraagt iedereen, toch vindt hij haar niet. Isabelle is ontvoerd door Jeanne, Jeanne is</w:t>
      </w:r>
      <w:r w:rsidR="00F25FDD">
        <w:t xml:space="preserve"> extreem jaloers op Isabelle haar uiterlijk en leven</w:t>
      </w:r>
      <w:r>
        <w:t>. Ze wil Isabelle uithongeren, en schilderen hoe zij langzamerhand hieraan overlijdt. Isabelle probeert Jeanne haar vertrouwen te krijgen, ze verzint een verhaal waarin ze vertelt dat ze een slechte jeugd had. In werkelijkheid had Isabelle helemaal geen slechte jeugd. I</w:t>
      </w:r>
      <w:r w:rsidR="00701B8E">
        <w:t xml:space="preserve">sabelle </w:t>
      </w:r>
      <w:r>
        <w:t xml:space="preserve">krijgt steeds meer vertrouwen van Jeanne. </w:t>
      </w:r>
      <w:r w:rsidR="00602B4F">
        <w:t xml:space="preserve">Jeanne werkt in </w:t>
      </w:r>
      <w:r w:rsidR="00602B4F" w:rsidRPr="00602B4F">
        <w:rPr>
          <w:rFonts w:eastAsia="Times New Roman" w:cstheme="minorHAnsi"/>
          <w:color w:val="1F1E1D"/>
          <w:lang w:eastAsia="nl-NL"/>
        </w:rPr>
        <w:t>café La Truite Dorée </w:t>
      </w:r>
      <w:r w:rsidR="00602B4F">
        <w:rPr>
          <w:rFonts w:eastAsia="Times New Roman" w:cstheme="minorHAnsi"/>
          <w:color w:val="1F1E1D"/>
          <w:lang w:eastAsia="nl-NL"/>
        </w:rPr>
        <w:t>als serveerster, en komt op een avond Bernard tegen. Doordat ze met Bernard aan de praat raakte kwam ze er achter dat Isabelle haar had voorgelogen, en ze verliest al haar vertrouwen in Isabelle. De volgende dag hee</w:t>
      </w:r>
      <w:r w:rsidR="00701B8E">
        <w:rPr>
          <w:rFonts w:eastAsia="Times New Roman" w:cstheme="minorHAnsi"/>
          <w:color w:val="1F1E1D"/>
          <w:lang w:eastAsia="nl-NL"/>
        </w:rPr>
        <w:t>f</w:t>
      </w:r>
      <w:r w:rsidR="00602B4F">
        <w:rPr>
          <w:rFonts w:eastAsia="Times New Roman" w:cstheme="minorHAnsi"/>
          <w:color w:val="1F1E1D"/>
          <w:lang w:eastAsia="nl-NL"/>
        </w:rPr>
        <w:t xml:space="preserve">t Isabelle het laten lijken alsof ze zichzelf had opgehangen, en Jeanne vlucht. </w:t>
      </w:r>
    </w:p>
    <w:p w14:paraId="5285A1C2" w14:textId="6B9B7ED1" w:rsidR="00602B4F" w:rsidRDefault="00602B4F" w:rsidP="00602B4F">
      <w:pPr>
        <w:rPr>
          <w:rFonts w:eastAsia="Times New Roman" w:cstheme="minorHAnsi"/>
          <w:color w:val="1F1E1D"/>
          <w:lang w:eastAsia="nl-NL"/>
        </w:rPr>
      </w:pPr>
    </w:p>
    <w:p w14:paraId="475D14FB" w14:textId="0F2BB868" w:rsidR="00602B4F" w:rsidRDefault="00CC7192" w:rsidP="00602B4F">
      <w:pPr>
        <w:rPr>
          <w:rFonts w:eastAsia="Times New Roman" w:cstheme="minorHAnsi"/>
          <w:color w:val="1F1E1D"/>
          <w:lang w:eastAsia="nl-NL"/>
        </w:rPr>
      </w:pPr>
      <w:r>
        <w:rPr>
          <w:rFonts w:eastAsia="Times New Roman" w:cstheme="minorHAnsi"/>
          <w:color w:val="1F1E1D"/>
          <w:lang w:eastAsia="nl-NL"/>
        </w:rPr>
        <w:t>De opbouw van het boek is makkelijk te volgen. Er zijn verschillende verhaallijnen in het boek. Het is duidelijk waar de verhaallijnen over</w:t>
      </w:r>
      <w:r w:rsidR="00701B8E">
        <w:rPr>
          <w:rFonts w:eastAsia="Times New Roman" w:cstheme="minorHAnsi"/>
          <w:color w:val="1F1E1D"/>
          <w:lang w:eastAsia="nl-NL"/>
        </w:rPr>
        <w:t xml:space="preserve"> </w:t>
      </w:r>
      <w:r>
        <w:rPr>
          <w:rFonts w:eastAsia="Times New Roman" w:cstheme="minorHAnsi"/>
          <w:color w:val="1F1E1D"/>
          <w:lang w:eastAsia="nl-NL"/>
        </w:rPr>
        <w:t>gaan, omdat je goed uit de tekst kan halen waar het over gaat en wie daarbij betrokken zijn. Het is geen dik boek,</w:t>
      </w:r>
      <w:r w:rsidR="00352143">
        <w:rPr>
          <w:rFonts w:eastAsia="Times New Roman" w:cstheme="minorHAnsi"/>
          <w:color w:val="1F1E1D"/>
          <w:lang w:eastAsia="nl-NL"/>
        </w:rPr>
        <w:t xml:space="preserve"> maar </w:t>
      </w:r>
      <w:r w:rsidR="00701B8E">
        <w:rPr>
          <w:rFonts w:eastAsia="Times New Roman" w:cstheme="minorHAnsi"/>
          <w:color w:val="1F1E1D"/>
          <w:lang w:eastAsia="nl-NL"/>
        </w:rPr>
        <w:t>wel</w:t>
      </w:r>
      <w:r w:rsidR="00352143">
        <w:rPr>
          <w:rFonts w:eastAsia="Times New Roman" w:cstheme="minorHAnsi"/>
          <w:color w:val="1F1E1D"/>
          <w:lang w:eastAsia="nl-NL"/>
        </w:rPr>
        <w:t xml:space="preserve"> is het een gedetailleerd boek</w:t>
      </w:r>
      <w:r w:rsidR="00701B8E">
        <w:rPr>
          <w:rFonts w:eastAsia="Times New Roman" w:cstheme="minorHAnsi"/>
          <w:color w:val="1F1E1D"/>
          <w:lang w:eastAsia="nl-NL"/>
        </w:rPr>
        <w:t xml:space="preserve">. </w:t>
      </w:r>
      <w:r w:rsidR="000A2F05">
        <w:rPr>
          <w:rFonts w:eastAsia="Times New Roman" w:cstheme="minorHAnsi"/>
          <w:color w:val="1F1E1D"/>
          <w:lang w:eastAsia="nl-NL"/>
        </w:rPr>
        <w:t xml:space="preserve">Het boek heeft weinig open plekken, waardoor de spanning in het boek wat </w:t>
      </w:r>
      <w:r w:rsidR="00701B8E">
        <w:rPr>
          <w:rFonts w:eastAsia="Times New Roman" w:cstheme="minorHAnsi"/>
          <w:color w:val="1F1E1D"/>
          <w:lang w:eastAsia="nl-NL"/>
        </w:rPr>
        <w:t>minder oploopt</w:t>
      </w:r>
      <w:r w:rsidR="000A2F05">
        <w:rPr>
          <w:rFonts w:eastAsia="Times New Roman" w:cstheme="minorHAnsi"/>
          <w:color w:val="1F1E1D"/>
          <w:lang w:eastAsia="nl-NL"/>
        </w:rPr>
        <w:t xml:space="preserve">. Toch zijn er wel bepaalde stukken in het verhaal waar veel spanning in zit, omdat je nog niet precies weet wat er gaat gebeuren. Daarom zou ik zeggen dat de opbouw wel redelijk is, het is een verhaal dat makkelijk te volgen is doordat het een logische verhaallijn heeft. Door de hoeveelheid spanning blijf je wel aandachtig lezen en haak je niet snel af. </w:t>
      </w:r>
    </w:p>
    <w:p w14:paraId="26085DB9" w14:textId="2A003A7B" w:rsidR="000A2F05" w:rsidRDefault="000A2F05" w:rsidP="00602B4F">
      <w:pPr>
        <w:rPr>
          <w:rFonts w:eastAsia="Times New Roman" w:cstheme="minorHAnsi"/>
          <w:color w:val="1F1E1D"/>
          <w:lang w:eastAsia="nl-NL"/>
        </w:rPr>
      </w:pPr>
    </w:p>
    <w:p w14:paraId="21F4F575" w14:textId="7A397BE4" w:rsidR="00DE7F34" w:rsidRPr="00304730" w:rsidRDefault="000A2F05">
      <w:pPr>
        <w:rPr>
          <w:rFonts w:ascii="Times New Roman" w:eastAsia="Times New Roman" w:hAnsi="Times New Roman" w:cs="Times New Roman"/>
          <w:lang w:eastAsia="nl-NL"/>
        </w:rPr>
      </w:pPr>
      <w:r>
        <w:rPr>
          <w:rFonts w:eastAsia="Times New Roman" w:cstheme="minorHAnsi"/>
          <w:color w:val="1F1E1D"/>
          <w:lang w:eastAsia="nl-NL"/>
        </w:rPr>
        <w:t xml:space="preserve">Het boek is aan de ene kant goed te vergelijken met de realiteit, maar aan de andere kant ook niet. De kant die goed te vergelijken is het thema van het boek, jaloezie. Jaloezie speelt natuurlijk een rol bij veel mensen in het leven, en komt bij elke leeftijd wel voor. </w:t>
      </w:r>
      <w:r w:rsidR="00DE7F34">
        <w:rPr>
          <w:rFonts w:eastAsia="Times New Roman" w:cstheme="minorHAnsi"/>
          <w:color w:val="1F1E1D"/>
          <w:lang w:eastAsia="nl-NL"/>
        </w:rPr>
        <w:t xml:space="preserve">Hierdoor denk ik dat veel lezers het een herkenbaar thema zullen vinden, en zichzelf er ook in zouden kunnen vinden. </w:t>
      </w:r>
      <w:r w:rsidR="00304730">
        <w:rPr>
          <w:rFonts w:eastAsia="Times New Roman" w:cstheme="minorHAnsi"/>
          <w:color w:val="1F1E1D"/>
          <w:lang w:eastAsia="nl-NL"/>
        </w:rPr>
        <w:t>Je leest dan ook veel dingen in het boek die laten zien dat Jeanne jaloers is zoals: “</w:t>
      </w:r>
      <w:r w:rsidR="00304730" w:rsidRPr="00304730">
        <w:rPr>
          <w:rFonts w:eastAsia="Times New Roman" w:cstheme="minorHAnsi"/>
          <w:color w:val="1F1E1D"/>
          <w:lang w:eastAsia="nl-NL"/>
        </w:rPr>
        <w:t>Hoe ellendiger Isabell</w:t>
      </w:r>
      <w:r w:rsidR="00304730">
        <w:rPr>
          <w:rFonts w:eastAsia="Times New Roman" w:cstheme="minorHAnsi"/>
          <w:color w:val="1F1E1D"/>
          <w:lang w:eastAsia="nl-NL"/>
        </w:rPr>
        <w:t>e’</w:t>
      </w:r>
      <w:r w:rsidR="00304730" w:rsidRPr="00304730">
        <w:rPr>
          <w:rFonts w:eastAsia="Times New Roman" w:cstheme="minorHAnsi"/>
          <w:color w:val="1F1E1D"/>
          <w:lang w:eastAsia="nl-NL"/>
        </w:rPr>
        <w:t>s leven bleek te zijn geweest, hoe meer Jeanne opfleurde.</w:t>
      </w:r>
      <w:r w:rsidR="00304730">
        <w:rPr>
          <w:rFonts w:eastAsia="Times New Roman" w:cstheme="minorHAnsi"/>
          <w:color w:val="1F1E1D"/>
          <w:lang w:eastAsia="nl-NL"/>
        </w:rPr>
        <w:t>”</w:t>
      </w:r>
      <w:r w:rsidR="009A7EFD">
        <w:rPr>
          <w:rFonts w:eastAsia="Times New Roman" w:cstheme="minorHAnsi"/>
          <w:color w:val="1F1E1D"/>
          <w:lang w:eastAsia="nl-NL"/>
        </w:rPr>
        <w:t xml:space="preserve"> Of </w:t>
      </w:r>
      <w:r w:rsidR="009A7EFD" w:rsidRPr="009A7EFD">
        <w:rPr>
          <w:rFonts w:eastAsia="Times New Roman" w:cstheme="minorHAnsi"/>
          <w:color w:val="1F1E1D"/>
          <w:lang w:eastAsia="nl-NL"/>
        </w:rPr>
        <w:lastRenderedPageBreak/>
        <w:t>“Wat was Isabelle bevoorrecht! Het was hoog tijd dat er aan deze wanverhouding een eind kwam. Eindelijk rechtvaardigheid!”</w:t>
      </w:r>
      <w:r w:rsidR="001630B5">
        <w:rPr>
          <w:rFonts w:ascii="Times New Roman" w:eastAsia="Times New Roman" w:hAnsi="Times New Roman" w:cs="Times New Roman"/>
          <w:lang w:eastAsia="nl-NL"/>
        </w:rPr>
        <w:t xml:space="preserve"> </w:t>
      </w:r>
      <w:r w:rsidR="00304730">
        <w:rPr>
          <w:rFonts w:eastAsia="Times New Roman" w:cstheme="minorHAnsi"/>
          <w:color w:val="1F1E1D"/>
          <w:lang w:eastAsia="nl-NL"/>
        </w:rPr>
        <w:t>Je kan in deze zin</w:t>
      </w:r>
      <w:r w:rsidR="001630B5">
        <w:rPr>
          <w:rFonts w:eastAsia="Times New Roman" w:cstheme="minorHAnsi"/>
          <w:color w:val="1F1E1D"/>
          <w:lang w:eastAsia="nl-NL"/>
        </w:rPr>
        <w:t>nen</w:t>
      </w:r>
      <w:r w:rsidR="00304730">
        <w:rPr>
          <w:rFonts w:eastAsia="Times New Roman" w:cstheme="minorHAnsi"/>
          <w:color w:val="1F1E1D"/>
          <w:lang w:eastAsia="nl-NL"/>
        </w:rPr>
        <w:t xml:space="preserve"> goed terugzien dat Jeanne jaloers is op Isabelle. </w:t>
      </w:r>
      <w:r w:rsidR="00DE7F34">
        <w:rPr>
          <w:rFonts w:eastAsia="Times New Roman" w:cstheme="minorHAnsi"/>
          <w:color w:val="1F1E1D"/>
          <w:lang w:eastAsia="nl-NL"/>
        </w:rPr>
        <w:t>De kant</w:t>
      </w:r>
      <w:r w:rsidR="00304730">
        <w:rPr>
          <w:rFonts w:eastAsia="Times New Roman" w:cstheme="minorHAnsi"/>
          <w:color w:val="1F1E1D"/>
          <w:lang w:eastAsia="nl-NL"/>
        </w:rPr>
        <w:t xml:space="preserve"> d</w:t>
      </w:r>
      <w:r w:rsidR="00DE7F34">
        <w:rPr>
          <w:rFonts w:eastAsia="Times New Roman" w:cstheme="minorHAnsi"/>
          <w:color w:val="1F1E1D"/>
          <w:lang w:eastAsia="nl-NL"/>
        </w:rPr>
        <w:t>ie niet past bij de realiteit is het verhaal zelf, het gebeurt namelijk maar zelden dat een beroemde actrice ontvoerd wordt. De afloop van het verhaal is moeilijk te vergelijken met de realiteit. Ook hoe Bernard Isabelle uiteindelijk vond vind ik onrealistisch. De realiteit van het boek is dus op het gebied van thema erg herkenbaar voor mensen, maar qua het verhaal zelf is het niet herkenbaar voor lezers.</w:t>
      </w:r>
    </w:p>
    <w:p w14:paraId="41B77D3D" w14:textId="77777777" w:rsidR="00DE7F34" w:rsidRDefault="00DE7F34">
      <w:pPr>
        <w:rPr>
          <w:rFonts w:eastAsia="Times New Roman" w:cstheme="minorHAnsi"/>
          <w:color w:val="1F1E1D"/>
          <w:lang w:eastAsia="nl-NL"/>
        </w:rPr>
      </w:pPr>
    </w:p>
    <w:p w14:paraId="0C906FC7" w14:textId="4FF8B4D2" w:rsidR="00A01D04" w:rsidRDefault="00DE7F34">
      <w:pPr>
        <w:rPr>
          <w:rFonts w:eastAsia="Times New Roman" w:cstheme="minorHAnsi"/>
          <w:color w:val="1F1E1D"/>
          <w:lang w:eastAsia="nl-NL"/>
        </w:rPr>
      </w:pPr>
      <w:r>
        <w:rPr>
          <w:rFonts w:eastAsia="Times New Roman" w:cstheme="minorHAnsi"/>
          <w:color w:val="1F1E1D"/>
          <w:lang w:eastAsia="nl-NL"/>
        </w:rPr>
        <w:t>De originaliteit van het verhaal ligt vanuit mijn perspectief behoorlijk hoog. Dit komt door de achtergrond van Jeanne, de reden waarom Jeanne Isabelle ontvoerd en wat ze met haar doet tijdens dat ze ontvoerd is. Ook de plottwist</w:t>
      </w:r>
      <w:r w:rsidR="00E65155">
        <w:rPr>
          <w:rFonts w:eastAsia="Times New Roman" w:cstheme="minorHAnsi"/>
          <w:color w:val="1F1E1D"/>
          <w:lang w:eastAsia="nl-NL"/>
        </w:rPr>
        <w:t xml:space="preserve"> </w:t>
      </w:r>
      <w:r>
        <w:rPr>
          <w:rFonts w:eastAsia="Times New Roman" w:cstheme="minorHAnsi"/>
          <w:color w:val="1F1E1D"/>
          <w:lang w:eastAsia="nl-NL"/>
        </w:rPr>
        <w:t>en het einde</w:t>
      </w:r>
      <w:r w:rsidR="00E65155">
        <w:rPr>
          <w:rFonts w:eastAsia="Times New Roman" w:cstheme="minorHAnsi"/>
          <w:color w:val="1F1E1D"/>
          <w:lang w:eastAsia="nl-NL"/>
        </w:rPr>
        <w:t xml:space="preserve"> van het verhaal maken dat het werk origineel is</w:t>
      </w:r>
      <w:r w:rsidR="00A01D04">
        <w:rPr>
          <w:rFonts w:eastAsia="Times New Roman" w:cstheme="minorHAnsi"/>
          <w:color w:val="1F1E1D"/>
          <w:lang w:eastAsia="nl-NL"/>
        </w:rPr>
        <w:t xml:space="preserve">. Er zijn natuurlijk een hoop boeken over ontvoeringen, maar toch vind ik dat deze net anders is dan de rest. </w:t>
      </w:r>
      <w:r w:rsidR="002A2423">
        <w:rPr>
          <w:rFonts w:eastAsia="Times New Roman" w:cstheme="minorHAnsi"/>
          <w:color w:val="1F1E1D"/>
          <w:lang w:eastAsia="nl-NL"/>
        </w:rPr>
        <w:t xml:space="preserve">Het is geen </w:t>
      </w:r>
      <w:r w:rsidR="00B50D19">
        <w:rPr>
          <w:rFonts w:eastAsia="Times New Roman" w:cstheme="minorHAnsi"/>
          <w:color w:val="1F1E1D"/>
          <w:lang w:eastAsia="nl-NL"/>
        </w:rPr>
        <w:t>standaardverhaal</w:t>
      </w:r>
      <w:r w:rsidR="002A2423">
        <w:rPr>
          <w:rFonts w:eastAsia="Times New Roman" w:cstheme="minorHAnsi"/>
          <w:color w:val="1F1E1D"/>
          <w:lang w:eastAsia="nl-NL"/>
        </w:rPr>
        <w:t xml:space="preserve"> waarbij iemand ontvoerd wordt en ontsnapt, Isabelle </w:t>
      </w:r>
      <w:r w:rsidR="00B50D19">
        <w:rPr>
          <w:rFonts w:eastAsia="Times New Roman" w:cstheme="minorHAnsi"/>
          <w:color w:val="1F1E1D"/>
          <w:lang w:eastAsia="nl-NL"/>
        </w:rPr>
        <w:t xml:space="preserve">ontsnapt namelijk op een manier die je niet zou verwachten. </w:t>
      </w:r>
      <w:r w:rsidR="00A01D04">
        <w:rPr>
          <w:rFonts w:eastAsia="Times New Roman" w:cstheme="minorHAnsi"/>
          <w:color w:val="1F1E1D"/>
          <w:lang w:eastAsia="nl-NL"/>
        </w:rPr>
        <w:t xml:space="preserve">Bij het lezen van de achterkant van dit boek had ik </w:t>
      </w:r>
      <w:r w:rsidR="00E65155">
        <w:rPr>
          <w:rFonts w:eastAsia="Times New Roman" w:cstheme="minorHAnsi"/>
          <w:color w:val="1F1E1D"/>
          <w:lang w:eastAsia="nl-NL"/>
        </w:rPr>
        <w:t xml:space="preserve">dan </w:t>
      </w:r>
      <w:r w:rsidR="00A01D04">
        <w:rPr>
          <w:rFonts w:eastAsia="Times New Roman" w:cstheme="minorHAnsi"/>
          <w:color w:val="1F1E1D"/>
          <w:lang w:eastAsia="nl-NL"/>
        </w:rPr>
        <w:t xml:space="preserve">ook nooit zoiets verwacht, en zat ik eerder te denken aan een </w:t>
      </w:r>
      <w:r w:rsidR="00124E11">
        <w:rPr>
          <w:rFonts w:eastAsia="Times New Roman" w:cstheme="minorHAnsi"/>
          <w:color w:val="1F1E1D"/>
          <w:lang w:eastAsia="nl-NL"/>
        </w:rPr>
        <w:t>‘</w:t>
      </w:r>
      <w:r w:rsidR="00A01D04">
        <w:rPr>
          <w:rFonts w:eastAsia="Times New Roman" w:cstheme="minorHAnsi"/>
          <w:color w:val="1F1E1D"/>
          <w:lang w:eastAsia="nl-NL"/>
        </w:rPr>
        <w:t>standaard</w:t>
      </w:r>
      <w:r w:rsidR="00124E11">
        <w:rPr>
          <w:rFonts w:eastAsia="Times New Roman" w:cstheme="minorHAnsi"/>
          <w:color w:val="1F1E1D"/>
          <w:lang w:eastAsia="nl-NL"/>
        </w:rPr>
        <w:t>’</w:t>
      </w:r>
      <w:r w:rsidR="00A01D04">
        <w:rPr>
          <w:rFonts w:eastAsia="Times New Roman" w:cstheme="minorHAnsi"/>
          <w:color w:val="1F1E1D"/>
          <w:lang w:eastAsia="nl-NL"/>
        </w:rPr>
        <w:t xml:space="preserve"> ontvoering</w:t>
      </w:r>
      <w:r w:rsidR="00124E11">
        <w:rPr>
          <w:rFonts w:eastAsia="Times New Roman" w:cstheme="minorHAnsi"/>
          <w:color w:val="1F1E1D"/>
          <w:lang w:eastAsia="nl-NL"/>
        </w:rPr>
        <w:t>s-</w:t>
      </w:r>
      <w:r w:rsidR="00A01D04">
        <w:rPr>
          <w:rFonts w:eastAsia="Times New Roman" w:cstheme="minorHAnsi"/>
          <w:color w:val="1F1E1D"/>
          <w:lang w:eastAsia="nl-NL"/>
        </w:rPr>
        <w:t>verhaal.</w:t>
      </w:r>
      <w:r w:rsidR="00124E11">
        <w:rPr>
          <w:rFonts w:eastAsia="Times New Roman" w:cstheme="minorHAnsi"/>
          <w:color w:val="1F1E1D"/>
          <w:lang w:eastAsia="nl-NL"/>
        </w:rPr>
        <w:t xml:space="preserve"> </w:t>
      </w:r>
    </w:p>
    <w:p w14:paraId="6A3CF728" w14:textId="4E8ADD73" w:rsidR="00B50D19" w:rsidRDefault="00B50D19">
      <w:pPr>
        <w:rPr>
          <w:rFonts w:eastAsia="Times New Roman" w:cstheme="minorHAnsi"/>
          <w:color w:val="1F1E1D"/>
          <w:lang w:eastAsia="nl-NL"/>
        </w:rPr>
      </w:pPr>
    </w:p>
    <w:p w14:paraId="6F1D917D" w14:textId="7DEB0882" w:rsidR="00B50D19" w:rsidRDefault="00E11881">
      <w:pPr>
        <w:rPr>
          <w:rFonts w:eastAsia="Times New Roman" w:cstheme="minorHAnsi"/>
          <w:color w:val="1F1E1D"/>
          <w:lang w:eastAsia="nl-NL"/>
        </w:rPr>
      </w:pPr>
      <w:r>
        <w:rPr>
          <w:rFonts w:eastAsia="Times New Roman" w:cstheme="minorHAnsi"/>
          <w:color w:val="1F1E1D"/>
          <w:lang w:eastAsia="nl-NL"/>
        </w:rPr>
        <w:t>Ik kan mezelf wel en niet vinden in het werk</w:t>
      </w:r>
      <w:r w:rsidR="00C571C7">
        <w:rPr>
          <w:rFonts w:eastAsia="Times New Roman" w:cstheme="minorHAnsi"/>
          <w:color w:val="1F1E1D"/>
          <w:lang w:eastAsia="nl-NL"/>
        </w:rPr>
        <w:t>. Ik kan mezelf wel in het thema, jaloezie, van het verhaal vinden. Dit komt omdat iedereen</w:t>
      </w:r>
      <w:r w:rsidR="009E7CBB">
        <w:rPr>
          <w:rFonts w:eastAsia="Times New Roman" w:cstheme="minorHAnsi"/>
          <w:color w:val="1F1E1D"/>
          <w:lang w:eastAsia="nl-NL"/>
        </w:rPr>
        <w:t xml:space="preserve">, en dus ook ik, </w:t>
      </w:r>
      <w:r w:rsidR="00C571C7">
        <w:rPr>
          <w:rFonts w:eastAsia="Times New Roman" w:cstheme="minorHAnsi"/>
          <w:color w:val="1F1E1D"/>
          <w:lang w:eastAsia="nl-NL"/>
        </w:rPr>
        <w:t>wel een keertje jaloers is op iemand, en al helemaal op beroemde mensen. De mate waarin ik jaloezie heb is zeker niet zo erg als de hoeveelheid jaloezie die Jeanne had. Veder kan ik mezelf niet goed vinden in het minderwaardigheidscomplex dat Jeanne en Bernard hebben. Beide personen hebben dit doordat ze gepest werden of zichzelf als minderwaardig zien. Ikzelf heb dit nooit ervaren of gedacht over mezelf.</w:t>
      </w:r>
      <w:r w:rsidR="009E7CBB">
        <w:rPr>
          <w:rFonts w:eastAsia="Times New Roman" w:cstheme="minorHAnsi"/>
          <w:color w:val="1F1E1D"/>
          <w:lang w:eastAsia="nl-NL"/>
        </w:rPr>
        <w:t xml:space="preserve"> Ook in de ontvoering zelf kan ik me natuurlijk niet vinden, omdat ik nooit zoiets heb meegemaakt.  </w:t>
      </w:r>
    </w:p>
    <w:p w14:paraId="05AED284" w14:textId="1ECECD87" w:rsidR="00BD2C31" w:rsidRDefault="00BD2C31">
      <w:pPr>
        <w:rPr>
          <w:rFonts w:eastAsia="Times New Roman" w:cstheme="minorHAnsi"/>
          <w:color w:val="1F1E1D"/>
          <w:lang w:eastAsia="nl-NL"/>
        </w:rPr>
      </w:pPr>
    </w:p>
    <w:p w14:paraId="78440FBC" w14:textId="217DA63C" w:rsidR="00B50D19" w:rsidRDefault="00BD2C31">
      <w:pPr>
        <w:rPr>
          <w:rFonts w:eastAsia="Times New Roman" w:cstheme="minorHAnsi"/>
          <w:color w:val="1F1E1D"/>
          <w:lang w:eastAsia="nl-NL"/>
        </w:rPr>
      </w:pPr>
      <w:r>
        <w:rPr>
          <w:rFonts w:eastAsia="Times New Roman" w:cstheme="minorHAnsi"/>
          <w:color w:val="1F1E1D"/>
          <w:lang w:eastAsia="nl-NL"/>
        </w:rPr>
        <w:t>Ik vond het een leuk boek om te lezen. Het leest makkelijk en snel, maar is toch erg gedetailleerd en makkelijk om te begrijpen. Door de hoeveelheid spanning van het boek blijf je aandachtig lezen, en haak je niet snel af.</w:t>
      </w:r>
      <w:r w:rsidR="009E7CBB">
        <w:rPr>
          <w:rFonts w:eastAsia="Times New Roman" w:cstheme="minorHAnsi"/>
          <w:color w:val="1F1E1D"/>
          <w:lang w:eastAsia="nl-NL"/>
        </w:rPr>
        <w:t xml:space="preserve"> De opbouw had alleen naar mijn mening wat beter gekund, door de spanning meer op te bouwen.</w:t>
      </w:r>
      <w:r>
        <w:rPr>
          <w:rFonts w:eastAsia="Times New Roman" w:cstheme="minorHAnsi"/>
          <w:color w:val="1F1E1D"/>
          <w:lang w:eastAsia="nl-NL"/>
        </w:rPr>
        <w:t xml:space="preserve"> Doordat vele mensen het thema van het boek herkenbaar zullen vinden</w:t>
      </w:r>
      <w:r w:rsidR="00E05A9E">
        <w:rPr>
          <w:rFonts w:eastAsia="Times New Roman" w:cstheme="minorHAnsi"/>
          <w:color w:val="1F1E1D"/>
          <w:lang w:eastAsia="nl-NL"/>
        </w:rPr>
        <w:t>, leef je meer mee in het boek. De originaliteit en plottwist in het boek maken het een net ander boek dan alle andere en zorgt er bij mij voor dat ik veel plezier had in het lezen van het boek. Al met al vond ik het dus een goed boek, omdat het niet</w:t>
      </w:r>
      <w:r w:rsidR="00E128C7">
        <w:rPr>
          <w:rFonts w:eastAsia="Times New Roman" w:cstheme="minorHAnsi"/>
          <w:color w:val="1F1E1D"/>
          <w:lang w:eastAsia="nl-NL"/>
        </w:rPr>
        <w:t xml:space="preserve"> te</w:t>
      </w:r>
      <w:r w:rsidR="00E05A9E">
        <w:rPr>
          <w:rFonts w:eastAsia="Times New Roman" w:cstheme="minorHAnsi"/>
          <w:color w:val="1F1E1D"/>
          <w:lang w:eastAsia="nl-NL"/>
        </w:rPr>
        <w:t xml:space="preserve"> voorspelbaar, origineel en toch herkenbaar was. </w:t>
      </w:r>
    </w:p>
    <w:p w14:paraId="2A07CF16" w14:textId="08A049ED" w:rsidR="00A01D04" w:rsidRDefault="00A01D04">
      <w:pPr>
        <w:rPr>
          <w:rFonts w:eastAsia="Times New Roman" w:cstheme="minorHAnsi"/>
          <w:color w:val="1F1E1D"/>
          <w:lang w:eastAsia="nl-NL"/>
        </w:rPr>
      </w:pPr>
    </w:p>
    <w:p w14:paraId="3EFDE826" w14:textId="2DBFCEC6" w:rsidR="002A16CC" w:rsidRDefault="002A16CC">
      <w:pPr>
        <w:rPr>
          <w:rFonts w:eastAsia="Times New Roman" w:cstheme="minorHAnsi"/>
          <w:color w:val="1F1E1D"/>
          <w:lang w:eastAsia="nl-NL"/>
        </w:rPr>
      </w:pPr>
    </w:p>
    <w:sectPr w:rsidR="002A1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AD"/>
    <w:rsid w:val="000A2F05"/>
    <w:rsid w:val="00124E11"/>
    <w:rsid w:val="001630B5"/>
    <w:rsid w:val="0017510F"/>
    <w:rsid w:val="002A16CC"/>
    <w:rsid w:val="002A2423"/>
    <w:rsid w:val="00304730"/>
    <w:rsid w:val="00352143"/>
    <w:rsid w:val="003710F3"/>
    <w:rsid w:val="003E232F"/>
    <w:rsid w:val="00455AAD"/>
    <w:rsid w:val="005072B7"/>
    <w:rsid w:val="00543CD9"/>
    <w:rsid w:val="005512D7"/>
    <w:rsid w:val="00602B4F"/>
    <w:rsid w:val="00701B8E"/>
    <w:rsid w:val="0076170C"/>
    <w:rsid w:val="007D14B5"/>
    <w:rsid w:val="007F14F3"/>
    <w:rsid w:val="00831C34"/>
    <w:rsid w:val="00880106"/>
    <w:rsid w:val="008F4802"/>
    <w:rsid w:val="0093008D"/>
    <w:rsid w:val="009A7EFD"/>
    <w:rsid w:val="009E7CBB"/>
    <w:rsid w:val="00A01D04"/>
    <w:rsid w:val="00A26E8D"/>
    <w:rsid w:val="00B0626F"/>
    <w:rsid w:val="00B50D19"/>
    <w:rsid w:val="00BD2C31"/>
    <w:rsid w:val="00C06CE8"/>
    <w:rsid w:val="00C329AC"/>
    <w:rsid w:val="00C571C7"/>
    <w:rsid w:val="00CC7192"/>
    <w:rsid w:val="00CD7CAB"/>
    <w:rsid w:val="00DE7F34"/>
    <w:rsid w:val="00E05A9E"/>
    <w:rsid w:val="00E11881"/>
    <w:rsid w:val="00E128C7"/>
    <w:rsid w:val="00E24DAF"/>
    <w:rsid w:val="00E65155"/>
    <w:rsid w:val="00F25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528E342"/>
  <w15:chartTrackingRefBased/>
  <w15:docId w15:val="{772AB7A2-9167-0C4B-B1EA-9575D5DE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2">
    <w:name w:val="Stijl2"/>
    <w:basedOn w:val="Geenafstand"/>
    <w:qFormat/>
    <w:rsid w:val="00C329AC"/>
    <w:pPr>
      <w:suppressAutoHyphens/>
      <w:autoSpaceDN w:val="0"/>
      <w:textAlignment w:val="baseline"/>
    </w:pPr>
    <w:rPr>
      <w:rFonts w:ascii="Calibri" w:eastAsia="Calibri" w:hAnsi="Calibri" w:cs="Times New Roman"/>
      <w:sz w:val="22"/>
      <w:szCs w:val="22"/>
    </w:rPr>
  </w:style>
  <w:style w:type="paragraph" w:styleId="Geenafstand">
    <w:name w:val="No Spacing"/>
    <w:uiPriority w:val="1"/>
    <w:qFormat/>
    <w:rsid w:val="00C329AC"/>
  </w:style>
  <w:style w:type="character" w:customStyle="1" w:styleId="apple-converted-space">
    <w:name w:val="apple-converted-space"/>
    <w:basedOn w:val="Standaardalinea-lettertype"/>
    <w:rsid w:val="00602B4F"/>
  </w:style>
  <w:style w:type="character" w:styleId="Hyperlink">
    <w:name w:val="Hyperlink"/>
    <w:basedOn w:val="Standaardalinea-lettertype"/>
    <w:uiPriority w:val="99"/>
    <w:unhideWhenUsed/>
    <w:rsid w:val="002A16CC"/>
    <w:rPr>
      <w:color w:val="0563C1" w:themeColor="hyperlink"/>
      <w:u w:val="single"/>
    </w:rPr>
  </w:style>
  <w:style w:type="character" w:styleId="Onopgelostemelding">
    <w:name w:val="Unresolved Mention"/>
    <w:basedOn w:val="Standaardalinea-lettertype"/>
    <w:uiPriority w:val="99"/>
    <w:semiHidden/>
    <w:unhideWhenUsed/>
    <w:rsid w:val="002A1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439787">
      <w:bodyDiv w:val="1"/>
      <w:marLeft w:val="0"/>
      <w:marRight w:val="0"/>
      <w:marTop w:val="0"/>
      <w:marBottom w:val="0"/>
      <w:divBdr>
        <w:top w:val="none" w:sz="0" w:space="0" w:color="auto"/>
        <w:left w:val="none" w:sz="0" w:space="0" w:color="auto"/>
        <w:bottom w:val="none" w:sz="0" w:space="0" w:color="auto"/>
        <w:right w:val="none" w:sz="0" w:space="0" w:color="auto"/>
      </w:divBdr>
    </w:div>
    <w:div w:id="1314486337">
      <w:bodyDiv w:val="1"/>
      <w:marLeft w:val="0"/>
      <w:marRight w:val="0"/>
      <w:marTop w:val="0"/>
      <w:marBottom w:val="0"/>
      <w:divBdr>
        <w:top w:val="none" w:sz="0" w:space="0" w:color="auto"/>
        <w:left w:val="none" w:sz="0" w:space="0" w:color="auto"/>
        <w:bottom w:val="none" w:sz="0" w:space="0" w:color="auto"/>
        <w:right w:val="none" w:sz="0" w:space="0" w:color="auto"/>
      </w:divBdr>
    </w:div>
    <w:div w:id="14093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973</Words>
  <Characters>5356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Smits</dc:creator>
  <cp:keywords/>
  <dc:description/>
  <cp:lastModifiedBy>Sophie Smits</cp:lastModifiedBy>
  <cp:revision>38</cp:revision>
  <dcterms:created xsi:type="dcterms:W3CDTF">2022-06-11T11:02:00Z</dcterms:created>
  <dcterms:modified xsi:type="dcterms:W3CDTF">2022-06-13T13:20:00Z</dcterms:modified>
</cp:coreProperties>
</file>