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9BE3" w14:textId="77777777" w:rsidR="003F6C95" w:rsidRPr="00D72003" w:rsidRDefault="00744254" w:rsidP="003F6C95">
      <w:pPr>
        <w:rPr>
          <w:rFonts w:ascii="Arial" w:eastAsia="Times New Roman" w:hAnsi="Arial" w:cs="Arial"/>
          <w:b/>
          <w:sz w:val="24"/>
          <w:szCs w:val="24"/>
          <w:lang w:eastAsia="nl-NL"/>
        </w:rPr>
      </w:pPr>
      <w:r w:rsidRPr="00D72003">
        <w:rPr>
          <w:rFonts w:ascii="Arial" w:eastAsia="Times New Roman" w:hAnsi="Arial" w:cs="Arial"/>
          <w:b/>
          <w:sz w:val="24"/>
          <w:szCs w:val="24"/>
          <w:lang w:eastAsia="nl-NL"/>
        </w:rPr>
        <w:t xml:space="preserve">Verwerkingsopdracht </w:t>
      </w:r>
      <w:r w:rsidR="003F6C95" w:rsidRPr="00D72003">
        <w:rPr>
          <w:rFonts w:ascii="Arial" w:eastAsia="Times New Roman" w:hAnsi="Arial" w:cs="Arial"/>
          <w:b/>
          <w:sz w:val="24"/>
          <w:szCs w:val="24"/>
          <w:lang w:eastAsia="nl-NL"/>
        </w:rPr>
        <w:t>BOEK 3</w:t>
      </w:r>
    </w:p>
    <w:p w14:paraId="368A4FEC" w14:textId="77777777" w:rsidR="003F6C95" w:rsidRPr="00D72003" w:rsidRDefault="003F6C95" w:rsidP="003F6C95">
      <w:pPr>
        <w:rPr>
          <w:rFonts w:ascii="Arial" w:eastAsia="Times New Roman" w:hAnsi="Arial" w:cs="Arial"/>
          <w:b/>
          <w:sz w:val="24"/>
          <w:szCs w:val="24"/>
          <w:lang w:eastAsia="nl-NL"/>
        </w:rPr>
      </w:pPr>
      <w:r w:rsidRPr="00D72003">
        <w:rPr>
          <w:rFonts w:ascii="Arial" w:eastAsia="Times New Roman" w:hAnsi="Arial" w:cs="Arial"/>
          <w:b/>
          <w:sz w:val="24"/>
          <w:szCs w:val="24"/>
          <w:lang w:eastAsia="nl-NL"/>
        </w:rPr>
        <w:t>(Geef antwoord in hele zinnen en gebruik hoofdletters en leestekens.)</w:t>
      </w:r>
    </w:p>
    <w:p w14:paraId="7328DF55" w14:textId="77777777" w:rsidR="003F6C95" w:rsidRPr="00D72003" w:rsidRDefault="003F6C95" w:rsidP="003F6C95">
      <w:pPr>
        <w:rPr>
          <w:rFonts w:ascii="Arial" w:eastAsia="Times New Roman" w:hAnsi="Arial" w:cs="Arial"/>
          <w:sz w:val="24"/>
          <w:szCs w:val="24"/>
          <w:lang w:eastAsia="nl-NL"/>
        </w:rPr>
      </w:pPr>
    </w:p>
    <w:p w14:paraId="020CAE7A" w14:textId="45A48A73"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Titel: </w:t>
      </w:r>
      <w:r w:rsidR="000A598E" w:rsidRPr="00D72003">
        <w:rPr>
          <w:rFonts w:ascii="Arial" w:eastAsia="Times New Roman" w:hAnsi="Arial" w:cs="Arial"/>
          <w:sz w:val="24"/>
          <w:szCs w:val="24"/>
          <w:lang w:eastAsia="nl-NL"/>
        </w:rPr>
        <w:t>UP</w:t>
      </w:r>
    </w:p>
    <w:p w14:paraId="3B8E35B1" w14:textId="54EE2534"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Auteur: </w:t>
      </w:r>
      <w:r w:rsidR="000A598E" w:rsidRPr="00D72003">
        <w:rPr>
          <w:rFonts w:ascii="Arial" w:eastAsia="Times New Roman" w:hAnsi="Arial" w:cs="Arial"/>
          <w:sz w:val="24"/>
          <w:szCs w:val="24"/>
          <w:lang w:eastAsia="nl-NL"/>
        </w:rPr>
        <w:t>Myrthe v/d Meer</w:t>
      </w:r>
    </w:p>
    <w:p w14:paraId="59AEAA0F" w14:textId="591A691E"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Plaats van uitgave: </w:t>
      </w:r>
      <w:r w:rsidR="000A598E" w:rsidRPr="00D72003">
        <w:rPr>
          <w:rFonts w:ascii="Arial" w:eastAsia="Times New Roman" w:hAnsi="Arial" w:cs="Arial"/>
          <w:sz w:val="24"/>
          <w:szCs w:val="24"/>
          <w:lang w:eastAsia="nl-NL"/>
        </w:rPr>
        <w:t>Amsterdam</w:t>
      </w:r>
    </w:p>
    <w:p w14:paraId="1CBEDB5E" w14:textId="7A3A18C6"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Uitgeverij: </w:t>
      </w:r>
      <w:r w:rsidR="00974783" w:rsidRPr="00D72003">
        <w:rPr>
          <w:rFonts w:ascii="Arial" w:eastAsia="Times New Roman" w:hAnsi="Arial" w:cs="Arial"/>
          <w:sz w:val="24"/>
          <w:szCs w:val="24"/>
          <w:lang w:eastAsia="nl-NL"/>
        </w:rPr>
        <w:t xml:space="preserve">The house of </w:t>
      </w:r>
      <w:proofErr w:type="spellStart"/>
      <w:r w:rsidR="00E43CEA">
        <w:rPr>
          <w:rFonts w:ascii="Arial" w:eastAsia="Times New Roman" w:hAnsi="Arial" w:cs="Arial"/>
          <w:sz w:val="24"/>
          <w:szCs w:val="24"/>
          <w:lang w:eastAsia="nl-NL"/>
        </w:rPr>
        <w:t>b</w:t>
      </w:r>
      <w:r w:rsidR="000606CC" w:rsidRPr="00D72003">
        <w:rPr>
          <w:rFonts w:ascii="Arial" w:eastAsia="Times New Roman" w:hAnsi="Arial" w:cs="Arial"/>
          <w:sz w:val="24"/>
          <w:szCs w:val="24"/>
          <w:lang w:eastAsia="nl-NL"/>
        </w:rPr>
        <w:t>ooks</w:t>
      </w:r>
      <w:proofErr w:type="spellEnd"/>
    </w:p>
    <w:p w14:paraId="60F2576C" w14:textId="312FA175"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Gelezen druk: </w:t>
      </w:r>
      <w:r w:rsidR="00974783" w:rsidRPr="00D72003">
        <w:rPr>
          <w:rFonts w:ascii="Arial" w:eastAsia="Times New Roman" w:hAnsi="Arial" w:cs="Arial"/>
          <w:sz w:val="24"/>
          <w:szCs w:val="24"/>
          <w:lang w:eastAsia="nl-NL"/>
        </w:rPr>
        <w:t>Derde druk, maart 2015</w:t>
      </w:r>
    </w:p>
    <w:p w14:paraId="4C10C5DE" w14:textId="536EBD03"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Eerste druk: </w:t>
      </w:r>
      <w:r w:rsidR="00974783" w:rsidRPr="00D72003">
        <w:rPr>
          <w:rFonts w:ascii="Arial" w:eastAsia="Times New Roman" w:hAnsi="Arial" w:cs="Arial"/>
          <w:sz w:val="24"/>
          <w:szCs w:val="24"/>
          <w:lang w:eastAsia="nl-NL"/>
        </w:rPr>
        <w:t>februari 2015</w:t>
      </w:r>
    </w:p>
    <w:p w14:paraId="3A83A440" w14:textId="021EAAF8" w:rsidR="003F6C95" w:rsidRPr="00D72003" w:rsidRDefault="003F6C95" w:rsidP="003F6C95">
      <w:pPr>
        <w:rPr>
          <w:rFonts w:ascii="Arial" w:eastAsia="MS Mincho" w:hAnsi="Arial" w:cs="Arial"/>
          <w:sz w:val="24"/>
          <w:szCs w:val="24"/>
          <w:lang w:eastAsia="ja-JP"/>
        </w:rPr>
      </w:pPr>
      <w:r w:rsidRPr="00D72003">
        <w:rPr>
          <w:rFonts w:ascii="Arial" w:eastAsia="Times New Roman" w:hAnsi="Arial" w:cs="Arial"/>
          <w:sz w:val="24"/>
          <w:szCs w:val="24"/>
          <w:lang w:eastAsia="nl-NL"/>
        </w:rPr>
        <w:t xml:space="preserve">Aantal bladzijden: </w:t>
      </w:r>
      <w:r w:rsidR="00974783" w:rsidRPr="00D72003">
        <w:rPr>
          <w:rFonts w:ascii="Arial" w:eastAsia="Times New Roman" w:hAnsi="Arial" w:cs="Arial"/>
          <w:sz w:val="24"/>
          <w:szCs w:val="24"/>
          <w:lang w:eastAsia="nl-NL"/>
        </w:rPr>
        <w:t>333</w:t>
      </w:r>
    </w:p>
    <w:p w14:paraId="6740F37B" w14:textId="77777777"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Motto: indien aanwezig neem over. </w:t>
      </w:r>
    </w:p>
    <w:p w14:paraId="41C9936B" w14:textId="77777777"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22DAAD6B" wp14:editId="3A3B9EDD">
                <wp:extent cx="5760720" cy="310130"/>
                <wp:effectExtent l="0" t="0" r="11430" b="2603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7E99CDC" w14:textId="468DA93A" w:rsidR="008A0480" w:rsidRPr="00DD6647" w:rsidRDefault="00DD6647" w:rsidP="008A0480">
                            <w:pPr>
                              <w:rPr>
                                <w:i/>
                                <w:iCs/>
                                <w:sz w:val="24"/>
                                <w:szCs w:val="24"/>
                              </w:rPr>
                            </w:pPr>
                            <w:proofErr w:type="spellStart"/>
                            <w:r w:rsidRPr="00DD6647">
                              <w:rPr>
                                <w:rStyle w:val="Nadruk"/>
                                <w:rFonts w:ascii="Arial" w:hAnsi="Arial" w:cs="Arial"/>
                                <w:i w:val="0"/>
                                <w:iCs w:val="0"/>
                                <w:color w:val="1F1E1D"/>
                                <w:sz w:val="24"/>
                                <w:szCs w:val="24"/>
                                <w:bdr w:val="single" w:sz="2" w:space="0" w:color="auto" w:frame="1"/>
                              </w:rPr>
                              <w:t>Hello</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darkness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my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old</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friend</w:t>
                            </w:r>
                            <w:proofErr w:type="spellEnd"/>
                            <w:r w:rsidRPr="00DD6647">
                              <w:rPr>
                                <w:rStyle w:val="Nadruk"/>
                                <w:rFonts w:ascii="Arial" w:hAnsi="Arial" w:cs="Arial"/>
                                <w:i w:val="0"/>
                                <w:iCs w:val="0"/>
                                <w:color w:val="1F1E1D"/>
                                <w:sz w:val="24"/>
                                <w:szCs w:val="24"/>
                                <w:bdr w:val="single" w:sz="2" w:space="0" w:color="auto" w:frame="1"/>
                              </w:rPr>
                              <w:t>,</w:t>
                            </w:r>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I’ve</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come</w:t>
                            </w:r>
                            <w:proofErr w:type="spellEnd"/>
                            <w:r w:rsidRPr="00DD6647">
                              <w:rPr>
                                <w:rStyle w:val="Nadruk"/>
                                <w:rFonts w:ascii="Arial" w:hAnsi="Arial" w:cs="Arial"/>
                                <w:i w:val="0"/>
                                <w:iCs w:val="0"/>
                                <w:color w:val="1F1E1D"/>
                                <w:sz w:val="24"/>
                                <w:szCs w:val="24"/>
                                <w:bdr w:val="single" w:sz="2" w:space="0" w:color="auto" w:frame="1"/>
                              </w:rPr>
                              <w:t xml:space="preserve"> to talk </w:t>
                            </w:r>
                            <w:proofErr w:type="spellStart"/>
                            <w:r w:rsidRPr="00DD6647">
                              <w:rPr>
                                <w:rStyle w:val="Nadruk"/>
                                <w:rFonts w:ascii="Arial" w:hAnsi="Arial" w:cs="Arial"/>
                                <w:i w:val="0"/>
                                <w:iCs w:val="0"/>
                                <w:color w:val="1F1E1D"/>
                                <w:sz w:val="24"/>
                                <w:szCs w:val="24"/>
                                <w:bdr w:val="single" w:sz="2" w:space="0" w:color="auto" w:frame="1"/>
                              </w:rPr>
                              <w:t>with</w:t>
                            </w:r>
                            <w:proofErr w:type="spellEnd"/>
                            <w:r w:rsidRPr="00DD6647">
                              <w:rPr>
                                <w:rStyle w:val="Nadruk"/>
                                <w:rFonts w:ascii="Arial" w:hAnsi="Arial" w:cs="Arial"/>
                                <w:i w:val="0"/>
                                <w:iCs w:val="0"/>
                                <w:color w:val="1F1E1D"/>
                                <w:sz w:val="24"/>
                                <w:szCs w:val="24"/>
                                <w:bdr w:val="single" w:sz="2" w:space="0" w:color="auto" w:frame="1"/>
                              </w:rPr>
                              <w:t xml:space="preserve"> you </w:t>
                            </w:r>
                            <w:proofErr w:type="spellStart"/>
                            <w:r w:rsidRPr="00DD6647">
                              <w:rPr>
                                <w:rStyle w:val="Nadruk"/>
                                <w:rFonts w:ascii="Arial" w:hAnsi="Arial" w:cs="Arial"/>
                                <w:i w:val="0"/>
                                <w:iCs w:val="0"/>
                                <w:color w:val="1F1E1D"/>
                                <w:sz w:val="24"/>
                                <w:szCs w:val="24"/>
                                <w:bdr w:val="single" w:sz="2" w:space="0" w:color="auto" w:frame="1"/>
                              </w:rPr>
                              <w:t>again</w:t>
                            </w:r>
                            <w:proofErr w:type="spellEnd"/>
                            <w:r w:rsidRPr="00DD6647">
                              <w:rPr>
                                <w:rStyle w:val="Nadruk"/>
                                <w:rFonts w:ascii="Arial" w:hAnsi="Arial" w:cs="Arial"/>
                                <w:i w:val="0"/>
                                <w:iCs w:val="0"/>
                                <w:color w:val="1F1E1D"/>
                                <w:sz w:val="24"/>
                                <w:szCs w:val="24"/>
                                <w:bdr w:val="single" w:sz="2" w:space="0" w:color="auto" w:frame="1"/>
                              </w:rPr>
                              <w:t>. </w:t>
                            </w:r>
                            <w:r w:rsidRPr="00DD6647">
                              <w:rPr>
                                <w:rFonts w:ascii="Arial" w:hAnsi="Arial" w:cs="Arial"/>
                                <w:i/>
                                <w:iCs/>
                                <w:color w:val="1F1E1D"/>
                                <w:sz w:val="24"/>
                                <w:szCs w:val="24"/>
                              </w:rPr>
                              <w:br/>
                            </w:r>
                            <w:proofErr w:type="spellStart"/>
                            <w:r w:rsidRPr="00DD6647">
                              <w:rPr>
                                <w:rStyle w:val="Nadruk"/>
                                <w:rFonts w:ascii="Arial" w:hAnsi="Arial" w:cs="Arial"/>
                                <w:i w:val="0"/>
                                <w:iCs w:val="0"/>
                                <w:color w:val="1F1E1D"/>
                                <w:sz w:val="24"/>
                                <w:szCs w:val="24"/>
                                <w:bdr w:val="single" w:sz="2" w:space="0" w:color="auto" w:frame="1"/>
                              </w:rPr>
                              <w:t>Because</w:t>
                            </w:r>
                            <w:proofErr w:type="spellEnd"/>
                            <w:r w:rsidRPr="00DD6647">
                              <w:rPr>
                                <w:rStyle w:val="Nadruk"/>
                                <w:rFonts w:ascii="Arial" w:hAnsi="Arial" w:cs="Arial"/>
                                <w:i w:val="0"/>
                                <w:iCs w:val="0"/>
                                <w:color w:val="1F1E1D"/>
                                <w:sz w:val="24"/>
                                <w:szCs w:val="24"/>
                                <w:bdr w:val="single" w:sz="2" w:space="0" w:color="auto" w:frame="1"/>
                              </w:rPr>
                              <w:t xml:space="preserve"> a </w:t>
                            </w:r>
                            <w:proofErr w:type="spellStart"/>
                            <w:r w:rsidRPr="00DD6647">
                              <w:rPr>
                                <w:rStyle w:val="Nadruk"/>
                                <w:rFonts w:ascii="Arial" w:hAnsi="Arial" w:cs="Arial"/>
                                <w:i w:val="0"/>
                                <w:iCs w:val="0"/>
                                <w:color w:val="1F1E1D"/>
                                <w:sz w:val="24"/>
                                <w:szCs w:val="24"/>
                                <w:bdr w:val="single" w:sz="2" w:space="0" w:color="auto" w:frame="1"/>
                              </w:rPr>
                              <w:t>vision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softly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creeping</w:t>
                            </w:r>
                            <w:proofErr w:type="spellEnd"/>
                            <w:r w:rsidRPr="00DD6647">
                              <w:rPr>
                                <w:rStyle w:val="Nadruk"/>
                                <w:rFonts w:ascii="Arial" w:hAnsi="Arial" w:cs="Arial"/>
                                <w:i w:val="0"/>
                                <w:iCs w:val="0"/>
                                <w:color w:val="1F1E1D"/>
                                <w:sz w:val="24"/>
                                <w:szCs w:val="24"/>
                                <w:bdr w:val="single" w:sz="2" w:space="0" w:color="auto" w:frame="1"/>
                              </w:rPr>
                              <w:t>,</w:t>
                            </w:r>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Left</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its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seeds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while</w:t>
                            </w:r>
                            <w:proofErr w:type="spellEnd"/>
                            <w:r w:rsidRPr="00DD6647">
                              <w:rPr>
                                <w:rStyle w:val="Nadruk"/>
                                <w:rFonts w:ascii="Arial" w:hAnsi="Arial" w:cs="Arial"/>
                                <w:i w:val="0"/>
                                <w:iCs w:val="0"/>
                                <w:color w:val="1F1E1D"/>
                                <w:sz w:val="24"/>
                                <w:szCs w:val="24"/>
                                <w:bdr w:val="single" w:sz="2" w:space="0" w:color="auto" w:frame="1"/>
                              </w:rPr>
                              <w:t xml:space="preserve"> I was sleeping,</w:t>
                            </w:r>
                            <w:r w:rsidRPr="00DD6647">
                              <w:rPr>
                                <w:rFonts w:ascii="Arial" w:hAnsi="Arial" w:cs="Arial"/>
                                <w:i/>
                                <w:iCs/>
                                <w:color w:val="1F1E1D"/>
                                <w:sz w:val="24"/>
                                <w:szCs w:val="24"/>
                                <w:bdr w:val="single" w:sz="2" w:space="0" w:color="auto" w:frame="1"/>
                              </w:rPr>
                              <w:br/>
                            </w:r>
                            <w:r w:rsidRPr="00DD6647">
                              <w:rPr>
                                <w:rStyle w:val="Nadruk"/>
                                <w:rFonts w:ascii="Arial" w:hAnsi="Arial" w:cs="Arial"/>
                                <w:i w:val="0"/>
                                <w:iCs w:val="0"/>
                                <w:color w:val="1F1E1D"/>
                                <w:sz w:val="24"/>
                                <w:szCs w:val="24"/>
                                <w:bdr w:val="single" w:sz="2" w:space="0" w:color="auto" w:frame="1"/>
                              </w:rPr>
                              <w:t xml:space="preserve">And </w:t>
                            </w:r>
                            <w:proofErr w:type="spellStart"/>
                            <w:r w:rsidRPr="00DD6647">
                              <w:rPr>
                                <w:rStyle w:val="Nadruk"/>
                                <w:rFonts w:ascii="Arial" w:hAnsi="Arial" w:cs="Arial"/>
                                <w:i w:val="0"/>
                                <w:iCs w:val="0"/>
                                <w:color w:val="1F1E1D"/>
                                <w:sz w:val="24"/>
                                <w:szCs w:val="24"/>
                                <w:bdr w:val="single" w:sz="2" w:space="0" w:color="auto" w:frame="1"/>
                              </w:rPr>
                              <w:t>the</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vision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that</w:t>
                            </w:r>
                            <w:proofErr w:type="spellEnd"/>
                            <w:r w:rsidRPr="00DD6647">
                              <w:rPr>
                                <w:rStyle w:val="Nadruk"/>
                                <w:rFonts w:ascii="Arial" w:hAnsi="Arial" w:cs="Arial"/>
                                <w:i w:val="0"/>
                                <w:iCs w:val="0"/>
                                <w:color w:val="1F1E1D"/>
                                <w:sz w:val="24"/>
                                <w:szCs w:val="24"/>
                                <w:bdr w:val="single" w:sz="2" w:space="0" w:color="auto" w:frame="1"/>
                              </w:rPr>
                              <w:t xml:space="preserve"> was </w:t>
                            </w:r>
                            <w:proofErr w:type="spellStart"/>
                            <w:r w:rsidRPr="00DD6647">
                              <w:rPr>
                                <w:rStyle w:val="Nadruk"/>
                                <w:rFonts w:ascii="Arial" w:hAnsi="Arial" w:cs="Arial"/>
                                <w:i w:val="0"/>
                                <w:iCs w:val="0"/>
                                <w:color w:val="1F1E1D"/>
                                <w:sz w:val="24"/>
                                <w:szCs w:val="24"/>
                                <w:bdr w:val="single" w:sz="2" w:space="0" w:color="auto" w:frame="1"/>
                              </w:rPr>
                              <w:t>planted</w:t>
                            </w:r>
                            <w:proofErr w:type="spellEnd"/>
                            <w:r w:rsidRPr="00DD6647">
                              <w:rPr>
                                <w:rFonts w:ascii="Arial" w:hAnsi="Arial" w:cs="Arial"/>
                                <w:i/>
                                <w:iCs/>
                                <w:color w:val="1F1E1D"/>
                                <w:sz w:val="24"/>
                                <w:szCs w:val="24"/>
                                <w:bdr w:val="single" w:sz="2" w:space="0" w:color="auto" w:frame="1"/>
                              </w:rPr>
                              <w:br/>
                            </w:r>
                            <w:r w:rsidRPr="00DD6647">
                              <w:rPr>
                                <w:rStyle w:val="Nadruk"/>
                                <w:rFonts w:ascii="Arial" w:hAnsi="Arial" w:cs="Arial"/>
                                <w:i w:val="0"/>
                                <w:iCs w:val="0"/>
                                <w:color w:val="1F1E1D"/>
                                <w:sz w:val="24"/>
                                <w:szCs w:val="24"/>
                                <w:bdr w:val="single" w:sz="2" w:space="0" w:color="auto" w:frame="1"/>
                              </w:rPr>
                              <w:t xml:space="preserve">In </w:t>
                            </w:r>
                            <w:proofErr w:type="spellStart"/>
                            <w:r w:rsidRPr="00DD6647">
                              <w:rPr>
                                <w:rStyle w:val="Nadruk"/>
                                <w:rFonts w:ascii="Arial" w:hAnsi="Arial" w:cs="Arial"/>
                                <w:i w:val="0"/>
                                <w:iCs w:val="0"/>
                                <w:color w:val="1F1E1D"/>
                                <w:sz w:val="24"/>
                                <w:szCs w:val="24"/>
                                <w:bdr w:val="single" w:sz="2" w:space="0" w:color="auto" w:frame="1"/>
                              </w:rPr>
                              <w:t>my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brain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Still</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remains</w:t>
                            </w:r>
                            <w:proofErr w:type="spellEnd"/>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Within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the</w:t>
                            </w:r>
                            <w:proofErr w:type="spellEnd"/>
                            <w:r w:rsidRPr="00DD6647">
                              <w:rPr>
                                <w:rStyle w:val="Nadruk"/>
                                <w:rFonts w:ascii="Arial" w:hAnsi="Arial" w:cs="Arial"/>
                                <w:i w:val="0"/>
                                <w:iCs w:val="0"/>
                                <w:color w:val="1F1E1D"/>
                                <w:sz w:val="24"/>
                                <w:szCs w:val="24"/>
                                <w:bdr w:val="single" w:sz="2" w:space="0" w:color="auto" w:frame="1"/>
                              </w:rPr>
                              <w:t xml:space="preserve"> sound Of </w:t>
                            </w:r>
                            <w:proofErr w:type="spellStart"/>
                            <w:r w:rsidRPr="00DD6647">
                              <w:rPr>
                                <w:rStyle w:val="Nadruk"/>
                                <w:rFonts w:ascii="Arial" w:hAnsi="Arial" w:cs="Arial"/>
                                <w:i w:val="0"/>
                                <w:iCs w:val="0"/>
                                <w:color w:val="1F1E1D"/>
                                <w:sz w:val="24"/>
                                <w:szCs w:val="24"/>
                                <w:bdr w:val="single" w:sz="2" w:space="0" w:color="auto" w:frame="1"/>
                              </w:rPr>
                              <w:t>silence</w:t>
                            </w:r>
                            <w:proofErr w:type="spellEnd"/>
                            <w:r w:rsidRPr="00DD6647">
                              <w:rPr>
                                <w:rFonts w:ascii="Arial" w:hAnsi="Arial" w:cs="Arial"/>
                                <w:i/>
                                <w:iCs/>
                                <w:color w:val="1F1E1D"/>
                                <w:sz w:val="24"/>
                                <w:szCs w:val="24"/>
                                <w:bdr w:val="single" w:sz="2" w:space="0" w:color="auto" w:frame="1"/>
                              </w:rPr>
                              <w:br/>
                              <w:t xml:space="preserve">( – Simon &amp; </w:t>
                            </w:r>
                            <w:proofErr w:type="spellStart"/>
                            <w:r w:rsidRPr="00DD6647">
                              <w:rPr>
                                <w:rFonts w:ascii="Arial" w:hAnsi="Arial" w:cs="Arial"/>
                                <w:i/>
                                <w:iCs/>
                                <w:color w:val="1F1E1D"/>
                                <w:sz w:val="24"/>
                                <w:szCs w:val="24"/>
                                <w:bdr w:val="single" w:sz="2" w:space="0" w:color="auto" w:frame="1"/>
                              </w:rPr>
                              <w:t>Garfunkel</w:t>
                            </w:r>
                            <w:proofErr w:type="spellEnd"/>
                            <w:r w:rsidRPr="00DD6647">
                              <w:rPr>
                                <w:rFonts w:ascii="Arial" w:hAnsi="Arial" w:cs="Arial"/>
                                <w:i/>
                                <w:iCs/>
                                <w:color w:val="1F1E1D"/>
                                <w:sz w:val="24"/>
                                <w:szCs w:val="24"/>
                                <w:bdr w:val="single" w:sz="2" w:space="0" w:color="auto" w:frame="1"/>
                              </w:rPr>
                              <w:t>, ‘The Sound of Silence)</w:t>
                            </w:r>
                          </w:p>
                        </w:txbxContent>
                      </wps:txbx>
                      <wps:bodyPr rot="0" vert="horz" wrap="square" lIns="91440" tIns="45720" rIns="91440" bIns="45720" anchor="t" anchorCtr="0" upright="1">
                        <a:spAutoFit/>
                      </wps:bodyPr>
                    </wps:wsp>
                  </a:graphicData>
                </a:graphic>
              </wp:inline>
            </w:drawing>
          </mc:Choice>
          <mc:Fallback>
            <w:pict>
              <v:shapetype w14:anchorId="22DAAD6B" id="_x0000_t202" coordsize="21600,21600" o:spt="202" path="m,l,21600r21600,l21600,xe">
                <v:stroke joinstyle="miter"/>
                <v:path gradientshapeok="t" o:connecttype="rect"/>
              </v:shapetype>
              <v:shape id="Tekstvak 4" o:spid="_x0000_s1026"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" fillcolor="white [3201]" strokecolor="#4f81bd [3204]" strokeweight="2pt">
                <v:textbox style="mso-fit-shape-to-text:t">
                  <w:txbxContent>
                    <w:p w14:paraId="27E99CDC" w14:textId="468DA93A" w:rsidR="008A0480" w:rsidRPr="00DD6647" w:rsidRDefault="00DD6647" w:rsidP="008A0480">
                      <w:pPr>
                        <w:rPr>
                          <w:i/>
                          <w:iCs/>
                          <w:sz w:val="24"/>
                          <w:szCs w:val="24"/>
                        </w:rPr>
                      </w:pPr>
                      <w:proofErr w:type="spellStart"/>
                      <w:r w:rsidRPr="00DD6647">
                        <w:rPr>
                          <w:rStyle w:val="Nadruk"/>
                          <w:rFonts w:ascii="Arial" w:hAnsi="Arial" w:cs="Arial"/>
                          <w:i w:val="0"/>
                          <w:iCs w:val="0"/>
                          <w:color w:val="1F1E1D"/>
                          <w:sz w:val="24"/>
                          <w:szCs w:val="24"/>
                          <w:bdr w:val="single" w:sz="2" w:space="0" w:color="auto" w:frame="1"/>
                        </w:rPr>
                        <w:t>Hello</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darkness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my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old</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friend</w:t>
                      </w:r>
                      <w:proofErr w:type="spellEnd"/>
                      <w:r w:rsidRPr="00DD6647">
                        <w:rPr>
                          <w:rStyle w:val="Nadruk"/>
                          <w:rFonts w:ascii="Arial" w:hAnsi="Arial" w:cs="Arial"/>
                          <w:i w:val="0"/>
                          <w:iCs w:val="0"/>
                          <w:color w:val="1F1E1D"/>
                          <w:sz w:val="24"/>
                          <w:szCs w:val="24"/>
                          <w:bdr w:val="single" w:sz="2" w:space="0" w:color="auto" w:frame="1"/>
                        </w:rPr>
                        <w:t>,</w:t>
                      </w:r>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I’ve</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come</w:t>
                      </w:r>
                      <w:proofErr w:type="spellEnd"/>
                      <w:r w:rsidRPr="00DD6647">
                        <w:rPr>
                          <w:rStyle w:val="Nadruk"/>
                          <w:rFonts w:ascii="Arial" w:hAnsi="Arial" w:cs="Arial"/>
                          <w:i w:val="0"/>
                          <w:iCs w:val="0"/>
                          <w:color w:val="1F1E1D"/>
                          <w:sz w:val="24"/>
                          <w:szCs w:val="24"/>
                          <w:bdr w:val="single" w:sz="2" w:space="0" w:color="auto" w:frame="1"/>
                        </w:rPr>
                        <w:t xml:space="preserve"> to talk </w:t>
                      </w:r>
                      <w:proofErr w:type="spellStart"/>
                      <w:r w:rsidRPr="00DD6647">
                        <w:rPr>
                          <w:rStyle w:val="Nadruk"/>
                          <w:rFonts w:ascii="Arial" w:hAnsi="Arial" w:cs="Arial"/>
                          <w:i w:val="0"/>
                          <w:iCs w:val="0"/>
                          <w:color w:val="1F1E1D"/>
                          <w:sz w:val="24"/>
                          <w:szCs w:val="24"/>
                          <w:bdr w:val="single" w:sz="2" w:space="0" w:color="auto" w:frame="1"/>
                        </w:rPr>
                        <w:t>with</w:t>
                      </w:r>
                      <w:proofErr w:type="spellEnd"/>
                      <w:r w:rsidRPr="00DD6647">
                        <w:rPr>
                          <w:rStyle w:val="Nadruk"/>
                          <w:rFonts w:ascii="Arial" w:hAnsi="Arial" w:cs="Arial"/>
                          <w:i w:val="0"/>
                          <w:iCs w:val="0"/>
                          <w:color w:val="1F1E1D"/>
                          <w:sz w:val="24"/>
                          <w:szCs w:val="24"/>
                          <w:bdr w:val="single" w:sz="2" w:space="0" w:color="auto" w:frame="1"/>
                        </w:rPr>
                        <w:t xml:space="preserve"> you </w:t>
                      </w:r>
                      <w:proofErr w:type="spellStart"/>
                      <w:r w:rsidRPr="00DD6647">
                        <w:rPr>
                          <w:rStyle w:val="Nadruk"/>
                          <w:rFonts w:ascii="Arial" w:hAnsi="Arial" w:cs="Arial"/>
                          <w:i w:val="0"/>
                          <w:iCs w:val="0"/>
                          <w:color w:val="1F1E1D"/>
                          <w:sz w:val="24"/>
                          <w:szCs w:val="24"/>
                          <w:bdr w:val="single" w:sz="2" w:space="0" w:color="auto" w:frame="1"/>
                        </w:rPr>
                        <w:t>again</w:t>
                      </w:r>
                      <w:proofErr w:type="spellEnd"/>
                      <w:r w:rsidRPr="00DD6647">
                        <w:rPr>
                          <w:rStyle w:val="Nadruk"/>
                          <w:rFonts w:ascii="Arial" w:hAnsi="Arial" w:cs="Arial"/>
                          <w:i w:val="0"/>
                          <w:iCs w:val="0"/>
                          <w:color w:val="1F1E1D"/>
                          <w:sz w:val="24"/>
                          <w:szCs w:val="24"/>
                          <w:bdr w:val="single" w:sz="2" w:space="0" w:color="auto" w:frame="1"/>
                        </w:rPr>
                        <w:t>. </w:t>
                      </w:r>
                      <w:r w:rsidRPr="00DD6647">
                        <w:rPr>
                          <w:rFonts w:ascii="Arial" w:hAnsi="Arial" w:cs="Arial"/>
                          <w:i/>
                          <w:iCs/>
                          <w:color w:val="1F1E1D"/>
                          <w:sz w:val="24"/>
                          <w:szCs w:val="24"/>
                        </w:rPr>
                        <w:br/>
                      </w:r>
                      <w:proofErr w:type="spellStart"/>
                      <w:r w:rsidRPr="00DD6647">
                        <w:rPr>
                          <w:rStyle w:val="Nadruk"/>
                          <w:rFonts w:ascii="Arial" w:hAnsi="Arial" w:cs="Arial"/>
                          <w:i w:val="0"/>
                          <w:iCs w:val="0"/>
                          <w:color w:val="1F1E1D"/>
                          <w:sz w:val="24"/>
                          <w:szCs w:val="24"/>
                          <w:bdr w:val="single" w:sz="2" w:space="0" w:color="auto" w:frame="1"/>
                        </w:rPr>
                        <w:t>Because</w:t>
                      </w:r>
                      <w:proofErr w:type="spellEnd"/>
                      <w:r w:rsidRPr="00DD6647">
                        <w:rPr>
                          <w:rStyle w:val="Nadruk"/>
                          <w:rFonts w:ascii="Arial" w:hAnsi="Arial" w:cs="Arial"/>
                          <w:i w:val="0"/>
                          <w:iCs w:val="0"/>
                          <w:color w:val="1F1E1D"/>
                          <w:sz w:val="24"/>
                          <w:szCs w:val="24"/>
                          <w:bdr w:val="single" w:sz="2" w:space="0" w:color="auto" w:frame="1"/>
                        </w:rPr>
                        <w:t xml:space="preserve"> a </w:t>
                      </w:r>
                      <w:proofErr w:type="spellStart"/>
                      <w:r w:rsidRPr="00DD6647">
                        <w:rPr>
                          <w:rStyle w:val="Nadruk"/>
                          <w:rFonts w:ascii="Arial" w:hAnsi="Arial" w:cs="Arial"/>
                          <w:i w:val="0"/>
                          <w:iCs w:val="0"/>
                          <w:color w:val="1F1E1D"/>
                          <w:sz w:val="24"/>
                          <w:szCs w:val="24"/>
                          <w:bdr w:val="single" w:sz="2" w:space="0" w:color="auto" w:frame="1"/>
                        </w:rPr>
                        <w:t>vision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softly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creeping</w:t>
                      </w:r>
                      <w:proofErr w:type="spellEnd"/>
                      <w:r w:rsidRPr="00DD6647">
                        <w:rPr>
                          <w:rStyle w:val="Nadruk"/>
                          <w:rFonts w:ascii="Arial" w:hAnsi="Arial" w:cs="Arial"/>
                          <w:i w:val="0"/>
                          <w:iCs w:val="0"/>
                          <w:color w:val="1F1E1D"/>
                          <w:sz w:val="24"/>
                          <w:szCs w:val="24"/>
                          <w:bdr w:val="single" w:sz="2" w:space="0" w:color="auto" w:frame="1"/>
                        </w:rPr>
                        <w:t>,</w:t>
                      </w:r>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Left</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its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seeds</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while</w:t>
                      </w:r>
                      <w:proofErr w:type="spellEnd"/>
                      <w:r w:rsidRPr="00DD6647">
                        <w:rPr>
                          <w:rStyle w:val="Nadruk"/>
                          <w:rFonts w:ascii="Arial" w:hAnsi="Arial" w:cs="Arial"/>
                          <w:i w:val="0"/>
                          <w:iCs w:val="0"/>
                          <w:color w:val="1F1E1D"/>
                          <w:sz w:val="24"/>
                          <w:szCs w:val="24"/>
                          <w:bdr w:val="single" w:sz="2" w:space="0" w:color="auto" w:frame="1"/>
                        </w:rPr>
                        <w:t xml:space="preserve"> I was sleeping,</w:t>
                      </w:r>
                      <w:r w:rsidRPr="00DD6647">
                        <w:rPr>
                          <w:rFonts w:ascii="Arial" w:hAnsi="Arial" w:cs="Arial"/>
                          <w:i/>
                          <w:iCs/>
                          <w:color w:val="1F1E1D"/>
                          <w:sz w:val="24"/>
                          <w:szCs w:val="24"/>
                          <w:bdr w:val="single" w:sz="2" w:space="0" w:color="auto" w:frame="1"/>
                        </w:rPr>
                        <w:br/>
                      </w:r>
                      <w:r w:rsidRPr="00DD6647">
                        <w:rPr>
                          <w:rStyle w:val="Nadruk"/>
                          <w:rFonts w:ascii="Arial" w:hAnsi="Arial" w:cs="Arial"/>
                          <w:i w:val="0"/>
                          <w:iCs w:val="0"/>
                          <w:color w:val="1F1E1D"/>
                          <w:sz w:val="24"/>
                          <w:szCs w:val="24"/>
                          <w:bdr w:val="single" w:sz="2" w:space="0" w:color="auto" w:frame="1"/>
                        </w:rPr>
                        <w:t xml:space="preserve">And </w:t>
                      </w:r>
                      <w:proofErr w:type="spellStart"/>
                      <w:r w:rsidRPr="00DD6647">
                        <w:rPr>
                          <w:rStyle w:val="Nadruk"/>
                          <w:rFonts w:ascii="Arial" w:hAnsi="Arial" w:cs="Arial"/>
                          <w:i w:val="0"/>
                          <w:iCs w:val="0"/>
                          <w:color w:val="1F1E1D"/>
                          <w:sz w:val="24"/>
                          <w:szCs w:val="24"/>
                          <w:bdr w:val="single" w:sz="2" w:space="0" w:color="auto" w:frame="1"/>
                        </w:rPr>
                        <w:t>the</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vision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that</w:t>
                      </w:r>
                      <w:proofErr w:type="spellEnd"/>
                      <w:r w:rsidRPr="00DD6647">
                        <w:rPr>
                          <w:rStyle w:val="Nadruk"/>
                          <w:rFonts w:ascii="Arial" w:hAnsi="Arial" w:cs="Arial"/>
                          <w:i w:val="0"/>
                          <w:iCs w:val="0"/>
                          <w:color w:val="1F1E1D"/>
                          <w:sz w:val="24"/>
                          <w:szCs w:val="24"/>
                          <w:bdr w:val="single" w:sz="2" w:space="0" w:color="auto" w:frame="1"/>
                        </w:rPr>
                        <w:t xml:space="preserve"> was </w:t>
                      </w:r>
                      <w:proofErr w:type="spellStart"/>
                      <w:r w:rsidRPr="00DD6647">
                        <w:rPr>
                          <w:rStyle w:val="Nadruk"/>
                          <w:rFonts w:ascii="Arial" w:hAnsi="Arial" w:cs="Arial"/>
                          <w:i w:val="0"/>
                          <w:iCs w:val="0"/>
                          <w:color w:val="1F1E1D"/>
                          <w:sz w:val="24"/>
                          <w:szCs w:val="24"/>
                          <w:bdr w:val="single" w:sz="2" w:space="0" w:color="auto" w:frame="1"/>
                        </w:rPr>
                        <w:t>planted</w:t>
                      </w:r>
                      <w:proofErr w:type="spellEnd"/>
                      <w:r w:rsidRPr="00DD6647">
                        <w:rPr>
                          <w:rFonts w:ascii="Arial" w:hAnsi="Arial" w:cs="Arial"/>
                          <w:i/>
                          <w:iCs/>
                          <w:color w:val="1F1E1D"/>
                          <w:sz w:val="24"/>
                          <w:szCs w:val="24"/>
                          <w:bdr w:val="single" w:sz="2" w:space="0" w:color="auto" w:frame="1"/>
                        </w:rPr>
                        <w:br/>
                      </w:r>
                      <w:r w:rsidRPr="00DD6647">
                        <w:rPr>
                          <w:rStyle w:val="Nadruk"/>
                          <w:rFonts w:ascii="Arial" w:hAnsi="Arial" w:cs="Arial"/>
                          <w:i w:val="0"/>
                          <w:iCs w:val="0"/>
                          <w:color w:val="1F1E1D"/>
                          <w:sz w:val="24"/>
                          <w:szCs w:val="24"/>
                          <w:bdr w:val="single" w:sz="2" w:space="0" w:color="auto" w:frame="1"/>
                        </w:rPr>
                        <w:t xml:space="preserve">In </w:t>
                      </w:r>
                      <w:proofErr w:type="spellStart"/>
                      <w:r w:rsidRPr="00DD6647">
                        <w:rPr>
                          <w:rStyle w:val="Nadruk"/>
                          <w:rFonts w:ascii="Arial" w:hAnsi="Arial" w:cs="Arial"/>
                          <w:i w:val="0"/>
                          <w:iCs w:val="0"/>
                          <w:color w:val="1F1E1D"/>
                          <w:sz w:val="24"/>
                          <w:szCs w:val="24"/>
                          <w:bdr w:val="single" w:sz="2" w:space="0" w:color="auto" w:frame="1"/>
                        </w:rPr>
                        <w:t>my</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brain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Still</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remains</w:t>
                      </w:r>
                      <w:proofErr w:type="spellEnd"/>
                      <w:r w:rsidRPr="00DD6647">
                        <w:rPr>
                          <w:rFonts w:ascii="Arial" w:hAnsi="Arial" w:cs="Arial"/>
                          <w:i/>
                          <w:iCs/>
                          <w:color w:val="1F1E1D"/>
                          <w:sz w:val="24"/>
                          <w:szCs w:val="24"/>
                          <w:bdr w:val="single" w:sz="2" w:space="0" w:color="auto" w:frame="1"/>
                        </w:rPr>
                        <w:br/>
                      </w:r>
                      <w:proofErr w:type="spellStart"/>
                      <w:r w:rsidRPr="00DD6647">
                        <w:rPr>
                          <w:rStyle w:val="Nadruk"/>
                          <w:rFonts w:ascii="Arial" w:hAnsi="Arial" w:cs="Arial"/>
                          <w:i w:val="0"/>
                          <w:iCs w:val="0"/>
                          <w:color w:val="1F1E1D"/>
                          <w:sz w:val="24"/>
                          <w:szCs w:val="24"/>
                          <w:bdr w:val="single" w:sz="2" w:space="0" w:color="auto" w:frame="1"/>
                        </w:rPr>
                        <w:t>Within</w:t>
                      </w:r>
                      <w:proofErr w:type="spellEnd"/>
                      <w:r w:rsidRPr="00DD6647">
                        <w:rPr>
                          <w:rStyle w:val="Nadruk"/>
                          <w:rFonts w:ascii="Arial" w:hAnsi="Arial" w:cs="Arial"/>
                          <w:i w:val="0"/>
                          <w:iCs w:val="0"/>
                          <w:color w:val="1F1E1D"/>
                          <w:sz w:val="24"/>
                          <w:szCs w:val="24"/>
                          <w:bdr w:val="single" w:sz="2" w:space="0" w:color="auto" w:frame="1"/>
                        </w:rPr>
                        <w:t xml:space="preserve"> </w:t>
                      </w:r>
                      <w:proofErr w:type="spellStart"/>
                      <w:r w:rsidRPr="00DD6647">
                        <w:rPr>
                          <w:rStyle w:val="Nadruk"/>
                          <w:rFonts w:ascii="Arial" w:hAnsi="Arial" w:cs="Arial"/>
                          <w:i w:val="0"/>
                          <w:iCs w:val="0"/>
                          <w:color w:val="1F1E1D"/>
                          <w:sz w:val="24"/>
                          <w:szCs w:val="24"/>
                          <w:bdr w:val="single" w:sz="2" w:space="0" w:color="auto" w:frame="1"/>
                        </w:rPr>
                        <w:t>the</w:t>
                      </w:r>
                      <w:proofErr w:type="spellEnd"/>
                      <w:r w:rsidRPr="00DD6647">
                        <w:rPr>
                          <w:rStyle w:val="Nadruk"/>
                          <w:rFonts w:ascii="Arial" w:hAnsi="Arial" w:cs="Arial"/>
                          <w:i w:val="0"/>
                          <w:iCs w:val="0"/>
                          <w:color w:val="1F1E1D"/>
                          <w:sz w:val="24"/>
                          <w:szCs w:val="24"/>
                          <w:bdr w:val="single" w:sz="2" w:space="0" w:color="auto" w:frame="1"/>
                        </w:rPr>
                        <w:t xml:space="preserve"> sound Of </w:t>
                      </w:r>
                      <w:proofErr w:type="spellStart"/>
                      <w:r w:rsidRPr="00DD6647">
                        <w:rPr>
                          <w:rStyle w:val="Nadruk"/>
                          <w:rFonts w:ascii="Arial" w:hAnsi="Arial" w:cs="Arial"/>
                          <w:i w:val="0"/>
                          <w:iCs w:val="0"/>
                          <w:color w:val="1F1E1D"/>
                          <w:sz w:val="24"/>
                          <w:szCs w:val="24"/>
                          <w:bdr w:val="single" w:sz="2" w:space="0" w:color="auto" w:frame="1"/>
                        </w:rPr>
                        <w:t>silence</w:t>
                      </w:r>
                      <w:proofErr w:type="spellEnd"/>
                      <w:r w:rsidRPr="00DD6647">
                        <w:rPr>
                          <w:rFonts w:ascii="Arial" w:hAnsi="Arial" w:cs="Arial"/>
                          <w:i/>
                          <w:iCs/>
                          <w:color w:val="1F1E1D"/>
                          <w:sz w:val="24"/>
                          <w:szCs w:val="24"/>
                          <w:bdr w:val="single" w:sz="2" w:space="0" w:color="auto" w:frame="1"/>
                        </w:rPr>
                        <w:br/>
                        <w:t xml:space="preserve">( – Simon &amp; </w:t>
                      </w:r>
                      <w:proofErr w:type="spellStart"/>
                      <w:r w:rsidRPr="00DD6647">
                        <w:rPr>
                          <w:rFonts w:ascii="Arial" w:hAnsi="Arial" w:cs="Arial"/>
                          <w:i/>
                          <w:iCs/>
                          <w:color w:val="1F1E1D"/>
                          <w:sz w:val="24"/>
                          <w:szCs w:val="24"/>
                          <w:bdr w:val="single" w:sz="2" w:space="0" w:color="auto" w:frame="1"/>
                        </w:rPr>
                        <w:t>Garfunkel</w:t>
                      </w:r>
                      <w:proofErr w:type="spellEnd"/>
                      <w:r w:rsidRPr="00DD6647">
                        <w:rPr>
                          <w:rFonts w:ascii="Arial" w:hAnsi="Arial" w:cs="Arial"/>
                          <w:i/>
                          <w:iCs/>
                          <w:color w:val="1F1E1D"/>
                          <w:sz w:val="24"/>
                          <w:szCs w:val="24"/>
                          <w:bdr w:val="single" w:sz="2" w:space="0" w:color="auto" w:frame="1"/>
                        </w:rPr>
                        <w:t>, ‘The Sound of Silence)</w:t>
                      </w:r>
                    </w:p>
                  </w:txbxContent>
                </v:textbox>
                <w10:anchorlock/>
              </v:shape>
            </w:pict>
          </mc:Fallback>
        </mc:AlternateContent>
      </w:r>
    </w:p>
    <w:p w14:paraId="6D2952A0" w14:textId="77777777"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Leg uit wat het motto met het boek te maken heeft </w:t>
      </w:r>
    </w:p>
    <w:p w14:paraId="6553AD66" w14:textId="77777777"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1C4A5895" wp14:editId="6B350CDD">
                <wp:extent cx="5760720" cy="310130"/>
                <wp:effectExtent l="0" t="0" r="11430" b="21590"/>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5C948EC" w14:textId="4420409C" w:rsidR="008A0480" w:rsidRDefault="00DD6647" w:rsidP="008A0480">
                            <w:r>
                              <w:t xml:space="preserve">Het gaat over de gedachten van Emma en het feit dat ze opnieuw naar de </w:t>
                            </w:r>
                            <w:proofErr w:type="spellStart"/>
                            <w:r>
                              <w:t>paaz</w:t>
                            </w:r>
                            <w:proofErr w:type="spellEnd"/>
                            <w:r>
                              <w:t xml:space="preserve"> moet.</w:t>
                            </w:r>
                          </w:p>
                        </w:txbxContent>
                      </wps:txbx>
                      <wps:bodyPr rot="0" vert="horz" wrap="square" lIns="91440" tIns="45720" rIns="91440" bIns="45720" anchor="t" anchorCtr="0" upright="1">
                        <a:spAutoFit/>
                      </wps:bodyPr>
                    </wps:wsp>
                  </a:graphicData>
                </a:graphic>
              </wp:inline>
            </w:drawing>
          </mc:Choice>
          <mc:Fallback>
            <w:pict>
              <v:shape w14:anchorId="1C4A5895" id="Tekstvak 7" o:spid="_x0000_s1027"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" fillcolor="white [3201]" strokecolor="#4f81bd [3204]" strokeweight="2pt">
                <v:textbox style="mso-fit-shape-to-text:t">
                  <w:txbxContent>
                    <w:p w14:paraId="75C948EC" w14:textId="4420409C" w:rsidR="008A0480" w:rsidRDefault="00DD6647" w:rsidP="008A0480">
                      <w:r>
                        <w:t xml:space="preserve">Het gaat over de gedachten van Emma en het feit dat ze opnieuw naar de </w:t>
                      </w:r>
                      <w:proofErr w:type="spellStart"/>
                      <w:r>
                        <w:t>paaz</w:t>
                      </w:r>
                      <w:proofErr w:type="spellEnd"/>
                      <w:r>
                        <w:t xml:space="preserve"> moet.</w:t>
                      </w:r>
                    </w:p>
                  </w:txbxContent>
                </v:textbox>
                <w10:anchorlock/>
              </v:shape>
            </w:pict>
          </mc:Fallback>
        </mc:AlternateContent>
      </w:r>
      <w:r w:rsidR="003F6C95" w:rsidRPr="00D72003">
        <w:rPr>
          <w:rFonts w:ascii="Arial" w:eastAsia="Times New Roman" w:hAnsi="Arial" w:cs="Arial"/>
          <w:sz w:val="24"/>
          <w:szCs w:val="24"/>
          <w:lang w:eastAsia="nl-NL"/>
        </w:rPr>
        <w:t>Waarom koos je dit boek? Verwerk in je antwoord in elk geval iets over het niveau van het boek.</w:t>
      </w:r>
    </w:p>
    <w:p w14:paraId="563003D6" w14:textId="77777777"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6D3B7816" wp14:editId="1D7AE34C">
                <wp:extent cx="5760720" cy="310130"/>
                <wp:effectExtent l="0" t="0" r="11430" b="2159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0AA4AA" w14:textId="466D278D" w:rsidR="008A0480" w:rsidRDefault="00F7443F" w:rsidP="008A0480">
                            <w:r>
                              <w:t>UP is een vervolg van het boek PAAZ</w:t>
                            </w:r>
                            <w:r w:rsidR="00B60292">
                              <w:t xml:space="preserve">. Ik vond het boek PAAZ heel leuk, want het is een </w:t>
                            </w:r>
                            <w:r w:rsidR="00156627">
                              <w:t>interessant</w:t>
                            </w:r>
                            <w:r w:rsidR="00B60292">
                              <w:t xml:space="preserve"> onderwerp. Ook was het makkelijk om te lezen door de korte hoofdstukken en het taalgebruik</w:t>
                            </w:r>
                            <w:r w:rsidR="00156627">
                              <w:t xml:space="preserve">. Omdat het een vervolg is lijken de boeken heel erg op elkaar, maar </w:t>
                            </w:r>
                            <w:r w:rsidR="00E43CEA">
                              <w:t>ze gaan</w:t>
                            </w:r>
                            <w:r w:rsidR="00156627">
                              <w:t xml:space="preserve"> wel over andere perioden uit Emma’s leven.</w:t>
                            </w:r>
                            <w:r w:rsidR="0061305C">
                              <w:t xml:space="preserve"> </w:t>
                            </w:r>
                          </w:p>
                        </w:txbxContent>
                      </wps:txbx>
                      <wps:bodyPr rot="0" vert="horz" wrap="square" lIns="91440" tIns="45720" rIns="91440" bIns="45720" anchor="t" anchorCtr="0" upright="1">
                        <a:spAutoFit/>
                      </wps:bodyPr>
                    </wps:wsp>
                  </a:graphicData>
                </a:graphic>
              </wp:inline>
            </w:drawing>
          </mc:Choice>
          <mc:Fallback>
            <w:pict>
              <v:shape w14:anchorId="6D3B7816" id="Tekstvak 8" o:spid="_x0000_s1028"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7/MAIAAKU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sIjUgMTkBsQjculhnBWcbdx04H9R0uOcNDT8&#10;3DEvKdEfLerhbTWbpcHKh9k8M+nPPZtzD7McoRoaKRm3qzgO4855te0w0lGBt6ihtcr0Pmd1SB9n&#10;IXNxmNs0bOfnfOv577J8Ag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k8yO/zACAACl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730AA4AA" w14:textId="466D278D" w:rsidR="008A0480" w:rsidRDefault="00F7443F" w:rsidP="008A0480">
                      <w:r>
                        <w:t>UP is een vervolg van het boek PAAZ</w:t>
                      </w:r>
                      <w:r w:rsidR="00B60292">
                        <w:t xml:space="preserve">. Ik vond het boek PAAZ heel leuk, want het is een </w:t>
                      </w:r>
                      <w:r w:rsidR="00156627">
                        <w:t>interessant</w:t>
                      </w:r>
                      <w:r w:rsidR="00B60292">
                        <w:t xml:space="preserve"> onderwerp. Ook was het makkelijk om te lezen door de korte hoofdstukken en het taalgebruik</w:t>
                      </w:r>
                      <w:r w:rsidR="00156627">
                        <w:t xml:space="preserve">. Omdat het een vervolg is lijken de boeken heel erg op elkaar, maar </w:t>
                      </w:r>
                      <w:r w:rsidR="00E43CEA">
                        <w:t>ze gaan</w:t>
                      </w:r>
                      <w:r w:rsidR="00156627">
                        <w:t xml:space="preserve"> wel over andere perioden uit Emma’s leven.</w:t>
                      </w:r>
                      <w:r w:rsidR="0061305C">
                        <w:t xml:space="preserve"> </w:t>
                      </w:r>
                    </w:p>
                  </w:txbxContent>
                </v:textbox>
                <w10:anchorlock/>
              </v:shape>
            </w:pict>
          </mc:Fallback>
        </mc:AlternateContent>
      </w:r>
    </w:p>
    <w:p w14:paraId="0B100429" w14:textId="77777777" w:rsidR="009F420E" w:rsidRPr="00D72003" w:rsidRDefault="009F420E" w:rsidP="003F6C95">
      <w:pPr>
        <w:rPr>
          <w:rFonts w:ascii="Arial" w:eastAsia="Times New Roman" w:hAnsi="Arial" w:cs="Arial"/>
          <w:sz w:val="24"/>
          <w:szCs w:val="24"/>
          <w:lang w:eastAsia="nl-NL"/>
        </w:rPr>
      </w:pPr>
    </w:p>
    <w:p w14:paraId="007C3D17" w14:textId="77777777" w:rsidR="00FD3F82" w:rsidRPr="00D72003" w:rsidRDefault="00506930" w:rsidP="00FD3F82">
      <w:pPr>
        <w:rPr>
          <w:rFonts w:ascii="Arial" w:eastAsia="Times New Roman" w:hAnsi="Arial" w:cs="Arial"/>
          <w:sz w:val="24"/>
          <w:szCs w:val="24"/>
          <w:highlight w:val="yellow"/>
          <w:lang w:eastAsia="nl-NL"/>
        </w:rPr>
      </w:pPr>
      <w:r w:rsidRPr="00D72003">
        <w:rPr>
          <w:rFonts w:ascii="Arial" w:eastAsia="Times New Roman" w:hAnsi="Arial" w:cs="Arial"/>
          <w:sz w:val="24"/>
          <w:szCs w:val="24"/>
          <w:lang w:eastAsia="nl-NL"/>
        </w:rPr>
        <w:t xml:space="preserve">Heb je dit boek op andere gronden </w:t>
      </w:r>
      <w:r w:rsidR="0055518A" w:rsidRPr="00D72003">
        <w:rPr>
          <w:rFonts w:ascii="Arial" w:eastAsia="Times New Roman" w:hAnsi="Arial" w:cs="Arial"/>
          <w:sz w:val="24"/>
          <w:szCs w:val="24"/>
          <w:lang w:eastAsia="nl-NL"/>
        </w:rPr>
        <w:t xml:space="preserve">gekozen </w:t>
      </w:r>
      <w:r w:rsidRPr="00D72003">
        <w:rPr>
          <w:rFonts w:ascii="Arial" w:eastAsia="Times New Roman" w:hAnsi="Arial" w:cs="Arial"/>
          <w:sz w:val="24"/>
          <w:szCs w:val="24"/>
          <w:lang w:eastAsia="nl-NL"/>
        </w:rPr>
        <w:t xml:space="preserve">dan de eerste twee boeken? Leg je antwoord uit. </w:t>
      </w:r>
      <w:r w:rsidR="008A0480" w:rsidRPr="00D72003">
        <w:rPr>
          <w:noProof/>
          <w:sz w:val="24"/>
          <w:szCs w:val="24"/>
          <w:lang w:eastAsia="nl-NL"/>
        </w:rPr>
        <mc:AlternateContent>
          <mc:Choice Requires="wps">
            <w:drawing>
              <wp:inline distT="0" distB="0" distL="0" distR="0" wp14:anchorId="0E6EA577" wp14:editId="45CE8B50">
                <wp:extent cx="5760720" cy="310130"/>
                <wp:effectExtent l="0" t="0" r="11430" b="26035"/>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35F2A653" w14:textId="11AAD507" w:rsidR="008A0480" w:rsidRDefault="00F7443F" w:rsidP="008A0480">
                            <w:r>
                              <w:t>Nee, want UP is een vervolg op PAAZ en die heb ik ook gelezen.</w:t>
                            </w:r>
                          </w:p>
                        </w:txbxContent>
                      </wps:txbx>
                      <wps:bodyPr rot="0" vert="horz" wrap="square" lIns="91440" tIns="45720" rIns="91440" bIns="45720" anchor="t" anchorCtr="0" upright="1">
                        <a:spAutoFit/>
                      </wps:bodyPr>
                    </wps:wsp>
                  </a:graphicData>
                </a:graphic>
              </wp:inline>
            </w:drawing>
          </mc:Choice>
          <mc:Fallback>
            <w:pict>
              <v:shape w14:anchorId="0E6EA577" id="Tekstvak 10" o:spid="_x0000_s1029"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sTMAIAAKU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sPOpAYnJDYhH5NLDOCs427jpwP+ipMc5aWj4&#10;uWNeUqI/WtTD22o2S4OVD7N5ZtKfezbnHmY5QjU0UjJuV3Ecxp3zatthpKMCb1FDa5Xpfc7qkD7O&#10;QubiMLdp2M7P+dbz32X5BA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M4J7EzACAACl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35F2A653" w14:textId="11AAD507" w:rsidR="008A0480" w:rsidRDefault="00F7443F" w:rsidP="008A0480">
                      <w:r>
                        <w:t>Nee, want UP is een vervolg op PAAZ en die heb ik ook gelezen.</w:t>
                      </w:r>
                    </w:p>
                  </w:txbxContent>
                </v:textbox>
                <w10:anchorlock/>
              </v:shape>
            </w:pict>
          </mc:Fallback>
        </mc:AlternateContent>
      </w:r>
      <w:r w:rsidR="00FD3F82" w:rsidRPr="00D802CD">
        <w:rPr>
          <w:rFonts w:ascii="Arial" w:eastAsia="Times New Roman" w:hAnsi="Arial" w:cs="Arial"/>
          <w:sz w:val="24"/>
          <w:szCs w:val="24"/>
          <w:lang w:eastAsia="nl-NL"/>
        </w:rPr>
        <w:t>Leg uit wat volgens jou het onderwerp van het boek is. Gebruik hiervoor  maximaal vier woorden. Licht vervolgens je antwoord toe in  minstens 50 woorden.</w:t>
      </w:r>
    </w:p>
    <w:p w14:paraId="39404491" w14:textId="77777777" w:rsidR="00506930" w:rsidRPr="001D26E6" w:rsidRDefault="008A0480" w:rsidP="00506930">
      <w:pPr>
        <w:rPr>
          <w:rFonts w:ascii="Arial" w:eastAsia="Times New Roman" w:hAnsi="Arial" w:cs="Arial"/>
          <w:sz w:val="24"/>
          <w:szCs w:val="24"/>
          <w:lang w:eastAsia="nl-NL"/>
        </w:rPr>
      </w:pPr>
      <w:r w:rsidRPr="00D72003">
        <w:rPr>
          <w:noProof/>
          <w:sz w:val="24"/>
          <w:szCs w:val="24"/>
          <w:highlight w:val="yellow"/>
          <w:lang w:eastAsia="nl-NL"/>
        </w:rPr>
        <mc:AlternateContent>
          <mc:Choice Requires="wps">
            <w:drawing>
              <wp:inline distT="0" distB="0" distL="0" distR="0" wp14:anchorId="1FC36809" wp14:editId="267AF14B">
                <wp:extent cx="5760720" cy="310130"/>
                <wp:effectExtent l="0" t="0" r="11430" b="26035"/>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ABE65D1" w14:textId="7A35A410" w:rsidR="008A0480" w:rsidRDefault="00C417E2" w:rsidP="008A0480">
                            <w:r>
                              <w:t>Het onderwerp van het boek is:</w:t>
                            </w:r>
                            <w:r w:rsidR="00A370B3">
                              <w:t xml:space="preserve"> </w:t>
                            </w:r>
                            <w:proofErr w:type="spellStart"/>
                            <w:r w:rsidR="00D802CD">
                              <w:t>paaz</w:t>
                            </w:r>
                            <w:proofErr w:type="spellEnd"/>
                            <w:r w:rsidR="00A370B3">
                              <w:t>, Emma, diagnoses, levensverhalen</w:t>
                            </w:r>
                          </w:p>
                          <w:p w14:paraId="248036D5" w14:textId="65C43D3A" w:rsidR="00A370B3" w:rsidRDefault="00A370B3" w:rsidP="008A0480"/>
                          <w:p w14:paraId="346DCE96" w14:textId="55679790" w:rsidR="00A370B3" w:rsidRDefault="00E43CEA" w:rsidP="008A0480">
                            <w:r>
                              <w:t xml:space="preserve">Het boek speelt zich af op de </w:t>
                            </w:r>
                            <w:proofErr w:type="spellStart"/>
                            <w:r w:rsidR="00D802CD">
                              <w:t>paaz</w:t>
                            </w:r>
                            <w:proofErr w:type="spellEnd"/>
                            <w:r>
                              <w:t xml:space="preserve">. Emma wordt weer opgenomen en krijgt nieuwe diagnoses namelijk manisch deppresief en ze had al de diagnose Asperger. Ze leert de mensen op de </w:t>
                            </w:r>
                            <w:proofErr w:type="spellStart"/>
                            <w:r>
                              <w:t>paaz</w:t>
                            </w:r>
                            <w:proofErr w:type="spellEnd"/>
                            <w:r>
                              <w:t xml:space="preserve"> goed kennen en hebben allemaal hun eigen levensverhaal waardoor ze nu op de </w:t>
                            </w:r>
                            <w:proofErr w:type="spellStart"/>
                            <w:r>
                              <w:t>paaz</w:t>
                            </w:r>
                            <w:proofErr w:type="spellEnd"/>
                            <w:r>
                              <w:t xml:space="preserve"> zitten en dus ook Emma zelf.</w:t>
                            </w:r>
                          </w:p>
                        </w:txbxContent>
                      </wps:txbx>
                      <wps:bodyPr rot="0" vert="horz" wrap="square" lIns="91440" tIns="45720" rIns="91440" bIns="45720" anchor="t" anchorCtr="0" upright="1">
                        <a:spAutoFit/>
                      </wps:bodyPr>
                    </wps:wsp>
                  </a:graphicData>
                </a:graphic>
              </wp:inline>
            </w:drawing>
          </mc:Choice>
          <mc:Fallback>
            <w:pict>
              <v:shape w14:anchorId="1FC36809" id="Tekstvak 11" o:spid="_x0000_s1030"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JBhIvgxAgAApQ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0ABE65D1" w14:textId="7A35A410" w:rsidR="008A0480" w:rsidRDefault="00C417E2" w:rsidP="008A0480">
                      <w:r>
                        <w:t>Het onderwerp van het boek is:</w:t>
                      </w:r>
                      <w:r w:rsidR="00A370B3">
                        <w:t xml:space="preserve"> </w:t>
                      </w:r>
                      <w:proofErr w:type="spellStart"/>
                      <w:r w:rsidR="00D802CD">
                        <w:t>paaz</w:t>
                      </w:r>
                      <w:proofErr w:type="spellEnd"/>
                      <w:r w:rsidR="00A370B3">
                        <w:t>, Emma, diagnoses, levensverhalen</w:t>
                      </w:r>
                    </w:p>
                    <w:p w14:paraId="248036D5" w14:textId="65C43D3A" w:rsidR="00A370B3" w:rsidRDefault="00A370B3" w:rsidP="008A0480"/>
                    <w:p w14:paraId="346DCE96" w14:textId="55679790" w:rsidR="00A370B3" w:rsidRDefault="00E43CEA" w:rsidP="008A0480">
                      <w:r>
                        <w:t xml:space="preserve">Het boek speelt zich af op de </w:t>
                      </w:r>
                      <w:proofErr w:type="spellStart"/>
                      <w:r w:rsidR="00D802CD">
                        <w:t>paaz</w:t>
                      </w:r>
                      <w:proofErr w:type="spellEnd"/>
                      <w:r>
                        <w:t xml:space="preserve">. Emma wordt weer opgenomen en krijgt nieuwe diagnoses namelijk manisch deppresief en ze had al de diagnose Asperger. Ze leert de mensen op de </w:t>
                      </w:r>
                      <w:proofErr w:type="spellStart"/>
                      <w:r>
                        <w:t>paaz</w:t>
                      </w:r>
                      <w:proofErr w:type="spellEnd"/>
                      <w:r>
                        <w:t xml:space="preserve"> goed kennen en hebben allemaal hun eigen levensverhaal waardoor ze nu op de </w:t>
                      </w:r>
                      <w:proofErr w:type="spellStart"/>
                      <w:r>
                        <w:t>paaz</w:t>
                      </w:r>
                      <w:proofErr w:type="spellEnd"/>
                      <w:r>
                        <w:t xml:space="preserve"> zitten en dus ook Emma zelf.</w:t>
                      </w:r>
                    </w:p>
                  </w:txbxContent>
                </v:textbox>
                <w10:anchorlock/>
              </v:shape>
            </w:pict>
          </mc:Fallback>
        </mc:AlternateContent>
      </w:r>
      <w:r w:rsidR="00506930" w:rsidRPr="001D26E6">
        <w:rPr>
          <w:rFonts w:ascii="Arial" w:eastAsia="Times New Roman" w:hAnsi="Arial" w:cs="Arial"/>
          <w:sz w:val="24"/>
          <w:szCs w:val="24"/>
          <w:lang w:eastAsia="nl-NL"/>
        </w:rPr>
        <w:t xml:space="preserve">Het thema / de thema’s van het boek is / zijn:  </w:t>
      </w:r>
    </w:p>
    <w:p w14:paraId="719344C4" w14:textId="6449A36F" w:rsidR="00506930" w:rsidRPr="00D72003" w:rsidRDefault="008A0480" w:rsidP="00506930">
      <w:pPr>
        <w:rPr>
          <w:rFonts w:ascii="Arial" w:eastAsia="Times New Roman" w:hAnsi="Arial" w:cs="Arial"/>
          <w:sz w:val="24"/>
          <w:szCs w:val="24"/>
          <w:lang w:eastAsia="nl-NL"/>
        </w:rPr>
      </w:pPr>
      <w:r w:rsidRPr="001D26E6">
        <w:rPr>
          <w:noProof/>
          <w:sz w:val="24"/>
          <w:szCs w:val="24"/>
          <w:lang w:eastAsia="nl-NL"/>
        </w:rPr>
        <w:lastRenderedPageBreak/>
        <mc:AlternateContent>
          <mc:Choice Requires="wps">
            <w:drawing>
              <wp:inline distT="0" distB="0" distL="0" distR="0" wp14:anchorId="5587A3C9" wp14:editId="4FA3322E">
                <wp:extent cx="5760720" cy="310130"/>
                <wp:effectExtent l="0" t="0" r="11430" b="26035"/>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D84A37C" w14:textId="4E1F69B8" w:rsidR="008A0480" w:rsidRDefault="00C417E2" w:rsidP="008A0480">
                            <w:r>
                              <w:t>Psychische afwijking</w:t>
                            </w:r>
                          </w:p>
                        </w:txbxContent>
                      </wps:txbx>
                      <wps:bodyPr rot="0" vert="horz" wrap="square" lIns="91440" tIns="45720" rIns="91440" bIns="45720" anchor="t" anchorCtr="0" upright="1">
                        <a:spAutoFit/>
                      </wps:bodyPr>
                    </wps:wsp>
                  </a:graphicData>
                </a:graphic>
              </wp:inline>
            </w:drawing>
          </mc:Choice>
          <mc:Fallback>
            <w:pict>
              <v:shape w14:anchorId="5587A3C9" id="Tekstvak 12" o:spid="_x0000_s1031"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cUMAIAAKU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IbUgMTkBsQjculhnBWcbdx04H9R0uOcNDT8&#10;3DEvKdEfLerhbTWbpcHKh9k8M+nPPZtzD7McoRoaKRm3qzgO4855te0w0lGBt6ihtcr0Pmd1SB9n&#10;IXNxmNs0bOfnfOv577J8Ag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MC/XFDACAACl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5D84A37C" w14:textId="4E1F69B8" w:rsidR="008A0480" w:rsidRDefault="00C417E2" w:rsidP="008A0480">
                      <w:r>
                        <w:t>Psychische afwijking</w:t>
                      </w:r>
                    </w:p>
                  </w:txbxContent>
                </v:textbox>
                <w10:anchorlock/>
              </v:shape>
            </w:pict>
          </mc:Fallback>
        </mc:AlternateContent>
      </w:r>
      <w:r w:rsidR="00506930" w:rsidRPr="001D26E6">
        <w:rPr>
          <w:rFonts w:ascii="Arial" w:eastAsia="Times New Roman" w:hAnsi="Arial" w:cs="Arial"/>
          <w:sz w:val="24"/>
          <w:szCs w:val="24"/>
          <w:lang w:eastAsia="nl-NL"/>
        </w:rPr>
        <w:t xml:space="preserve">Motieven zijn: </w:t>
      </w:r>
      <w:r w:rsidRPr="00D72003">
        <w:rPr>
          <w:noProof/>
          <w:sz w:val="24"/>
          <w:szCs w:val="24"/>
          <w:highlight w:val="yellow"/>
          <w:lang w:eastAsia="nl-NL"/>
        </w:rPr>
        <mc:AlternateContent>
          <mc:Choice Requires="wps">
            <w:drawing>
              <wp:inline distT="0" distB="0" distL="0" distR="0" wp14:anchorId="42C8F896" wp14:editId="32F55F38">
                <wp:extent cx="5760720" cy="310130"/>
                <wp:effectExtent l="0" t="0" r="11430" b="26035"/>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A179CB8" w14:textId="6F78F821" w:rsidR="008A0480" w:rsidRDefault="00C417E2" w:rsidP="008A0480">
                            <w:r>
                              <w:t>Relatie, zelfmoord en eenzaamheid</w:t>
                            </w:r>
                          </w:p>
                        </w:txbxContent>
                      </wps:txbx>
                      <wps:bodyPr rot="0" vert="horz" wrap="square" lIns="91440" tIns="45720" rIns="91440" bIns="45720" anchor="t" anchorCtr="0" upright="1">
                        <a:spAutoFit/>
                      </wps:bodyPr>
                    </wps:wsp>
                  </a:graphicData>
                </a:graphic>
              </wp:inline>
            </w:drawing>
          </mc:Choice>
          <mc:Fallback>
            <w:pict>
              <v:shape w14:anchorId="42C8F896" id="Tekstvak 13" o:spid="_x0000_s1032"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JH6ufoxAgAApQ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1A179CB8" w14:textId="6F78F821" w:rsidR="008A0480" w:rsidRDefault="00C417E2" w:rsidP="008A0480">
                      <w:r>
                        <w:t>Relatie, zelfmoord en eenzaamheid</w:t>
                      </w:r>
                    </w:p>
                  </w:txbxContent>
                </v:textbox>
                <w10:anchorlock/>
              </v:shape>
            </w:pict>
          </mc:Fallback>
        </mc:AlternateContent>
      </w:r>
      <w:r w:rsidR="00506930" w:rsidRPr="00BE17F1">
        <w:rPr>
          <w:rFonts w:ascii="Arial" w:eastAsia="Times New Roman" w:hAnsi="Arial" w:cs="Arial"/>
          <w:sz w:val="24"/>
          <w:szCs w:val="24"/>
          <w:lang w:eastAsia="nl-NL"/>
        </w:rPr>
        <w:t>Belangrijk waren</w:t>
      </w:r>
      <w:r w:rsidR="00506930" w:rsidRPr="00BE17F1">
        <w:rPr>
          <w:rFonts w:ascii="Arial" w:eastAsia="Times New Roman" w:hAnsi="Arial" w:cs="Arial"/>
          <w:sz w:val="24"/>
          <w:szCs w:val="24"/>
          <w:lang w:eastAsia="nl-NL"/>
        </w:rPr>
        <w:tab/>
      </w:r>
      <w:r w:rsidR="00506930" w:rsidRPr="00BE17F1">
        <w:rPr>
          <w:rFonts w:ascii="Arial" w:eastAsia="Times New Roman" w:hAnsi="Arial" w:cs="Arial"/>
          <w:sz w:val="24"/>
          <w:szCs w:val="24"/>
          <w:lang w:eastAsia="nl-NL"/>
        </w:rPr>
        <w:tab/>
        <w:t xml:space="preserve">[ </w:t>
      </w:r>
      <w:r w:rsidR="00427845" w:rsidRPr="00BE17F1">
        <w:rPr>
          <w:rFonts w:ascii="Arial" w:eastAsia="Times New Roman" w:hAnsi="Arial" w:cs="Arial"/>
          <w:sz w:val="24"/>
          <w:szCs w:val="24"/>
          <w:lang w:eastAsia="nl-NL"/>
        </w:rPr>
        <w:t>x</w:t>
      </w:r>
      <w:r w:rsidR="00506930" w:rsidRPr="00BE17F1">
        <w:rPr>
          <w:rFonts w:ascii="Arial" w:eastAsia="Times New Roman" w:hAnsi="Arial" w:cs="Arial"/>
          <w:sz w:val="24"/>
          <w:szCs w:val="24"/>
          <w:lang w:eastAsia="nl-NL"/>
        </w:rPr>
        <w:t xml:space="preserve"> ]  gebeurtenissen</w:t>
      </w:r>
    </w:p>
    <w:p w14:paraId="39C2138E" w14:textId="67E2E9CB"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w:t>
      </w:r>
      <w:r w:rsidR="00427845"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relaties</w:t>
      </w:r>
    </w:p>
    <w:p w14:paraId="65750E44" w14:textId="64E95EB3"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w:t>
      </w:r>
      <w:r w:rsidR="00427845"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psychologische ontwikkelingen</w:t>
      </w:r>
    </w:p>
    <w:p w14:paraId="56B1452E" w14:textId="77777777" w:rsidR="00506930" w:rsidRPr="00D72003" w:rsidRDefault="00506930" w:rsidP="00506930">
      <w:pPr>
        <w:rPr>
          <w:rFonts w:ascii="Arial" w:eastAsia="Times New Roman" w:hAnsi="Arial" w:cs="Arial"/>
          <w:sz w:val="24"/>
          <w:szCs w:val="24"/>
          <w:lang w:eastAsia="nl-NL"/>
        </w:rPr>
      </w:pPr>
    </w:p>
    <w:p w14:paraId="69B7E6ED" w14:textId="77777777" w:rsidR="00506930" w:rsidRPr="00D72003" w:rsidRDefault="00506930" w:rsidP="00506930">
      <w:pPr>
        <w:rPr>
          <w:rFonts w:ascii="Arial" w:eastAsia="Times New Roman" w:hAnsi="Arial" w:cs="Arial"/>
          <w:sz w:val="24"/>
          <w:szCs w:val="24"/>
          <w:lang w:eastAsia="nl-NL"/>
        </w:rPr>
      </w:pPr>
    </w:p>
    <w:p w14:paraId="4F22FD8B" w14:textId="77777777"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Hoofdpersoon is: </w:t>
      </w:r>
      <w:r w:rsidR="008A0480" w:rsidRPr="00D72003">
        <w:rPr>
          <w:noProof/>
          <w:sz w:val="24"/>
          <w:szCs w:val="24"/>
          <w:lang w:eastAsia="nl-NL"/>
        </w:rPr>
        <mc:AlternateContent>
          <mc:Choice Requires="wps">
            <w:drawing>
              <wp:inline distT="0" distB="0" distL="0" distR="0" wp14:anchorId="0A52C130" wp14:editId="23C9F9C0">
                <wp:extent cx="5760720" cy="310130"/>
                <wp:effectExtent l="0" t="0" r="11430" b="26035"/>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629938B" w14:textId="223C3FD0" w:rsidR="008A0480" w:rsidRDefault="00372421" w:rsidP="008A0480">
                            <w:r>
                              <w:t xml:space="preserve">Emma </w:t>
                            </w:r>
                            <w:r w:rsidR="009819D4">
                              <w:t>Nieuwenhuis</w:t>
                            </w:r>
                          </w:p>
                        </w:txbxContent>
                      </wps:txbx>
                      <wps:bodyPr rot="0" vert="horz" wrap="square" lIns="91440" tIns="45720" rIns="91440" bIns="45720" anchor="t" anchorCtr="0" upright="1">
                        <a:spAutoFit/>
                      </wps:bodyPr>
                    </wps:wsp>
                  </a:graphicData>
                </a:graphic>
              </wp:inline>
            </w:drawing>
          </mc:Choice>
          <mc:Fallback>
            <w:pict>
              <v:shape w14:anchorId="0A52C130" id="Tekstvak 14" o:spid="_x0000_s1033"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DG0TBYxAgAApQ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4629938B" w14:textId="223C3FD0" w:rsidR="008A0480" w:rsidRDefault="00372421" w:rsidP="008A0480">
                      <w:r>
                        <w:t xml:space="preserve">Emma </w:t>
                      </w:r>
                      <w:r w:rsidR="009819D4">
                        <w:t>Nieuwenhuis</w:t>
                      </w:r>
                    </w:p>
                  </w:txbxContent>
                </v:textbox>
                <w10:anchorlock/>
              </v:shape>
            </w:pict>
          </mc:Fallback>
        </mc:AlternateContent>
      </w:r>
    </w:p>
    <w:p w14:paraId="0C65A979" w14:textId="77777777"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lang w:eastAsia="nl-NL"/>
        </w:rPr>
        <w:t>De belangrijkste gebeurtenissen die de hoofdpersoon meemaakt zijn:</w:t>
      </w:r>
    </w:p>
    <w:p w14:paraId="3323309E" w14:textId="77777777" w:rsidR="00506930" w:rsidRPr="00D72003" w:rsidRDefault="008A0480" w:rsidP="00506930">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167EEDC7" wp14:editId="1E74B985">
                <wp:extent cx="5760720" cy="310130"/>
                <wp:effectExtent l="0" t="0" r="11430" b="26035"/>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6897F578" w14:textId="6BDE1717" w:rsidR="008A0480" w:rsidRDefault="00E71638" w:rsidP="008A0480">
                            <w:r>
                              <w:t>Het “laatste” gesprek met de psychiater.</w:t>
                            </w:r>
                          </w:p>
                        </w:txbxContent>
                      </wps:txbx>
                      <wps:bodyPr rot="0" vert="horz" wrap="square" lIns="91440" tIns="45720" rIns="91440" bIns="45720" anchor="t" anchorCtr="0" upright="1">
                        <a:spAutoFit/>
                      </wps:bodyPr>
                    </wps:wsp>
                  </a:graphicData>
                </a:graphic>
              </wp:inline>
            </w:drawing>
          </mc:Choice>
          <mc:Fallback>
            <w:pict>
              <v:shape w14:anchorId="167EEDC7" id="Tekstvak 15" o:spid="_x0000_s1034"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v3MAIAAKU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ECA1IDG5AfGIXHoYZwVnGzcd+F+U9DgnDQ0/&#10;d8xLSvRHi3p4W81mabDyYTbPTPpzz+bcwyxHqIZGSsbtKo7DuHNebTuMdFTgLWporTK9z1kd0sdZ&#10;yFwc5jYN2/k533r+uyyfAA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ljt79zACAACl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6897F578" w14:textId="6BDE1717" w:rsidR="008A0480" w:rsidRDefault="00E71638" w:rsidP="008A0480">
                      <w:r>
                        <w:t>Het “laatste” gesprek met de psychiater.</w:t>
                      </w:r>
                    </w:p>
                  </w:txbxContent>
                </v:textbox>
                <w10:anchorlock/>
              </v:shape>
            </w:pict>
          </mc:Fallback>
        </mc:AlternateContent>
      </w:r>
    </w:p>
    <w:p w14:paraId="680CF6F0" w14:textId="77777777"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lang w:eastAsia="nl-NL"/>
        </w:rPr>
        <w:t>Vertel hoe de hoofdpersoon verandert onder invloed van de gebeurtenissen:</w:t>
      </w:r>
    </w:p>
    <w:p w14:paraId="546A3159" w14:textId="77777777" w:rsidR="00506930" w:rsidRPr="00D72003" w:rsidRDefault="008A0480" w:rsidP="00506930">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7EFDEF11" wp14:editId="6EC95184">
                <wp:extent cx="5760720" cy="310130"/>
                <wp:effectExtent l="0" t="0" r="11430" b="26035"/>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44464CF" w14:textId="6008FDDA" w:rsidR="008A0480" w:rsidRDefault="00E71638" w:rsidP="008A0480">
                            <w:r>
                              <w:t xml:space="preserve">Emma moet weer naar de </w:t>
                            </w:r>
                            <w:proofErr w:type="spellStart"/>
                            <w:r>
                              <w:t>paaz</w:t>
                            </w:r>
                            <w:proofErr w:type="spellEnd"/>
                            <w:r>
                              <w:t>. Ze krijgt als diagnose manisch depressief.</w:t>
                            </w:r>
                            <w:r w:rsidR="007A5B7A">
                              <w:t xml:space="preserve"> Het hele boek gaat over hoe Emma daarmee moet gaan leren leven.</w:t>
                            </w:r>
                          </w:p>
                        </w:txbxContent>
                      </wps:txbx>
                      <wps:bodyPr rot="0" vert="horz" wrap="square" lIns="91440" tIns="45720" rIns="91440" bIns="45720" anchor="t" anchorCtr="0" upright="1">
                        <a:spAutoFit/>
                      </wps:bodyPr>
                    </wps:wsp>
                  </a:graphicData>
                </a:graphic>
              </wp:inline>
            </w:drawing>
          </mc:Choice>
          <mc:Fallback>
            <w:pict>
              <v:shape w14:anchorId="7EFDEF11" id="Tekstvak 16" o:spid="_x0000_s1035"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NnWOGzACAACl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244464CF" w14:textId="6008FDDA" w:rsidR="008A0480" w:rsidRDefault="00E71638" w:rsidP="008A0480">
                      <w:r>
                        <w:t xml:space="preserve">Emma moet weer naar de </w:t>
                      </w:r>
                      <w:proofErr w:type="spellStart"/>
                      <w:r>
                        <w:t>paaz</w:t>
                      </w:r>
                      <w:proofErr w:type="spellEnd"/>
                      <w:r>
                        <w:t>. Ze krijgt als diagnose manisch depressief.</w:t>
                      </w:r>
                      <w:r w:rsidR="007A5B7A">
                        <w:t xml:space="preserve"> Het hele boek gaat over hoe Emma daarmee moet gaan leren leven.</w:t>
                      </w:r>
                    </w:p>
                  </w:txbxContent>
                </v:textbox>
                <w10:anchorlock/>
              </v:shape>
            </w:pict>
          </mc:Fallback>
        </mc:AlternateContent>
      </w:r>
    </w:p>
    <w:p w14:paraId="08F40D36" w14:textId="77777777" w:rsidR="00506930" w:rsidRPr="00D72003" w:rsidRDefault="00506930" w:rsidP="00506930">
      <w:pPr>
        <w:rPr>
          <w:rFonts w:ascii="Arial" w:eastAsia="Times New Roman" w:hAnsi="Arial" w:cs="Arial"/>
          <w:sz w:val="24"/>
          <w:szCs w:val="24"/>
          <w:lang w:eastAsia="nl-NL"/>
        </w:rPr>
      </w:pPr>
      <w:r w:rsidRPr="00D72003">
        <w:rPr>
          <w:rFonts w:ascii="Arial" w:eastAsia="Times New Roman" w:hAnsi="Arial" w:cs="Arial"/>
          <w:sz w:val="24"/>
          <w:szCs w:val="24"/>
          <w:highlight w:val="yellow"/>
          <w:lang w:eastAsia="nl-NL"/>
        </w:rPr>
        <w:t xml:space="preserve">Ruimte bestaat uit tijd en plaats. (Zie </w:t>
      </w:r>
      <w:r w:rsidR="008F6C27" w:rsidRPr="00D72003">
        <w:rPr>
          <w:rFonts w:ascii="Arial" w:eastAsia="Times New Roman" w:hAnsi="Arial" w:cs="Arial"/>
          <w:sz w:val="24"/>
          <w:szCs w:val="24"/>
          <w:highlight w:val="yellow"/>
          <w:lang w:eastAsia="nl-NL"/>
        </w:rPr>
        <w:t>Reader</w:t>
      </w:r>
      <w:r w:rsidRPr="00D72003">
        <w:rPr>
          <w:rFonts w:ascii="Arial" w:eastAsia="Times New Roman" w:hAnsi="Arial" w:cs="Arial"/>
          <w:sz w:val="24"/>
          <w:szCs w:val="24"/>
          <w:highlight w:val="yellow"/>
          <w:lang w:eastAsia="nl-NL"/>
        </w:rPr>
        <w:t xml:space="preserve">) Vaak zet de schrijver de ruimte in als belangenruimte. </w:t>
      </w:r>
      <w:r w:rsidR="004169A2" w:rsidRPr="00D72003">
        <w:rPr>
          <w:rFonts w:ascii="Arial" w:eastAsia="Times New Roman" w:hAnsi="Arial" w:cs="Arial"/>
          <w:sz w:val="24"/>
          <w:szCs w:val="24"/>
          <w:highlight w:val="yellow"/>
          <w:lang w:eastAsia="nl-NL"/>
        </w:rPr>
        <w:t>(</w:t>
      </w:r>
      <w:r w:rsidR="004169A2" w:rsidRPr="00D72003">
        <w:rPr>
          <w:rFonts w:ascii="Arial" w:hAnsi="Arial" w:cs="Arial"/>
          <w:sz w:val="24"/>
          <w:szCs w:val="24"/>
          <w:highlight w:val="yellow"/>
        </w:rPr>
        <w:t xml:space="preserve">Het gevoel van een verhaalfiguur komt overeen met de ruimte om hem heen.) </w:t>
      </w:r>
      <w:r w:rsidRPr="00D72003">
        <w:rPr>
          <w:rFonts w:ascii="Arial" w:eastAsia="Times New Roman" w:hAnsi="Arial" w:cs="Arial"/>
          <w:sz w:val="24"/>
          <w:szCs w:val="24"/>
          <w:highlight w:val="yellow"/>
          <w:lang w:eastAsia="nl-NL"/>
        </w:rPr>
        <w:t>Geef twee voorbeelden van plaatsen in het boek waar dit gebeurt.</w:t>
      </w:r>
      <w:r w:rsidRPr="00D72003">
        <w:rPr>
          <w:rFonts w:ascii="Arial" w:eastAsia="Times New Roman" w:hAnsi="Arial" w:cs="Arial"/>
          <w:sz w:val="24"/>
          <w:szCs w:val="24"/>
          <w:lang w:eastAsia="nl-NL"/>
        </w:rPr>
        <w:t xml:space="preserve">  </w:t>
      </w:r>
      <w:r w:rsidR="008A0480" w:rsidRPr="00D72003">
        <w:rPr>
          <w:noProof/>
          <w:sz w:val="24"/>
          <w:szCs w:val="24"/>
          <w:lang w:eastAsia="nl-NL"/>
        </w:rPr>
        <mc:AlternateContent>
          <mc:Choice Requires="wps">
            <w:drawing>
              <wp:inline distT="0" distB="0" distL="0" distR="0" wp14:anchorId="3C4915FC" wp14:editId="5ADD4714">
                <wp:extent cx="5760720" cy="310130"/>
                <wp:effectExtent l="0" t="0" r="11430" b="26035"/>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B0D1874" w14:textId="02BEF98A" w:rsidR="008A0480" w:rsidRDefault="009819D4" w:rsidP="008A0480">
                            <w:r>
                              <w:t>Het boek speelt zich af inde 21</w:t>
                            </w:r>
                            <w:r w:rsidRPr="009819D4">
                              <w:rPr>
                                <w:vertAlign w:val="superscript"/>
                              </w:rPr>
                              <w:t>e</w:t>
                            </w:r>
                            <w:r>
                              <w:t xml:space="preserve"> eeuw en de hoofdpersoon is vooral op de </w:t>
                            </w:r>
                            <w:proofErr w:type="spellStart"/>
                            <w:r>
                              <w:t>paaz</w:t>
                            </w:r>
                            <w:proofErr w:type="spellEnd"/>
                            <w:r>
                              <w:t xml:space="preserve"> en heel even in haar huis. </w:t>
                            </w:r>
                          </w:p>
                        </w:txbxContent>
                      </wps:txbx>
                      <wps:bodyPr rot="0" vert="horz" wrap="square" lIns="91440" tIns="45720" rIns="91440" bIns="45720" anchor="t" anchorCtr="0" upright="1">
                        <a:spAutoFit/>
                      </wps:bodyPr>
                    </wps:wsp>
                  </a:graphicData>
                </a:graphic>
              </wp:inline>
            </w:drawing>
          </mc:Choice>
          <mc:Fallback>
            <w:pict>
              <v:shape w14:anchorId="3C4915FC" id="Tekstvak 17" o:spid="_x0000_s1036"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HpMA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NdcbqJyA+IRyfQwDgsON2468L8o6XFQGhp+&#10;7piXlOiPFgXxtprN0mTlw2yeqfTnns25h1mOUA2NlIzbVRyncee82nYY6SjBWxTRWmV+n7M65I/D&#10;kMk4DG6atvNzvvX8e1k+AQ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8ybB6TACAACm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0B0D1874" w14:textId="02BEF98A" w:rsidR="008A0480" w:rsidRDefault="009819D4" w:rsidP="008A0480">
                      <w:r>
                        <w:t>Het boek speelt zich af inde 21</w:t>
                      </w:r>
                      <w:r w:rsidRPr="009819D4">
                        <w:rPr>
                          <w:vertAlign w:val="superscript"/>
                        </w:rPr>
                        <w:t>e</w:t>
                      </w:r>
                      <w:r>
                        <w:t xml:space="preserve"> eeuw en de hoofdpersoon is vooral op de </w:t>
                      </w:r>
                      <w:proofErr w:type="spellStart"/>
                      <w:r>
                        <w:t>paaz</w:t>
                      </w:r>
                      <w:proofErr w:type="spellEnd"/>
                      <w:r>
                        <w:t xml:space="preserve"> en heel even in haar huis. </w:t>
                      </w:r>
                    </w:p>
                  </w:txbxContent>
                </v:textbox>
                <w10:anchorlock/>
              </v:shape>
            </w:pict>
          </mc:Fallback>
        </mc:AlternateContent>
      </w:r>
      <w:r w:rsidRPr="00D72003">
        <w:rPr>
          <w:rFonts w:ascii="Arial" w:eastAsia="Times New Roman" w:hAnsi="Arial" w:cs="Arial"/>
          <w:sz w:val="24"/>
          <w:szCs w:val="24"/>
          <w:lang w:eastAsia="nl-NL"/>
        </w:rPr>
        <w:t xml:space="preserve">Welk perspectief heeft de schrijver gekozen om het verhaal te vertellen? </w:t>
      </w:r>
      <w:r w:rsidR="008A0480" w:rsidRPr="00D72003">
        <w:rPr>
          <w:noProof/>
          <w:sz w:val="24"/>
          <w:szCs w:val="24"/>
          <w:lang w:eastAsia="nl-NL"/>
        </w:rPr>
        <mc:AlternateContent>
          <mc:Choice Requires="wps">
            <w:drawing>
              <wp:inline distT="0" distB="0" distL="0" distR="0" wp14:anchorId="75FC9EA2" wp14:editId="775E9AEB">
                <wp:extent cx="5760720" cy="310130"/>
                <wp:effectExtent l="0" t="0" r="11430" b="26035"/>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DC265F7" w14:textId="00C63664" w:rsidR="008A0480" w:rsidRDefault="00372421" w:rsidP="008A0480">
                            <w:r>
                              <w:t>Ik-perspectief</w:t>
                            </w:r>
                          </w:p>
                        </w:txbxContent>
                      </wps:txbx>
                      <wps:bodyPr rot="0" vert="horz" wrap="square" lIns="91440" tIns="45720" rIns="91440" bIns="45720" anchor="t" anchorCtr="0" upright="1">
                        <a:spAutoFit/>
                      </wps:bodyPr>
                    </wps:wsp>
                  </a:graphicData>
                </a:graphic>
              </wp:inline>
            </w:drawing>
          </mc:Choice>
          <mc:Fallback>
            <w:pict>
              <v:shape w14:anchorId="75FC9EA2" id="Tekstvak 18" o:spid="_x0000_s1037"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QFMA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NdMbKJyA+IRyfQwDgsON2468L8o6XFQGhp+&#10;7piXlOiPFgXxtprN0mTlw2yeqfTnns25h1mOUA2NlIzbVRyncee82nYY6SjBWxTRWmV+n7M65I/D&#10;kMk4DG6atvNzvvX8e1k+AQ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U2g0BTACAACm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2DC265F7" w14:textId="00C63664" w:rsidR="008A0480" w:rsidRDefault="00372421" w:rsidP="008A0480">
                      <w:r>
                        <w:t>Ik-perspectief</w:t>
                      </w:r>
                    </w:p>
                  </w:txbxContent>
                </v:textbox>
                <w10:anchorlock/>
              </v:shape>
            </w:pict>
          </mc:Fallback>
        </mc:AlternateContent>
      </w:r>
      <w:r w:rsidRPr="00D72003">
        <w:rPr>
          <w:rFonts w:ascii="Arial" w:eastAsia="Times New Roman" w:hAnsi="Arial" w:cs="Arial"/>
          <w:sz w:val="24"/>
          <w:szCs w:val="24"/>
          <w:lang w:eastAsia="nl-NL"/>
        </w:rPr>
        <w:t>Welke invloed heeft dat op jou als lezer?</w:t>
      </w:r>
    </w:p>
    <w:p w14:paraId="15AB76FC" w14:textId="2AA36245"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036A2322" wp14:editId="19D28946">
                <wp:extent cx="5760720" cy="310130"/>
                <wp:effectExtent l="0" t="0" r="11430" b="26035"/>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FF58C13" w14:textId="5203AF9F" w:rsidR="008A0480" w:rsidRDefault="00372421" w:rsidP="008A0480">
                            <w:r>
                              <w:t>Ik maak het boek echt mee, omdat ook al haar gedachten in het boek staan.</w:t>
                            </w:r>
                          </w:p>
                        </w:txbxContent>
                      </wps:txbx>
                      <wps:bodyPr rot="0" vert="horz" wrap="square" lIns="91440" tIns="45720" rIns="91440" bIns="45720" anchor="t" anchorCtr="0" upright="1">
                        <a:spAutoFit/>
                      </wps:bodyPr>
                    </wps:wsp>
                  </a:graphicData>
                </a:graphic>
              </wp:inline>
            </w:drawing>
          </mc:Choice>
          <mc:Fallback>
            <w:pict>
              <v:shape w14:anchorId="036A2322" id="Tekstvak 19" o:spid="_x0000_s1038"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rMQ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Ndp6kCicgPiEcn0MA4LDjduOvC/KOlxUBoa&#10;fu6Yl5TojxYF8baazdJk5cNsnqn0557NuYdZjlANjZSM21Ucp3HnvNp2GOkowVsU0Vplfp+zOuSP&#10;w5DJOAxumrbzc771/HtZPg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PK9Wus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2FF58C13" w14:textId="5203AF9F" w:rsidR="008A0480" w:rsidRDefault="00372421" w:rsidP="008A0480">
                      <w:r>
                        <w:t>Ik maak het boek echt mee, omdat ook al haar gedachten in het boek staan.</w:t>
                      </w:r>
                    </w:p>
                  </w:txbxContent>
                </v:textbox>
                <w10:anchorlock/>
              </v:shape>
            </w:pict>
          </mc:Fallback>
        </mc:AlternateContent>
      </w:r>
      <w:r w:rsidR="00506930" w:rsidRPr="00C31FAA">
        <w:rPr>
          <w:rFonts w:ascii="Arial" w:eastAsia="Times New Roman" w:hAnsi="Arial" w:cs="Arial"/>
          <w:sz w:val="24"/>
          <w:szCs w:val="24"/>
          <w:lang w:eastAsia="nl-NL"/>
        </w:rPr>
        <w:t xml:space="preserve">Beschrijf kort het fragment dat jou het meeste bijgebleven is na het lezen van het boek (minimaal 50 woorden).  </w:t>
      </w:r>
      <w:r w:rsidRPr="00D72003">
        <w:rPr>
          <w:noProof/>
          <w:sz w:val="24"/>
          <w:szCs w:val="24"/>
          <w:highlight w:val="yellow"/>
          <w:lang w:eastAsia="nl-NL"/>
        </w:rPr>
        <mc:AlternateContent>
          <mc:Choice Requires="wps">
            <w:drawing>
              <wp:inline distT="0" distB="0" distL="0" distR="0" wp14:anchorId="3CE90591" wp14:editId="52875BEC">
                <wp:extent cx="5760720" cy="310130"/>
                <wp:effectExtent l="0" t="0" r="11430" b="26035"/>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72DEF2E" w14:textId="727557AD" w:rsidR="008A0480" w:rsidRDefault="00C31FAA" w:rsidP="008A0480">
                            <w:r>
                              <w:t xml:space="preserve">Emma gaat naar de </w:t>
                            </w:r>
                            <w:proofErr w:type="spellStart"/>
                            <w:r>
                              <w:t>paaz</w:t>
                            </w:r>
                            <w:proofErr w:type="spellEnd"/>
                            <w:r>
                              <w:t xml:space="preserve"> voor het laatste gesprek met dokter Visser, maar ze is er niet. Haar man in namelijk overleden. Dokter </w:t>
                            </w:r>
                            <w:proofErr w:type="spellStart"/>
                            <w:r>
                              <w:t>Pajani</w:t>
                            </w:r>
                            <w:proofErr w:type="spellEnd"/>
                            <w:r>
                              <w:t xml:space="preserve"> neemt het laatste gesprek over. Hij weet niks van een laatste gesprek en Emma vertelt dat ze 200 pillen thuis heeft liggen voor het geval dat. Dit zorgt ervoor dat Emma weer beland in de </w:t>
                            </w:r>
                            <w:proofErr w:type="spellStart"/>
                            <w:r>
                              <w:t>paaz</w:t>
                            </w:r>
                            <w:proofErr w:type="spellEnd"/>
                            <w:r w:rsidR="00EA7B2C">
                              <w:t>.</w:t>
                            </w:r>
                          </w:p>
                        </w:txbxContent>
                      </wps:txbx>
                      <wps:bodyPr rot="0" vert="horz" wrap="square" lIns="91440" tIns="45720" rIns="91440" bIns="45720" anchor="t" anchorCtr="0" upright="1">
                        <a:spAutoFit/>
                      </wps:bodyPr>
                    </wps:wsp>
                  </a:graphicData>
                </a:graphic>
              </wp:inline>
            </w:drawing>
          </mc:Choice>
          <mc:Fallback>
            <w:pict>
              <v:shape w14:anchorId="3CE90591" id="Tekstvak 20" o:spid="_x0000_s1039"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Lzrwc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272DEF2E" w14:textId="727557AD" w:rsidR="008A0480" w:rsidRDefault="00C31FAA" w:rsidP="008A0480">
                      <w:r>
                        <w:t xml:space="preserve">Emma gaat naar de </w:t>
                      </w:r>
                      <w:proofErr w:type="spellStart"/>
                      <w:r>
                        <w:t>paaz</w:t>
                      </w:r>
                      <w:proofErr w:type="spellEnd"/>
                      <w:r>
                        <w:t xml:space="preserve"> voor het laatste gesprek met dokter Visser, maar ze is er niet. Haar man in namelijk overleden. Dokter </w:t>
                      </w:r>
                      <w:proofErr w:type="spellStart"/>
                      <w:r>
                        <w:t>Pajani</w:t>
                      </w:r>
                      <w:proofErr w:type="spellEnd"/>
                      <w:r>
                        <w:t xml:space="preserve"> neemt het laatste gesprek over. Hij weet niks van een laatste gesprek en Emma vertelt dat ze 200 pillen thuis heeft liggen voor het geval dat. Dit zorgt ervoor dat Emma weer beland in de </w:t>
                      </w:r>
                      <w:proofErr w:type="spellStart"/>
                      <w:r>
                        <w:t>paaz</w:t>
                      </w:r>
                      <w:proofErr w:type="spellEnd"/>
                      <w:r w:rsidR="00EA7B2C">
                        <w:t>.</w:t>
                      </w:r>
                    </w:p>
                  </w:txbxContent>
                </v:textbox>
                <w10:anchorlock/>
              </v:shape>
            </w:pict>
          </mc:Fallback>
        </mc:AlternateContent>
      </w:r>
      <w:r w:rsidR="00506930" w:rsidRPr="00C31FAA">
        <w:rPr>
          <w:rFonts w:ascii="Arial" w:eastAsia="Times New Roman" w:hAnsi="Arial" w:cs="Arial"/>
          <w:sz w:val="24"/>
          <w:szCs w:val="24"/>
          <w:lang w:eastAsia="nl-NL"/>
        </w:rPr>
        <w:t>Dit fragment heb ik uitgekozen, omdat:</w:t>
      </w:r>
      <w:r w:rsidR="00506930" w:rsidRPr="00D72003">
        <w:rPr>
          <w:rFonts w:ascii="Arial" w:eastAsia="Times New Roman" w:hAnsi="Arial" w:cs="Arial"/>
          <w:sz w:val="24"/>
          <w:szCs w:val="24"/>
          <w:lang w:eastAsia="nl-NL"/>
        </w:rPr>
        <w:t xml:space="preserve"> </w:t>
      </w:r>
      <w:r w:rsidRPr="00D72003">
        <w:rPr>
          <w:noProof/>
          <w:sz w:val="24"/>
          <w:szCs w:val="24"/>
          <w:lang w:eastAsia="nl-NL"/>
        </w:rPr>
        <mc:AlternateContent>
          <mc:Choice Requires="wps">
            <w:drawing>
              <wp:inline distT="0" distB="0" distL="0" distR="0" wp14:anchorId="2DDE5B2E" wp14:editId="465CC382">
                <wp:extent cx="5760720" cy="310130"/>
                <wp:effectExtent l="0" t="0" r="11430" b="26035"/>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D281E57" w14:textId="66E53B6C" w:rsidR="008A0480" w:rsidRPr="00C31FAA" w:rsidRDefault="00C31FAA" w:rsidP="008A0480">
                            <w:r w:rsidRPr="00C31FAA">
                              <w:t xml:space="preserve">Dit de aanleiding is tot het gehele boek. Het is ook heftig om te lezen wat </w:t>
                            </w:r>
                            <w:r w:rsidR="00AA40AE">
                              <w:t>Emma van plan met al die pillen was.</w:t>
                            </w:r>
                          </w:p>
                        </w:txbxContent>
                      </wps:txbx>
                      <wps:bodyPr rot="0" vert="horz" wrap="square" lIns="91440" tIns="45720" rIns="91440" bIns="45720" anchor="t" anchorCtr="0" upright="1">
                        <a:spAutoFit/>
                      </wps:bodyPr>
                    </wps:wsp>
                  </a:graphicData>
                </a:graphic>
              </wp:inline>
            </w:drawing>
          </mc:Choice>
          <mc:Fallback>
            <w:pict>
              <v:shape w14:anchorId="2DDE5B2E" id="Tekstvak 21" o:spid="_x0000_s1040"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bsMQ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NdZ6kCicgPiEcn0MA4LDjduOvC/KOlxUBoa&#10;fu6Yl5TojxYF8baazdJk5cNsnqn0557NuYdZjlANjZSM21Ucp3HnvNp2GOkowVsU0Vplfp+zOuSP&#10;w5DJOAxumrbzc771/HtZPg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PEQ9uw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5D281E57" w14:textId="66E53B6C" w:rsidR="008A0480" w:rsidRPr="00C31FAA" w:rsidRDefault="00C31FAA" w:rsidP="008A0480">
                      <w:r w:rsidRPr="00C31FAA">
                        <w:t xml:space="preserve">Dit de aanleiding is tot het gehele boek. Het is ook heftig om te lezen wat </w:t>
                      </w:r>
                      <w:r w:rsidR="00AA40AE">
                        <w:t>Emma van plan met al die pillen was.</w:t>
                      </w:r>
                    </w:p>
                  </w:txbxContent>
                </v:textbox>
                <w10:anchorlock/>
              </v:shape>
            </w:pict>
          </mc:Fallback>
        </mc:AlternateContent>
      </w:r>
      <w:r w:rsidR="00506930" w:rsidRPr="00D72003">
        <w:rPr>
          <w:rFonts w:ascii="Arial" w:eastAsia="Times New Roman" w:hAnsi="Arial" w:cs="Arial"/>
          <w:sz w:val="24"/>
          <w:szCs w:val="24"/>
          <w:lang w:eastAsia="nl-NL"/>
        </w:rPr>
        <w:t xml:space="preserve">Als lezer moet je geloof kunnen hechten aan de gebeurtenissen in het verhaal. Soms is dat moeilijk. Vind je de geschiedenis en de gebeurtenissen in dit boek </w:t>
      </w:r>
      <w:proofErr w:type="spellStart"/>
      <w:r w:rsidR="00506930" w:rsidRPr="00D72003">
        <w:rPr>
          <w:rFonts w:ascii="Arial" w:eastAsia="Times New Roman" w:hAnsi="Arial" w:cs="Arial"/>
          <w:sz w:val="24"/>
          <w:szCs w:val="24"/>
          <w:lang w:eastAsia="nl-NL"/>
        </w:rPr>
        <w:t>wèl</w:t>
      </w:r>
      <w:proofErr w:type="spellEnd"/>
      <w:r w:rsidR="00506930" w:rsidRPr="00D72003">
        <w:rPr>
          <w:rFonts w:ascii="Arial" w:eastAsia="Times New Roman" w:hAnsi="Arial" w:cs="Arial"/>
          <w:sz w:val="24"/>
          <w:szCs w:val="24"/>
          <w:lang w:eastAsia="nl-NL"/>
        </w:rPr>
        <w:t xml:space="preserve"> geloofwaardig? Geef aan waarom wel of waarom niet. (minimaal 50 woorden) </w:t>
      </w:r>
      <w:r w:rsidRPr="00D72003">
        <w:rPr>
          <w:noProof/>
          <w:sz w:val="24"/>
          <w:szCs w:val="24"/>
          <w:lang w:eastAsia="nl-NL"/>
        </w:rPr>
        <w:lastRenderedPageBreak/>
        <mc:AlternateContent>
          <mc:Choice Requires="wps">
            <w:drawing>
              <wp:inline distT="0" distB="0" distL="0" distR="0" wp14:anchorId="6FC53D39" wp14:editId="7CCA9C3B">
                <wp:extent cx="5760720" cy="310130"/>
                <wp:effectExtent l="0" t="0" r="11430" b="21590"/>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E1FDC9" w14:textId="379E4F4E" w:rsidR="008A0480" w:rsidRDefault="002055A3" w:rsidP="008A0480">
                            <w:r>
                              <w:t xml:space="preserve">Ik vind dit boek wel geloofwaardig, omdat het boek gaat over Emma die in de </w:t>
                            </w:r>
                            <w:proofErr w:type="spellStart"/>
                            <w:r>
                              <w:t>paaz</w:t>
                            </w:r>
                            <w:proofErr w:type="spellEnd"/>
                            <w:r>
                              <w:t xml:space="preserve"> zit. Emma is manisch </w:t>
                            </w:r>
                            <w:r w:rsidR="003D47AA">
                              <w:t>depressief</w:t>
                            </w:r>
                            <w:r>
                              <w:t xml:space="preserve"> en dat is echt iets wat bestaat. Het boek is chronologisch geschreven. De </w:t>
                            </w:r>
                            <w:r w:rsidR="003D47AA">
                              <w:t>gebeurtenissen</w:t>
                            </w:r>
                            <w:r>
                              <w:t xml:space="preserve"> die na</w:t>
                            </w:r>
                            <w:r w:rsidR="003D47AA">
                              <w:t xml:space="preserve"> </w:t>
                            </w:r>
                            <w:r>
                              <w:t>elkaar volgen zijn heel logisch</w:t>
                            </w:r>
                            <w:r w:rsidR="003D47AA">
                              <w:t xml:space="preserve">, want het gaat niet zomaar over iets </w:t>
                            </w:r>
                            <w:r w:rsidR="00862EB3">
                              <w:t>anders</w:t>
                            </w:r>
                            <w:r>
                              <w:t xml:space="preserve">. Manisch depressief is ook iets wat bestaat dus </w:t>
                            </w:r>
                            <w:r w:rsidR="003D47AA">
                              <w:t>dat ze therapie moet volgen en medicijnen voorgeschreven krijgt</w:t>
                            </w:r>
                            <w:r w:rsidR="00862EB3">
                              <w:t xml:space="preserve"> is vanzelfsprekend.</w:t>
                            </w:r>
                          </w:p>
                        </w:txbxContent>
                      </wps:txbx>
                      <wps:bodyPr rot="0" vert="horz" wrap="square" lIns="91440" tIns="45720" rIns="91440" bIns="45720" anchor="t" anchorCtr="0" upright="1">
                        <a:spAutoFit/>
                      </wps:bodyPr>
                    </wps:wsp>
                  </a:graphicData>
                </a:graphic>
              </wp:inline>
            </w:drawing>
          </mc:Choice>
          <mc:Fallback>
            <w:pict>
              <v:shape w14:anchorId="6FC53D39" id="Tekstvak 22" o:spid="_x0000_s1041"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MAMQ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kNd56kCicgPiEcn0MA4LDjduOvC/KOlxUBoa&#10;fu6Yl5TojxYF8baazdJk5cNsnqn0557NuYdZjlANjZSM21Ucp3HnvNp2GOkowVsU0Vplfp+zOuSP&#10;w5DJOAxumrbzc771/HtZPg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FeAwA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73E1FDC9" w14:textId="379E4F4E" w:rsidR="008A0480" w:rsidRDefault="002055A3" w:rsidP="008A0480">
                      <w:r>
                        <w:t xml:space="preserve">Ik vind dit boek wel geloofwaardig, omdat het boek gaat over Emma die in de </w:t>
                      </w:r>
                      <w:proofErr w:type="spellStart"/>
                      <w:r>
                        <w:t>paaz</w:t>
                      </w:r>
                      <w:proofErr w:type="spellEnd"/>
                      <w:r>
                        <w:t xml:space="preserve"> zit. Emma is manisch </w:t>
                      </w:r>
                      <w:r w:rsidR="003D47AA">
                        <w:t>depressief</w:t>
                      </w:r>
                      <w:r>
                        <w:t xml:space="preserve"> en dat is echt iets wat bestaat. Het boek is chronologisch geschreven. De </w:t>
                      </w:r>
                      <w:r w:rsidR="003D47AA">
                        <w:t>gebeurtenissen</w:t>
                      </w:r>
                      <w:r>
                        <w:t xml:space="preserve"> die na</w:t>
                      </w:r>
                      <w:r w:rsidR="003D47AA">
                        <w:t xml:space="preserve"> </w:t>
                      </w:r>
                      <w:r>
                        <w:t>elkaar volgen zijn heel logisch</w:t>
                      </w:r>
                      <w:r w:rsidR="003D47AA">
                        <w:t xml:space="preserve">, want het gaat niet zomaar over iets </w:t>
                      </w:r>
                      <w:r w:rsidR="00862EB3">
                        <w:t>anders</w:t>
                      </w:r>
                      <w:r>
                        <w:t xml:space="preserve">. Manisch depressief is ook iets wat bestaat dus </w:t>
                      </w:r>
                      <w:r w:rsidR="003D47AA">
                        <w:t>dat ze therapie moet volgen en medicijnen voorgeschreven krijgt</w:t>
                      </w:r>
                      <w:r w:rsidR="00862EB3">
                        <w:t xml:space="preserve"> is vanzelfsprekend.</w:t>
                      </w:r>
                    </w:p>
                  </w:txbxContent>
                </v:textbox>
                <w10:anchorlock/>
              </v:shape>
            </w:pict>
          </mc:Fallback>
        </mc:AlternateContent>
      </w:r>
      <w:r w:rsidR="003F6C95" w:rsidRPr="00D72003">
        <w:rPr>
          <w:rFonts w:ascii="Arial" w:eastAsia="Times New Roman" w:hAnsi="Arial" w:cs="Arial"/>
          <w:sz w:val="24"/>
          <w:szCs w:val="24"/>
          <w:lang w:eastAsia="nl-NL"/>
        </w:rPr>
        <w:t>Het boek sprak me wel/aan, want:</w:t>
      </w:r>
    </w:p>
    <w:p w14:paraId="6E005505" w14:textId="77D4F44A"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  </w:t>
      </w:r>
      <w:r w:rsidR="00482DE2"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spannend</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ontroerend</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mooie taal</w:t>
      </w:r>
      <w:r w:rsidRPr="00D72003">
        <w:rPr>
          <w:rFonts w:ascii="Arial" w:eastAsia="Times New Roman" w:hAnsi="Arial" w:cs="Arial"/>
          <w:sz w:val="24"/>
          <w:szCs w:val="24"/>
          <w:lang w:eastAsia="nl-NL"/>
        </w:rPr>
        <w:tab/>
        <w:t xml:space="preserve">        [ </w:t>
      </w:r>
      <w:r w:rsidR="00533071"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realistisch</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grappig</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fantasierijk</w:t>
      </w:r>
    </w:p>
    <w:p w14:paraId="0056BCBD" w14:textId="66E49264"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w:t>
      </w:r>
      <w:r w:rsidR="00533071"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interessant</w:t>
      </w:r>
      <w:r w:rsidR="009062D0" w:rsidRPr="00D72003">
        <w:rPr>
          <w:rFonts w:ascii="Arial" w:eastAsia="Times New Roman" w:hAnsi="Arial" w:cs="Arial"/>
          <w:sz w:val="24"/>
          <w:szCs w:val="24"/>
          <w:lang w:eastAsia="nl-NL"/>
        </w:rPr>
        <w:t xml:space="preserve"> </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w:t>
      </w:r>
      <w:r w:rsidR="00533071"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origineel</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009062D0" w:rsidRPr="00D72003">
        <w:rPr>
          <w:rFonts w:ascii="Arial" w:eastAsia="Times New Roman" w:hAnsi="Arial" w:cs="Arial"/>
          <w:sz w:val="24"/>
          <w:szCs w:val="24"/>
          <w:lang w:eastAsia="nl-NL"/>
        </w:rPr>
        <w:t xml:space="preserve">                                 </w:t>
      </w:r>
      <w:r w:rsidRPr="00D72003">
        <w:rPr>
          <w:rFonts w:ascii="Arial" w:eastAsia="Times New Roman" w:hAnsi="Arial" w:cs="Arial"/>
          <w:sz w:val="24"/>
          <w:szCs w:val="24"/>
          <w:lang w:eastAsia="nl-NL"/>
        </w:rPr>
        <w:t>[  ]  saai</w:t>
      </w:r>
      <w:r w:rsidRPr="00D72003">
        <w:rPr>
          <w:rFonts w:ascii="Arial" w:eastAsia="Times New Roman" w:hAnsi="Arial" w:cs="Arial"/>
          <w:sz w:val="24"/>
          <w:szCs w:val="24"/>
          <w:lang w:eastAsia="nl-NL"/>
        </w:rPr>
        <w:tab/>
        <w:t xml:space="preserve"> </w:t>
      </w:r>
      <w:r w:rsidRPr="00D72003">
        <w:rPr>
          <w:rFonts w:ascii="Arial" w:eastAsia="Times New Roman" w:hAnsi="Arial" w:cs="Arial"/>
          <w:sz w:val="24"/>
          <w:szCs w:val="24"/>
          <w:lang w:eastAsia="nl-NL"/>
        </w:rPr>
        <w:tab/>
        <w:t xml:space="preserve">        </w:t>
      </w:r>
      <w:r w:rsidR="009062D0" w:rsidRPr="00D72003">
        <w:rPr>
          <w:rFonts w:ascii="Arial" w:eastAsia="Times New Roman" w:hAnsi="Arial" w:cs="Arial"/>
          <w:sz w:val="24"/>
          <w:szCs w:val="24"/>
          <w:lang w:eastAsia="nl-NL"/>
        </w:rPr>
        <w:t xml:space="preserve">             </w:t>
      </w:r>
      <w:r w:rsidRPr="00D72003">
        <w:rPr>
          <w:rFonts w:ascii="Arial" w:eastAsia="Times New Roman" w:hAnsi="Arial" w:cs="Arial"/>
          <w:sz w:val="24"/>
          <w:szCs w:val="24"/>
          <w:lang w:eastAsia="nl-NL"/>
        </w:rPr>
        <w:t>[  ]  geen humor</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geen spanning  [  ]  onrealistisch</w:t>
      </w:r>
      <w:r w:rsidR="009062D0" w:rsidRPr="00D72003">
        <w:rPr>
          <w:rFonts w:ascii="Arial" w:eastAsia="Times New Roman" w:hAnsi="Arial" w:cs="Arial"/>
          <w:sz w:val="24"/>
          <w:szCs w:val="24"/>
          <w:lang w:eastAsia="nl-NL"/>
        </w:rPr>
        <w:t xml:space="preserve">                                                                                                              </w:t>
      </w:r>
      <w:r w:rsidRPr="00D72003">
        <w:rPr>
          <w:rFonts w:ascii="Arial" w:eastAsia="Times New Roman" w:hAnsi="Arial" w:cs="Arial"/>
          <w:sz w:val="24"/>
          <w:szCs w:val="24"/>
          <w:lang w:eastAsia="nl-NL"/>
        </w:rPr>
        <w:t>[  ]  te veel gevoelens                   [  ]  buiten mijn belevingswereld</w:t>
      </w:r>
    </w:p>
    <w:p w14:paraId="1A935476" w14:textId="77777777" w:rsidR="003F6C95" w:rsidRPr="00D72003" w:rsidRDefault="003F6C95" w:rsidP="003F6C95">
      <w:pPr>
        <w:rPr>
          <w:rFonts w:ascii="Arial" w:eastAsia="Times New Roman" w:hAnsi="Arial" w:cs="Arial"/>
          <w:sz w:val="24"/>
          <w:szCs w:val="24"/>
          <w:lang w:eastAsia="nl-NL"/>
        </w:rPr>
      </w:pPr>
    </w:p>
    <w:p w14:paraId="211BF662" w14:textId="77777777" w:rsidR="003F6C95" w:rsidRPr="00D72003" w:rsidRDefault="003F6C95"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Toelichting (minimaal 50 woorden): </w:t>
      </w:r>
    </w:p>
    <w:p w14:paraId="48C7C255" w14:textId="77777777"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03D86C43" wp14:editId="20BDFE50">
                <wp:extent cx="5760720" cy="310130"/>
                <wp:effectExtent l="0" t="0" r="11430" b="26035"/>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4E0637D" w14:textId="4C0231BC" w:rsidR="008A0480" w:rsidRDefault="00482DE2" w:rsidP="008A0480">
                            <w:r>
                              <w:t xml:space="preserve">Spannend, omdat ze werd opgenomen weer en dat had ik niet verwacht van het boek en er is een open einde. Het boek is geschreven gebaseerd op een echt verhaal, maar wel </w:t>
                            </w:r>
                            <w:r w:rsidR="0034043C">
                              <w:t>geanonimiseerd</w:t>
                            </w:r>
                            <w:r>
                              <w:t xml:space="preserve"> en gefiction</w:t>
                            </w:r>
                            <w:r w:rsidR="0034043C">
                              <w:t>ali</w:t>
                            </w:r>
                            <w:r>
                              <w:t xml:space="preserve">seerd. Het boek is </w:t>
                            </w:r>
                            <w:r w:rsidR="0034043C">
                              <w:t>origineel</w:t>
                            </w:r>
                            <w:r>
                              <w:t xml:space="preserve"> en dus ook </w:t>
                            </w:r>
                            <w:r w:rsidR="0034043C">
                              <w:t>interessant</w:t>
                            </w:r>
                            <w:r>
                              <w:t>, omdat het dus waargebeurd is</w:t>
                            </w:r>
                            <w:r w:rsidR="0034043C">
                              <w:t xml:space="preserve"> en z’n verhaal zal je dus niet vaker tegenkomen.</w:t>
                            </w:r>
                          </w:p>
                        </w:txbxContent>
                      </wps:txbx>
                      <wps:bodyPr rot="0" vert="horz" wrap="square" lIns="91440" tIns="45720" rIns="91440" bIns="45720" anchor="t" anchorCtr="0" upright="1">
                        <a:spAutoFit/>
                      </wps:bodyPr>
                    </wps:wsp>
                  </a:graphicData>
                </a:graphic>
              </wp:inline>
            </w:drawing>
          </mc:Choice>
          <mc:Fallback>
            <w:pict>
              <v:shape w14:anchorId="03D86C43" id="Tekstvak 23" o:spid="_x0000_s1042"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PCLbe4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74E0637D" w14:textId="4C0231BC" w:rsidR="008A0480" w:rsidRDefault="00482DE2" w:rsidP="008A0480">
                      <w:r>
                        <w:t xml:space="preserve">Spannend, omdat ze werd opgenomen weer en dat had ik niet verwacht van het boek en er is een open einde. Het boek is geschreven gebaseerd op een echt verhaal, maar wel </w:t>
                      </w:r>
                      <w:r w:rsidR="0034043C">
                        <w:t>geanonimiseerd</w:t>
                      </w:r>
                      <w:r>
                        <w:t xml:space="preserve"> en gefiction</w:t>
                      </w:r>
                      <w:r w:rsidR="0034043C">
                        <w:t>ali</w:t>
                      </w:r>
                      <w:r>
                        <w:t xml:space="preserve">seerd. Het boek is </w:t>
                      </w:r>
                      <w:r w:rsidR="0034043C">
                        <w:t>origineel</w:t>
                      </w:r>
                      <w:r>
                        <w:t xml:space="preserve"> en dus ook </w:t>
                      </w:r>
                      <w:r w:rsidR="0034043C">
                        <w:t>interessant</w:t>
                      </w:r>
                      <w:r>
                        <w:t>, omdat het dus waargebeurd is</w:t>
                      </w:r>
                      <w:r w:rsidR="0034043C">
                        <w:t xml:space="preserve"> en z’n verhaal zal je dus niet vaker tegenkomen.</w:t>
                      </w:r>
                    </w:p>
                  </w:txbxContent>
                </v:textbox>
                <w10:anchorlock/>
              </v:shape>
            </w:pict>
          </mc:Fallback>
        </mc:AlternateContent>
      </w:r>
    </w:p>
    <w:p w14:paraId="327713CB" w14:textId="77777777" w:rsidR="007C0E58" w:rsidRPr="00D72003" w:rsidRDefault="00C32531" w:rsidP="003F6C95">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Je hebt nu drie boeken gelezen voor je leeslijst. </w:t>
      </w:r>
    </w:p>
    <w:p w14:paraId="1D3F0F37" w14:textId="77777777" w:rsidR="007C0E58" w:rsidRPr="00D72003" w:rsidRDefault="00C32531" w:rsidP="007C0E58">
      <w:pPr>
        <w:pStyle w:val="Lijstalinea"/>
        <w:numPr>
          <w:ilvl w:val="0"/>
          <w:numId w:val="1"/>
        </w:num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Formuleer de ontwikkeling die je als lezer dit jaar hebt doorgemaakt. </w:t>
      </w:r>
    </w:p>
    <w:p w14:paraId="17377ADD" w14:textId="77777777" w:rsidR="007C0E58" w:rsidRPr="00D72003" w:rsidRDefault="00C32531" w:rsidP="007C0E58">
      <w:pPr>
        <w:pStyle w:val="Lijstalinea"/>
        <w:numPr>
          <w:ilvl w:val="0"/>
          <w:numId w:val="1"/>
        </w:numPr>
        <w:rPr>
          <w:rFonts w:ascii="Arial" w:eastAsia="Times New Roman" w:hAnsi="Arial" w:cs="Arial"/>
          <w:sz w:val="24"/>
          <w:szCs w:val="24"/>
          <w:lang w:eastAsia="nl-NL"/>
        </w:rPr>
      </w:pPr>
      <w:r w:rsidRPr="00D72003">
        <w:rPr>
          <w:rFonts w:ascii="Arial" w:eastAsia="Times New Roman" w:hAnsi="Arial" w:cs="Arial"/>
          <w:sz w:val="24"/>
          <w:szCs w:val="24"/>
          <w:lang w:eastAsia="nl-NL"/>
        </w:rPr>
        <w:t>Doe dit aan de hand van twee voorbeelden van die leesontwikkeling</w:t>
      </w:r>
    </w:p>
    <w:p w14:paraId="46712782" w14:textId="77777777" w:rsidR="007C0E58" w:rsidRPr="00D72003" w:rsidRDefault="007C0E58" w:rsidP="007C0E58">
      <w:pPr>
        <w:pStyle w:val="Lijstalinea"/>
        <w:numPr>
          <w:ilvl w:val="0"/>
          <w:numId w:val="1"/>
        </w:numPr>
        <w:rPr>
          <w:rFonts w:ascii="Arial" w:eastAsia="Times New Roman" w:hAnsi="Arial" w:cs="Arial"/>
          <w:sz w:val="24"/>
          <w:szCs w:val="24"/>
          <w:lang w:eastAsia="nl-NL"/>
        </w:rPr>
      </w:pPr>
      <w:r w:rsidRPr="00D72003">
        <w:rPr>
          <w:rFonts w:ascii="Arial" w:eastAsia="Times New Roman" w:hAnsi="Arial" w:cs="Arial"/>
          <w:sz w:val="24"/>
          <w:szCs w:val="24"/>
          <w:lang w:eastAsia="nl-NL"/>
        </w:rPr>
        <w:t>B</w:t>
      </w:r>
      <w:r w:rsidR="00C32531" w:rsidRPr="00D72003">
        <w:rPr>
          <w:rFonts w:ascii="Arial" w:eastAsia="Times New Roman" w:hAnsi="Arial" w:cs="Arial"/>
          <w:sz w:val="24"/>
          <w:szCs w:val="24"/>
          <w:lang w:eastAsia="nl-NL"/>
        </w:rPr>
        <w:t>etrek in je antwoord jouw leesniveau(s)</w:t>
      </w:r>
      <w:r w:rsidR="00D736D3" w:rsidRPr="00D72003">
        <w:rPr>
          <w:rFonts w:ascii="Arial" w:eastAsia="Times New Roman" w:hAnsi="Arial" w:cs="Arial"/>
          <w:sz w:val="24"/>
          <w:szCs w:val="24"/>
          <w:lang w:eastAsia="nl-NL"/>
        </w:rPr>
        <w:t xml:space="preserve"> en ‘strookje’. </w:t>
      </w:r>
    </w:p>
    <w:p w14:paraId="7E057B0B" w14:textId="77777777" w:rsidR="00C32531" w:rsidRPr="00D72003" w:rsidRDefault="00E061D4" w:rsidP="007C0E58">
      <w:pPr>
        <w:pStyle w:val="Lijstalinea"/>
        <w:numPr>
          <w:ilvl w:val="0"/>
          <w:numId w:val="1"/>
        </w:num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Antwoord in minimaal 100 woorden. </w:t>
      </w:r>
    </w:p>
    <w:p w14:paraId="334E4683" w14:textId="77777777" w:rsidR="003F6C95" w:rsidRPr="00D72003" w:rsidRDefault="008A0480" w:rsidP="003F6C95">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33D210D7" wp14:editId="1CDCD06A">
                <wp:extent cx="5760720" cy="310130"/>
                <wp:effectExtent l="0" t="0" r="11430" b="26035"/>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56A2616" w14:textId="0DB26A17" w:rsidR="008A0480" w:rsidRDefault="0034043C" w:rsidP="008A0480">
                            <w:r>
                              <w:t xml:space="preserve">Ik ben begonnen met een </w:t>
                            </w:r>
                            <w:r w:rsidR="001C3E0A">
                              <w:t>niveau</w:t>
                            </w:r>
                            <w:r>
                              <w:t xml:space="preserve"> één boek</w:t>
                            </w:r>
                            <w:r w:rsidR="001C3E0A">
                              <w:t>. Ik vond het boek lastig lezen en de titel ging totaal niet over de rest van het boek. Ik dacht toen echt dat ik n</w:t>
                            </w:r>
                            <w:r w:rsidR="00EA7B2C">
                              <w:t>iet</w:t>
                            </w:r>
                            <w:r w:rsidR="001C3E0A">
                              <w:t xml:space="preserve"> kon lezen, omdat het maar niveau één was. Toen vertelde mevrouw van Smeden over het boek PAAZ en die sprak me heel erg aan. Dat is een niveau 3 boek. PAAZ viel heel erg mee en was heel makkelijk om te lezen en een leuk onderwerp. Dus nu ben ik UP gaan lezen, omdat het een vervolg is. Het is in dezelfde schrijfstijl geschreven dus weer erg makkelijk te lezen. Nu denk ik dat ik wel weer een niveau drie ga kiezen, omdat ik</w:t>
                            </w:r>
                            <w:r w:rsidR="00EA7B2C">
                              <w:t xml:space="preserve"> </w:t>
                            </w:r>
                            <w:r w:rsidR="001C3E0A">
                              <w:t>twee keer dezelfde schrijfstijl heb gelezen</w:t>
                            </w:r>
                            <w:r w:rsidR="00EA7B2C">
                              <w:t xml:space="preserve"> en niveau vier is dan te hoog</w:t>
                            </w:r>
                            <w:r w:rsidR="001C3E0A">
                              <w:t>.</w:t>
                            </w:r>
                            <w:r w:rsidR="004E6B88">
                              <w:t xml:space="preserve"> </w:t>
                            </w:r>
                          </w:p>
                        </w:txbxContent>
                      </wps:txbx>
                      <wps:bodyPr rot="0" vert="horz" wrap="square" lIns="91440" tIns="45720" rIns="91440" bIns="45720" anchor="t" anchorCtr="0" upright="1">
                        <a:spAutoFit/>
                      </wps:bodyPr>
                    </wps:wsp>
                  </a:graphicData>
                </a:graphic>
              </wp:inline>
            </w:drawing>
          </mc:Choice>
          <mc:Fallback>
            <w:pict>
              <v:shape w14:anchorId="33D210D7" id="Tekstvak 24" o:spid="_x0000_s1043"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DFmAI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756A2616" w14:textId="0DB26A17" w:rsidR="008A0480" w:rsidRDefault="0034043C" w:rsidP="008A0480">
                      <w:r>
                        <w:t xml:space="preserve">Ik ben begonnen met een </w:t>
                      </w:r>
                      <w:r w:rsidR="001C3E0A">
                        <w:t>niveau</w:t>
                      </w:r>
                      <w:r>
                        <w:t xml:space="preserve"> één boek</w:t>
                      </w:r>
                      <w:r w:rsidR="001C3E0A">
                        <w:t>. Ik vond het boek lastig lezen en de titel ging totaal niet over de rest van het boek. Ik dacht toen echt dat ik n</w:t>
                      </w:r>
                      <w:r w:rsidR="00EA7B2C">
                        <w:t>iet</w:t>
                      </w:r>
                      <w:r w:rsidR="001C3E0A">
                        <w:t xml:space="preserve"> kon lezen, omdat het maar niveau één was. Toen vertelde mevrouw van Smeden over het boek PAAZ en die sprak me heel erg aan. Dat is een niveau 3 boek. PAAZ viel heel erg mee en was heel makkelijk om te lezen en een leuk onderwerp. Dus nu ben ik UP gaan lezen, omdat het een vervolg is. Het is in dezelfde schrijfstijl geschreven dus weer erg makkelijk te lezen. Nu denk ik dat ik wel weer een niveau drie ga kiezen, omdat ik</w:t>
                      </w:r>
                      <w:r w:rsidR="00EA7B2C">
                        <w:t xml:space="preserve"> </w:t>
                      </w:r>
                      <w:r w:rsidR="001C3E0A">
                        <w:t>twee keer dezelfde schrijfstijl heb gelezen</w:t>
                      </w:r>
                      <w:r w:rsidR="00EA7B2C">
                        <w:t xml:space="preserve"> en niveau vier is dan te hoog</w:t>
                      </w:r>
                      <w:r w:rsidR="001C3E0A">
                        <w:t>.</w:t>
                      </w:r>
                      <w:r w:rsidR="004E6B88">
                        <w:t xml:space="preserve"> </w:t>
                      </w:r>
                    </w:p>
                  </w:txbxContent>
                </v:textbox>
                <w10:anchorlock/>
              </v:shape>
            </w:pict>
          </mc:Fallback>
        </mc:AlternateContent>
      </w:r>
    </w:p>
    <w:p w14:paraId="5CF3F09F" w14:textId="77777777" w:rsidR="003F6C95" w:rsidRPr="00D72003" w:rsidRDefault="003F6C95" w:rsidP="00506930">
      <w:pPr>
        <w:rPr>
          <w:rFonts w:ascii="Arial" w:eastAsia="Times New Roman" w:hAnsi="Arial" w:cs="Arial"/>
          <w:b/>
          <w:sz w:val="24"/>
          <w:szCs w:val="24"/>
          <w:u w:val="single"/>
          <w:lang w:eastAsia="nl-NL"/>
        </w:rPr>
      </w:pPr>
    </w:p>
    <w:p w14:paraId="21231D8F" w14:textId="77777777" w:rsidR="004E6B88" w:rsidRPr="00D72003" w:rsidRDefault="004E6B88" w:rsidP="00506930">
      <w:pPr>
        <w:rPr>
          <w:rFonts w:ascii="Arial" w:eastAsia="Times New Roman" w:hAnsi="Arial" w:cs="Arial"/>
          <w:b/>
          <w:sz w:val="24"/>
          <w:szCs w:val="24"/>
          <w:u w:val="single"/>
          <w:lang w:eastAsia="nl-NL"/>
        </w:rPr>
      </w:pPr>
    </w:p>
    <w:p w14:paraId="1E522785" w14:textId="77777777" w:rsidR="004E6B88" w:rsidRPr="00D72003" w:rsidRDefault="004E6B88" w:rsidP="00506930">
      <w:pPr>
        <w:rPr>
          <w:rFonts w:ascii="Arial" w:eastAsia="Times New Roman" w:hAnsi="Arial" w:cs="Arial"/>
          <w:b/>
          <w:sz w:val="24"/>
          <w:szCs w:val="24"/>
          <w:u w:val="single"/>
          <w:lang w:eastAsia="nl-NL"/>
        </w:rPr>
      </w:pPr>
    </w:p>
    <w:p w14:paraId="5BEF7CA6" w14:textId="77777777" w:rsidR="004E6B88" w:rsidRPr="00D72003" w:rsidRDefault="004E6B88" w:rsidP="00506930">
      <w:pPr>
        <w:rPr>
          <w:rFonts w:ascii="Arial" w:eastAsia="Times New Roman" w:hAnsi="Arial" w:cs="Arial"/>
          <w:b/>
          <w:sz w:val="24"/>
          <w:szCs w:val="24"/>
          <w:u w:val="single"/>
          <w:lang w:eastAsia="nl-NL"/>
        </w:rPr>
      </w:pPr>
    </w:p>
    <w:p w14:paraId="16D6FE80" w14:textId="77777777" w:rsidR="004E6B88" w:rsidRPr="00D72003" w:rsidRDefault="004E6B88" w:rsidP="00506930">
      <w:pPr>
        <w:rPr>
          <w:rFonts w:ascii="Arial" w:eastAsia="Times New Roman" w:hAnsi="Arial" w:cs="Arial"/>
          <w:b/>
          <w:sz w:val="24"/>
          <w:szCs w:val="24"/>
          <w:u w:val="single"/>
          <w:lang w:eastAsia="nl-NL"/>
        </w:rPr>
      </w:pPr>
    </w:p>
    <w:p w14:paraId="5B161847" w14:textId="77777777" w:rsidR="004E6B88" w:rsidRPr="00D72003" w:rsidRDefault="004E6B88" w:rsidP="00506930">
      <w:pPr>
        <w:rPr>
          <w:rFonts w:ascii="Arial" w:eastAsia="Times New Roman" w:hAnsi="Arial" w:cs="Arial"/>
          <w:b/>
          <w:sz w:val="24"/>
          <w:szCs w:val="24"/>
          <w:u w:val="single"/>
          <w:lang w:eastAsia="nl-NL"/>
        </w:rPr>
      </w:pPr>
    </w:p>
    <w:p w14:paraId="2B15BBFB" w14:textId="77777777" w:rsidR="004E6B88" w:rsidRPr="00D72003" w:rsidRDefault="004E6B88" w:rsidP="00506930">
      <w:pPr>
        <w:rPr>
          <w:rFonts w:ascii="Arial" w:eastAsia="Times New Roman" w:hAnsi="Arial" w:cs="Arial"/>
          <w:b/>
          <w:sz w:val="24"/>
          <w:szCs w:val="24"/>
          <w:u w:val="single"/>
          <w:lang w:eastAsia="nl-NL"/>
        </w:rPr>
      </w:pPr>
    </w:p>
    <w:p w14:paraId="5E59C3C8" w14:textId="77777777" w:rsidR="004E6B88" w:rsidRPr="00D72003" w:rsidRDefault="004E6B88" w:rsidP="00506930">
      <w:pPr>
        <w:rPr>
          <w:rFonts w:ascii="Arial" w:eastAsia="Times New Roman" w:hAnsi="Arial" w:cs="Arial"/>
          <w:b/>
          <w:sz w:val="24"/>
          <w:szCs w:val="24"/>
          <w:u w:val="single"/>
          <w:lang w:eastAsia="nl-NL"/>
        </w:rPr>
      </w:pPr>
    </w:p>
    <w:p w14:paraId="2CDDACB4" w14:textId="77777777" w:rsidR="004E6B88" w:rsidRPr="00D72003" w:rsidRDefault="004E6B88" w:rsidP="00506930">
      <w:pPr>
        <w:rPr>
          <w:rFonts w:ascii="Arial" w:eastAsia="Times New Roman" w:hAnsi="Arial" w:cs="Arial"/>
          <w:b/>
          <w:sz w:val="24"/>
          <w:szCs w:val="24"/>
          <w:u w:val="single"/>
          <w:lang w:eastAsia="nl-NL"/>
        </w:rPr>
      </w:pPr>
    </w:p>
    <w:p w14:paraId="685D5FD4" w14:textId="77777777" w:rsidR="00EA7B2C" w:rsidRDefault="00EA7B2C" w:rsidP="00506930">
      <w:pPr>
        <w:rPr>
          <w:rFonts w:ascii="Arial" w:eastAsia="Times New Roman" w:hAnsi="Arial" w:cs="Arial"/>
          <w:b/>
          <w:sz w:val="24"/>
          <w:szCs w:val="24"/>
          <w:u w:val="single"/>
          <w:lang w:eastAsia="nl-NL"/>
        </w:rPr>
      </w:pPr>
    </w:p>
    <w:p w14:paraId="30D7B62A" w14:textId="109CBF23" w:rsidR="002F1EAD" w:rsidRPr="00D72003" w:rsidRDefault="002F1EAD" w:rsidP="00506930">
      <w:pPr>
        <w:rPr>
          <w:rFonts w:ascii="Arial" w:eastAsia="Times New Roman" w:hAnsi="Arial" w:cs="Arial"/>
          <w:b/>
          <w:sz w:val="24"/>
          <w:szCs w:val="24"/>
          <w:lang w:eastAsia="nl-NL"/>
        </w:rPr>
      </w:pPr>
      <w:r w:rsidRPr="00D72003">
        <w:rPr>
          <w:rFonts w:ascii="Arial" w:eastAsia="Times New Roman" w:hAnsi="Arial" w:cs="Arial"/>
          <w:b/>
          <w:sz w:val="24"/>
          <w:szCs w:val="24"/>
          <w:lang w:eastAsia="nl-NL"/>
        </w:rPr>
        <w:lastRenderedPageBreak/>
        <w:t>De opdrachten gaan verder op de volgende pagina.</w:t>
      </w:r>
    </w:p>
    <w:p w14:paraId="2AFD21C0" w14:textId="4C048C7B" w:rsidR="002F1EAD" w:rsidRPr="00D72003" w:rsidRDefault="002F1EAD" w:rsidP="00506930">
      <w:pPr>
        <w:rPr>
          <w:rFonts w:ascii="Arial" w:eastAsia="Times New Roman" w:hAnsi="Arial" w:cs="Arial"/>
          <w:b/>
          <w:sz w:val="24"/>
          <w:szCs w:val="24"/>
          <w:u w:val="single"/>
          <w:lang w:eastAsia="nl-NL"/>
        </w:rPr>
      </w:pPr>
    </w:p>
    <w:p w14:paraId="658E1A55" w14:textId="48DC2681" w:rsidR="002F1EAD" w:rsidRPr="00D72003" w:rsidRDefault="002F1EAD" w:rsidP="00506930">
      <w:pPr>
        <w:rPr>
          <w:rFonts w:ascii="Arial" w:eastAsia="Times New Roman" w:hAnsi="Arial" w:cs="Arial"/>
          <w:b/>
          <w:sz w:val="24"/>
          <w:szCs w:val="24"/>
          <w:lang w:eastAsia="nl-NL"/>
        </w:rPr>
      </w:pPr>
      <w:r w:rsidRPr="00D72003">
        <w:rPr>
          <w:rFonts w:ascii="Arial" w:eastAsia="Times New Roman" w:hAnsi="Arial" w:cs="Arial"/>
          <w:b/>
          <w:sz w:val="24"/>
          <w:szCs w:val="24"/>
          <w:lang w:eastAsia="nl-NL"/>
        </w:rPr>
        <w:t>Zoek twee recensies</w:t>
      </w:r>
      <w:r w:rsidR="001F062B" w:rsidRPr="00D72003">
        <w:rPr>
          <w:rFonts w:ascii="Arial" w:eastAsia="Times New Roman" w:hAnsi="Arial" w:cs="Arial"/>
          <w:b/>
          <w:sz w:val="24"/>
          <w:szCs w:val="24"/>
          <w:lang w:eastAsia="nl-NL"/>
        </w:rPr>
        <w:t xml:space="preserve"> bij jouw gelezen werk en voeg ze toe aan het verslag.</w:t>
      </w:r>
    </w:p>
    <w:p w14:paraId="112BB070" w14:textId="77777777" w:rsidR="001F062B" w:rsidRPr="00D72003" w:rsidRDefault="001F062B" w:rsidP="00506930">
      <w:pPr>
        <w:rPr>
          <w:rFonts w:ascii="Arial" w:eastAsia="Times New Roman" w:hAnsi="Arial" w:cs="Arial"/>
          <w:b/>
          <w:sz w:val="24"/>
          <w:szCs w:val="24"/>
          <w:u w:val="single"/>
          <w:lang w:eastAsia="nl-NL"/>
        </w:rPr>
      </w:pPr>
    </w:p>
    <w:p w14:paraId="0E26BFBF" w14:textId="77777777" w:rsidR="00026406" w:rsidRPr="00D72003" w:rsidRDefault="00026406" w:rsidP="00026406">
      <w:pPr>
        <w:rPr>
          <w:rFonts w:ascii="Arial" w:eastAsia="Times New Roman" w:hAnsi="Arial" w:cs="Arial"/>
          <w:b/>
          <w:sz w:val="24"/>
          <w:szCs w:val="24"/>
          <w:lang w:eastAsia="nl-NL"/>
        </w:rPr>
      </w:pPr>
      <w:r w:rsidRPr="00D72003">
        <w:rPr>
          <w:rFonts w:ascii="Arial" w:eastAsia="Times New Roman" w:hAnsi="Arial" w:cs="Arial"/>
          <w:b/>
          <w:sz w:val="24"/>
          <w:szCs w:val="24"/>
          <w:lang w:eastAsia="nl-NL"/>
        </w:rPr>
        <w:t xml:space="preserve">Recensie 1 </w:t>
      </w:r>
    </w:p>
    <w:p w14:paraId="7F96CE36" w14:textId="77777777" w:rsidR="00026406" w:rsidRPr="00D72003" w:rsidRDefault="00026406" w:rsidP="00026406">
      <w:pPr>
        <w:rPr>
          <w:rFonts w:ascii="Arial" w:eastAsia="Times New Roman" w:hAnsi="Arial" w:cs="Arial"/>
          <w:sz w:val="24"/>
          <w:szCs w:val="24"/>
          <w:lang w:eastAsia="nl-NL"/>
        </w:rPr>
      </w:pPr>
    </w:p>
    <w:p w14:paraId="5771E6ED"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Noem de naam van de krant of tijdschrift waar de recensie uitkomt: </w:t>
      </w:r>
      <w:r w:rsidR="008A0480" w:rsidRPr="00D72003">
        <w:rPr>
          <w:noProof/>
          <w:sz w:val="24"/>
          <w:szCs w:val="24"/>
          <w:lang w:eastAsia="nl-NL"/>
        </w:rPr>
        <mc:AlternateContent>
          <mc:Choice Requires="wps">
            <w:drawing>
              <wp:inline distT="0" distB="0" distL="0" distR="0" wp14:anchorId="5E3430D9" wp14:editId="1342D378">
                <wp:extent cx="5760720" cy="310130"/>
                <wp:effectExtent l="0" t="0" r="11430" b="26035"/>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3E45F87" w14:textId="4277EFC2" w:rsidR="008A0480" w:rsidRDefault="00767192" w:rsidP="008A0480">
                            <w:r>
                              <w:t>www.hebban.nl</w:t>
                            </w:r>
                          </w:p>
                        </w:txbxContent>
                      </wps:txbx>
                      <wps:bodyPr rot="0" vert="horz" wrap="square" lIns="91440" tIns="45720" rIns="91440" bIns="45720" anchor="t" anchorCtr="0" upright="1">
                        <a:spAutoFit/>
                      </wps:bodyPr>
                    </wps:wsp>
                  </a:graphicData>
                </a:graphic>
              </wp:inline>
            </w:drawing>
          </mc:Choice>
          <mc:Fallback>
            <w:pict>
              <v:shape w14:anchorId="5E3430D9" id="Tekstvak 25" o:spid="_x0000_s1044"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PdKr+M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43E45F87" w14:textId="4277EFC2" w:rsidR="008A0480" w:rsidRDefault="00767192" w:rsidP="008A0480">
                      <w:r>
                        <w:t>www.hebban.nl</w:t>
                      </w:r>
                    </w:p>
                  </w:txbxContent>
                </v:textbox>
                <w10:anchorlock/>
              </v:shape>
            </w:pict>
          </mc:Fallback>
        </mc:AlternateContent>
      </w:r>
      <w:r w:rsidRPr="00D72003">
        <w:rPr>
          <w:rFonts w:ascii="Arial" w:eastAsia="Times New Roman" w:hAnsi="Arial" w:cs="Arial"/>
          <w:sz w:val="24"/>
          <w:szCs w:val="24"/>
          <w:lang w:eastAsia="nl-NL"/>
        </w:rPr>
        <w:t xml:space="preserve">Datum en jaar: </w:t>
      </w:r>
      <w:r w:rsidR="008A0480" w:rsidRPr="00D72003">
        <w:rPr>
          <w:noProof/>
          <w:sz w:val="24"/>
          <w:szCs w:val="24"/>
          <w:lang w:eastAsia="nl-NL"/>
        </w:rPr>
        <mc:AlternateContent>
          <mc:Choice Requires="wps">
            <w:drawing>
              <wp:inline distT="0" distB="0" distL="0" distR="0" wp14:anchorId="05B765E2" wp14:editId="67CC46EC">
                <wp:extent cx="5760720" cy="310130"/>
                <wp:effectExtent l="0" t="0" r="11430" b="26035"/>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2A659636" w14:textId="7F0C499A" w:rsidR="008A0480" w:rsidRDefault="00767192" w:rsidP="008A0480">
                            <w:r>
                              <w:t xml:space="preserve">8 </w:t>
                            </w:r>
                            <w:proofErr w:type="spellStart"/>
                            <w:r>
                              <w:t>aprl</w:t>
                            </w:r>
                            <w:proofErr w:type="spellEnd"/>
                            <w:r>
                              <w:t xml:space="preserve"> 2018</w:t>
                            </w:r>
                          </w:p>
                        </w:txbxContent>
                      </wps:txbx>
                      <wps:bodyPr rot="0" vert="horz" wrap="square" lIns="91440" tIns="45720" rIns="91440" bIns="45720" anchor="t" anchorCtr="0" upright="1">
                        <a:spAutoFit/>
                      </wps:bodyPr>
                    </wps:wsp>
                  </a:graphicData>
                </a:graphic>
              </wp:inline>
            </w:drawing>
          </mc:Choice>
          <mc:Fallback>
            <w:pict>
              <v:shape w14:anchorId="05B765E2" id="Tekstvak 26" o:spid="_x0000_s1045"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cEWg8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2A659636" w14:textId="7F0C499A" w:rsidR="008A0480" w:rsidRDefault="00767192" w:rsidP="008A0480">
                      <w:r>
                        <w:t xml:space="preserve">8 </w:t>
                      </w:r>
                      <w:proofErr w:type="spellStart"/>
                      <w:r>
                        <w:t>aprl</w:t>
                      </w:r>
                      <w:proofErr w:type="spellEnd"/>
                      <w:r>
                        <w:t xml:space="preserve"> 2018</w:t>
                      </w:r>
                    </w:p>
                  </w:txbxContent>
                </v:textbox>
                <w10:anchorlock/>
              </v:shape>
            </w:pict>
          </mc:Fallback>
        </mc:AlternateContent>
      </w:r>
    </w:p>
    <w:p w14:paraId="47B4EEEF"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Naam recensent: </w:t>
      </w:r>
      <w:r w:rsidR="008A0480" w:rsidRPr="00D72003">
        <w:rPr>
          <w:noProof/>
          <w:sz w:val="24"/>
          <w:szCs w:val="24"/>
          <w:lang w:eastAsia="nl-NL"/>
        </w:rPr>
        <mc:AlternateContent>
          <mc:Choice Requires="wps">
            <w:drawing>
              <wp:inline distT="0" distB="0" distL="0" distR="0" wp14:anchorId="22C9B1F0" wp14:editId="2EBC14BD">
                <wp:extent cx="5760720" cy="310130"/>
                <wp:effectExtent l="0" t="0" r="11430" b="26035"/>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0799341" w14:textId="557979D3" w:rsidR="008A0480" w:rsidRDefault="00767192" w:rsidP="008A0480">
                            <w:proofErr w:type="spellStart"/>
                            <w:r>
                              <w:t>Rooz</w:t>
                            </w:r>
                            <w:proofErr w:type="spellEnd"/>
                          </w:p>
                        </w:txbxContent>
                      </wps:txbx>
                      <wps:bodyPr rot="0" vert="horz" wrap="square" lIns="91440" tIns="45720" rIns="91440" bIns="45720" anchor="t" anchorCtr="0" upright="1">
                        <a:spAutoFit/>
                      </wps:bodyPr>
                    </wps:wsp>
                  </a:graphicData>
                </a:graphic>
              </wp:inline>
            </w:drawing>
          </mc:Choice>
          <mc:Fallback>
            <w:pict>
              <v:shape w14:anchorId="22C9B1F0" id="Tekstvak 27" o:spid="_x0000_s1046"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jb/kg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40799341" w14:textId="557979D3" w:rsidR="008A0480" w:rsidRDefault="00767192" w:rsidP="008A0480">
                      <w:proofErr w:type="spellStart"/>
                      <w:r>
                        <w:t>Rooz</w:t>
                      </w:r>
                      <w:proofErr w:type="spellEnd"/>
                    </w:p>
                  </w:txbxContent>
                </v:textbox>
                <w10:anchorlock/>
              </v:shape>
            </w:pict>
          </mc:Fallback>
        </mc:AlternateContent>
      </w:r>
    </w:p>
    <w:p w14:paraId="033F22B1" w14:textId="64B0D5C3"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Mening van de recensent: [ </w:t>
      </w:r>
      <w:r w:rsidR="009A0D43"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taal is mooi/ niet mooi</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w:t>
      </w:r>
      <w:r w:rsidR="009A0D43"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veel beeldspraak</w:t>
      </w:r>
    </w:p>
    <w:p w14:paraId="282287F1" w14:textId="6F057F84"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 </w:t>
      </w:r>
      <w:r w:rsidR="009A0D43"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verhaal is geloofwaardig</w:t>
      </w:r>
      <w:r w:rsidRPr="00D72003">
        <w:rPr>
          <w:rFonts w:ascii="Arial" w:eastAsia="Times New Roman" w:hAnsi="Arial" w:cs="Arial"/>
          <w:sz w:val="24"/>
          <w:szCs w:val="24"/>
          <w:lang w:eastAsia="nl-NL"/>
        </w:rPr>
        <w:tab/>
        <w:t>[  ]  de opbouw is goed</w:t>
      </w:r>
    </w:p>
    <w:p w14:paraId="4FC5DF66" w14:textId="2DD936BB" w:rsidR="00026406" w:rsidRPr="00D72003" w:rsidRDefault="00026406" w:rsidP="00026406">
      <w:pPr>
        <w:ind w:left="2124" w:firstLine="708"/>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 [ </w:t>
      </w:r>
      <w:r w:rsidR="009A0D43" w:rsidRPr="00D72003">
        <w:rPr>
          <w:rFonts w:ascii="Arial" w:eastAsia="Times New Roman" w:hAnsi="Arial" w:cs="Arial"/>
          <w:sz w:val="24"/>
          <w:szCs w:val="24"/>
          <w:lang w:eastAsia="nl-NL"/>
        </w:rPr>
        <w:t>x</w:t>
      </w:r>
      <w:r w:rsidRPr="00D72003">
        <w:rPr>
          <w:rFonts w:ascii="Arial" w:eastAsia="Times New Roman" w:hAnsi="Arial" w:cs="Arial"/>
          <w:sz w:val="24"/>
          <w:szCs w:val="24"/>
          <w:lang w:eastAsia="nl-NL"/>
        </w:rPr>
        <w:t xml:space="preserve"> ]  het thema is duidelijk</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  geeft het genre aan</w:t>
      </w:r>
    </w:p>
    <w:p w14:paraId="75183B65" w14:textId="77777777" w:rsidR="00026406" w:rsidRPr="00D72003" w:rsidRDefault="00026406" w:rsidP="00026406">
      <w:pPr>
        <w:ind w:left="2124" w:firstLine="708"/>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 [  ]  gevoel speelt een rol</w:t>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  spanning is goed </w:t>
      </w:r>
    </w:p>
    <w:p w14:paraId="3DAB8EBF"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r>
      <w:r w:rsidRPr="00D72003">
        <w:rPr>
          <w:rFonts w:ascii="Arial" w:eastAsia="Times New Roman" w:hAnsi="Arial" w:cs="Arial"/>
          <w:sz w:val="24"/>
          <w:szCs w:val="24"/>
          <w:lang w:eastAsia="nl-NL"/>
        </w:rPr>
        <w:tab/>
        <w:t xml:space="preserve"> [  ]  de s</w:t>
      </w:r>
      <w:r w:rsidR="008A0480" w:rsidRPr="00D72003">
        <w:rPr>
          <w:rFonts w:ascii="Arial" w:eastAsia="Times New Roman" w:hAnsi="Arial" w:cs="Arial"/>
          <w:sz w:val="24"/>
          <w:szCs w:val="24"/>
          <w:lang w:eastAsia="nl-NL"/>
        </w:rPr>
        <w:t>chrijver heeft een boodschap, namelijk:</w:t>
      </w:r>
    </w:p>
    <w:p w14:paraId="7990155E" w14:textId="1C2CFE32" w:rsidR="00026406" w:rsidRPr="00D72003" w:rsidRDefault="00026406" w:rsidP="00026406">
      <w:pPr>
        <w:rPr>
          <w:rFonts w:ascii="Arial" w:eastAsia="Times New Roman" w:hAnsi="Arial" w:cs="Arial"/>
          <w:sz w:val="24"/>
          <w:szCs w:val="24"/>
          <w:lang w:eastAsia="nl-NL"/>
        </w:rPr>
      </w:pPr>
    </w:p>
    <w:p w14:paraId="2790AB24" w14:textId="77777777" w:rsidR="00026406" w:rsidRPr="00D72003" w:rsidRDefault="00026406" w:rsidP="00026406">
      <w:pPr>
        <w:rPr>
          <w:rFonts w:ascii="Arial" w:eastAsia="Times New Roman" w:hAnsi="Arial" w:cs="Arial"/>
          <w:sz w:val="24"/>
          <w:szCs w:val="24"/>
          <w:lang w:eastAsia="nl-NL"/>
        </w:rPr>
      </w:pPr>
    </w:p>
    <w:p w14:paraId="74023E72"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Streep twee passages aan in de recensie die je opvallen en leg uitgebreid uit waarom ze je opgevallen zijn.</w:t>
      </w:r>
    </w:p>
    <w:p w14:paraId="1522885D" w14:textId="50EA5068" w:rsidR="00026406" w:rsidRPr="00D72003" w:rsidRDefault="009A0D43" w:rsidP="00026406">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481B8038" wp14:editId="30CDF688">
                <wp:extent cx="5760720" cy="321310"/>
                <wp:effectExtent l="0" t="0" r="11430" b="21590"/>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131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6E9C2FE" w14:textId="1D1A52F9" w:rsidR="009A0D43" w:rsidRDefault="009A0D43" w:rsidP="009A0D43">
                            <w:r>
                              <w:t xml:space="preserve">Ik ben het heel erg met haar eens. </w:t>
                            </w:r>
                            <w:r w:rsidR="00FE2409">
                              <w:t>Soms raak ik in de war met namen, omdat ik ze niet kan koppelen aan iets. Je komt gedurende het boek wel achter hun verhalen dus dat is ook wel spannend, iets om op vooruit te kijken en verder te willen lezen.</w:t>
                            </w:r>
                          </w:p>
                          <w:p w14:paraId="15EDD43B" w14:textId="5FF390A2" w:rsidR="00FE2409" w:rsidRDefault="00FE2409" w:rsidP="009A0D43"/>
                          <w:p w14:paraId="1E006F58" w14:textId="380E720F" w:rsidR="00FE2409" w:rsidRDefault="00FE2409" w:rsidP="009A0D43">
                            <w:r>
                              <w:t>Ik ben het weer heel erg met haar eens. Ik vind het leuk dat ze het einde benoemt, want ze maakt mensen erg nieuwsgierig over het boek zonder ook maar iets teveel zegt.</w:t>
                            </w:r>
                          </w:p>
                        </w:txbxContent>
                      </wps:txbx>
                      <wps:bodyPr rot="0" vert="horz" wrap="square" lIns="91440" tIns="45720" rIns="91440" bIns="45720" anchor="t" anchorCtr="0" upright="1">
                        <a:spAutoFit/>
                      </wps:bodyPr>
                    </wps:wsp>
                  </a:graphicData>
                </a:graphic>
              </wp:inline>
            </w:drawing>
          </mc:Choice>
          <mc:Fallback>
            <w:pict>
              <v:shape w14:anchorId="481B8038" id="Tekstvak 28" o:spid="_x0000_s1047" type="#_x0000_t202" style="width:453.6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zoMA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" fillcolor="white [3201]" strokecolor="#4f81bd [3204]" strokeweight="2pt">
                <v:textbox style="mso-fit-shape-to-text:t">
                  <w:txbxContent>
                    <w:p w14:paraId="06E9C2FE" w14:textId="1D1A52F9" w:rsidR="009A0D43" w:rsidRDefault="009A0D43" w:rsidP="009A0D43">
                      <w:r>
                        <w:t xml:space="preserve">Ik ben het heel erg met haar eens. </w:t>
                      </w:r>
                      <w:r w:rsidR="00FE2409">
                        <w:t>Soms raak ik in de war met namen, omdat ik ze niet kan koppelen aan iets. Je komt gedurende het boek wel achter hun verhalen dus dat is ook wel spannend, iets om op vooruit te kijken en verder te willen lezen.</w:t>
                      </w:r>
                    </w:p>
                    <w:p w14:paraId="15EDD43B" w14:textId="5FF390A2" w:rsidR="00FE2409" w:rsidRDefault="00FE2409" w:rsidP="009A0D43"/>
                    <w:p w14:paraId="1E006F58" w14:textId="380E720F" w:rsidR="00FE2409" w:rsidRDefault="00FE2409" w:rsidP="009A0D43">
                      <w:r>
                        <w:t>Ik ben het weer heel erg met haar eens. Ik vind het leuk dat ze het einde benoemt, want ze maakt mensen erg nieuwsgierig over het boek zonder ook maar iets teveel zegt.</w:t>
                      </w:r>
                    </w:p>
                  </w:txbxContent>
                </v:textbox>
                <w10:anchorlock/>
              </v:shape>
            </w:pict>
          </mc:Fallback>
        </mc:AlternateContent>
      </w:r>
    </w:p>
    <w:p w14:paraId="68D60F74" w14:textId="77777777" w:rsidR="00026406" w:rsidRPr="00D72003" w:rsidRDefault="00026406" w:rsidP="00026406">
      <w:pPr>
        <w:rPr>
          <w:rFonts w:ascii="Arial" w:eastAsia="Times New Roman" w:hAnsi="Arial" w:cs="Arial"/>
          <w:sz w:val="24"/>
          <w:szCs w:val="24"/>
          <w:lang w:eastAsia="nl-NL"/>
        </w:rPr>
      </w:pPr>
    </w:p>
    <w:p w14:paraId="771BD3C4" w14:textId="77777777" w:rsidR="00026406" w:rsidRPr="00D72003" w:rsidRDefault="00026406" w:rsidP="00026406">
      <w:pPr>
        <w:rPr>
          <w:rFonts w:ascii="Arial" w:eastAsia="Times New Roman" w:hAnsi="Arial" w:cs="Arial"/>
          <w:b/>
          <w:sz w:val="24"/>
          <w:szCs w:val="24"/>
          <w:lang w:eastAsia="nl-NL"/>
        </w:rPr>
      </w:pPr>
      <w:r w:rsidRPr="00D72003">
        <w:rPr>
          <w:rFonts w:ascii="Arial" w:eastAsia="Times New Roman" w:hAnsi="Arial" w:cs="Arial"/>
          <w:b/>
          <w:sz w:val="24"/>
          <w:szCs w:val="24"/>
          <w:lang w:eastAsia="nl-NL"/>
        </w:rPr>
        <w:t>Recensie 2:</w:t>
      </w:r>
    </w:p>
    <w:p w14:paraId="0198055C" w14:textId="77777777" w:rsidR="00026406" w:rsidRPr="00D72003" w:rsidRDefault="00026406" w:rsidP="00026406">
      <w:pPr>
        <w:rPr>
          <w:rFonts w:ascii="Arial" w:eastAsia="Times New Roman" w:hAnsi="Arial" w:cs="Arial"/>
          <w:sz w:val="24"/>
          <w:szCs w:val="24"/>
          <w:lang w:eastAsia="nl-NL"/>
        </w:rPr>
      </w:pPr>
    </w:p>
    <w:p w14:paraId="40125757"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Noem de naam van de krant of tijdschrift waar de recensie uitkomt:  </w:t>
      </w:r>
      <w:r w:rsidR="008A0480" w:rsidRPr="00D72003">
        <w:rPr>
          <w:noProof/>
          <w:sz w:val="24"/>
          <w:szCs w:val="24"/>
          <w:lang w:eastAsia="nl-NL"/>
        </w:rPr>
        <mc:AlternateContent>
          <mc:Choice Requires="wps">
            <w:drawing>
              <wp:inline distT="0" distB="0" distL="0" distR="0" wp14:anchorId="321D7099" wp14:editId="2E755D29">
                <wp:extent cx="5760720" cy="310130"/>
                <wp:effectExtent l="0" t="0" r="11430" b="26035"/>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49CC7B7" w14:textId="16740677" w:rsidR="008A0480" w:rsidRDefault="00D72003" w:rsidP="008A0480">
                            <w:r>
                              <w:t>Bol.com</w:t>
                            </w:r>
                          </w:p>
                        </w:txbxContent>
                      </wps:txbx>
                      <wps:bodyPr rot="0" vert="horz" wrap="square" lIns="91440" tIns="45720" rIns="91440" bIns="45720" anchor="t" anchorCtr="0" upright="1">
                        <a:spAutoFit/>
                      </wps:bodyPr>
                    </wps:wsp>
                  </a:graphicData>
                </a:graphic>
              </wp:inline>
            </w:drawing>
          </mc:Choice>
          <mc:Fallback>
            <w:pict>
              <v:shape w14:anchorId="321D7099" id="Tekstvak 29" o:spid="_x0000_s1048"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VKMQ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sIhp6kCicgPiEcn0MA4LDjduOvC/KOlxUBoa&#10;fu6Yl5TojxYF8baazdJk5cNsnqn0557NuYdZjlANjZSM21Ucp3HnvNp2GOkowVsU0Vplfp+zOuSP&#10;w5DJOAxumrbzc771/HtZPg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lAZUo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749CC7B7" w14:textId="16740677" w:rsidR="008A0480" w:rsidRDefault="00D72003" w:rsidP="008A0480">
                      <w:r>
                        <w:t>Bol.com</w:t>
                      </w:r>
                    </w:p>
                  </w:txbxContent>
                </v:textbox>
                <w10:anchorlock/>
              </v:shape>
            </w:pict>
          </mc:Fallback>
        </mc:AlternateContent>
      </w:r>
    </w:p>
    <w:p w14:paraId="1AAD71EF"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Datum en jaar: </w:t>
      </w:r>
      <w:r w:rsidR="008A0480" w:rsidRPr="00D72003">
        <w:rPr>
          <w:noProof/>
          <w:sz w:val="24"/>
          <w:szCs w:val="24"/>
          <w:lang w:eastAsia="nl-NL"/>
        </w:rPr>
        <mc:AlternateContent>
          <mc:Choice Requires="wps">
            <w:drawing>
              <wp:inline distT="0" distB="0" distL="0" distR="0" wp14:anchorId="6783B93C" wp14:editId="436611FE">
                <wp:extent cx="5760720" cy="310130"/>
                <wp:effectExtent l="0" t="0" r="11430" b="26035"/>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3F3DADC5" w14:textId="0C63A893" w:rsidR="008A0480" w:rsidRDefault="00D72003" w:rsidP="008A0480">
                            <w:r>
                              <w:t>15 februari 2018</w:t>
                            </w:r>
                          </w:p>
                        </w:txbxContent>
                      </wps:txbx>
                      <wps:bodyPr rot="0" vert="horz" wrap="square" lIns="91440" tIns="45720" rIns="91440" bIns="45720" anchor="t" anchorCtr="0" upright="1">
                        <a:spAutoFit/>
                      </wps:bodyPr>
                    </wps:wsp>
                  </a:graphicData>
                </a:graphic>
              </wp:inline>
            </w:drawing>
          </mc:Choice>
          <mc:Fallback>
            <w:pict>
              <v:shape w14:anchorId="6783B93C" id="Tekstvak 30" o:spid="_x0000_s1049"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PkOkKY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3F3DADC5" w14:textId="0C63A893" w:rsidR="008A0480" w:rsidRDefault="00D72003" w:rsidP="008A0480">
                      <w:r>
                        <w:t>15 februari 2018</w:t>
                      </w:r>
                    </w:p>
                  </w:txbxContent>
                </v:textbox>
                <w10:anchorlock/>
              </v:shape>
            </w:pict>
          </mc:Fallback>
        </mc:AlternateContent>
      </w:r>
    </w:p>
    <w:p w14:paraId="0AF8AE27"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 xml:space="preserve">Naam recensent: </w:t>
      </w:r>
      <w:r w:rsidR="008A0480" w:rsidRPr="00D72003">
        <w:rPr>
          <w:noProof/>
          <w:sz w:val="24"/>
          <w:szCs w:val="24"/>
          <w:lang w:eastAsia="nl-NL"/>
        </w:rPr>
        <mc:AlternateContent>
          <mc:Choice Requires="wps">
            <w:drawing>
              <wp:inline distT="0" distB="0" distL="0" distR="0" wp14:anchorId="3DCD21AE" wp14:editId="0191D2FA">
                <wp:extent cx="5760720" cy="310130"/>
                <wp:effectExtent l="0" t="0" r="11430" b="21590"/>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3BB823F" w14:textId="5857C60C" w:rsidR="008A0480" w:rsidRDefault="00D72003" w:rsidP="008A0480">
                            <w:proofErr w:type="spellStart"/>
                            <w:r>
                              <w:t>LiaVer</w:t>
                            </w:r>
                            <w:proofErr w:type="spellEnd"/>
                          </w:p>
                        </w:txbxContent>
                      </wps:txbx>
                      <wps:bodyPr rot="0" vert="horz" wrap="square" lIns="91440" tIns="45720" rIns="91440" bIns="45720" anchor="t" anchorCtr="0" upright="1">
                        <a:spAutoFit/>
                      </wps:bodyPr>
                    </wps:wsp>
                  </a:graphicData>
                </a:graphic>
              </wp:inline>
            </w:drawing>
          </mc:Choice>
          <mc:Fallback>
            <w:pict>
              <v:shape w14:anchorId="3DCD21AE" id="Tekstvak 31" o:spid="_x0000_s1050"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lNMQ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sIhZ6kCicgPiEcn0MA4LDjduOvC/KOlxUBoa&#10;fu6Yl5TojxYF8baazdJk5cNsnqn0557NuYdZjlANjZSM21Ucp3HnvNp2GOkowVsU0Vplfp+zOuSP&#10;w5DJOAxumrbzc771/HtZPgE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rtyU0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03BB823F" w14:textId="5857C60C" w:rsidR="008A0480" w:rsidRDefault="00D72003" w:rsidP="008A0480">
                      <w:proofErr w:type="spellStart"/>
                      <w:r>
                        <w:t>LiaVer</w:t>
                      </w:r>
                      <w:proofErr w:type="spellEnd"/>
                    </w:p>
                  </w:txbxContent>
                </v:textbox>
                <w10:anchorlock/>
              </v:shape>
            </w:pict>
          </mc:Fallback>
        </mc:AlternateContent>
      </w:r>
    </w:p>
    <w:p w14:paraId="013DB6DC"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Streep twee passages aan in de recensie die je opvallen en leg uitgebreid uit waarom ze je opgevallen zijn.</w:t>
      </w:r>
    </w:p>
    <w:p w14:paraId="379CBB3D" w14:textId="77777777" w:rsidR="00026406" w:rsidRPr="00D72003" w:rsidRDefault="008A0480" w:rsidP="00026406">
      <w:pPr>
        <w:rPr>
          <w:rFonts w:ascii="Arial" w:eastAsia="Times New Roman" w:hAnsi="Arial" w:cs="Arial"/>
          <w:sz w:val="24"/>
          <w:szCs w:val="24"/>
          <w:lang w:eastAsia="nl-NL"/>
        </w:rPr>
      </w:pPr>
      <w:r w:rsidRPr="00D72003">
        <w:rPr>
          <w:noProof/>
          <w:sz w:val="24"/>
          <w:szCs w:val="24"/>
          <w:lang w:eastAsia="nl-NL"/>
        </w:rPr>
        <w:lastRenderedPageBreak/>
        <mc:AlternateContent>
          <mc:Choice Requires="wps">
            <w:drawing>
              <wp:inline distT="0" distB="0" distL="0" distR="0" wp14:anchorId="52576E3A" wp14:editId="7F2C83C1">
                <wp:extent cx="5760720" cy="310130"/>
                <wp:effectExtent l="0" t="0" r="11430" b="26035"/>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6074F17" w14:textId="50B1999A" w:rsidR="008A0480" w:rsidRDefault="00D72003" w:rsidP="008A0480">
                            <w:r>
                              <w:t>Het was inderdaad lastig om in het verhaal te komen, omdat de karakters niet worden voorgesteld. De boeken UP en PAAZ</w:t>
                            </w:r>
                            <w:r w:rsidR="00B769EB">
                              <w:t xml:space="preserve"> lijken heel erg op elkaar dus als je PAAZ hebt gelezen zit je nog helemaal in dat verhaal en UP lijkt er zo erg op dat het soms verwarrend kan zijn.</w:t>
                            </w:r>
                          </w:p>
                          <w:p w14:paraId="485E79F1" w14:textId="660D723F" w:rsidR="00B769EB" w:rsidRDefault="00B769EB" w:rsidP="008A0480"/>
                          <w:p w14:paraId="5E9CA23B" w14:textId="788A81F2" w:rsidR="00B769EB" w:rsidRDefault="00B769EB" w:rsidP="008A0480">
                            <w:r>
                              <w:t xml:space="preserve">Ik vindt dat de recensent het heel mooi verwoord heeft hoe het boek is. </w:t>
                            </w:r>
                            <w:r>
                              <w:rPr>
                                <w:vanish/>
                              </w:rPr>
                              <w:t>eH</w:t>
                            </w:r>
                            <w:r>
                              <w:t>Het boek heeft een zwaar onderwerp, maar er zit veel humor in het boek.</w:t>
                            </w:r>
                          </w:p>
                        </w:txbxContent>
                      </wps:txbx>
                      <wps:bodyPr rot="0" vert="horz" wrap="square" lIns="91440" tIns="45720" rIns="91440" bIns="45720" anchor="t" anchorCtr="0" upright="1">
                        <a:spAutoFit/>
                      </wps:bodyPr>
                    </wps:wsp>
                  </a:graphicData>
                </a:graphic>
              </wp:inline>
            </w:drawing>
          </mc:Choice>
          <mc:Fallback>
            <w:pict>
              <v:shape w14:anchorId="52576E3A" id="Tekstvak 32" o:spid="_x0000_s1051"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" fillcolor="white [3201]" strokecolor="#4f81bd [3204]" strokeweight="2pt">
                <v:textbox style="mso-fit-shape-to-text:t">
                  <w:txbxContent>
                    <w:p w14:paraId="16074F17" w14:textId="50B1999A" w:rsidR="008A0480" w:rsidRDefault="00D72003" w:rsidP="008A0480">
                      <w:r>
                        <w:t>Het was inderdaad lastig om in het verhaal te komen, omdat de karakters niet worden voorgesteld. De boeken UP en PAAZ</w:t>
                      </w:r>
                      <w:r w:rsidR="00B769EB">
                        <w:t xml:space="preserve"> lijken heel erg op elkaar dus als je PAAZ hebt gelezen zit je nog helemaal in dat verhaal en UP lijkt er zo erg op dat het soms verwarrend kan zijn.</w:t>
                      </w:r>
                    </w:p>
                    <w:p w14:paraId="485E79F1" w14:textId="660D723F" w:rsidR="00B769EB" w:rsidRDefault="00B769EB" w:rsidP="008A0480"/>
                    <w:p w14:paraId="5E9CA23B" w14:textId="788A81F2" w:rsidR="00B769EB" w:rsidRDefault="00B769EB" w:rsidP="008A0480">
                      <w:r>
                        <w:t xml:space="preserve">Ik vindt dat de recensent het heel mooi verwoord heeft hoe het boek is. </w:t>
                      </w:r>
                      <w:r>
                        <w:rPr>
                          <w:vanish/>
                        </w:rPr>
                        <w:t>eH</w:t>
                      </w:r>
                      <w:r>
                        <w:t>Het boek heeft een zwaar onderwerp, maar er zit veel humor in het boek.</w:t>
                      </w:r>
                    </w:p>
                  </w:txbxContent>
                </v:textbox>
                <w10:anchorlock/>
              </v:shape>
            </w:pict>
          </mc:Fallback>
        </mc:AlternateContent>
      </w:r>
    </w:p>
    <w:p w14:paraId="12C7D82C" w14:textId="77777777" w:rsidR="00026406" w:rsidRPr="00D72003" w:rsidRDefault="00026406" w:rsidP="00026406">
      <w:pPr>
        <w:rPr>
          <w:rFonts w:ascii="Arial" w:eastAsia="Times New Roman" w:hAnsi="Arial" w:cs="Arial"/>
          <w:sz w:val="24"/>
          <w:szCs w:val="24"/>
          <w:lang w:eastAsia="nl-NL"/>
        </w:rPr>
      </w:pPr>
      <w:r w:rsidRPr="00D72003">
        <w:rPr>
          <w:rFonts w:ascii="Arial" w:eastAsia="Times New Roman" w:hAnsi="Arial" w:cs="Arial"/>
          <w:sz w:val="24"/>
          <w:szCs w:val="24"/>
          <w:lang w:eastAsia="nl-NL"/>
        </w:rPr>
        <w:t>Welke van de twee recensies spreekt je het meest aan en waarom is dat zo?</w:t>
      </w:r>
    </w:p>
    <w:p w14:paraId="17BCDA17" w14:textId="77777777" w:rsidR="00026406" w:rsidRPr="00D72003" w:rsidRDefault="008A0480" w:rsidP="00026406">
      <w:pPr>
        <w:rPr>
          <w:rFonts w:ascii="Arial" w:eastAsia="Times New Roman" w:hAnsi="Arial" w:cs="Arial"/>
          <w:sz w:val="24"/>
          <w:szCs w:val="24"/>
          <w:lang w:eastAsia="nl-NL"/>
        </w:rPr>
      </w:pPr>
      <w:r w:rsidRPr="00D72003">
        <w:rPr>
          <w:noProof/>
          <w:sz w:val="24"/>
          <w:szCs w:val="24"/>
          <w:lang w:eastAsia="nl-NL"/>
        </w:rPr>
        <mc:AlternateContent>
          <mc:Choice Requires="wps">
            <w:drawing>
              <wp:inline distT="0" distB="0" distL="0" distR="0" wp14:anchorId="69C782DD" wp14:editId="25F44CF3">
                <wp:extent cx="5760720" cy="310130"/>
                <wp:effectExtent l="0" t="0" r="11430" b="21590"/>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013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9783F73" w14:textId="7710BBDE" w:rsidR="008A0480" w:rsidRDefault="00A911E5" w:rsidP="008A0480">
                            <w:r>
                              <w:t>Recensie 1</w:t>
                            </w:r>
                            <w:r w:rsidR="009C44D2">
                              <w:t>, omdat ik het meeste met haar eens ben. Ze leid het boek eerst even in en met haar mening haalt ze eigenlijk de woorden uit mijn mond.</w:t>
                            </w:r>
                          </w:p>
                        </w:txbxContent>
                      </wps:txbx>
                      <wps:bodyPr rot="0" vert="horz" wrap="square" lIns="91440" tIns="45720" rIns="91440" bIns="45720" anchor="t" anchorCtr="0" upright="1">
                        <a:spAutoFit/>
                      </wps:bodyPr>
                    </wps:wsp>
                  </a:graphicData>
                </a:graphic>
              </wp:inline>
            </w:drawing>
          </mc:Choice>
          <mc:Fallback>
            <w:pict>
              <v:shape w14:anchorId="69C782DD" id="Tekstvak 33" o:spid="_x0000_s1052" type="#_x0000_t202" style="width:453.6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" fillcolor="white [3201]" strokecolor="#4f81bd [3204]" strokeweight="2pt">
                <v:textbox style="mso-fit-shape-to-text:t">
                  <w:txbxContent>
                    <w:p w14:paraId="79783F73" w14:textId="7710BBDE" w:rsidR="008A0480" w:rsidRDefault="00A911E5" w:rsidP="008A0480">
                      <w:r>
                        <w:t>Recensie 1</w:t>
                      </w:r>
                      <w:r w:rsidR="009C44D2">
                        <w:t>, omdat ik het meeste met haar eens ben. Ze leid het boek eerst even in en met haar mening haalt ze eigenlijk de woorden uit mijn mond.</w:t>
                      </w:r>
                    </w:p>
                  </w:txbxContent>
                </v:textbox>
                <w10:anchorlock/>
              </v:shape>
            </w:pict>
          </mc:Fallback>
        </mc:AlternateContent>
      </w:r>
    </w:p>
    <w:p w14:paraId="4307707C" w14:textId="77777777" w:rsidR="00FF6C38" w:rsidRPr="00D72003" w:rsidRDefault="00FF6C38" w:rsidP="00FF6C38">
      <w:pPr>
        <w:rPr>
          <w:rFonts w:ascii="Arial" w:eastAsia="Times New Roman" w:hAnsi="Arial" w:cs="Arial"/>
          <w:b/>
          <w:color w:val="FF0000"/>
          <w:sz w:val="24"/>
          <w:szCs w:val="24"/>
          <w:u w:val="single"/>
          <w:lang w:eastAsia="nl-NL"/>
        </w:rPr>
      </w:pPr>
    </w:p>
    <w:p w14:paraId="0F730D81" w14:textId="77777777" w:rsidR="00FF6C38" w:rsidRPr="00D72003" w:rsidRDefault="00FF6C38" w:rsidP="00FF6C38">
      <w:pPr>
        <w:rPr>
          <w:rFonts w:ascii="Arial" w:eastAsia="Times New Roman" w:hAnsi="Arial" w:cs="Arial"/>
          <w:b/>
          <w:color w:val="FF0000"/>
          <w:sz w:val="24"/>
          <w:szCs w:val="24"/>
          <w:u w:val="single"/>
          <w:lang w:eastAsia="nl-NL"/>
        </w:rPr>
      </w:pPr>
      <w:r w:rsidRPr="00D72003">
        <w:rPr>
          <w:rFonts w:ascii="Arial" w:eastAsia="Times New Roman" w:hAnsi="Arial" w:cs="Arial"/>
          <w:b/>
          <w:color w:val="FF0000"/>
          <w:sz w:val="24"/>
          <w:szCs w:val="24"/>
          <w:u w:val="single"/>
          <w:lang w:eastAsia="nl-NL"/>
        </w:rPr>
        <w:t xml:space="preserve">Voeg hieronder nog toe: </w:t>
      </w:r>
    </w:p>
    <w:p w14:paraId="017EFB59" w14:textId="2DC230EA" w:rsidR="00F15FB3" w:rsidRPr="005A461F" w:rsidRDefault="00FF6C38" w:rsidP="00FF6C38">
      <w:r w:rsidRPr="00D72003">
        <w:rPr>
          <w:rFonts w:ascii="Arial" w:eastAsia="Times New Roman" w:hAnsi="Arial" w:cs="Arial"/>
          <w:b/>
          <w:color w:val="FF0000"/>
          <w:sz w:val="24"/>
          <w:szCs w:val="24"/>
          <w:lang w:eastAsia="nl-NL"/>
        </w:rPr>
        <w:t>-</w:t>
      </w:r>
      <w:r w:rsidR="001F062B" w:rsidRPr="00D72003">
        <w:rPr>
          <w:rFonts w:ascii="Arial" w:eastAsia="Times New Roman" w:hAnsi="Arial" w:cs="Arial"/>
          <w:b/>
          <w:color w:val="FF0000"/>
          <w:sz w:val="24"/>
          <w:szCs w:val="24"/>
          <w:lang w:eastAsia="nl-NL"/>
        </w:rPr>
        <w:t xml:space="preserve"> </w:t>
      </w:r>
      <w:r w:rsidRPr="00D72003">
        <w:rPr>
          <w:rFonts w:ascii="Arial" w:eastAsia="Times New Roman" w:hAnsi="Arial" w:cs="Arial"/>
          <w:b/>
          <w:color w:val="FF0000"/>
          <w:sz w:val="24"/>
          <w:szCs w:val="24"/>
          <w:lang w:eastAsia="nl-NL"/>
        </w:rPr>
        <w:t>één samenvatting (</w:t>
      </w:r>
      <w:r w:rsidR="001F062B" w:rsidRPr="00D72003">
        <w:rPr>
          <w:rFonts w:ascii="Arial" w:eastAsia="Times New Roman" w:hAnsi="Arial" w:cs="Arial"/>
          <w:b/>
          <w:color w:val="FF0000"/>
          <w:sz w:val="24"/>
          <w:szCs w:val="24"/>
          <w:lang w:eastAsia="nl-NL"/>
        </w:rPr>
        <w:t>d</w:t>
      </w:r>
      <w:r w:rsidRPr="00D72003">
        <w:rPr>
          <w:rFonts w:ascii="Arial" w:eastAsia="Times New Roman" w:hAnsi="Arial" w:cs="Arial"/>
          <w:b/>
          <w:color w:val="FF0000"/>
          <w:sz w:val="24"/>
          <w:szCs w:val="24"/>
          <w:lang w:eastAsia="nl-NL"/>
        </w:rPr>
        <w:t xml:space="preserve">eze mag </w:t>
      </w:r>
      <w:r w:rsidR="00744254" w:rsidRPr="00D72003">
        <w:rPr>
          <w:rFonts w:ascii="Arial" w:eastAsia="Times New Roman" w:hAnsi="Arial" w:cs="Arial"/>
          <w:b/>
          <w:color w:val="FF0000"/>
          <w:sz w:val="24"/>
          <w:szCs w:val="24"/>
          <w:lang w:eastAsia="nl-NL"/>
        </w:rPr>
        <w:t>van het internet worden gehaald, maar vermeld dan wel de bron/URL</w:t>
      </w:r>
      <w:r w:rsidRPr="00D72003">
        <w:rPr>
          <w:rFonts w:ascii="Arial" w:eastAsia="Times New Roman" w:hAnsi="Arial" w:cs="Arial"/>
          <w:b/>
          <w:color w:val="FF0000"/>
          <w:sz w:val="24"/>
          <w:szCs w:val="24"/>
          <w:lang w:eastAsia="nl-NL"/>
        </w:rPr>
        <w:t>)</w:t>
      </w:r>
      <w:r w:rsidR="00F15FB3">
        <w:rPr>
          <w:rFonts w:ascii="Arial" w:eastAsia="Times New Roman" w:hAnsi="Arial" w:cs="Arial"/>
          <w:b/>
          <w:color w:val="FF0000"/>
          <w:sz w:val="24"/>
          <w:szCs w:val="24"/>
          <w:lang w:eastAsia="nl-NL"/>
        </w:rPr>
        <w:t xml:space="preserve"> </w:t>
      </w:r>
      <w:hyperlink r:id="rId8" w:history="1">
        <w:r w:rsidR="00F15FB3">
          <w:rPr>
            <w:rStyle w:val="Hyperlink"/>
          </w:rPr>
          <w:t>UP, Myrthe v/d Meer | 9789044347203 | Boeken | bol.com</w:t>
        </w:r>
      </w:hyperlink>
      <w:r w:rsidR="00AD78DD">
        <w:t xml:space="preserve"> </w:t>
      </w:r>
      <w:hyperlink r:id="rId9" w:history="1">
        <w:r w:rsidR="00AD78DD">
          <w:rPr>
            <w:rStyle w:val="Hyperlink"/>
          </w:rPr>
          <w:t xml:space="preserve">Recensie van </w:t>
        </w:r>
        <w:proofErr w:type="spellStart"/>
        <w:r w:rsidR="00AD78DD">
          <w:rPr>
            <w:rStyle w:val="Hyperlink"/>
          </w:rPr>
          <w:t>Rooz</w:t>
        </w:r>
        <w:proofErr w:type="spellEnd"/>
        <w:r w:rsidR="00AD78DD">
          <w:rPr>
            <w:rStyle w:val="Hyperlink"/>
          </w:rPr>
          <w:t xml:space="preserve"> over UP | Hebban.nl</w:t>
        </w:r>
      </w:hyperlink>
    </w:p>
    <w:p w14:paraId="2A4FD9A3" w14:textId="77777777" w:rsidR="00F15FB3" w:rsidRDefault="00F15FB3" w:rsidP="00FF6C38">
      <w:pPr>
        <w:rPr>
          <w:rFonts w:ascii="Arial" w:eastAsia="Times New Roman" w:hAnsi="Arial" w:cs="Arial"/>
          <w:b/>
          <w:color w:val="FF0000"/>
          <w:sz w:val="24"/>
          <w:szCs w:val="24"/>
          <w:lang w:eastAsia="nl-NL"/>
        </w:rPr>
      </w:pPr>
    </w:p>
    <w:p w14:paraId="7F926D78" w14:textId="4D936328" w:rsidR="00FF6C38" w:rsidRPr="00D72003" w:rsidRDefault="00FF6C38" w:rsidP="00FF6C38">
      <w:pPr>
        <w:rPr>
          <w:rFonts w:ascii="Arial" w:eastAsia="Times New Roman" w:hAnsi="Arial" w:cs="Arial"/>
          <w:b/>
          <w:color w:val="FF0000"/>
          <w:sz w:val="24"/>
          <w:szCs w:val="24"/>
          <w:lang w:eastAsia="nl-NL"/>
        </w:rPr>
      </w:pPr>
      <w:r w:rsidRPr="00D72003">
        <w:rPr>
          <w:rFonts w:ascii="Arial" w:eastAsia="Times New Roman" w:hAnsi="Arial" w:cs="Arial"/>
          <w:b/>
          <w:color w:val="FF0000"/>
          <w:sz w:val="24"/>
          <w:szCs w:val="24"/>
          <w:lang w:eastAsia="nl-NL"/>
        </w:rPr>
        <w:t>-</w:t>
      </w:r>
      <w:r w:rsidR="001F062B" w:rsidRPr="00D72003">
        <w:rPr>
          <w:rFonts w:ascii="Arial" w:eastAsia="Times New Roman" w:hAnsi="Arial" w:cs="Arial"/>
          <w:b/>
          <w:color w:val="FF0000"/>
          <w:sz w:val="24"/>
          <w:szCs w:val="24"/>
          <w:lang w:eastAsia="nl-NL"/>
        </w:rPr>
        <w:t xml:space="preserve"> de </w:t>
      </w:r>
      <w:r w:rsidRPr="00D72003">
        <w:rPr>
          <w:rFonts w:ascii="Arial" w:eastAsia="Times New Roman" w:hAnsi="Arial" w:cs="Arial"/>
          <w:b/>
          <w:color w:val="FF0000"/>
          <w:sz w:val="24"/>
          <w:szCs w:val="24"/>
          <w:lang w:eastAsia="nl-NL"/>
        </w:rPr>
        <w:t>twee recensies</w:t>
      </w:r>
    </w:p>
    <w:p w14:paraId="16A63AD7" w14:textId="40408418" w:rsidR="009A0D43" w:rsidRPr="00D72003" w:rsidRDefault="009A0D43" w:rsidP="00FF6C38">
      <w:pPr>
        <w:rPr>
          <w:rFonts w:ascii="Arial" w:eastAsia="Times New Roman" w:hAnsi="Arial" w:cs="Arial"/>
          <w:b/>
          <w:color w:val="FF0000"/>
          <w:sz w:val="24"/>
          <w:szCs w:val="24"/>
          <w:lang w:eastAsia="nl-NL"/>
        </w:rPr>
      </w:pPr>
    </w:p>
    <w:p w14:paraId="2F7E7EFE" w14:textId="3A558E81" w:rsidR="006B46C5" w:rsidRPr="00D72003" w:rsidRDefault="009A0D43" w:rsidP="00506930">
      <w:pPr>
        <w:rPr>
          <w:rFonts w:ascii="Arial" w:hAnsi="Arial" w:cs="Arial"/>
          <w:color w:val="1A1A1A"/>
          <w:sz w:val="24"/>
          <w:szCs w:val="24"/>
          <w:shd w:val="clear" w:color="auto" w:fill="FFFFFF"/>
        </w:rPr>
      </w:pPr>
      <w:r w:rsidRPr="00D72003">
        <w:rPr>
          <w:rFonts w:ascii="Arial" w:eastAsia="Times New Roman" w:hAnsi="Arial" w:cs="Arial"/>
          <w:bCs/>
          <w:sz w:val="24"/>
          <w:szCs w:val="24"/>
          <w:lang w:eastAsia="nl-NL"/>
        </w:rPr>
        <w:t>1: UP nee</w:t>
      </w:r>
      <w:r w:rsidRPr="00D72003">
        <w:rPr>
          <w:rFonts w:ascii="Arial" w:hAnsi="Arial" w:cs="Arial"/>
          <w:bCs/>
          <w:sz w:val="24"/>
          <w:szCs w:val="24"/>
          <w:shd w:val="clear" w:color="auto" w:fill="FFFFFF"/>
        </w:rPr>
        <w:t>mt</w:t>
      </w:r>
      <w:r w:rsidRPr="00D72003">
        <w:rPr>
          <w:rFonts w:ascii="Arial" w:hAnsi="Arial" w:cs="Arial"/>
          <w:sz w:val="24"/>
          <w:szCs w:val="24"/>
          <w:shd w:val="clear" w:color="auto" w:fill="FFFFFF"/>
        </w:rPr>
        <w:t xml:space="preserve"> </w:t>
      </w:r>
      <w:r w:rsidRPr="00D72003">
        <w:rPr>
          <w:rFonts w:ascii="Arial" w:hAnsi="Arial" w:cs="Arial"/>
          <w:color w:val="1A1A1A"/>
          <w:sz w:val="24"/>
          <w:szCs w:val="24"/>
          <w:shd w:val="clear" w:color="auto" w:fill="FFFFFF"/>
        </w:rPr>
        <w:t>je mee in het hoofd van iemand met én Asperger én een manische-depressie. Myrthe v/d Meer beschrijft hoe Emma voor de tweede keer op de PAAZ (psychiatrische afdeling van het algemeen ziekenhuis) beland en een nieuwe diagnose manisch-depressief bij haar al bestaande diagnose van Asperger krijgt. Hoe worstel je je hier nu weer doorheen?</w:t>
      </w:r>
      <w:r w:rsidRPr="00D72003">
        <w:rPr>
          <w:rFonts w:ascii="Arial" w:hAnsi="Arial" w:cs="Arial"/>
          <w:color w:val="1A1A1A"/>
          <w:sz w:val="24"/>
          <w:szCs w:val="24"/>
        </w:rPr>
        <w:br/>
      </w:r>
      <w:r w:rsidRPr="00D72003">
        <w:rPr>
          <w:rFonts w:ascii="Arial" w:hAnsi="Arial" w:cs="Arial"/>
          <w:color w:val="1A1A1A"/>
          <w:sz w:val="24"/>
          <w:szCs w:val="24"/>
        </w:rPr>
        <w:br/>
      </w:r>
      <w:r w:rsidRPr="00D72003">
        <w:rPr>
          <w:rFonts w:ascii="Arial" w:hAnsi="Arial" w:cs="Arial"/>
          <w:color w:val="1A1A1A"/>
          <w:sz w:val="24"/>
          <w:szCs w:val="24"/>
          <w:shd w:val="clear" w:color="auto" w:fill="FFFFFF"/>
        </w:rPr>
        <w:t xml:space="preserve">UP vind ik persoonlijk beter en lekkerder doorlezen dan PAAZ. De zinnen lijken anders opgebouwd, langer ofzo.. Ook is de volgorde en de logica die ik miste in het eerste boek in dit boek duidelijk beter beschreven. </w:t>
      </w:r>
      <w:r w:rsidRPr="00D72003">
        <w:rPr>
          <w:rFonts w:ascii="Arial" w:hAnsi="Arial" w:cs="Arial"/>
          <w:color w:val="1A1A1A"/>
          <w:sz w:val="24"/>
          <w:szCs w:val="24"/>
          <w:highlight w:val="yellow"/>
          <w:shd w:val="clear" w:color="auto" w:fill="FFFFFF"/>
        </w:rPr>
        <w:t>Personen duiken nog steeds op zonder enige inleiding.</w:t>
      </w:r>
      <w:r w:rsidRPr="00D72003">
        <w:rPr>
          <w:rFonts w:ascii="Arial" w:hAnsi="Arial" w:cs="Arial"/>
          <w:color w:val="1A1A1A"/>
          <w:sz w:val="24"/>
          <w:szCs w:val="24"/>
        </w:rPr>
        <w:br/>
      </w:r>
      <w:r w:rsidRPr="00D72003">
        <w:rPr>
          <w:rFonts w:ascii="Arial" w:hAnsi="Arial" w:cs="Arial"/>
          <w:color w:val="1A1A1A"/>
          <w:sz w:val="24"/>
          <w:szCs w:val="24"/>
          <w:shd w:val="clear" w:color="auto" w:fill="FFFFFF"/>
        </w:rPr>
        <w:t xml:space="preserve">Helaas maar 3 sterren omdat het ondanks dat de schrijfstijl ten opzichte van het vorige boek wezenlijk verbeterd is nog steeds teveel van hetzelfde vond. In het begin gebeurd er weinig anders. </w:t>
      </w:r>
      <w:r w:rsidRPr="00D72003">
        <w:rPr>
          <w:rFonts w:ascii="Arial" w:hAnsi="Arial" w:cs="Arial"/>
          <w:color w:val="1A1A1A"/>
          <w:sz w:val="24"/>
          <w:szCs w:val="24"/>
          <w:highlight w:val="yellow"/>
          <w:shd w:val="clear" w:color="auto" w:fill="FFFFFF"/>
        </w:rPr>
        <w:t>Het einde vond ik daarentegen wel een verassing!</w:t>
      </w:r>
      <w:r w:rsidRPr="00D72003">
        <w:rPr>
          <w:rFonts w:ascii="Arial" w:hAnsi="Arial" w:cs="Arial"/>
          <w:color w:val="1A1A1A"/>
          <w:sz w:val="24"/>
          <w:szCs w:val="24"/>
          <w:shd w:val="clear" w:color="auto" w:fill="FFFFFF"/>
        </w:rPr>
        <w:t xml:space="preserve"> Haar band met Michiel is speciaal en dit heeft ze prachtig beschreven.</w:t>
      </w:r>
    </w:p>
    <w:p w14:paraId="7F48C406" w14:textId="2595203A" w:rsidR="00D72003" w:rsidRPr="00D72003" w:rsidRDefault="00D72003" w:rsidP="00506930">
      <w:pPr>
        <w:rPr>
          <w:rFonts w:ascii="Arial" w:hAnsi="Arial" w:cs="Arial"/>
          <w:color w:val="1A1A1A"/>
          <w:sz w:val="24"/>
          <w:szCs w:val="24"/>
          <w:shd w:val="clear" w:color="auto" w:fill="FFFFFF"/>
        </w:rPr>
      </w:pPr>
    </w:p>
    <w:p w14:paraId="65022942" w14:textId="599F238B" w:rsidR="00D72003" w:rsidRPr="00D72003" w:rsidRDefault="00D72003" w:rsidP="00506930">
      <w:pPr>
        <w:rPr>
          <w:sz w:val="24"/>
          <w:szCs w:val="24"/>
        </w:rPr>
      </w:pPr>
      <w:r w:rsidRPr="00D72003">
        <w:rPr>
          <w:rFonts w:ascii="Arial" w:hAnsi="Arial" w:cs="Arial"/>
          <w:color w:val="1A1A1A"/>
          <w:sz w:val="24"/>
          <w:szCs w:val="24"/>
          <w:shd w:val="clear" w:color="auto" w:fill="FFFFFF"/>
        </w:rPr>
        <w:t xml:space="preserve">2: </w:t>
      </w:r>
      <w:r w:rsidRPr="00D72003">
        <w:rPr>
          <w:rFonts w:ascii="Arial" w:hAnsi="Arial" w:cs="Arial"/>
          <w:color w:val="0A0A0A"/>
          <w:sz w:val="24"/>
          <w:szCs w:val="24"/>
          <w:highlight w:val="yellow"/>
          <w:shd w:val="clear" w:color="auto" w:fill="FFFFFF"/>
        </w:rPr>
        <w:t xml:space="preserve">Doordat dit boek qua inhoud veel op zijn voorganger </w:t>
      </w:r>
      <w:proofErr w:type="spellStart"/>
      <w:r w:rsidRPr="00D72003">
        <w:rPr>
          <w:rFonts w:ascii="Arial" w:hAnsi="Arial" w:cs="Arial"/>
          <w:color w:val="0A0A0A"/>
          <w:sz w:val="24"/>
          <w:szCs w:val="24"/>
          <w:highlight w:val="yellow"/>
          <w:shd w:val="clear" w:color="auto" w:fill="FFFFFF"/>
        </w:rPr>
        <w:t>Paaz</w:t>
      </w:r>
      <w:proofErr w:type="spellEnd"/>
      <w:r w:rsidRPr="00D72003">
        <w:rPr>
          <w:rFonts w:ascii="Arial" w:hAnsi="Arial" w:cs="Arial"/>
          <w:color w:val="0A0A0A"/>
          <w:sz w:val="24"/>
          <w:szCs w:val="24"/>
          <w:highlight w:val="yellow"/>
          <w:shd w:val="clear" w:color="auto" w:fill="FFFFFF"/>
        </w:rPr>
        <w:t xml:space="preserve"> lijkt, was het lastig om in het verhaal te komen.</w:t>
      </w:r>
      <w:r w:rsidRPr="00D72003">
        <w:rPr>
          <w:rFonts w:ascii="Arial" w:hAnsi="Arial" w:cs="Arial"/>
          <w:color w:val="0A0A0A"/>
          <w:sz w:val="24"/>
          <w:szCs w:val="24"/>
        </w:rPr>
        <w:br/>
      </w:r>
      <w:r w:rsidRPr="00D72003">
        <w:rPr>
          <w:rFonts w:ascii="Arial" w:hAnsi="Arial" w:cs="Arial"/>
          <w:color w:val="0A0A0A"/>
          <w:sz w:val="24"/>
          <w:szCs w:val="24"/>
          <w:shd w:val="clear" w:color="auto" w:fill="FFFFFF"/>
        </w:rPr>
        <w:t>Wanneer dit lukte, echter, bleek het zeker de moeite waard hier aandacht in te steken.</w:t>
      </w:r>
      <w:r w:rsidRPr="00D72003">
        <w:rPr>
          <w:rFonts w:ascii="Arial" w:hAnsi="Arial" w:cs="Arial"/>
          <w:color w:val="0A0A0A"/>
          <w:sz w:val="24"/>
          <w:szCs w:val="24"/>
        </w:rPr>
        <w:br/>
      </w:r>
      <w:r w:rsidRPr="00D72003">
        <w:rPr>
          <w:rFonts w:ascii="Arial" w:hAnsi="Arial" w:cs="Arial"/>
          <w:color w:val="0A0A0A"/>
          <w:sz w:val="24"/>
          <w:szCs w:val="24"/>
          <w:shd w:val="clear" w:color="auto" w:fill="FFFFFF"/>
        </w:rPr>
        <w:t xml:space="preserve">Emma vertelt over haar tweede keer op de </w:t>
      </w:r>
      <w:proofErr w:type="spellStart"/>
      <w:r w:rsidRPr="00D72003">
        <w:rPr>
          <w:rFonts w:ascii="Arial" w:hAnsi="Arial" w:cs="Arial"/>
          <w:color w:val="0A0A0A"/>
          <w:sz w:val="24"/>
          <w:szCs w:val="24"/>
          <w:shd w:val="clear" w:color="auto" w:fill="FFFFFF"/>
        </w:rPr>
        <w:t>Paaz</w:t>
      </w:r>
      <w:proofErr w:type="spellEnd"/>
      <w:r w:rsidRPr="00D72003">
        <w:rPr>
          <w:rFonts w:ascii="Arial" w:hAnsi="Arial" w:cs="Arial"/>
          <w:color w:val="0A0A0A"/>
          <w:sz w:val="24"/>
          <w:szCs w:val="24"/>
          <w:shd w:val="clear" w:color="auto" w:fill="FFFFFF"/>
        </w:rPr>
        <w:t xml:space="preserve"> op een eigenzinnige manier. Dat houdt in: op een manier waarop je je in haar inleeft, haar hel ziet, en de situatie door haar ogen bekijkt. Emma heeft een diagnose Asperger, en of het daardoor komt of door haar eigenzinnigheid, ze ziet dingen die mis zijn in het zorgsysteem, dingen die mis zijn op de </w:t>
      </w:r>
      <w:proofErr w:type="spellStart"/>
      <w:r w:rsidRPr="00D72003">
        <w:rPr>
          <w:rFonts w:ascii="Arial" w:hAnsi="Arial" w:cs="Arial"/>
          <w:color w:val="0A0A0A"/>
          <w:sz w:val="24"/>
          <w:szCs w:val="24"/>
          <w:shd w:val="clear" w:color="auto" w:fill="FFFFFF"/>
        </w:rPr>
        <w:t>paaz</w:t>
      </w:r>
      <w:proofErr w:type="spellEnd"/>
      <w:r w:rsidRPr="00D72003">
        <w:rPr>
          <w:rFonts w:ascii="Arial" w:hAnsi="Arial" w:cs="Arial"/>
          <w:color w:val="0A0A0A"/>
          <w:sz w:val="24"/>
          <w:szCs w:val="24"/>
          <w:shd w:val="clear" w:color="auto" w:fill="FFFFFF"/>
        </w:rPr>
        <w:t xml:space="preserve"> en dingen die mis zijn in de wereld. De wereld is voor haar soms een grote onlogische bende en dit weet ze op een geweldig gevatte, humoristische manier te vertellen. </w:t>
      </w:r>
      <w:r w:rsidRPr="00D72003">
        <w:rPr>
          <w:rFonts w:ascii="Arial" w:hAnsi="Arial" w:cs="Arial"/>
          <w:color w:val="0A0A0A"/>
          <w:sz w:val="24"/>
          <w:szCs w:val="24"/>
          <w:highlight w:val="yellow"/>
          <w:shd w:val="clear" w:color="auto" w:fill="FFFFFF"/>
        </w:rPr>
        <w:t>Het boek is dan ook gevuld met passages van gedachten die je laten lachen en laten huilen.</w:t>
      </w:r>
    </w:p>
    <w:sectPr w:rsidR="00D72003" w:rsidRPr="00D72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24917"/>
    <w:multiLevelType w:val="hybridMultilevel"/>
    <w:tmpl w:val="70E0A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30"/>
    <w:rsid w:val="00026406"/>
    <w:rsid w:val="000606CC"/>
    <w:rsid w:val="000A598E"/>
    <w:rsid w:val="00156627"/>
    <w:rsid w:val="00165454"/>
    <w:rsid w:val="001C3E0A"/>
    <w:rsid w:val="001D26E6"/>
    <w:rsid w:val="001F062B"/>
    <w:rsid w:val="002055A3"/>
    <w:rsid w:val="002F1EAD"/>
    <w:rsid w:val="00300451"/>
    <w:rsid w:val="0034043C"/>
    <w:rsid w:val="00372421"/>
    <w:rsid w:val="003D47AA"/>
    <w:rsid w:val="003F6C95"/>
    <w:rsid w:val="004169A2"/>
    <w:rsid w:val="00427845"/>
    <w:rsid w:val="00482DE2"/>
    <w:rsid w:val="004E6B88"/>
    <w:rsid w:val="00506930"/>
    <w:rsid w:val="00533071"/>
    <w:rsid w:val="0055518A"/>
    <w:rsid w:val="00581A00"/>
    <w:rsid w:val="005A461F"/>
    <w:rsid w:val="0061305C"/>
    <w:rsid w:val="006B46C5"/>
    <w:rsid w:val="00744254"/>
    <w:rsid w:val="00767192"/>
    <w:rsid w:val="007A5B7A"/>
    <w:rsid w:val="007C0E58"/>
    <w:rsid w:val="00862EB3"/>
    <w:rsid w:val="008A0480"/>
    <w:rsid w:val="008F6C27"/>
    <w:rsid w:val="009062D0"/>
    <w:rsid w:val="00974783"/>
    <w:rsid w:val="009819D4"/>
    <w:rsid w:val="009A0D43"/>
    <w:rsid w:val="009C44D2"/>
    <w:rsid w:val="009F420E"/>
    <w:rsid w:val="00A05CC8"/>
    <w:rsid w:val="00A33114"/>
    <w:rsid w:val="00A370B3"/>
    <w:rsid w:val="00A911E5"/>
    <w:rsid w:val="00AA40AE"/>
    <w:rsid w:val="00AD78DD"/>
    <w:rsid w:val="00B60292"/>
    <w:rsid w:val="00B769EB"/>
    <w:rsid w:val="00BC4D9E"/>
    <w:rsid w:val="00BE17F1"/>
    <w:rsid w:val="00C31FAA"/>
    <w:rsid w:val="00C32531"/>
    <w:rsid w:val="00C417E2"/>
    <w:rsid w:val="00D72003"/>
    <w:rsid w:val="00D736D3"/>
    <w:rsid w:val="00D802CD"/>
    <w:rsid w:val="00D825CB"/>
    <w:rsid w:val="00DD6647"/>
    <w:rsid w:val="00E061D4"/>
    <w:rsid w:val="00E41838"/>
    <w:rsid w:val="00E42C35"/>
    <w:rsid w:val="00E43CEA"/>
    <w:rsid w:val="00E71638"/>
    <w:rsid w:val="00EA7B2C"/>
    <w:rsid w:val="00EF17CA"/>
    <w:rsid w:val="00F15FB3"/>
    <w:rsid w:val="00F559D2"/>
    <w:rsid w:val="00F7443F"/>
    <w:rsid w:val="00F84F30"/>
    <w:rsid w:val="00FD3F82"/>
    <w:rsid w:val="00FE2409"/>
    <w:rsid w:val="00FF6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392"/>
  <w15:docId w15:val="{FCCB1CA8-D7F7-46A6-BA5F-9B9B9F07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6930"/>
    <w:pPr>
      <w:spacing w:after="0" w:line="240" w:lineRule="auto"/>
    </w:pPr>
    <w:rPr>
      <w:rFonts w:ascii="Times New Roman" w:eastAsia="SimSun" w:hAnsi="Times New Roman" w:cs="Times New Roman"/>
      <w:sz w:val="28"/>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6C95"/>
    <w:rPr>
      <w:rFonts w:ascii="Tahoma" w:hAnsi="Tahoma" w:cs="Tahoma"/>
      <w:sz w:val="16"/>
      <w:szCs w:val="16"/>
    </w:rPr>
  </w:style>
  <w:style w:type="character" w:customStyle="1" w:styleId="BallontekstChar">
    <w:name w:val="Ballontekst Char"/>
    <w:basedOn w:val="Standaardalinea-lettertype"/>
    <w:link w:val="Ballontekst"/>
    <w:uiPriority w:val="99"/>
    <w:semiHidden/>
    <w:rsid w:val="003F6C95"/>
    <w:rPr>
      <w:rFonts w:ascii="Tahoma" w:eastAsia="SimSun" w:hAnsi="Tahoma" w:cs="Tahoma"/>
      <w:sz w:val="16"/>
      <w:szCs w:val="16"/>
      <w:lang w:eastAsia="zh-CN"/>
    </w:rPr>
  </w:style>
  <w:style w:type="paragraph" w:styleId="Lijstalinea">
    <w:name w:val="List Paragraph"/>
    <w:basedOn w:val="Standaard"/>
    <w:uiPriority w:val="34"/>
    <w:qFormat/>
    <w:rsid w:val="007C0E58"/>
    <w:pPr>
      <w:ind w:left="720"/>
      <w:contextualSpacing/>
    </w:pPr>
  </w:style>
  <w:style w:type="character" w:styleId="Nadruk">
    <w:name w:val="Emphasis"/>
    <w:basedOn w:val="Standaardalinea-lettertype"/>
    <w:uiPriority w:val="20"/>
    <w:qFormat/>
    <w:rsid w:val="00DD6647"/>
    <w:rPr>
      <w:i/>
      <w:iCs/>
    </w:rPr>
  </w:style>
  <w:style w:type="character" w:styleId="Hyperlink">
    <w:name w:val="Hyperlink"/>
    <w:basedOn w:val="Standaardalinea-lettertype"/>
    <w:uiPriority w:val="99"/>
    <w:semiHidden/>
    <w:unhideWhenUsed/>
    <w:rsid w:val="00F15FB3"/>
    <w:rPr>
      <w:color w:val="0000FF"/>
      <w:u w:val="single"/>
    </w:rPr>
  </w:style>
  <w:style w:type="paragraph" w:styleId="Revisie">
    <w:name w:val="Revision"/>
    <w:hidden/>
    <w:uiPriority w:val="99"/>
    <w:semiHidden/>
    <w:rsid w:val="00C31FAA"/>
    <w:pPr>
      <w:spacing w:after="0" w:line="240" w:lineRule="auto"/>
    </w:pPr>
    <w:rPr>
      <w:rFonts w:ascii="Times New Roman" w:eastAsia="SimSu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nl/f/up/920000003613505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bban.nl/recensie/rooz-over-u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4F1CA79800441A51AB7D8D91C44A6" ma:contentTypeVersion="7" ma:contentTypeDescription="Een nieuw document maken." ma:contentTypeScope="" ma:versionID="b8c6e147537c12bf66dd3d05d7375ce3">
  <xsd:schema xmlns:xsd="http://www.w3.org/2001/XMLSchema" xmlns:xs="http://www.w3.org/2001/XMLSchema" xmlns:p="http://schemas.microsoft.com/office/2006/metadata/properties" xmlns:ns3="025dcb27-8962-4445-a915-0a2fa7ae7ec0" xmlns:ns4="ccb8c09c-3b72-4057-8f82-43dadff5f2fe" targetNamespace="http://schemas.microsoft.com/office/2006/metadata/properties" ma:root="true" ma:fieldsID="67b573daf6902e7cebb1612b28199d78" ns3:_="" ns4:_="">
    <xsd:import namespace="025dcb27-8962-4445-a915-0a2fa7ae7ec0"/>
    <xsd:import namespace="ccb8c09c-3b72-4057-8f82-43dadff5f2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dcb27-8962-4445-a915-0a2fa7ae7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8c09c-3b72-4057-8f82-43dadff5f2f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1CEEB-0F3E-4B8F-B524-13B93E0EF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dcb27-8962-4445-a915-0a2fa7ae7ec0"/>
    <ds:schemaRef ds:uri="ccb8c09c-3b72-4057-8f82-43dadff5f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720D-723B-4B94-AB66-FC09227B4706}">
  <ds:schemaRefs>
    <ds:schemaRef ds:uri="http://schemas.microsoft.com/sharepoint/v3/contenttype/forms"/>
  </ds:schemaRefs>
</ds:datastoreItem>
</file>

<file path=customXml/itemProps3.xml><?xml version="1.0" encoding="utf-8"?>
<ds:datastoreItem xmlns:ds="http://schemas.openxmlformats.org/officeDocument/2006/customXml" ds:itemID="{5E557443-649D-42C1-9E83-1724FA960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876</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Marjanne van der Spek</dc:creator>
  <cp:lastModifiedBy>gwen nieman</cp:lastModifiedBy>
  <cp:revision>28</cp:revision>
  <dcterms:created xsi:type="dcterms:W3CDTF">2022-03-11T15:11:00Z</dcterms:created>
  <dcterms:modified xsi:type="dcterms:W3CDTF">2022-03-11T20:29:00Z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0x0101009DB4F1CA79800441A51AB7D8D91C44A6</vt:lpwstr>
  </property>
</Properties>
</file>