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E53B32" w14:textId="77777777" w:rsidR="00574FFA" w:rsidRDefault="00574FFA" w:rsidP="00B54A6F">
      <w:pPr>
        <w:pStyle w:val="Titel"/>
        <w:jc w:val="center"/>
        <w:rPr>
          <w:rFonts w:asciiTheme="minorHAnsi" w:hAnsiTheme="minorHAnsi" w:cstheme="minorBidi"/>
          <w:b/>
          <w:color w:val="767171" w:themeColor="background2" w:themeShade="80"/>
          <w:sz w:val="60"/>
          <w:szCs w:val="60"/>
        </w:rPr>
      </w:pPr>
      <w:bookmarkStart w:id="0" w:name="_GoBack"/>
      <w:bookmarkEnd w:id="0"/>
    </w:p>
    <w:p w14:paraId="11D758B0" w14:textId="1E4DF60E" w:rsidR="00F864F0" w:rsidRPr="009223DF" w:rsidRDefault="00051827" w:rsidP="00B54A6F">
      <w:pPr>
        <w:pStyle w:val="Titel"/>
        <w:jc w:val="center"/>
        <w:rPr>
          <w:rFonts w:asciiTheme="minorHAnsi" w:hAnsiTheme="minorHAnsi" w:cstheme="minorBidi"/>
          <w:b/>
          <w:color w:val="767171" w:themeColor="background2" w:themeShade="80"/>
          <w:sz w:val="60"/>
          <w:szCs w:val="60"/>
        </w:rPr>
      </w:pPr>
      <w:r w:rsidRPr="009223DF">
        <w:rPr>
          <w:rFonts w:asciiTheme="minorHAnsi" w:hAnsiTheme="minorHAnsi" w:cstheme="minorBidi"/>
          <w:b/>
          <w:color w:val="767171" w:themeColor="background2" w:themeShade="80"/>
          <w:sz w:val="60"/>
          <w:szCs w:val="60"/>
        </w:rPr>
        <w:t>Verdienmodellen van Sociale Media</w:t>
      </w:r>
    </w:p>
    <w:p w14:paraId="2FB10239" w14:textId="77777777" w:rsidR="00714E56" w:rsidRDefault="00714E56" w:rsidP="001F27B1">
      <w:pPr>
        <w:pStyle w:val="Ondertitel"/>
        <w:jc w:val="center"/>
        <w:rPr>
          <w:rFonts w:cstheme="minorHAnsi"/>
          <w:b/>
          <w:i/>
          <w:noProof/>
          <w:color w:val="767171" w:themeColor="background2" w:themeShade="80"/>
          <w:sz w:val="28"/>
        </w:rPr>
      </w:pPr>
    </w:p>
    <w:p w14:paraId="5B864252" w14:textId="5B56349A" w:rsidR="00EF1B43" w:rsidRDefault="00C67ED1" w:rsidP="001F27B1">
      <w:pPr>
        <w:pStyle w:val="Ondertitel"/>
        <w:jc w:val="center"/>
        <w:rPr>
          <w:rFonts w:cstheme="minorHAnsi"/>
          <w:b/>
          <w:i/>
          <w:color w:val="767171" w:themeColor="background2" w:themeShade="80"/>
          <w:sz w:val="28"/>
        </w:rPr>
      </w:pPr>
      <w:r>
        <w:rPr>
          <w:rFonts w:cstheme="minorHAnsi"/>
          <w:b/>
          <w:i/>
          <w:noProof/>
          <w:color w:val="767171" w:themeColor="background2" w:themeShade="80"/>
          <w:sz w:val="28"/>
          <w:lang w:eastAsia="nl-NL"/>
        </w:rPr>
        <w:drawing>
          <wp:anchor distT="0" distB="0" distL="114300" distR="114300" simplePos="0" relativeHeight="251658243" behindDoc="0" locked="0" layoutInCell="1" allowOverlap="1" wp14:anchorId="613DCE4D" wp14:editId="3B7753F3">
            <wp:simplePos x="0" y="0"/>
            <wp:positionH relativeFrom="margin">
              <wp:align>center</wp:align>
            </wp:positionH>
            <wp:positionV relativeFrom="paragraph">
              <wp:posOffset>1019810</wp:posOffset>
            </wp:positionV>
            <wp:extent cx="7060565" cy="3596640"/>
            <wp:effectExtent l="0" t="0" r="6985" b="3810"/>
            <wp:wrapThrough wrapText="bothSides">
              <wp:wrapPolygon edited="0">
                <wp:start x="0" y="0"/>
                <wp:lineTo x="0" y="21508"/>
                <wp:lineTo x="21563" y="21508"/>
                <wp:lineTo x="21563" y="0"/>
                <wp:lineTo x="0" y="0"/>
              </wp:wrapPolygon>
            </wp:wrapThrough>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b="9510"/>
                    <a:stretch/>
                  </pic:blipFill>
                  <pic:spPr bwMode="auto">
                    <a:xfrm>
                      <a:off x="0" y="0"/>
                      <a:ext cx="7062951" cy="359817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59D8" w:rsidRPr="009223DF">
        <w:rPr>
          <w:rFonts w:cstheme="minorHAnsi"/>
          <w:b/>
          <w:i/>
          <w:color w:val="767171" w:themeColor="background2" w:themeShade="80"/>
          <w:sz w:val="28"/>
        </w:rPr>
        <w:t>W</w:t>
      </w:r>
      <w:r w:rsidR="003F0752" w:rsidRPr="009223DF">
        <w:rPr>
          <w:rFonts w:cstheme="minorHAnsi"/>
          <w:b/>
          <w:i/>
          <w:color w:val="767171" w:themeColor="background2" w:themeShade="80"/>
          <w:sz w:val="28"/>
        </w:rPr>
        <w:t>at zijn de meest efficiënte manieren om geld te verdienen?</w:t>
      </w:r>
    </w:p>
    <w:p w14:paraId="67C79938" w14:textId="77777777" w:rsidR="00EF1B43" w:rsidRDefault="00EF1B43" w:rsidP="001F27B1">
      <w:pPr>
        <w:pStyle w:val="Ondertitel"/>
        <w:jc w:val="center"/>
      </w:pPr>
    </w:p>
    <w:p w14:paraId="19D64ACA" w14:textId="77777777" w:rsidR="00EF1B43" w:rsidRDefault="00EF1B43" w:rsidP="001F27B1">
      <w:pPr>
        <w:pStyle w:val="Ondertitel"/>
        <w:jc w:val="center"/>
      </w:pPr>
    </w:p>
    <w:p w14:paraId="0FF76A87" w14:textId="77777777" w:rsidR="00EF1B43" w:rsidRDefault="00EF1B43" w:rsidP="001F27B1">
      <w:pPr>
        <w:pStyle w:val="Ondertitel"/>
        <w:jc w:val="center"/>
      </w:pPr>
    </w:p>
    <w:p w14:paraId="4F429A35" w14:textId="77777777" w:rsidR="00F20C05" w:rsidRDefault="00F20C05" w:rsidP="00F20C05">
      <w:pPr>
        <w:pStyle w:val="Geenafstand"/>
        <w:rPr>
          <w:rFonts w:ascii="Arial Rounded MT Bold" w:hAnsi="Arial Rounded MT Bold"/>
          <w:sz w:val="32"/>
        </w:rPr>
      </w:pPr>
    </w:p>
    <w:p w14:paraId="548F1575" w14:textId="77777777" w:rsidR="00F20C05" w:rsidRDefault="00F20C05" w:rsidP="00F20C05">
      <w:pPr>
        <w:pStyle w:val="Geenafstand"/>
        <w:rPr>
          <w:rFonts w:ascii="Arial Rounded MT Bold" w:hAnsi="Arial Rounded MT Bold"/>
          <w:sz w:val="32"/>
        </w:rPr>
      </w:pPr>
    </w:p>
    <w:p w14:paraId="2D98A9D3" w14:textId="77777777" w:rsidR="00F20C05" w:rsidRDefault="00F20C05" w:rsidP="00F20C05">
      <w:pPr>
        <w:pStyle w:val="Geenafstand"/>
        <w:rPr>
          <w:rFonts w:ascii="Arial Rounded MT Bold" w:hAnsi="Arial Rounded MT Bold"/>
          <w:sz w:val="32"/>
        </w:rPr>
      </w:pPr>
    </w:p>
    <w:p w14:paraId="4529499B" w14:textId="77777777" w:rsidR="00F20C05" w:rsidRDefault="00F20C05" w:rsidP="00F20C05">
      <w:pPr>
        <w:pStyle w:val="Geenafstand"/>
        <w:rPr>
          <w:rFonts w:ascii="Arial Rounded MT Bold" w:hAnsi="Arial Rounded MT Bold"/>
          <w:sz w:val="32"/>
        </w:rPr>
      </w:pPr>
    </w:p>
    <w:p w14:paraId="10A621CB" w14:textId="77777777" w:rsidR="00F20C05" w:rsidRDefault="00F20C05" w:rsidP="00F20C05">
      <w:pPr>
        <w:pStyle w:val="Geenafstand"/>
        <w:rPr>
          <w:rFonts w:ascii="Arial Rounded MT Bold" w:hAnsi="Arial Rounded MT Bold"/>
          <w:sz w:val="32"/>
        </w:rPr>
      </w:pPr>
    </w:p>
    <w:p w14:paraId="2B0C0C35" w14:textId="39A6CEE8" w:rsidR="00EF1B43" w:rsidRPr="00064ADD" w:rsidRDefault="00EF1B43" w:rsidP="00F20C05">
      <w:pPr>
        <w:pStyle w:val="Geenafstand"/>
        <w:rPr>
          <w:rFonts w:ascii="Arial Rounded MT Bold" w:hAnsi="Arial Rounded MT Bold"/>
          <w:color w:val="767171" w:themeColor="background2" w:themeShade="80"/>
          <w:sz w:val="28"/>
          <w:szCs w:val="28"/>
        </w:rPr>
      </w:pPr>
      <w:r w:rsidRPr="00064ADD">
        <w:rPr>
          <w:rFonts w:ascii="Arial Rounded MT Bold" w:hAnsi="Arial Rounded MT Bold"/>
          <w:color w:val="767171" w:themeColor="background2" w:themeShade="80"/>
          <w:sz w:val="28"/>
          <w:szCs w:val="28"/>
        </w:rPr>
        <w:t xml:space="preserve">Jasper Alkema </w:t>
      </w:r>
      <w:r w:rsidR="00F20C05" w:rsidRPr="00064ADD">
        <w:rPr>
          <w:rFonts w:ascii="Arial Rounded MT Bold" w:hAnsi="Arial Rounded MT Bold"/>
          <w:color w:val="767171" w:themeColor="background2" w:themeShade="80"/>
          <w:sz w:val="28"/>
          <w:szCs w:val="28"/>
        </w:rPr>
        <w:tab/>
      </w:r>
      <w:r w:rsidRPr="00064ADD">
        <w:rPr>
          <w:rFonts w:ascii="Arial Rounded MT Bold" w:hAnsi="Arial Rounded MT Bold"/>
          <w:color w:val="767171" w:themeColor="background2" w:themeShade="80"/>
          <w:sz w:val="28"/>
          <w:szCs w:val="28"/>
        </w:rPr>
        <w:t xml:space="preserve">&amp; </w:t>
      </w:r>
      <w:r w:rsidR="00F20C05" w:rsidRPr="00064ADD">
        <w:rPr>
          <w:rFonts w:ascii="Arial Rounded MT Bold" w:hAnsi="Arial Rounded MT Bold"/>
          <w:color w:val="767171" w:themeColor="background2" w:themeShade="80"/>
          <w:sz w:val="28"/>
          <w:szCs w:val="28"/>
        </w:rPr>
        <w:tab/>
      </w:r>
      <w:r w:rsidRPr="00064ADD">
        <w:rPr>
          <w:rFonts w:ascii="Arial Rounded MT Bold" w:hAnsi="Arial Rounded MT Bold"/>
          <w:color w:val="767171" w:themeColor="background2" w:themeShade="80"/>
          <w:sz w:val="28"/>
          <w:szCs w:val="28"/>
        </w:rPr>
        <w:t>Tim ter Voert</w:t>
      </w:r>
    </w:p>
    <w:p w14:paraId="255CE57C" w14:textId="609C7806" w:rsidR="00EF1B43" w:rsidRPr="00064ADD" w:rsidRDefault="00EF1B43" w:rsidP="00F20C05">
      <w:pPr>
        <w:pStyle w:val="Geenafstand"/>
        <w:rPr>
          <w:rFonts w:ascii="Arial Rounded MT Bold" w:hAnsi="Arial Rounded MT Bold"/>
          <w:color w:val="767171" w:themeColor="background2" w:themeShade="80"/>
          <w:sz w:val="28"/>
          <w:szCs w:val="28"/>
        </w:rPr>
      </w:pPr>
      <w:r w:rsidRPr="00064ADD">
        <w:rPr>
          <w:rFonts w:ascii="Arial Rounded MT Bold" w:hAnsi="Arial Rounded MT Bold"/>
          <w:color w:val="767171" w:themeColor="background2" w:themeShade="80"/>
          <w:sz w:val="28"/>
          <w:szCs w:val="28"/>
        </w:rPr>
        <w:t>V6</w:t>
      </w:r>
      <w:r w:rsidR="00F20C05" w:rsidRPr="00064ADD">
        <w:rPr>
          <w:rFonts w:ascii="Arial Rounded MT Bold" w:hAnsi="Arial Rounded MT Bold"/>
          <w:color w:val="767171" w:themeColor="background2" w:themeShade="80"/>
          <w:sz w:val="28"/>
          <w:szCs w:val="28"/>
        </w:rPr>
        <w:t>B</w:t>
      </w:r>
      <w:r w:rsidRPr="00064ADD">
        <w:rPr>
          <w:rFonts w:ascii="Arial Rounded MT Bold" w:hAnsi="Arial Rounded MT Bold"/>
          <w:color w:val="767171" w:themeColor="background2" w:themeShade="80"/>
          <w:sz w:val="28"/>
          <w:szCs w:val="28"/>
        </w:rPr>
        <w:t xml:space="preserve"> </w:t>
      </w:r>
      <w:r w:rsidR="00F20C05" w:rsidRPr="00064ADD">
        <w:rPr>
          <w:rFonts w:ascii="Arial Rounded MT Bold" w:hAnsi="Arial Rounded MT Bold"/>
          <w:color w:val="767171" w:themeColor="background2" w:themeShade="80"/>
          <w:sz w:val="28"/>
          <w:szCs w:val="28"/>
        </w:rPr>
        <w:tab/>
      </w:r>
      <w:r w:rsidR="00F20C05" w:rsidRPr="00064ADD">
        <w:rPr>
          <w:rFonts w:ascii="Arial Rounded MT Bold" w:hAnsi="Arial Rounded MT Bold"/>
          <w:color w:val="767171" w:themeColor="background2" w:themeShade="80"/>
          <w:sz w:val="28"/>
          <w:szCs w:val="28"/>
        </w:rPr>
        <w:tab/>
      </w:r>
      <w:r w:rsidR="00F20C05" w:rsidRPr="00064ADD">
        <w:rPr>
          <w:rFonts w:ascii="Arial Rounded MT Bold" w:hAnsi="Arial Rounded MT Bold"/>
          <w:color w:val="767171" w:themeColor="background2" w:themeShade="80"/>
          <w:sz w:val="28"/>
          <w:szCs w:val="28"/>
        </w:rPr>
        <w:tab/>
      </w:r>
      <w:r w:rsidRPr="00064ADD">
        <w:rPr>
          <w:rFonts w:ascii="Arial Rounded MT Bold" w:hAnsi="Arial Rounded MT Bold"/>
          <w:color w:val="767171" w:themeColor="background2" w:themeShade="80"/>
          <w:sz w:val="28"/>
          <w:szCs w:val="28"/>
        </w:rPr>
        <w:t xml:space="preserve">&amp; </w:t>
      </w:r>
      <w:r w:rsidR="00F20C05" w:rsidRPr="00064ADD">
        <w:rPr>
          <w:rFonts w:ascii="Arial Rounded MT Bold" w:hAnsi="Arial Rounded MT Bold"/>
          <w:color w:val="767171" w:themeColor="background2" w:themeShade="80"/>
          <w:sz w:val="28"/>
          <w:szCs w:val="28"/>
        </w:rPr>
        <w:tab/>
      </w:r>
      <w:r w:rsidRPr="00064ADD">
        <w:rPr>
          <w:rFonts w:ascii="Arial Rounded MT Bold" w:hAnsi="Arial Rounded MT Bold"/>
          <w:color w:val="767171" w:themeColor="background2" w:themeShade="80"/>
          <w:sz w:val="28"/>
          <w:szCs w:val="28"/>
        </w:rPr>
        <w:t>V6</w:t>
      </w:r>
      <w:r w:rsidR="00F20C05" w:rsidRPr="00064ADD">
        <w:rPr>
          <w:rFonts w:ascii="Arial Rounded MT Bold" w:hAnsi="Arial Rounded MT Bold"/>
          <w:color w:val="767171" w:themeColor="background2" w:themeShade="80"/>
          <w:sz w:val="28"/>
          <w:szCs w:val="28"/>
        </w:rPr>
        <w:t>A</w:t>
      </w:r>
    </w:p>
    <w:p w14:paraId="01453520" w14:textId="5713B071" w:rsidR="00536E58" w:rsidRPr="00064ADD" w:rsidRDefault="00536E58" w:rsidP="00F20C05">
      <w:pPr>
        <w:pStyle w:val="Geenafstand"/>
        <w:rPr>
          <w:rFonts w:ascii="Arial Rounded MT Bold" w:hAnsi="Arial Rounded MT Bold"/>
          <w:color w:val="767171" w:themeColor="background2" w:themeShade="80"/>
          <w:sz w:val="28"/>
          <w:szCs w:val="28"/>
        </w:rPr>
      </w:pPr>
      <w:r w:rsidRPr="00064ADD">
        <w:rPr>
          <w:rFonts w:ascii="Arial Rounded MT Bold" w:hAnsi="Arial Rounded MT Bold"/>
          <w:color w:val="767171" w:themeColor="background2" w:themeShade="80"/>
          <w:sz w:val="28"/>
          <w:szCs w:val="28"/>
        </w:rPr>
        <w:t>19 december 2018</w:t>
      </w:r>
    </w:p>
    <w:p w14:paraId="5FC18613" w14:textId="50A2668E" w:rsidR="00F20C05" w:rsidRPr="00064ADD" w:rsidRDefault="00F20C05" w:rsidP="00F20C05">
      <w:pPr>
        <w:pStyle w:val="Geenafstand"/>
        <w:rPr>
          <w:rFonts w:ascii="Arial Rounded MT Bold" w:hAnsi="Arial Rounded MT Bold"/>
          <w:color w:val="767171" w:themeColor="background2" w:themeShade="80"/>
          <w:sz w:val="28"/>
          <w:szCs w:val="28"/>
        </w:rPr>
      </w:pPr>
      <w:r w:rsidRPr="00064ADD">
        <w:rPr>
          <w:rFonts w:ascii="Arial Rounded MT Bold" w:hAnsi="Arial Rounded MT Bold"/>
          <w:color w:val="767171" w:themeColor="background2" w:themeShade="80"/>
          <w:sz w:val="28"/>
          <w:szCs w:val="28"/>
        </w:rPr>
        <w:t xml:space="preserve">Dhr. </w:t>
      </w:r>
      <w:proofErr w:type="spellStart"/>
      <w:r w:rsidRPr="00064ADD">
        <w:rPr>
          <w:rFonts w:ascii="Arial Rounded MT Bold" w:hAnsi="Arial Rounded MT Bold"/>
          <w:color w:val="767171" w:themeColor="background2" w:themeShade="80"/>
          <w:sz w:val="28"/>
          <w:szCs w:val="28"/>
        </w:rPr>
        <w:t>Wienke</w:t>
      </w:r>
      <w:proofErr w:type="spellEnd"/>
    </w:p>
    <w:p w14:paraId="116FB9E2" w14:textId="77777777" w:rsidR="00F20C05" w:rsidRPr="00064ADD" w:rsidRDefault="00F20C05" w:rsidP="00F20C05">
      <w:pPr>
        <w:pStyle w:val="Geenafstand"/>
        <w:rPr>
          <w:rFonts w:ascii="Arial Rounded MT Bold" w:hAnsi="Arial Rounded MT Bold"/>
          <w:color w:val="767171" w:themeColor="background2" w:themeShade="80"/>
          <w:sz w:val="28"/>
          <w:szCs w:val="28"/>
        </w:rPr>
      </w:pPr>
      <w:r w:rsidRPr="00064ADD">
        <w:rPr>
          <w:rFonts w:ascii="Arial Rounded MT Bold" w:hAnsi="Arial Rounded MT Bold"/>
          <w:color w:val="767171" w:themeColor="background2" w:themeShade="80"/>
          <w:sz w:val="28"/>
          <w:szCs w:val="28"/>
        </w:rPr>
        <w:t>Economie</w:t>
      </w:r>
    </w:p>
    <w:p w14:paraId="638F13C1" w14:textId="557C9DF1" w:rsidR="00773504" w:rsidRPr="00536E58" w:rsidRDefault="00F20C05" w:rsidP="00F20C05">
      <w:pPr>
        <w:pStyle w:val="Geenafstand"/>
        <w:rPr>
          <w:rFonts w:ascii="Arial Rounded MT Bold" w:hAnsi="Arial Rounded MT Bold"/>
          <w:sz w:val="32"/>
        </w:rPr>
      </w:pPr>
      <w:r w:rsidRPr="00064ADD">
        <w:rPr>
          <w:rFonts w:ascii="Arial Rounded MT Bold" w:hAnsi="Arial Rounded MT Bold"/>
          <w:color w:val="767171" w:themeColor="background2" w:themeShade="80"/>
          <w:sz w:val="28"/>
          <w:szCs w:val="28"/>
        </w:rPr>
        <w:t>Schooljaar 2018-2019</w:t>
      </w:r>
      <w:r w:rsidR="00773504" w:rsidRPr="00536E58">
        <w:rPr>
          <w:rFonts w:ascii="Arial Rounded MT Bold" w:hAnsi="Arial Rounded MT Bold"/>
        </w:rPr>
        <w:br w:type="page"/>
      </w:r>
    </w:p>
    <w:sdt>
      <w:sdtPr>
        <w:rPr>
          <w:rFonts w:asciiTheme="minorHAnsi" w:eastAsiaTheme="minorHAnsi" w:hAnsiTheme="minorHAnsi" w:cstheme="minorBidi"/>
          <w:color w:val="auto"/>
          <w:sz w:val="22"/>
          <w:szCs w:val="22"/>
          <w:lang w:eastAsia="en-US"/>
        </w:rPr>
        <w:id w:val="-683518329"/>
        <w:docPartObj>
          <w:docPartGallery w:val="Table of Contents"/>
          <w:docPartUnique/>
        </w:docPartObj>
      </w:sdtPr>
      <w:sdtEndPr>
        <w:rPr>
          <w:b/>
          <w:bCs/>
        </w:rPr>
      </w:sdtEndPr>
      <w:sdtContent>
        <w:p w14:paraId="488EBC46" w14:textId="58491C1E" w:rsidR="00223AB3" w:rsidRPr="00582B4E" w:rsidRDefault="00223AB3">
          <w:pPr>
            <w:pStyle w:val="Kopvaninhoudsopgave"/>
            <w:rPr>
              <w:b/>
              <w:color w:val="auto"/>
              <w:sz w:val="36"/>
            </w:rPr>
          </w:pPr>
          <w:r w:rsidRPr="00582B4E">
            <w:rPr>
              <w:b/>
              <w:color w:val="auto"/>
            </w:rPr>
            <w:t>Inhoudsopgave</w:t>
          </w:r>
        </w:p>
        <w:p w14:paraId="0EBBDA72" w14:textId="6EB476EB" w:rsidR="00582B4E" w:rsidRPr="00582B4E" w:rsidRDefault="00223AB3">
          <w:pPr>
            <w:pStyle w:val="Inhopg1"/>
            <w:tabs>
              <w:tab w:val="left" w:pos="440"/>
              <w:tab w:val="right" w:leader="dot" w:pos="9062"/>
            </w:tabs>
            <w:rPr>
              <w:rFonts w:eastAsiaTheme="minorEastAsia"/>
              <w:b/>
              <w:noProof/>
              <w:lang w:eastAsia="nl-NL"/>
            </w:rPr>
          </w:pPr>
          <w:r w:rsidRPr="00582B4E">
            <w:rPr>
              <w:b/>
              <w:sz w:val="24"/>
            </w:rPr>
            <w:fldChar w:fldCharType="begin"/>
          </w:r>
          <w:r>
            <w:rPr>
              <w:b/>
              <w:bCs/>
            </w:rPr>
            <w:instrText xml:space="preserve"> TOC \o "1-3" \h \z \u </w:instrText>
          </w:r>
          <w:r w:rsidRPr="00582B4E">
            <w:rPr>
              <w:b/>
              <w:sz w:val="24"/>
            </w:rPr>
            <w:fldChar w:fldCharType="separate"/>
          </w:r>
          <w:hyperlink w:anchor="_Toc532994352" w:history="1">
            <w:r w:rsidR="00582B4E" w:rsidRPr="00582B4E">
              <w:rPr>
                <w:rStyle w:val="Hyperlink"/>
                <w:b/>
                <w:noProof/>
                <w:color w:val="auto"/>
              </w:rPr>
              <w:t>1.</w:t>
            </w:r>
            <w:r w:rsidR="00582B4E" w:rsidRPr="00582B4E">
              <w:rPr>
                <w:rFonts w:eastAsiaTheme="minorEastAsia"/>
                <w:b/>
                <w:noProof/>
                <w:lang w:eastAsia="nl-NL"/>
              </w:rPr>
              <w:tab/>
            </w:r>
            <w:r w:rsidR="00582B4E" w:rsidRPr="00582B4E">
              <w:rPr>
                <w:rStyle w:val="Hyperlink"/>
                <w:b/>
                <w:noProof/>
                <w:color w:val="auto"/>
              </w:rPr>
              <w:t>Algemene Inleiding</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_Toc532994352 \h </w:instrText>
            </w:r>
            <w:r w:rsidR="00582B4E" w:rsidRPr="00582B4E">
              <w:rPr>
                <w:b/>
                <w:noProof/>
                <w:webHidden/>
              </w:rPr>
            </w:r>
            <w:r w:rsidR="00582B4E" w:rsidRPr="00582B4E">
              <w:rPr>
                <w:b/>
                <w:noProof/>
                <w:webHidden/>
              </w:rPr>
              <w:fldChar w:fldCharType="separate"/>
            </w:r>
            <w:r w:rsidR="00582B4E" w:rsidRPr="00582B4E">
              <w:rPr>
                <w:b/>
                <w:noProof/>
                <w:webHidden/>
              </w:rPr>
              <w:t>3</w:t>
            </w:r>
            <w:r w:rsidR="00582B4E" w:rsidRPr="00582B4E">
              <w:rPr>
                <w:b/>
                <w:noProof/>
                <w:webHidden/>
              </w:rPr>
              <w:fldChar w:fldCharType="end"/>
            </w:r>
          </w:hyperlink>
        </w:p>
        <w:p w14:paraId="57B7F45F" w14:textId="03E2AD86" w:rsidR="00582B4E" w:rsidRPr="00582B4E" w:rsidRDefault="00145C81">
          <w:pPr>
            <w:pStyle w:val="Inhopg1"/>
            <w:tabs>
              <w:tab w:val="left" w:pos="440"/>
              <w:tab w:val="right" w:leader="dot" w:pos="9062"/>
            </w:tabs>
            <w:rPr>
              <w:rFonts w:eastAsiaTheme="minorEastAsia"/>
              <w:b/>
              <w:noProof/>
              <w:lang w:eastAsia="nl-NL"/>
            </w:rPr>
          </w:pPr>
          <w:hyperlink w:anchor="_Toc532994353" w:history="1">
            <w:r w:rsidR="00582B4E" w:rsidRPr="00582B4E">
              <w:rPr>
                <w:rStyle w:val="Hyperlink"/>
                <w:b/>
                <w:noProof/>
                <w:color w:val="auto"/>
              </w:rPr>
              <w:t>2.</w:t>
            </w:r>
            <w:r w:rsidR="00582B4E" w:rsidRPr="00582B4E">
              <w:rPr>
                <w:rFonts w:eastAsiaTheme="minorEastAsia"/>
                <w:b/>
                <w:noProof/>
                <w:lang w:eastAsia="nl-NL"/>
              </w:rPr>
              <w:tab/>
            </w:r>
            <w:r w:rsidR="00582B4E" w:rsidRPr="00582B4E">
              <w:rPr>
                <w:rStyle w:val="Hyperlink"/>
                <w:b/>
                <w:noProof/>
                <w:color w:val="auto"/>
              </w:rPr>
              <w:t xml:space="preserve">Facebook, </w:t>
            </w:r>
            <w:r w:rsidR="00582B4E" w:rsidRPr="00582B4E">
              <w:rPr>
                <w:rStyle w:val="Hyperlink"/>
                <w:b/>
                <w:bCs/>
                <w:noProof/>
                <w:color w:val="auto"/>
              </w:rPr>
              <w:t>commerciële voorloper</w:t>
            </w:r>
            <w:r w:rsidR="00582B4E" w:rsidRPr="00582B4E">
              <w:rPr>
                <w:rStyle w:val="Hyperlink"/>
                <w:b/>
                <w:noProof/>
                <w:color w:val="auto"/>
              </w:rPr>
              <w:t xml:space="preserve"> van Sociale Media</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_Toc532994353 \h </w:instrText>
            </w:r>
            <w:r w:rsidR="00582B4E" w:rsidRPr="00582B4E">
              <w:rPr>
                <w:b/>
                <w:noProof/>
                <w:webHidden/>
              </w:rPr>
            </w:r>
            <w:r w:rsidR="00582B4E" w:rsidRPr="00582B4E">
              <w:rPr>
                <w:b/>
                <w:noProof/>
                <w:webHidden/>
              </w:rPr>
              <w:fldChar w:fldCharType="separate"/>
            </w:r>
            <w:r w:rsidR="00582B4E" w:rsidRPr="00582B4E">
              <w:rPr>
                <w:b/>
                <w:noProof/>
                <w:webHidden/>
              </w:rPr>
              <w:t>4</w:t>
            </w:r>
            <w:r w:rsidR="00582B4E" w:rsidRPr="00582B4E">
              <w:rPr>
                <w:b/>
                <w:noProof/>
                <w:webHidden/>
              </w:rPr>
              <w:fldChar w:fldCharType="end"/>
            </w:r>
          </w:hyperlink>
        </w:p>
        <w:p w14:paraId="4726B9C0" w14:textId="6F55EC62" w:rsidR="00582B4E" w:rsidRPr="00582B4E" w:rsidRDefault="00145C81">
          <w:pPr>
            <w:pStyle w:val="Inhopg2"/>
            <w:tabs>
              <w:tab w:val="right" w:leader="dot" w:pos="9062"/>
            </w:tabs>
            <w:rPr>
              <w:rFonts w:eastAsiaTheme="minorEastAsia"/>
              <w:b/>
              <w:noProof/>
              <w:lang w:eastAsia="nl-NL"/>
            </w:rPr>
          </w:pPr>
          <w:hyperlink w:anchor="_Toc532994354" w:history="1">
            <w:r w:rsidR="00582B4E" w:rsidRPr="00582B4E">
              <w:rPr>
                <w:rStyle w:val="Hyperlink"/>
                <w:rFonts w:cstheme="minorHAnsi"/>
                <w:b/>
                <w:noProof/>
                <w:color w:val="auto"/>
              </w:rPr>
              <w:t>Facebook tegenover andere Sociale Media</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_Toc532994354 \h </w:instrText>
            </w:r>
            <w:r w:rsidR="00582B4E" w:rsidRPr="00582B4E">
              <w:rPr>
                <w:b/>
                <w:noProof/>
                <w:webHidden/>
              </w:rPr>
            </w:r>
            <w:r w:rsidR="00582B4E" w:rsidRPr="00582B4E">
              <w:rPr>
                <w:b/>
                <w:noProof/>
                <w:webHidden/>
              </w:rPr>
              <w:fldChar w:fldCharType="separate"/>
            </w:r>
            <w:r w:rsidR="00582B4E" w:rsidRPr="00582B4E">
              <w:rPr>
                <w:b/>
                <w:noProof/>
                <w:webHidden/>
              </w:rPr>
              <w:t>4</w:t>
            </w:r>
            <w:r w:rsidR="00582B4E" w:rsidRPr="00582B4E">
              <w:rPr>
                <w:b/>
                <w:noProof/>
                <w:webHidden/>
              </w:rPr>
              <w:fldChar w:fldCharType="end"/>
            </w:r>
          </w:hyperlink>
        </w:p>
        <w:p w14:paraId="33B0E167" w14:textId="7D225C3F" w:rsidR="00582B4E" w:rsidRPr="00582B4E" w:rsidRDefault="00145C81">
          <w:pPr>
            <w:pStyle w:val="Inhopg1"/>
            <w:tabs>
              <w:tab w:val="right" w:leader="dot" w:pos="9062"/>
            </w:tabs>
            <w:rPr>
              <w:rFonts w:eastAsiaTheme="minorEastAsia"/>
              <w:b/>
              <w:noProof/>
              <w:lang w:eastAsia="nl-NL"/>
            </w:rPr>
          </w:pPr>
          <w:hyperlink w:anchor="_Toc532994355" w:history="1">
            <w:r w:rsidR="00582B4E" w:rsidRPr="00582B4E">
              <w:rPr>
                <w:rStyle w:val="Hyperlink"/>
                <w:rFonts w:cstheme="minorHAnsi"/>
                <w:b/>
                <w:noProof/>
                <w:color w:val="auto"/>
              </w:rPr>
              <w:t>De meest aantrekkelijke Sociale Media voor particulieren</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_Toc532994355 \h </w:instrText>
            </w:r>
            <w:r w:rsidR="00582B4E" w:rsidRPr="00582B4E">
              <w:rPr>
                <w:b/>
                <w:noProof/>
                <w:webHidden/>
              </w:rPr>
            </w:r>
            <w:r w:rsidR="00582B4E" w:rsidRPr="00582B4E">
              <w:rPr>
                <w:b/>
                <w:noProof/>
                <w:webHidden/>
              </w:rPr>
              <w:fldChar w:fldCharType="separate"/>
            </w:r>
            <w:r w:rsidR="00582B4E" w:rsidRPr="00582B4E">
              <w:rPr>
                <w:b/>
                <w:noProof/>
                <w:webHidden/>
              </w:rPr>
              <w:t>5</w:t>
            </w:r>
            <w:r w:rsidR="00582B4E" w:rsidRPr="00582B4E">
              <w:rPr>
                <w:b/>
                <w:noProof/>
                <w:webHidden/>
              </w:rPr>
              <w:fldChar w:fldCharType="end"/>
            </w:r>
          </w:hyperlink>
        </w:p>
        <w:p w14:paraId="23C4006A" w14:textId="3AC19447" w:rsidR="00582B4E" w:rsidRPr="00582B4E" w:rsidRDefault="00145C81">
          <w:pPr>
            <w:pStyle w:val="Inhopg2"/>
            <w:tabs>
              <w:tab w:val="right" w:leader="dot" w:pos="9062"/>
            </w:tabs>
            <w:rPr>
              <w:rFonts w:eastAsiaTheme="minorEastAsia"/>
              <w:b/>
              <w:noProof/>
              <w:lang w:eastAsia="nl-NL"/>
            </w:rPr>
          </w:pPr>
          <w:hyperlink w:anchor="_Toc532994356" w:history="1">
            <w:r w:rsidR="00582B4E" w:rsidRPr="00582B4E">
              <w:rPr>
                <w:rStyle w:val="Hyperlink"/>
                <w:b/>
                <w:noProof/>
                <w:color w:val="auto"/>
              </w:rPr>
              <w:t>Conclusie</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_Toc532994356 \h </w:instrText>
            </w:r>
            <w:r w:rsidR="00582B4E" w:rsidRPr="00582B4E">
              <w:rPr>
                <w:b/>
                <w:noProof/>
                <w:webHidden/>
              </w:rPr>
            </w:r>
            <w:r w:rsidR="00582B4E" w:rsidRPr="00582B4E">
              <w:rPr>
                <w:b/>
                <w:noProof/>
                <w:webHidden/>
              </w:rPr>
              <w:fldChar w:fldCharType="separate"/>
            </w:r>
            <w:r w:rsidR="00582B4E" w:rsidRPr="00582B4E">
              <w:rPr>
                <w:b/>
                <w:noProof/>
                <w:webHidden/>
              </w:rPr>
              <w:t>6</w:t>
            </w:r>
            <w:r w:rsidR="00582B4E" w:rsidRPr="00582B4E">
              <w:rPr>
                <w:b/>
                <w:noProof/>
                <w:webHidden/>
              </w:rPr>
              <w:fldChar w:fldCharType="end"/>
            </w:r>
          </w:hyperlink>
        </w:p>
        <w:p w14:paraId="3150ADBD" w14:textId="10728322" w:rsidR="00582B4E" w:rsidRPr="00582B4E" w:rsidRDefault="00145C81">
          <w:pPr>
            <w:pStyle w:val="Inhopg1"/>
            <w:tabs>
              <w:tab w:val="left" w:pos="440"/>
              <w:tab w:val="right" w:leader="dot" w:pos="9062"/>
            </w:tabs>
            <w:rPr>
              <w:rFonts w:eastAsiaTheme="minorEastAsia"/>
              <w:b/>
              <w:noProof/>
              <w:lang w:eastAsia="nl-NL"/>
            </w:rPr>
          </w:pPr>
          <w:hyperlink w:anchor="_Toc532994357" w:history="1">
            <w:r w:rsidR="00582B4E" w:rsidRPr="00582B4E">
              <w:rPr>
                <w:rStyle w:val="Hyperlink"/>
                <w:b/>
                <w:noProof/>
                <w:color w:val="auto"/>
              </w:rPr>
              <w:t>3.</w:t>
            </w:r>
            <w:r w:rsidR="00582B4E" w:rsidRPr="00582B4E">
              <w:rPr>
                <w:rFonts w:eastAsiaTheme="minorEastAsia"/>
                <w:b/>
                <w:noProof/>
                <w:lang w:eastAsia="nl-NL"/>
              </w:rPr>
              <w:tab/>
            </w:r>
            <w:r w:rsidR="00582B4E" w:rsidRPr="00582B4E">
              <w:rPr>
                <w:rStyle w:val="Hyperlink"/>
                <w:b/>
                <w:bCs/>
                <w:noProof/>
                <w:color w:val="auto"/>
              </w:rPr>
              <w:t>Sociale Media en hun inkomsten</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_Toc532994357 \h </w:instrText>
            </w:r>
            <w:r w:rsidR="00582B4E" w:rsidRPr="00582B4E">
              <w:rPr>
                <w:b/>
                <w:noProof/>
                <w:webHidden/>
              </w:rPr>
            </w:r>
            <w:r w:rsidR="00582B4E" w:rsidRPr="00582B4E">
              <w:rPr>
                <w:b/>
                <w:noProof/>
                <w:webHidden/>
              </w:rPr>
              <w:fldChar w:fldCharType="separate"/>
            </w:r>
            <w:r w:rsidR="00582B4E" w:rsidRPr="00582B4E">
              <w:rPr>
                <w:b/>
                <w:noProof/>
                <w:webHidden/>
              </w:rPr>
              <w:t>8</w:t>
            </w:r>
            <w:r w:rsidR="00582B4E" w:rsidRPr="00582B4E">
              <w:rPr>
                <w:b/>
                <w:noProof/>
                <w:webHidden/>
              </w:rPr>
              <w:fldChar w:fldCharType="end"/>
            </w:r>
          </w:hyperlink>
        </w:p>
        <w:p w14:paraId="7F25ED38" w14:textId="334D8F91" w:rsidR="00582B4E" w:rsidRPr="00582B4E" w:rsidRDefault="00145C81">
          <w:pPr>
            <w:pStyle w:val="Inhopg2"/>
            <w:tabs>
              <w:tab w:val="right" w:leader="dot" w:pos="9062"/>
            </w:tabs>
            <w:rPr>
              <w:rFonts w:eastAsiaTheme="minorEastAsia"/>
              <w:b/>
              <w:noProof/>
              <w:lang w:eastAsia="nl-NL"/>
            </w:rPr>
          </w:pPr>
          <w:hyperlink w:anchor="_Toc532994358" w:history="1">
            <w:r w:rsidR="00582B4E" w:rsidRPr="00582B4E">
              <w:rPr>
                <w:rStyle w:val="Hyperlink"/>
                <w:b/>
                <w:noProof/>
                <w:color w:val="auto"/>
              </w:rPr>
              <w:t>Verdienmodel van Instagram</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_Toc532994358 \h </w:instrText>
            </w:r>
            <w:r w:rsidR="00582B4E" w:rsidRPr="00582B4E">
              <w:rPr>
                <w:b/>
                <w:noProof/>
                <w:webHidden/>
              </w:rPr>
            </w:r>
            <w:r w:rsidR="00582B4E" w:rsidRPr="00582B4E">
              <w:rPr>
                <w:b/>
                <w:noProof/>
                <w:webHidden/>
              </w:rPr>
              <w:fldChar w:fldCharType="separate"/>
            </w:r>
            <w:r w:rsidR="00582B4E" w:rsidRPr="00582B4E">
              <w:rPr>
                <w:b/>
                <w:noProof/>
                <w:webHidden/>
              </w:rPr>
              <w:t>8</w:t>
            </w:r>
            <w:r w:rsidR="00582B4E" w:rsidRPr="00582B4E">
              <w:rPr>
                <w:b/>
                <w:noProof/>
                <w:webHidden/>
              </w:rPr>
              <w:fldChar w:fldCharType="end"/>
            </w:r>
          </w:hyperlink>
        </w:p>
        <w:p w14:paraId="6D0A7B12" w14:textId="5FA9083E" w:rsidR="00582B4E" w:rsidRPr="00582B4E" w:rsidRDefault="00145C81">
          <w:pPr>
            <w:pStyle w:val="Inhopg2"/>
            <w:tabs>
              <w:tab w:val="right" w:leader="dot" w:pos="9062"/>
            </w:tabs>
            <w:rPr>
              <w:rFonts w:eastAsiaTheme="minorEastAsia"/>
              <w:b/>
              <w:noProof/>
              <w:lang w:eastAsia="nl-NL"/>
            </w:rPr>
          </w:pPr>
          <w:hyperlink w:anchor="_Toc532994359" w:history="1">
            <w:r w:rsidR="00582B4E" w:rsidRPr="00582B4E">
              <w:rPr>
                <w:rStyle w:val="Hyperlink"/>
                <w:b/>
                <w:noProof/>
                <w:color w:val="auto"/>
              </w:rPr>
              <w:t>Opbrengsten van Snapchat</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_Toc532994359 \h </w:instrText>
            </w:r>
            <w:r w:rsidR="00582B4E" w:rsidRPr="00582B4E">
              <w:rPr>
                <w:b/>
                <w:noProof/>
                <w:webHidden/>
              </w:rPr>
            </w:r>
            <w:r w:rsidR="00582B4E" w:rsidRPr="00582B4E">
              <w:rPr>
                <w:b/>
                <w:noProof/>
                <w:webHidden/>
              </w:rPr>
              <w:fldChar w:fldCharType="separate"/>
            </w:r>
            <w:r w:rsidR="00582B4E" w:rsidRPr="00582B4E">
              <w:rPr>
                <w:b/>
                <w:noProof/>
                <w:webHidden/>
              </w:rPr>
              <w:t>9</w:t>
            </w:r>
            <w:r w:rsidR="00582B4E" w:rsidRPr="00582B4E">
              <w:rPr>
                <w:b/>
                <w:noProof/>
                <w:webHidden/>
              </w:rPr>
              <w:fldChar w:fldCharType="end"/>
            </w:r>
          </w:hyperlink>
        </w:p>
        <w:p w14:paraId="462059F3" w14:textId="2D25B9B1" w:rsidR="00582B4E" w:rsidRPr="00582B4E" w:rsidRDefault="00145C81">
          <w:pPr>
            <w:pStyle w:val="Inhopg2"/>
            <w:tabs>
              <w:tab w:val="right" w:leader="dot" w:pos="9062"/>
            </w:tabs>
            <w:rPr>
              <w:rFonts w:eastAsiaTheme="minorEastAsia"/>
              <w:b/>
              <w:noProof/>
              <w:lang w:eastAsia="nl-NL"/>
            </w:rPr>
          </w:pPr>
          <w:hyperlink w:anchor="_Toc532994360" w:history="1">
            <w:r w:rsidR="00582B4E" w:rsidRPr="00582B4E">
              <w:rPr>
                <w:rStyle w:val="Hyperlink"/>
                <w:rFonts w:cstheme="minorHAnsi"/>
                <w:b/>
                <w:noProof/>
                <w:color w:val="auto"/>
              </w:rPr>
              <w:t>Gepersonaliseerde reclames</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_Toc532994360 \h </w:instrText>
            </w:r>
            <w:r w:rsidR="00582B4E" w:rsidRPr="00582B4E">
              <w:rPr>
                <w:b/>
                <w:noProof/>
                <w:webHidden/>
              </w:rPr>
            </w:r>
            <w:r w:rsidR="00582B4E" w:rsidRPr="00582B4E">
              <w:rPr>
                <w:b/>
                <w:noProof/>
                <w:webHidden/>
              </w:rPr>
              <w:fldChar w:fldCharType="separate"/>
            </w:r>
            <w:r w:rsidR="00582B4E" w:rsidRPr="00582B4E">
              <w:rPr>
                <w:b/>
                <w:noProof/>
                <w:webHidden/>
              </w:rPr>
              <w:t>10</w:t>
            </w:r>
            <w:r w:rsidR="00582B4E" w:rsidRPr="00582B4E">
              <w:rPr>
                <w:b/>
                <w:noProof/>
                <w:webHidden/>
              </w:rPr>
              <w:fldChar w:fldCharType="end"/>
            </w:r>
          </w:hyperlink>
        </w:p>
        <w:p w14:paraId="62279538" w14:textId="7F11A45B" w:rsidR="00582B4E" w:rsidRPr="00582B4E" w:rsidRDefault="00145C81">
          <w:pPr>
            <w:pStyle w:val="Inhopg2"/>
            <w:tabs>
              <w:tab w:val="right" w:leader="dot" w:pos="9062"/>
            </w:tabs>
            <w:rPr>
              <w:rFonts w:eastAsiaTheme="minorEastAsia"/>
              <w:b/>
              <w:noProof/>
              <w:lang w:eastAsia="nl-NL"/>
            </w:rPr>
          </w:pPr>
          <w:hyperlink w:anchor="_Toc532994361" w:history="1">
            <w:r w:rsidR="00582B4E" w:rsidRPr="00582B4E">
              <w:rPr>
                <w:rStyle w:val="Hyperlink"/>
                <w:rFonts w:cstheme="minorHAnsi"/>
                <w:b/>
                <w:noProof/>
                <w:color w:val="auto"/>
              </w:rPr>
              <w:t>Conclusie</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_Toc532994361 \h </w:instrText>
            </w:r>
            <w:r w:rsidR="00582B4E" w:rsidRPr="00582B4E">
              <w:rPr>
                <w:b/>
                <w:noProof/>
                <w:webHidden/>
              </w:rPr>
            </w:r>
            <w:r w:rsidR="00582B4E" w:rsidRPr="00582B4E">
              <w:rPr>
                <w:b/>
                <w:noProof/>
                <w:webHidden/>
              </w:rPr>
              <w:fldChar w:fldCharType="separate"/>
            </w:r>
            <w:r w:rsidR="00582B4E" w:rsidRPr="00582B4E">
              <w:rPr>
                <w:b/>
                <w:noProof/>
                <w:webHidden/>
              </w:rPr>
              <w:t>11</w:t>
            </w:r>
            <w:r w:rsidR="00582B4E" w:rsidRPr="00582B4E">
              <w:rPr>
                <w:b/>
                <w:noProof/>
                <w:webHidden/>
              </w:rPr>
              <w:fldChar w:fldCharType="end"/>
            </w:r>
          </w:hyperlink>
        </w:p>
        <w:p w14:paraId="23946C4C" w14:textId="144CC61D" w:rsidR="00582B4E" w:rsidRPr="00582B4E" w:rsidRDefault="00145C81">
          <w:pPr>
            <w:pStyle w:val="Inhopg1"/>
            <w:tabs>
              <w:tab w:val="left" w:pos="440"/>
              <w:tab w:val="right" w:leader="dot" w:pos="9062"/>
            </w:tabs>
            <w:rPr>
              <w:rFonts w:eastAsiaTheme="minorEastAsia"/>
              <w:b/>
              <w:noProof/>
              <w:lang w:eastAsia="nl-NL"/>
            </w:rPr>
          </w:pPr>
          <w:hyperlink w:anchor="_Toc532994362" w:history="1">
            <w:r w:rsidR="00582B4E" w:rsidRPr="00582B4E">
              <w:rPr>
                <w:rStyle w:val="Hyperlink"/>
                <w:b/>
                <w:bCs/>
                <w:noProof/>
                <w:color w:val="auto"/>
              </w:rPr>
              <w:t>4.</w:t>
            </w:r>
            <w:r w:rsidR="00582B4E" w:rsidRPr="00582B4E">
              <w:rPr>
                <w:rFonts w:eastAsiaTheme="minorEastAsia"/>
                <w:b/>
                <w:noProof/>
                <w:lang w:eastAsia="nl-NL"/>
              </w:rPr>
              <w:tab/>
            </w:r>
            <w:r w:rsidR="00582B4E" w:rsidRPr="00582B4E">
              <w:rPr>
                <w:rStyle w:val="Hyperlink"/>
                <w:b/>
                <w:bCs/>
                <w:noProof/>
                <w:color w:val="auto"/>
              </w:rPr>
              <w:t>Inkomsten aan Sociale Media voor gebruikers</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_Toc532994362 \h </w:instrText>
            </w:r>
            <w:r w:rsidR="00582B4E" w:rsidRPr="00582B4E">
              <w:rPr>
                <w:b/>
                <w:noProof/>
                <w:webHidden/>
              </w:rPr>
            </w:r>
            <w:r w:rsidR="00582B4E" w:rsidRPr="00582B4E">
              <w:rPr>
                <w:b/>
                <w:noProof/>
                <w:webHidden/>
              </w:rPr>
              <w:fldChar w:fldCharType="separate"/>
            </w:r>
            <w:r w:rsidR="00582B4E" w:rsidRPr="00582B4E">
              <w:rPr>
                <w:b/>
                <w:noProof/>
                <w:webHidden/>
              </w:rPr>
              <w:t>12</w:t>
            </w:r>
            <w:r w:rsidR="00582B4E" w:rsidRPr="00582B4E">
              <w:rPr>
                <w:b/>
                <w:noProof/>
                <w:webHidden/>
              </w:rPr>
              <w:fldChar w:fldCharType="end"/>
            </w:r>
          </w:hyperlink>
        </w:p>
        <w:p w14:paraId="100B691E" w14:textId="1CA1FA60" w:rsidR="00582B4E" w:rsidRPr="00582B4E" w:rsidRDefault="00145C81">
          <w:pPr>
            <w:pStyle w:val="Inhopg2"/>
            <w:tabs>
              <w:tab w:val="right" w:leader="dot" w:pos="9062"/>
            </w:tabs>
            <w:rPr>
              <w:rFonts w:eastAsiaTheme="minorEastAsia"/>
              <w:b/>
              <w:noProof/>
              <w:lang w:eastAsia="nl-NL"/>
            </w:rPr>
          </w:pPr>
          <w:hyperlink w:anchor="_Toc532994363" w:history="1">
            <w:r w:rsidR="00582B4E" w:rsidRPr="00582B4E">
              <w:rPr>
                <w:rStyle w:val="Hyperlink"/>
                <w:rFonts w:cstheme="minorHAnsi"/>
                <w:b/>
                <w:noProof/>
                <w:color w:val="auto"/>
              </w:rPr>
              <w:t>No cure no pay</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_Toc532994363 \h </w:instrText>
            </w:r>
            <w:r w:rsidR="00582B4E" w:rsidRPr="00582B4E">
              <w:rPr>
                <w:b/>
                <w:noProof/>
                <w:webHidden/>
              </w:rPr>
            </w:r>
            <w:r w:rsidR="00582B4E" w:rsidRPr="00582B4E">
              <w:rPr>
                <w:b/>
                <w:noProof/>
                <w:webHidden/>
              </w:rPr>
              <w:fldChar w:fldCharType="separate"/>
            </w:r>
            <w:r w:rsidR="00582B4E" w:rsidRPr="00582B4E">
              <w:rPr>
                <w:b/>
                <w:noProof/>
                <w:webHidden/>
              </w:rPr>
              <w:t>12</w:t>
            </w:r>
            <w:r w:rsidR="00582B4E" w:rsidRPr="00582B4E">
              <w:rPr>
                <w:b/>
                <w:noProof/>
                <w:webHidden/>
              </w:rPr>
              <w:fldChar w:fldCharType="end"/>
            </w:r>
          </w:hyperlink>
        </w:p>
        <w:p w14:paraId="20CC5EA5" w14:textId="2B6884EE" w:rsidR="00582B4E" w:rsidRPr="00582B4E" w:rsidRDefault="00145C81">
          <w:pPr>
            <w:pStyle w:val="Inhopg2"/>
            <w:tabs>
              <w:tab w:val="right" w:leader="dot" w:pos="9062"/>
            </w:tabs>
            <w:rPr>
              <w:rFonts w:eastAsiaTheme="minorEastAsia"/>
              <w:b/>
              <w:noProof/>
              <w:lang w:eastAsia="nl-NL"/>
            </w:rPr>
          </w:pPr>
          <w:hyperlink w:anchor="_Toc532994364" w:history="1">
            <w:r w:rsidR="00582B4E" w:rsidRPr="00582B4E">
              <w:rPr>
                <w:rStyle w:val="Hyperlink"/>
                <w:rFonts w:cstheme="minorHAnsi"/>
                <w:b/>
                <w:noProof/>
                <w:color w:val="auto"/>
              </w:rPr>
              <w:t>Affiliate Marketing</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_Toc532994364 \h </w:instrText>
            </w:r>
            <w:r w:rsidR="00582B4E" w:rsidRPr="00582B4E">
              <w:rPr>
                <w:b/>
                <w:noProof/>
                <w:webHidden/>
              </w:rPr>
            </w:r>
            <w:r w:rsidR="00582B4E" w:rsidRPr="00582B4E">
              <w:rPr>
                <w:b/>
                <w:noProof/>
                <w:webHidden/>
              </w:rPr>
              <w:fldChar w:fldCharType="separate"/>
            </w:r>
            <w:r w:rsidR="00582B4E" w:rsidRPr="00582B4E">
              <w:rPr>
                <w:b/>
                <w:noProof/>
                <w:webHidden/>
              </w:rPr>
              <w:t>13</w:t>
            </w:r>
            <w:r w:rsidR="00582B4E" w:rsidRPr="00582B4E">
              <w:rPr>
                <w:b/>
                <w:noProof/>
                <w:webHidden/>
              </w:rPr>
              <w:fldChar w:fldCharType="end"/>
            </w:r>
          </w:hyperlink>
        </w:p>
        <w:p w14:paraId="5B57A300" w14:textId="05DDB890" w:rsidR="00582B4E" w:rsidRPr="00582B4E" w:rsidRDefault="00145C81">
          <w:pPr>
            <w:pStyle w:val="Inhopg2"/>
            <w:tabs>
              <w:tab w:val="right" w:leader="dot" w:pos="9062"/>
            </w:tabs>
            <w:rPr>
              <w:rFonts w:eastAsiaTheme="minorEastAsia"/>
              <w:b/>
              <w:noProof/>
              <w:lang w:eastAsia="nl-NL"/>
            </w:rPr>
          </w:pPr>
          <w:hyperlink w:anchor="_Toc532994365" w:history="1">
            <w:r w:rsidR="00582B4E" w:rsidRPr="00582B4E">
              <w:rPr>
                <w:rStyle w:val="Hyperlink"/>
                <w:rFonts w:cstheme="minorHAnsi"/>
                <w:b/>
                <w:noProof/>
                <w:color w:val="auto"/>
              </w:rPr>
              <w:t>Betaalde video’s, e-mails en e-books</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_Toc532994365 \h </w:instrText>
            </w:r>
            <w:r w:rsidR="00582B4E" w:rsidRPr="00582B4E">
              <w:rPr>
                <w:b/>
                <w:noProof/>
                <w:webHidden/>
              </w:rPr>
            </w:r>
            <w:r w:rsidR="00582B4E" w:rsidRPr="00582B4E">
              <w:rPr>
                <w:b/>
                <w:noProof/>
                <w:webHidden/>
              </w:rPr>
              <w:fldChar w:fldCharType="separate"/>
            </w:r>
            <w:r w:rsidR="00582B4E" w:rsidRPr="00582B4E">
              <w:rPr>
                <w:b/>
                <w:noProof/>
                <w:webHidden/>
              </w:rPr>
              <w:t>14</w:t>
            </w:r>
            <w:r w:rsidR="00582B4E" w:rsidRPr="00582B4E">
              <w:rPr>
                <w:b/>
                <w:noProof/>
                <w:webHidden/>
              </w:rPr>
              <w:fldChar w:fldCharType="end"/>
            </w:r>
          </w:hyperlink>
        </w:p>
        <w:p w14:paraId="4C1526A5" w14:textId="09A0B100" w:rsidR="00582B4E" w:rsidRPr="00582B4E" w:rsidRDefault="00145C81">
          <w:pPr>
            <w:pStyle w:val="Inhopg2"/>
            <w:tabs>
              <w:tab w:val="right" w:leader="dot" w:pos="9062"/>
            </w:tabs>
            <w:rPr>
              <w:rFonts w:eastAsiaTheme="minorEastAsia"/>
              <w:b/>
              <w:noProof/>
              <w:lang w:eastAsia="nl-NL"/>
            </w:rPr>
          </w:pPr>
          <w:hyperlink w:anchor="_Toc532994366" w:history="1">
            <w:r w:rsidR="00582B4E" w:rsidRPr="00582B4E">
              <w:rPr>
                <w:rStyle w:val="Hyperlink"/>
                <w:b/>
                <w:noProof/>
                <w:color w:val="auto"/>
              </w:rPr>
              <w:t>Geld verdienen met reclame via een eigen kanaal</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_Toc532994366 \h </w:instrText>
            </w:r>
            <w:r w:rsidR="00582B4E" w:rsidRPr="00582B4E">
              <w:rPr>
                <w:b/>
                <w:noProof/>
                <w:webHidden/>
              </w:rPr>
            </w:r>
            <w:r w:rsidR="00582B4E" w:rsidRPr="00582B4E">
              <w:rPr>
                <w:b/>
                <w:noProof/>
                <w:webHidden/>
              </w:rPr>
              <w:fldChar w:fldCharType="separate"/>
            </w:r>
            <w:r w:rsidR="00582B4E" w:rsidRPr="00582B4E">
              <w:rPr>
                <w:b/>
                <w:noProof/>
                <w:webHidden/>
              </w:rPr>
              <w:t>14</w:t>
            </w:r>
            <w:r w:rsidR="00582B4E" w:rsidRPr="00582B4E">
              <w:rPr>
                <w:b/>
                <w:noProof/>
                <w:webHidden/>
              </w:rPr>
              <w:fldChar w:fldCharType="end"/>
            </w:r>
          </w:hyperlink>
        </w:p>
        <w:p w14:paraId="62785424" w14:textId="397C5709" w:rsidR="00582B4E" w:rsidRPr="00582B4E" w:rsidRDefault="00145C81">
          <w:pPr>
            <w:pStyle w:val="Inhopg2"/>
            <w:tabs>
              <w:tab w:val="right" w:leader="dot" w:pos="9062"/>
            </w:tabs>
            <w:rPr>
              <w:rFonts w:eastAsiaTheme="minorEastAsia"/>
              <w:b/>
              <w:noProof/>
              <w:lang w:eastAsia="nl-NL"/>
            </w:rPr>
          </w:pPr>
          <w:hyperlink w:anchor="_Toc532994367" w:history="1">
            <w:r w:rsidR="00582B4E" w:rsidRPr="00582B4E">
              <w:rPr>
                <w:rStyle w:val="Hyperlink"/>
                <w:rFonts w:cstheme="minorHAnsi"/>
                <w:b/>
                <w:noProof/>
                <w:color w:val="auto"/>
              </w:rPr>
              <w:t>Conclusie</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_Toc532994367 \h </w:instrText>
            </w:r>
            <w:r w:rsidR="00582B4E" w:rsidRPr="00582B4E">
              <w:rPr>
                <w:b/>
                <w:noProof/>
                <w:webHidden/>
              </w:rPr>
            </w:r>
            <w:r w:rsidR="00582B4E" w:rsidRPr="00582B4E">
              <w:rPr>
                <w:b/>
                <w:noProof/>
                <w:webHidden/>
              </w:rPr>
              <w:fldChar w:fldCharType="separate"/>
            </w:r>
            <w:r w:rsidR="00582B4E" w:rsidRPr="00582B4E">
              <w:rPr>
                <w:b/>
                <w:noProof/>
                <w:webHidden/>
              </w:rPr>
              <w:t>15</w:t>
            </w:r>
            <w:r w:rsidR="00582B4E" w:rsidRPr="00582B4E">
              <w:rPr>
                <w:b/>
                <w:noProof/>
                <w:webHidden/>
              </w:rPr>
              <w:fldChar w:fldCharType="end"/>
            </w:r>
          </w:hyperlink>
        </w:p>
        <w:p w14:paraId="3D40DEDE" w14:textId="1FD027CA" w:rsidR="00582B4E" w:rsidRPr="00582B4E" w:rsidRDefault="00145C81">
          <w:pPr>
            <w:pStyle w:val="Inhopg1"/>
            <w:tabs>
              <w:tab w:val="left" w:pos="440"/>
              <w:tab w:val="right" w:leader="dot" w:pos="9062"/>
            </w:tabs>
            <w:rPr>
              <w:rFonts w:eastAsiaTheme="minorEastAsia"/>
              <w:b/>
              <w:noProof/>
              <w:lang w:eastAsia="nl-NL"/>
            </w:rPr>
          </w:pPr>
          <w:hyperlink w:anchor="_Toc532994368" w:history="1">
            <w:r w:rsidR="00582B4E" w:rsidRPr="00582B4E">
              <w:rPr>
                <w:rStyle w:val="Hyperlink"/>
                <w:b/>
                <w:noProof/>
                <w:color w:val="auto"/>
              </w:rPr>
              <w:t>5.</w:t>
            </w:r>
            <w:r w:rsidR="00582B4E" w:rsidRPr="00582B4E">
              <w:rPr>
                <w:rFonts w:eastAsiaTheme="minorEastAsia"/>
                <w:b/>
                <w:noProof/>
                <w:lang w:eastAsia="nl-NL"/>
              </w:rPr>
              <w:tab/>
            </w:r>
            <w:r w:rsidR="00582B4E" w:rsidRPr="00582B4E">
              <w:rPr>
                <w:rStyle w:val="Hyperlink"/>
                <w:b/>
                <w:noProof/>
                <w:color w:val="auto"/>
              </w:rPr>
              <w:t>Slotconclusie</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_Toc532994368 \h </w:instrText>
            </w:r>
            <w:r w:rsidR="00582B4E" w:rsidRPr="00582B4E">
              <w:rPr>
                <w:b/>
                <w:noProof/>
                <w:webHidden/>
              </w:rPr>
            </w:r>
            <w:r w:rsidR="00582B4E" w:rsidRPr="00582B4E">
              <w:rPr>
                <w:b/>
                <w:noProof/>
                <w:webHidden/>
              </w:rPr>
              <w:fldChar w:fldCharType="separate"/>
            </w:r>
            <w:r w:rsidR="00582B4E" w:rsidRPr="00582B4E">
              <w:rPr>
                <w:b/>
                <w:noProof/>
                <w:webHidden/>
              </w:rPr>
              <w:t>16</w:t>
            </w:r>
            <w:r w:rsidR="00582B4E" w:rsidRPr="00582B4E">
              <w:rPr>
                <w:b/>
                <w:noProof/>
                <w:webHidden/>
              </w:rPr>
              <w:fldChar w:fldCharType="end"/>
            </w:r>
          </w:hyperlink>
        </w:p>
        <w:p w14:paraId="7CB2B2CD" w14:textId="557C15D0" w:rsidR="00582B4E" w:rsidRPr="00582B4E" w:rsidRDefault="00145C81">
          <w:pPr>
            <w:pStyle w:val="Inhopg1"/>
            <w:tabs>
              <w:tab w:val="left" w:pos="440"/>
              <w:tab w:val="right" w:leader="dot" w:pos="9062"/>
            </w:tabs>
            <w:rPr>
              <w:rFonts w:eastAsiaTheme="minorEastAsia"/>
              <w:b/>
              <w:noProof/>
              <w:lang w:eastAsia="nl-NL"/>
            </w:rPr>
          </w:pPr>
          <w:hyperlink w:anchor="_Toc532994369" w:history="1">
            <w:r w:rsidR="00582B4E" w:rsidRPr="00582B4E">
              <w:rPr>
                <w:rStyle w:val="Hyperlink"/>
                <w:rFonts w:cstheme="minorHAnsi"/>
                <w:b/>
                <w:noProof/>
                <w:color w:val="auto"/>
              </w:rPr>
              <w:t>6.</w:t>
            </w:r>
            <w:r w:rsidR="00582B4E" w:rsidRPr="00582B4E">
              <w:rPr>
                <w:rFonts w:eastAsiaTheme="minorEastAsia"/>
                <w:b/>
                <w:noProof/>
                <w:lang w:eastAsia="nl-NL"/>
              </w:rPr>
              <w:tab/>
            </w:r>
            <w:r w:rsidR="00582B4E" w:rsidRPr="00582B4E">
              <w:rPr>
                <w:rStyle w:val="Hyperlink"/>
                <w:rFonts w:cstheme="minorHAnsi"/>
                <w:b/>
                <w:noProof/>
                <w:color w:val="auto"/>
              </w:rPr>
              <w:t>Nawoord</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_Toc532994369 \h </w:instrText>
            </w:r>
            <w:r w:rsidR="00582B4E" w:rsidRPr="00582B4E">
              <w:rPr>
                <w:b/>
                <w:noProof/>
                <w:webHidden/>
              </w:rPr>
            </w:r>
            <w:r w:rsidR="00582B4E" w:rsidRPr="00582B4E">
              <w:rPr>
                <w:b/>
                <w:noProof/>
                <w:webHidden/>
              </w:rPr>
              <w:fldChar w:fldCharType="separate"/>
            </w:r>
            <w:r w:rsidR="00582B4E" w:rsidRPr="00582B4E">
              <w:rPr>
                <w:b/>
                <w:noProof/>
                <w:webHidden/>
              </w:rPr>
              <w:t>17</w:t>
            </w:r>
            <w:r w:rsidR="00582B4E" w:rsidRPr="00582B4E">
              <w:rPr>
                <w:b/>
                <w:noProof/>
                <w:webHidden/>
              </w:rPr>
              <w:fldChar w:fldCharType="end"/>
            </w:r>
          </w:hyperlink>
        </w:p>
        <w:p w14:paraId="6E825F9A" w14:textId="61344808" w:rsidR="00582B4E" w:rsidRPr="00582B4E" w:rsidRDefault="00145C81">
          <w:pPr>
            <w:pStyle w:val="Inhopg1"/>
            <w:tabs>
              <w:tab w:val="left" w:pos="440"/>
              <w:tab w:val="right" w:leader="dot" w:pos="9062"/>
            </w:tabs>
            <w:rPr>
              <w:rFonts w:eastAsiaTheme="minorEastAsia"/>
              <w:b/>
              <w:noProof/>
              <w:lang w:eastAsia="nl-NL"/>
            </w:rPr>
          </w:pPr>
          <w:hyperlink w:anchor="_Toc532994370" w:history="1">
            <w:r w:rsidR="00582B4E" w:rsidRPr="00582B4E">
              <w:rPr>
                <w:rStyle w:val="Hyperlink"/>
                <w:b/>
                <w:bCs/>
                <w:noProof/>
                <w:color w:val="auto"/>
              </w:rPr>
              <w:t>7.</w:t>
            </w:r>
            <w:r w:rsidR="00582B4E" w:rsidRPr="00582B4E">
              <w:rPr>
                <w:rFonts w:eastAsiaTheme="minorEastAsia"/>
                <w:b/>
                <w:noProof/>
                <w:lang w:eastAsia="nl-NL"/>
              </w:rPr>
              <w:tab/>
            </w:r>
            <w:r w:rsidR="00582B4E" w:rsidRPr="00582B4E">
              <w:rPr>
                <w:rStyle w:val="Hyperlink"/>
                <w:b/>
                <w:bCs/>
                <w:noProof/>
                <w:color w:val="auto"/>
              </w:rPr>
              <w:t>Literatuurlijst</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_Toc532994370 \h </w:instrText>
            </w:r>
            <w:r w:rsidR="00582B4E" w:rsidRPr="00582B4E">
              <w:rPr>
                <w:b/>
                <w:noProof/>
                <w:webHidden/>
              </w:rPr>
            </w:r>
            <w:r w:rsidR="00582B4E" w:rsidRPr="00582B4E">
              <w:rPr>
                <w:b/>
                <w:noProof/>
                <w:webHidden/>
              </w:rPr>
              <w:fldChar w:fldCharType="separate"/>
            </w:r>
            <w:r w:rsidR="00582B4E" w:rsidRPr="00582B4E">
              <w:rPr>
                <w:b/>
                <w:noProof/>
                <w:webHidden/>
              </w:rPr>
              <w:t>18</w:t>
            </w:r>
            <w:r w:rsidR="00582B4E" w:rsidRPr="00582B4E">
              <w:rPr>
                <w:b/>
                <w:noProof/>
                <w:webHidden/>
              </w:rPr>
              <w:fldChar w:fldCharType="end"/>
            </w:r>
          </w:hyperlink>
        </w:p>
        <w:p w14:paraId="1A9A7DF9" w14:textId="3EDBB205" w:rsidR="00582B4E" w:rsidRPr="00582B4E" w:rsidRDefault="00145C81">
          <w:pPr>
            <w:pStyle w:val="Inhopg1"/>
            <w:tabs>
              <w:tab w:val="right" w:leader="dot" w:pos="9062"/>
            </w:tabs>
            <w:rPr>
              <w:rFonts w:eastAsiaTheme="minorEastAsia"/>
              <w:b/>
              <w:noProof/>
              <w:lang w:eastAsia="nl-NL"/>
            </w:rPr>
          </w:pPr>
          <w:hyperlink w:anchor="_Toc532994371" w:history="1">
            <w:r w:rsidR="00582B4E" w:rsidRPr="00582B4E">
              <w:rPr>
                <w:rStyle w:val="Hyperlink"/>
                <w:b/>
                <w:noProof/>
                <w:color w:val="auto"/>
              </w:rPr>
              <w:t>Bibliografie</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_Toc532994371 \h </w:instrText>
            </w:r>
            <w:r w:rsidR="00582B4E" w:rsidRPr="00582B4E">
              <w:rPr>
                <w:b/>
                <w:noProof/>
                <w:webHidden/>
              </w:rPr>
            </w:r>
            <w:r w:rsidR="00582B4E" w:rsidRPr="00582B4E">
              <w:rPr>
                <w:b/>
                <w:noProof/>
                <w:webHidden/>
              </w:rPr>
              <w:fldChar w:fldCharType="separate"/>
            </w:r>
            <w:r w:rsidR="00582B4E" w:rsidRPr="00582B4E">
              <w:rPr>
                <w:b/>
                <w:noProof/>
                <w:webHidden/>
              </w:rPr>
              <w:t>18</w:t>
            </w:r>
            <w:r w:rsidR="00582B4E" w:rsidRPr="00582B4E">
              <w:rPr>
                <w:b/>
                <w:noProof/>
                <w:webHidden/>
              </w:rPr>
              <w:fldChar w:fldCharType="end"/>
            </w:r>
          </w:hyperlink>
        </w:p>
        <w:p w14:paraId="33DF8A02" w14:textId="5765BC69" w:rsidR="00582B4E" w:rsidRPr="00582B4E" w:rsidRDefault="00145C81">
          <w:pPr>
            <w:pStyle w:val="Inhopg1"/>
            <w:tabs>
              <w:tab w:val="left" w:pos="440"/>
              <w:tab w:val="right" w:leader="dot" w:pos="9062"/>
            </w:tabs>
            <w:rPr>
              <w:rFonts w:eastAsiaTheme="minorEastAsia"/>
              <w:b/>
              <w:noProof/>
              <w:lang w:eastAsia="nl-NL"/>
            </w:rPr>
          </w:pPr>
          <w:hyperlink w:anchor="_Toc532994372" w:history="1">
            <w:r w:rsidR="00582B4E" w:rsidRPr="00582B4E">
              <w:rPr>
                <w:rStyle w:val="Hyperlink"/>
                <w:b/>
                <w:bCs/>
                <w:noProof/>
                <w:color w:val="auto"/>
              </w:rPr>
              <w:t>8.</w:t>
            </w:r>
            <w:r w:rsidR="00582B4E" w:rsidRPr="00582B4E">
              <w:rPr>
                <w:rFonts w:eastAsiaTheme="minorEastAsia"/>
                <w:b/>
                <w:noProof/>
                <w:lang w:eastAsia="nl-NL"/>
              </w:rPr>
              <w:tab/>
            </w:r>
            <w:r w:rsidR="00582B4E" w:rsidRPr="00582B4E">
              <w:rPr>
                <w:rStyle w:val="Hyperlink"/>
                <w:b/>
                <w:bCs/>
                <w:noProof/>
                <w:color w:val="auto"/>
              </w:rPr>
              <w:t>Logboek</w:t>
            </w:r>
            <w:r w:rsidR="00582B4E" w:rsidRPr="00582B4E">
              <w:rPr>
                <w:b/>
                <w:noProof/>
                <w:webHidden/>
              </w:rPr>
              <w:tab/>
            </w:r>
            <w:r w:rsidR="00582B4E" w:rsidRPr="00582B4E">
              <w:rPr>
                <w:b/>
                <w:noProof/>
                <w:webHidden/>
              </w:rPr>
              <w:fldChar w:fldCharType="begin"/>
            </w:r>
            <w:r w:rsidR="00582B4E" w:rsidRPr="00582B4E">
              <w:rPr>
                <w:b/>
                <w:noProof/>
                <w:webHidden/>
              </w:rPr>
              <w:instrText xml:space="preserve"> PAGEREF _Toc532994372 \h </w:instrText>
            </w:r>
            <w:r w:rsidR="00582B4E" w:rsidRPr="00582B4E">
              <w:rPr>
                <w:b/>
                <w:noProof/>
                <w:webHidden/>
              </w:rPr>
            </w:r>
            <w:r w:rsidR="00582B4E" w:rsidRPr="00582B4E">
              <w:rPr>
                <w:b/>
                <w:noProof/>
                <w:webHidden/>
              </w:rPr>
              <w:fldChar w:fldCharType="separate"/>
            </w:r>
            <w:r w:rsidR="00582B4E" w:rsidRPr="00582B4E">
              <w:rPr>
                <w:b/>
                <w:noProof/>
                <w:webHidden/>
              </w:rPr>
              <w:t>19</w:t>
            </w:r>
            <w:r w:rsidR="00582B4E" w:rsidRPr="00582B4E">
              <w:rPr>
                <w:b/>
                <w:noProof/>
                <w:webHidden/>
              </w:rPr>
              <w:fldChar w:fldCharType="end"/>
            </w:r>
          </w:hyperlink>
        </w:p>
        <w:p w14:paraId="51876704" w14:textId="4F747FE8" w:rsidR="00223AB3" w:rsidRDefault="00223AB3">
          <w:r w:rsidRPr="00582B4E">
            <w:rPr>
              <w:b/>
              <w:sz w:val="24"/>
            </w:rPr>
            <w:fldChar w:fldCharType="end"/>
          </w:r>
        </w:p>
      </w:sdtContent>
    </w:sdt>
    <w:p w14:paraId="3A9A6FC8" w14:textId="008D9C8D" w:rsidR="00FB7EAC" w:rsidRDefault="00FB7EAC">
      <w:pPr>
        <w:rPr>
          <w:rFonts w:eastAsiaTheme="majorEastAsia"/>
          <w:b/>
          <w:color w:val="767171"/>
          <w:sz w:val="36"/>
          <w:szCs w:val="36"/>
        </w:rPr>
      </w:pPr>
      <w:r w:rsidRPr="49FB33E8">
        <w:rPr>
          <w:b/>
          <w:color w:val="767171"/>
          <w:sz w:val="36"/>
          <w:szCs w:val="36"/>
        </w:rPr>
        <w:br w:type="page"/>
      </w:r>
    </w:p>
    <w:p w14:paraId="2E8BC4F6" w14:textId="4AEE8461" w:rsidR="00BE7E9C" w:rsidRPr="009223DF" w:rsidRDefault="00BF71DD" w:rsidP="00FB377F">
      <w:pPr>
        <w:pStyle w:val="Kop1"/>
        <w:numPr>
          <w:ilvl w:val="0"/>
          <w:numId w:val="4"/>
        </w:numPr>
        <w:rPr>
          <w:rFonts w:asciiTheme="minorHAnsi" w:hAnsiTheme="minorHAnsi" w:cstheme="minorBidi"/>
          <w:b/>
          <w:color w:val="767171"/>
          <w:sz w:val="36"/>
          <w:szCs w:val="36"/>
        </w:rPr>
      </w:pPr>
      <w:bookmarkStart w:id="1" w:name="_Toc532799813"/>
      <w:bookmarkStart w:id="2" w:name="_Toc532924633"/>
      <w:bookmarkStart w:id="3" w:name="_Toc532994352"/>
      <w:r w:rsidRPr="49FB33E8">
        <w:rPr>
          <w:rFonts w:asciiTheme="minorHAnsi" w:hAnsiTheme="minorHAnsi" w:cstheme="minorBidi"/>
          <w:b/>
          <w:color w:val="767171"/>
          <w:sz w:val="36"/>
          <w:szCs w:val="36"/>
        </w:rPr>
        <w:lastRenderedPageBreak/>
        <w:t>Algemene Inleiding</w:t>
      </w:r>
      <w:r w:rsidR="00D21960" w:rsidRPr="5B2ECA6E">
        <w:rPr>
          <w:rStyle w:val="Voetnootmarkering"/>
          <w:rFonts w:asciiTheme="minorHAnsi" w:hAnsiTheme="minorHAnsi" w:cstheme="minorBidi"/>
          <w:b/>
          <w:color w:val="767171"/>
          <w:sz w:val="2"/>
          <w:szCs w:val="2"/>
        </w:rPr>
        <w:footnoteReference w:id="2"/>
      </w:r>
      <w:bookmarkEnd w:id="1"/>
      <w:bookmarkEnd w:id="2"/>
      <w:bookmarkEnd w:id="3"/>
    </w:p>
    <w:p w14:paraId="59E030AB" w14:textId="0BAD4ADC" w:rsidR="4B2CA73F" w:rsidRDefault="4B2CA73F" w:rsidP="4B2CA73F"/>
    <w:p w14:paraId="533DD921" w14:textId="17028CC0" w:rsidR="00B309F0" w:rsidRPr="00A813F5" w:rsidRDefault="009B1D1E" w:rsidP="05DFAAC2">
      <w:pPr>
        <w:pStyle w:val="Geenafstand"/>
        <w:rPr>
          <w:sz w:val="24"/>
          <w:szCs w:val="24"/>
        </w:rPr>
      </w:pPr>
      <w:r>
        <w:rPr>
          <w:noProof/>
          <w:lang w:eastAsia="nl-NL"/>
        </w:rPr>
        <mc:AlternateContent>
          <mc:Choice Requires="wps">
            <w:drawing>
              <wp:anchor distT="0" distB="0" distL="114300" distR="114300" simplePos="0" relativeHeight="251658248" behindDoc="0" locked="0" layoutInCell="1" allowOverlap="1" wp14:anchorId="6BDF39C7" wp14:editId="511B46F2">
                <wp:simplePos x="0" y="0"/>
                <wp:positionH relativeFrom="column">
                  <wp:posOffset>2553970</wp:posOffset>
                </wp:positionH>
                <wp:positionV relativeFrom="paragraph">
                  <wp:posOffset>1873250</wp:posOffset>
                </wp:positionV>
                <wp:extent cx="3206750" cy="635"/>
                <wp:effectExtent l="0" t="0" r="12700" b="19685"/>
                <wp:wrapThrough wrapText="bothSides">
                  <wp:wrapPolygon edited="0">
                    <wp:start x="0" y="0"/>
                    <wp:lineTo x="0" y="21680"/>
                    <wp:lineTo x="21557" y="21680"/>
                    <wp:lineTo x="21557" y="0"/>
                    <wp:lineTo x="0" y="0"/>
                  </wp:wrapPolygon>
                </wp:wrapThrough>
                <wp:docPr id="2" name="Tekstvak 2"/>
                <wp:cNvGraphicFramePr/>
                <a:graphic xmlns:a="http://schemas.openxmlformats.org/drawingml/2006/main">
                  <a:graphicData uri="http://schemas.microsoft.com/office/word/2010/wordprocessingShape">
                    <wps:wsp>
                      <wps:cNvSpPr txBox="1"/>
                      <wps:spPr>
                        <a:xfrm>
                          <a:off x="0" y="0"/>
                          <a:ext cx="3206750" cy="635"/>
                        </a:xfrm>
                        <a:prstGeom prst="rect">
                          <a:avLst/>
                        </a:prstGeom>
                        <a:solidFill>
                          <a:prstClr val="white"/>
                        </a:solidFill>
                        <a:ln>
                          <a:solidFill>
                            <a:srgbClr val="7030A0"/>
                          </a:solidFill>
                        </a:ln>
                      </wps:spPr>
                      <wps:txbx>
                        <w:txbxContent>
                          <w:p w14:paraId="293F85B6" w14:textId="472AE082" w:rsidR="009B1D1E" w:rsidRPr="00920AA9" w:rsidRDefault="00305B73" w:rsidP="004F5DB8">
                            <w:pPr>
                              <w:pStyle w:val="Geenafstand"/>
                              <w:rPr>
                                <w:i/>
                                <w:sz w:val="20"/>
                              </w:rPr>
                            </w:pPr>
                            <w:r w:rsidRPr="00920AA9">
                              <w:rPr>
                                <w:i/>
                                <w:sz w:val="20"/>
                              </w:rPr>
                              <w:t>1:</w:t>
                            </w:r>
                            <w:r w:rsidR="009B1D1E" w:rsidRPr="00920AA9">
                              <w:rPr>
                                <w:i/>
                                <w:sz w:val="20"/>
                              </w:rPr>
                              <w:t xml:space="preserve"> Het bereik van Sociale Media</w:t>
                            </w:r>
                            <w:r w:rsidR="004F5DB8" w:rsidRPr="00920AA9">
                              <w:rPr>
                                <w:i/>
                                <w:sz w:val="20"/>
                              </w:rPr>
                              <w:t xml:space="preserve"> over de wereld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BDF39C7" id="_x0000_t202" coordsize="21600,21600" o:spt="202" path="m,l,21600r21600,l21600,xe">
                <v:stroke joinstyle="miter"/>
                <v:path gradientshapeok="t" o:connecttype="rect"/>
              </v:shapetype>
              <v:shape id="Tekstvak 2" o:spid="_x0000_s1026" type="#_x0000_t202" style="position:absolute;margin-left:201.1pt;margin-top:147.5pt;width:252.5pt;height:.0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" strokecolor="#7030a0">
                <v:textbox style="mso-fit-shape-to-text:t" inset="0,0,0,0">
                  <w:txbxContent>
                    <w:p w14:paraId="293F85B6" w14:textId="472AE082" w:rsidR="009B1D1E" w:rsidRPr="00920AA9" w:rsidRDefault="00305B73" w:rsidP="004F5DB8">
                      <w:pPr>
                        <w:pStyle w:val="Geenafstand"/>
                        <w:rPr>
                          <w:i/>
                          <w:sz w:val="20"/>
                        </w:rPr>
                      </w:pPr>
                      <w:r w:rsidRPr="00920AA9">
                        <w:rPr>
                          <w:i/>
                          <w:sz w:val="20"/>
                        </w:rPr>
                        <w:t>1:</w:t>
                      </w:r>
                      <w:r w:rsidR="009B1D1E" w:rsidRPr="00920AA9">
                        <w:rPr>
                          <w:i/>
                          <w:sz w:val="20"/>
                        </w:rPr>
                        <w:t xml:space="preserve"> Het bereik van Sociale Media</w:t>
                      </w:r>
                      <w:r w:rsidR="004F5DB8" w:rsidRPr="00920AA9">
                        <w:rPr>
                          <w:i/>
                          <w:sz w:val="20"/>
                        </w:rPr>
                        <w:t xml:space="preserve"> over de wereld</w:t>
                      </w:r>
                    </w:p>
                  </w:txbxContent>
                </v:textbox>
                <w10:wrap type="through"/>
              </v:shape>
            </w:pict>
          </mc:Fallback>
        </mc:AlternateContent>
      </w:r>
      <w:r w:rsidR="00D24987">
        <w:rPr>
          <w:noProof/>
          <w:sz w:val="24"/>
          <w:szCs w:val="24"/>
          <w:lang w:eastAsia="nl-NL"/>
        </w:rPr>
        <w:drawing>
          <wp:anchor distT="0" distB="0" distL="114300" distR="114300" simplePos="0" relativeHeight="251658244" behindDoc="0" locked="0" layoutInCell="1" allowOverlap="1" wp14:anchorId="46E09752" wp14:editId="5F81D795">
            <wp:simplePos x="0" y="0"/>
            <wp:positionH relativeFrom="margin">
              <wp:align>right</wp:align>
            </wp:positionH>
            <wp:positionV relativeFrom="paragraph">
              <wp:posOffset>14605</wp:posOffset>
            </wp:positionV>
            <wp:extent cx="3206750" cy="1801495"/>
            <wp:effectExtent l="0" t="0" r="0" b="8255"/>
            <wp:wrapThrough wrapText="bothSides">
              <wp:wrapPolygon edited="0">
                <wp:start x="0" y="0"/>
                <wp:lineTo x="0" y="21471"/>
                <wp:lineTo x="21429" y="21471"/>
                <wp:lineTo x="21429" y="0"/>
                <wp:lineTo x="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6750" cy="1801495"/>
                    </a:xfrm>
                    <a:prstGeom prst="rect">
                      <a:avLst/>
                    </a:prstGeom>
                    <a:noFill/>
                  </pic:spPr>
                </pic:pic>
              </a:graphicData>
            </a:graphic>
            <wp14:sizeRelH relativeFrom="margin">
              <wp14:pctWidth>0</wp14:pctWidth>
            </wp14:sizeRelH>
            <wp14:sizeRelV relativeFrom="margin">
              <wp14:pctHeight>0</wp14:pctHeight>
            </wp14:sizeRelV>
          </wp:anchor>
        </w:drawing>
      </w:r>
      <w:r w:rsidR="05DFAAC2" w:rsidRPr="05DFAAC2">
        <w:rPr>
          <w:sz w:val="24"/>
          <w:szCs w:val="24"/>
        </w:rPr>
        <w:t>Als je het over een actueel onderwerp wilt hebben, dan kun je eigenlijk niet om Sociale Media</w:t>
      </w:r>
      <w:r w:rsidR="006A6C26">
        <w:rPr>
          <w:sz w:val="24"/>
          <w:szCs w:val="24"/>
        </w:rPr>
        <w:t xml:space="preserve"> heen</w:t>
      </w:r>
      <w:r w:rsidR="05DFAAC2" w:rsidRPr="05DFAAC2">
        <w:rPr>
          <w:sz w:val="24"/>
          <w:szCs w:val="24"/>
        </w:rPr>
        <w:t xml:space="preserve">. Sociale media zijn op het moment </w:t>
      </w:r>
      <w:r w:rsidR="008D0944">
        <w:rPr>
          <w:sz w:val="24"/>
          <w:szCs w:val="24"/>
        </w:rPr>
        <w:t xml:space="preserve"> zeker </w:t>
      </w:r>
      <w:r w:rsidR="05DFAAC2" w:rsidRPr="05DFAAC2">
        <w:rPr>
          <w:sz w:val="24"/>
          <w:szCs w:val="24"/>
        </w:rPr>
        <w:t>onmisbaar</w:t>
      </w:r>
      <w:r w:rsidR="008D0944">
        <w:rPr>
          <w:sz w:val="24"/>
          <w:szCs w:val="24"/>
        </w:rPr>
        <w:t xml:space="preserve"> te noemen</w:t>
      </w:r>
      <w:r w:rsidR="00FB7EAC">
        <w:rPr>
          <w:sz w:val="24"/>
          <w:szCs w:val="24"/>
        </w:rPr>
        <w:t>,</w:t>
      </w:r>
      <w:r w:rsidR="05DFAAC2" w:rsidRPr="05DFAAC2">
        <w:rPr>
          <w:sz w:val="24"/>
          <w:szCs w:val="24"/>
        </w:rPr>
        <w:t xml:space="preserve"> iedereen gebruikt het en </w:t>
      </w:r>
      <w:r w:rsidR="00900B6C">
        <w:rPr>
          <w:sz w:val="24"/>
          <w:szCs w:val="24"/>
        </w:rPr>
        <w:t xml:space="preserve">het </w:t>
      </w:r>
      <w:r w:rsidR="006A6C26">
        <w:rPr>
          <w:sz w:val="24"/>
          <w:szCs w:val="24"/>
        </w:rPr>
        <w:t xml:space="preserve">is </w:t>
      </w:r>
      <w:r w:rsidR="003F0A46">
        <w:rPr>
          <w:sz w:val="24"/>
          <w:szCs w:val="24"/>
        </w:rPr>
        <w:t>voor velen essentieel in het dagelijks leven</w:t>
      </w:r>
      <w:r w:rsidR="05DFAAC2" w:rsidRPr="05DFAAC2">
        <w:rPr>
          <w:sz w:val="24"/>
          <w:szCs w:val="24"/>
        </w:rPr>
        <w:t xml:space="preserve">. </w:t>
      </w:r>
      <w:r w:rsidR="008D0944">
        <w:rPr>
          <w:sz w:val="24"/>
          <w:szCs w:val="24"/>
        </w:rPr>
        <w:t>Iedereen wil alles</w:t>
      </w:r>
      <w:r w:rsidR="05DFAAC2" w:rsidRPr="05DFAAC2">
        <w:rPr>
          <w:sz w:val="24"/>
          <w:szCs w:val="24"/>
        </w:rPr>
        <w:t xml:space="preserve"> </w:t>
      </w:r>
      <w:r w:rsidR="008D0944">
        <w:rPr>
          <w:sz w:val="24"/>
          <w:szCs w:val="24"/>
        </w:rPr>
        <w:t xml:space="preserve">meekrijgen </w:t>
      </w:r>
      <w:r w:rsidR="05DFAAC2" w:rsidRPr="05DFAAC2">
        <w:rPr>
          <w:sz w:val="24"/>
          <w:szCs w:val="24"/>
        </w:rPr>
        <w:t>en Sociale Media zijn dan ‘</w:t>
      </w:r>
      <w:proofErr w:type="spellStart"/>
      <w:r w:rsidR="05DFAAC2" w:rsidRPr="05DFAAC2">
        <w:rPr>
          <w:sz w:val="24"/>
          <w:szCs w:val="24"/>
        </w:rPr>
        <w:t>the</w:t>
      </w:r>
      <w:proofErr w:type="spellEnd"/>
      <w:r w:rsidR="05DFAAC2" w:rsidRPr="05DFAAC2">
        <w:rPr>
          <w:sz w:val="24"/>
          <w:szCs w:val="24"/>
        </w:rPr>
        <w:t xml:space="preserve"> way </w:t>
      </w:r>
      <w:proofErr w:type="spellStart"/>
      <w:r w:rsidR="05DFAAC2" w:rsidRPr="05DFAAC2">
        <w:rPr>
          <w:sz w:val="24"/>
          <w:szCs w:val="24"/>
        </w:rPr>
        <w:t>to</w:t>
      </w:r>
      <w:proofErr w:type="spellEnd"/>
      <w:r w:rsidR="05DFAAC2" w:rsidRPr="05DFAAC2">
        <w:rPr>
          <w:sz w:val="24"/>
          <w:szCs w:val="24"/>
        </w:rPr>
        <w:t xml:space="preserve"> go’.</w:t>
      </w:r>
      <w:r w:rsidR="003F0A46">
        <w:rPr>
          <w:sz w:val="24"/>
          <w:szCs w:val="24"/>
        </w:rPr>
        <w:t xml:space="preserve"> Tegenwoordig zijn Sociale Media </w:t>
      </w:r>
      <w:r w:rsidR="00AD62FD">
        <w:rPr>
          <w:sz w:val="24"/>
          <w:szCs w:val="24"/>
        </w:rPr>
        <w:t>al een belangrijke inkomstenbron geworden</w:t>
      </w:r>
      <w:r w:rsidR="00460FA8">
        <w:rPr>
          <w:sz w:val="24"/>
          <w:szCs w:val="24"/>
        </w:rPr>
        <w:t xml:space="preserve">. Er zijn </w:t>
      </w:r>
      <w:r w:rsidR="00446F98">
        <w:rPr>
          <w:sz w:val="24"/>
          <w:szCs w:val="24"/>
        </w:rPr>
        <w:t xml:space="preserve">           </w:t>
      </w:r>
      <w:r w:rsidR="00460FA8">
        <w:rPr>
          <w:sz w:val="24"/>
          <w:szCs w:val="24"/>
        </w:rPr>
        <w:t xml:space="preserve"> onderhand al veel manieren </w:t>
      </w:r>
      <w:r w:rsidR="00AD0B17">
        <w:rPr>
          <w:sz w:val="24"/>
          <w:szCs w:val="24"/>
        </w:rPr>
        <w:t>rond te kunnen komen door</w:t>
      </w:r>
      <w:r w:rsidR="000832E6">
        <w:rPr>
          <w:sz w:val="24"/>
          <w:szCs w:val="24"/>
        </w:rPr>
        <w:t xml:space="preserve"> </w:t>
      </w:r>
      <w:r w:rsidR="00B6687F">
        <w:rPr>
          <w:sz w:val="24"/>
          <w:szCs w:val="24"/>
        </w:rPr>
        <w:t>deze redelijk nieuwe trend</w:t>
      </w:r>
      <w:r w:rsidR="05DFAAC2" w:rsidRPr="05DFAAC2">
        <w:rPr>
          <w:sz w:val="24"/>
          <w:szCs w:val="24"/>
        </w:rPr>
        <w:t xml:space="preserve">. </w:t>
      </w:r>
      <w:r w:rsidR="00B6687F">
        <w:rPr>
          <w:sz w:val="24"/>
          <w:szCs w:val="24"/>
        </w:rPr>
        <w:t>De inkomens zijn</w:t>
      </w:r>
      <w:r w:rsidR="05DFAAC2" w:rsidRPr="05DFAAC2">
        <w:rPr>
          <w:sz w:val="24"/>
          <w:szCs w:val="24"/>
        </w:rPr>
        <w:t xml:space="preserve"> gebaseerd op een aantal verdienmodellen. </w:t>
      </w:r>
      <w:r w:rsidR="001C5110">
        <w:rPr>
          <w:sz w:val="24"/>
          <w:szCs w:val="24"/>
        </w:rPr>
        <w:t xml:space="preserve">We hebben ons </w:t>
      </w:r>
      <w:r w:rsidR="007036F3">
        <w:rPr>
          <w:sz w:val="24"/>
          <w:szCs w:val="24"/>
        </w:rPr>
        <w:t>werkstuk gebaseerd</w:t>
      </w:r>
      <w:r w:rsidR="009B3AC8">
        <w:rPr>
          <w:sz w:val="24"/>
          <w:szCs w:val="24"/>
        </w:rPr>
        <w:t xml:space="preserve"> op de verschillende modellen die tegenwoordig beschikbaar zijn. </w:t>
      </w:r>
      <w:r w:rsidR="001E0D35">
        <w:rPr>
          <w:sz w:val="24"/>
          <w:szCs w:val="24"/>
        </w:rPr>
        <w:t>Hier</w:t>
      </w:r>
      <w:r w:rsidR="05DFAAC2" w:rsidRPr="05DFAAC2">
        <w:rPr>
          <w:sz w:val="24"/>
          <w:szCs w:val="24"/>
        </w:rPr>
        <w:t>bij komt vooral Facebook om de hoek kijken. Ook andere Media die ‘</w:t>
      </w:r>
      <w:proofErr w:type="spellStart"/>
      <w:r w:rsidR="05DFAAC2" w:rsidRPr="05DFAAC2">
        <w:rPr>
          <w:sz w:val="24"/>
          <w:szCs w:val="24"/>
        </w:rPr>
        <w:t>trending</w:t>
      </w:r>
      <w:proofErr w:type="spellEnd"/>
      <w:r w:rsidR="05DFAAC2" w:rsidRPr="05DFAAC2">
        <w:rPr>
          <w:sz w:val="24"/>
          <w:szCs w:val="24"/>
        </w:rPr>
        <w:t>’ zijn zoals Twitter, Instagram, YouTube en nog een aantal andere zullen worden uitgelicht in dit werkstuk</w:t>
      </w:r>
      <w:r w:rsidR="00560273" w:rsidRPr="00A813F5">
        <w:rPr>
          <w:sz w:val="24"/>
          <w:szCs w:val="24"/>
        </w:rPr>
        <w:t>.</w:t>
      </w:r>
    </w:p>
    <w:p w14:paraId="0C9CE8FB" w14:textId="785C5A57" w:rsidR="0066005B" w:rsidRDefault="0066005B" w:rsidP="05DFAAC2">
      <w:pPr>
        <w:pStyle w:val="Geenafstand"/>
        <w:rPr>
          <w:sz w:val="24"/>
          <w:szCs w:val="24"/>
        </w:rPr>
      </w:pPr>
      <w:r>
        <w:rPr>
          <w:sz w:val="24"/>
          <w:szCs w:val="24"/>
        </w:rPr>
        <w:t xml:space="preserve">Aan de hand van drie deelonderwerpen </w:t>
      </w:r>
      <w:r w:rsidR="00E9313C">
        <w:rPr>
          <w:sz w:val="24"/>
          <w:szCs w:val="24"/>
        </w:rPr>
        <w:t xml:space="preserve">zal er duidelijk worden welke efficiënte verdienmodellen worden toegepast, wie er het meest </w:t>
      </w:r>
      <w:r w:rsidR="002F32C9">
        <w:rPr>
          <w:sz w:val="24"/>
          <w:szCs w:val="24"/>
        </w:rPr>
        <w:t xml:space="preserve">profijt van heeft en natuurlijk </w:t>
      </w:r>
      <w:r w:rsidR="0030541D">
        <w:rPr>
          <w:sz w:val="24"/>
          <w:szCs w:val="24"/>
        </w:rPr>
        <w:t>welk platform of persoon de best werkende</w:t>
      </w:r>
      <w:r w:rsidR="00CF2662">
        <w:rPr>
          <w:sz w:val="24"/>
          <w:szCs w:val="24"/>
        </w:rPr>
        <w:t xml:space="preserve"> modellen in huis hebben</w:t>
      </w:r>
      <w:r w:rsidR="0030541D">
        <w:rPr>
          <w:sz w:val="24"/>
          <w:szCs w:val="24"/>
        </w:rPr>
        <w:t>.</w:t>
      </w:r>
    </w:p>
    <w:p w14:paraId="03FF0EDC" w14:textId="14497B04" w:rsidR="00B309F0" w:rsidRDefault="004E312C" w:rsidP="05DFAAC2">
      <w:pPr>
        <w:pStyle w:val="Geenafstand"/>
        <w:rPr>
          <w:sz w:val="24"/>
          <w:szCs w:val="24"/>
        </w:rPr>
      </w:pPr>
      <w:r w:rsidRPr="00A813F5">
        <w:rPr>
          <w:sz w:val="24"/>
          <w:szCs w:val="24"/>
        </w:rPr>
        <w:t xml:space="preserve">Allereerst gaan we kijken </w:t>
      </w:r>
      <w:r w:rsidR="003F1052">
        <w:rPr>
          <w:sz w:val="24"/>
          <w:szCs w:val="24"/>
        </w:rPr>
        <w:t>waarom</w:t>
      </w:r>
      <w:r w:rsidR="00360AFC" w:rsidRPr="00A813F5">
        <w:rPr>
          <w:sz w:val="24"/>
          <w:szCs w:val="24"/>
        </w:rPr>
        <w:t xml:space="preserve"> Facebook, een van de eerste </w:t>
      </w:r>
      <w:proofErr w:type="spellStart"/>
      <w:r w:rsidR="00360AFC" w:rsidRPr="00A813F5">
        <w:rPr>
          <w:sz w:val="24"/>
          <w:szCs w:val="24"/>
        </w:rPr>
        <w:t>Social</w:t>
      </w:r>
      <w:proofErr w:type="spellEnd"/>
      <w:r w:rsidR="00360AFC" w:rsidRPr="00A813F5">
        <w:rPr>
          <w:sz w:val="24"/>
          <w:szCs w:val="24"/>
        </w:rPr>
        <w:t xml:space="preserve"> Media</w:t>
      </w:r>
      <w:r w:rsidR="00A03D60" w:rsidRPr="00A813F5">
        <w:rPr>
          <w:sz w:val="24"/>
          <w:szCs w:val="24"/>
        </w:rPr>
        <w:t>-</w:t>
      </w:r>
      <w:r w:rsidR="00360AFC" w:rsidRPr="00A813F5">
        <w:rPr>
          <w:sz w:val="24"/>
          <w:szCs w:val="24"/>
        </w:rPr>
        <w:t>platformen</w:t>
      </w:r>
      <w:r w:rsidR="00A03D60" w:rsidRPr="00A813F5">
        <w:rPr>
          <w:sz w:val="24"/>
          <w:szCs w:val="24"/>
        </w:rPr>
        <w:t xml:space="preserve">, </w:t>
      </w:r>
      <w:r w:rsidR="00F444F6">
        <w:rPr>
          <w:sz w:val="24"/>
          <w:szCs w:val="24"/>
        </w:rPr>
        <w:t>een van de grootste</w:t>
      </w:r>
      <w:r w:rsidR="00A03D60" w:rsidRPr="00A813F5">
        <w:rPr>
          <w:sz w:val="24"/>
          <w:szCs w:val="24"/>
        </w:rPr>
        <w:t xml:space="preserve"> commerciële organisatie</w:t>
      </w:r>
      <w:r w:rsidR="00F444F6">
        <w:rPr>
          <w:sz w:val="24"/>
          <w:szCs w:val="24"/>
        </w:rPr>
        <w:t xml:space="preserve">s </w:t>
      </w:r>
      <w:r w:rsidR="003F1052">
        <w:rPr>
          <w:sz w:val="24"/>
          <w:szCs w:val="24"/>
        </w:rPr>
        <w:t>ter wereld is</w:t>
      </w:r>
      <w:r w:rsidR="00A03D60" w:rsidRPr="00A813F5">
        <w:rPr>
          <w:sz w:val="24"/>
          <w:szCs w:val="24"/>
        </w:rPr>
        <w:t xml:space="preserve">. </w:t>
      </w:r>
      <w:r w:rsidR="00900070">
        <w:rPr>
          <w:sz w:val="24"/>
          <w:szCs w:val="24"/>
        </w:rPr>
        <w:t xml:space="preserve">Het in 2004 opgerichte </w:t>
      </w:r>
      <w:r w:rsidR="007F6B62">
        <w:rPr>
          <w:sz w:val="24"/>
          <w:szCs w:val="24"/>
        </w:rPr>
        <w:t xml:space="preserve">bedrijf </w:t>
      </w:r>
      <w:r w:rsidR="009A7B82">
        <w:rPr>
          <w:sz w:val="24"/>
          <w:szCs w:val="24"/>
        </w:rPr>
        <w:t xml:space="preserve">had namelijk niet altijd het doel wat het nu heeft. Door zijn oprichter, Mark </w:t>
      </w:r>
      <w:proofErr w:type="spellStart"/>
      <w:r w:rsidR="009A7B82">
        <w:rPr>
          <w:sz w:val="24"/>
          <w:szCs w:val="24"/>
        </w:rPr>
        <w:t>Zuckerberg</w:t>
      </w:r>
      <w:proofErr w:type="spellEnd"/>
      <w:r w:rsidR="009A7B82">
        <w:rPr>
          <w:sz w:val="24"/>
          <w:szCs w:val="24"/>
        </w:rPr>
        <w:t>, en investeerders is het bedrijf als maar groter geworden en</w:t>
      </w:r>
      <w:r w:rsidR="007840CC">
        <w:rPr>
          <w:sz w:val="24"/>
          <w:szCs w:val="24"/>
        </w:rPr>
        <w:t xml:space="preserve"> is het onderhand een van de grootste bedrijven ter wereld.</w:t>
      </w:r>
    </w:p>
    <w:p w14:paraId="480796C9" w14:textId="75533884" w:rsidR="007840CC" w:rsidRDefault="00364309" w:rsidP="05DFAAC2">
      <w:pPr>
        <w:pStyle w:val="Geenafstand"/>
        <w:rPr>
          <w:sz w:val="24"/>
          <w:szCs w:val="24"/>
        </w:rPr>
      </w:pPr>
      <w:r>
        <w:rPr>
          <w:sz w:val="24"/>
          <w:szCs w:val="24"/>
        </w:rPr>
        <w:t xml:space="preserve">Naast Facebook zijn er natuurlijk genoeg andere Sociale Media </w:t>
      </w:r>
      <w:r w:rsidR="00357BE1">
        <w:rPr>
          <w:sz w:val="24"/>
          <w:szCs w:val="24"/>
        </w:rPr>
        <w:t xml:space="preserve">waar </w:t>
      </w:r>
      <w:r w:rsidR="006D39D8">
        <w:rPr>
          <w:sz w:val="24"/>
          <w:szCs w:val="24"/>
        </w:rPr>
        <w:t>een miljardenomzet niet vreemd is</w:t>
      </w:r>
      <w:r w:rsidR="00261D26">
        <w:rPr>
          <w:sz w:val="24"/>
          <w:szCs w:val="24"/>
        </w:rPr>
        <w:t xml:space="preserve">. Deze bedrijven hebben </w:t>
      </w:r>
      <w:r w:rsidR="008D6AB9">
        <w:rPr>
          <w:sz w:val="24"/>
          <w:szCs w:val="24"/>
        </w:rPr>
        <w:t xml:space="preserve">ook </w:t>
      </w:r>
      <w:r w:rsidR="001E0D35">
        <w:rPr>
          <w:sz w:val="24"/>
          <w:szCs w:val="24"/>
        </w:rPr>
        <w:t>diverse</w:t>
      </w:r>
      <w:r w:rsidR="00E46BB7">
        <w:rPr>
          <w:sz w:val="24"/>
          <w:szCs w:val="24"/>
        </w:rPr>
        <w:t xml:space="preserve"> modellen waardoor zij aan hun inkomsten komen. </w:t>
      </w:r>
      <w:r w:rsidR="009D5E75">
        <w:rPr>
          <w:sz w:val="24"/>
          <w:szCs w:val="24"/>
        </w:rPr>
        <w:t>Dit zal in het tweede deel aan bod komen.</w:t>
      </w:r>
      <w:r w:rsidR="00E46BB7">
        <w:rPr>
          <w:sz w:val="24"/>
          <w:szCs w:val="24"/>
        </w:rPr>
        <w:t xml:space="preserve"> </w:t>
      </w:r>
    </w:p>
    <w:p w14:paraId="65411C3D" w14:textId="5A9F96AF" w:rsidR="00BF71DD" w:rsidRPr="00BF71DD" w:rsidRDefault="005B02D0" w:rsidP="0033716A">
      <w:pPr>
        <w:pStyle w:val="Geenafstand"/>
        <w:rPr>
          <w:sz w:val="24"/>
          <w:szCs w:val="24"/>
        </w:rPr>
      </w:pPr>
      <w:r>
        <w:rPr>
          <w:sz w:val="24"/>
          <w:szCs w:val="24"/>
        </w:rPr>
        <w:t xml:space="preserve">Niet alleen </w:t>
      </w:r>
      <w:r w:rsidR="00163F4F">
        <w:rPr>
          <w:sz w:val="24"/>
          <w:szCs w:val="24"/>
        </w:rPr>
        <w:t>bedrijve</w:t>
      </w:r>
      <w:r w:rsidR="00A37D9B">
        <w:rPr>
          <w:sz w:val="24"/>
          <w:szCs w:val="24"/>
        </w:rPr>
        <w:t xml:space="preserve">n zelf verdienen er geld aan, ook gebruikers van verschillende platformen </w:t>
      </w:r>
      <w:r w:rsidR="002E1516">
        <w:rPr>
          <w:sz w:val="24"/>
          <w:szCs w:val="24"/>
        </w:rPr>
        <w:t>verdienen bakken met geld</w:t>
      </w:r>
      <w:r w:rsidR="00B8346A">
        <w:rPr>
          <w:sz w:val="24"/>
          <w:szCs w:val="24"/>
        </w:rPr>
        <w:t xml:space="preserve">. </w:t>
      </w:r>
      <w:r w:rsidR="009D5E75">
        <w:rPr>
          <w:sz w:val="24"/>
          <w:szCs w:val="24"/>
        </w:rPr>
        <w:t xml:space="preserve">In het laatste deel zullen modellen naar boven komen die </w:t>
      </w:r>
      <w:r w:rsidR="00B457A4">
        <w:rPr>
          <w:sz w:val="24"/>
          <w:szCs w:val="24"/>
        </w:rPr>
        <w:t xml:space="preserve">nuttig zijn voor de gebruikers van de platformen. </w:t>
      </w:r>
      <w:proofErr w:type="spellStart"/>
      <w:r w:rsidR="091E1E14" w:rsidRPr="091E1E14">
        <w:rPr>
          <w:sz w:val="24"/>
          <w:szCs w:val="24"/>
        </w:rPr>
        <w:t>YouTubers</w:t>
      </w:r>
      <w:proofErr w:type="spellEnd"/>
      <w:r w:rsidR="00C71AA8">
        <w:rPr>
          <w:sz w:val="24"/>
          <w:szCs w:val="24"/>
        </w:rPr>
        <w:t>,</w:t>
      </w:r>
      <w:r w:rsidR="00B8346A">
        <w:rPr>
          <w:sz w:val="24"/>
          <w:szCs w:val="24"/>
        </w:rPr>
        <w:t xml:space="preserve"> zoals </w:t>
      </w:r>
      <w:proofErr w:type="spellStart"/>
      <w:r w:rsidR="00B8346A">
        <w:rPr>
          <w:sz w:val="24"/>
          <w:szCs w:val="24"/>
        </w:rPr>
        <w:t>Enzo</w:t>
      </w:r>
      <w:proofErr w:type="spellEnd"/>
      <w:r w:rsidR="00B8346A">
        <w:rPr>
          <w:sz w:val="24"/>
          <w:szCs w:val="24"/>
        </w:rPr>
        <w:t xml:space="preserve"> Knol</w:t>
      </w:r>
      <w:r w:rsidR="00C71AA8">
        <w:rPr>
          <w:sz w:val="24"/>
          <w:szCs w:val="24"/>
        </w:rPr>
        <w:t>,</w:t>
      </w:r>
      <w:r w:rsidR="00B8346A">
        <w:rPr>
          <w:sz w:val="24"/>
          <w:szCs w:val="24"/>
        </w:rPr>
        <w:t xml:space="preserve"> die </w:t>
      </w:r>
      <w:r w:rsidR="00742458">
        <w:rPr>
          <w:sz w:val="24"/>
          <w:szCs w:val="24"/>
        </w:rPr>
        <w:t xml:space="preserve">miljoenen zogeheten ‘abonnees’ </w:t>
      </w:r>
      <w:r w:rsidR="00F82013">
        <w:rPr>
          <w:sz w:val="24"/>
          <w:szCs w:val="24"/>
        </w:rPr>
        <w:t xml:space="preserve">hebben </w:t>
      </w:r>
      <w:r w:rsidR="00522E17">
        <w:rPr>
          <w:sz w:val="24"/>
          <w:szCs w:val="24"/>
        </w:rPr>
        <w:t xml:space="preserve">gebruiken veel manieren om hun inkomstenbron </w:t>
      </w:r>
      <w:r w:rsidR="00F90DD3">
        <w:rPr>
          <w:sz w:val="24"/>
          <w:szCs w:val="24"/>
        </w:rPr>
        <w:t>nog verder uit te breiden</w:t>
      </w:r>
      <w:r w:rsidR="00A33127">
        <w:rPr>
          <w:sz w:val="24"/>
          <w:szCs w:val="24"/>
        </w:rPr>
        <w:t xml:space="preserve">. Tegenwoordig is zelfs met Instagram </w:t>
      </w:r>
      <w:r w:rsidR="00C96BDD">
        <w:rPr>
          <w:sz w:val="24"/>
          <w:szCs w:val="24"/>
        </w:rPr>
        <w:t xml:space="preserve">geld te verdienen, wat al deze Sociale Media aantrekkelijk maakt </w:t>
      </w:r>
      <w:r w:rsidR="00B85CAC">
        <w:rPr>
          <w:sz w:val="24"/>
          <w:szCs w:val="24"/>
        </w:rPr>
        <w:t xml:space="preserve">om te gebruiken </w:t>
      </w:r>
      <w:r w:rsidR="00C96BDD">
        <w:rPr>
          <w:sz w:val="24"/>
          <w:szCs w:val="24"/>
        </w:rPr>
        <w:t>voor iedereen.</w:t>
      </w:r>
    </w:p>
    <w:p w14:paraId="3EA1C369" w14:textId="4068CDE2" w:rsidR="00BF71DD" w:rsidRPr="00BF71DD" w:rsidRDefault="00A75E7A" w:rsidP="00FB7EAC">
      <w:pPr>
        <w:pStyle w:val="Geenafstand"/>
      </w:pPr>
      <w:r>
        <w:rPr>
          <w:sz w:val="24"/>
          <w:szCs w:val="24"/>
        </w:rPr>
        <w:t>Het onderzoek dat wij hebben uitgevoerd</w:t>
      </w:r>
      <w:r w:rsidR="05DFAAC2" w:rsidRPr="05DFAAC2">
        <w:rPr>
          <w:sz w:val="24"/>
          <w:szCs w:val="24"/>
        </w:rPr>
        <w:t xml:space="preserve"> is gebaseerd op een enquête </w:t>
      </w:r>
      <w:r w:rsidR="004E3633">
        <w:rPr>
          <w:sz w:val="24"/>
          <w:szCs w:val="24"/>
        </w:rPr>
        <w:t>afgenomen bij verschillende leeftijdsgroepen</w:t>
      </w:r>
      <w:r w:rsidR="05DFAAC2" w:rsidRPr="05DFAAC2">
        <w:rPr>
          <w:sz w:val="24"/>
          <w:szCs w:val="24"/>
        </w:rPr>
        <w:t>.</w:t>
      </w:r>
      <w:r w:rsidR="004E3633">
        <w:rPr>
          <w:sz w:val="24"/>
          <w:szCs w:val="24"/>
        </w:rPr>
        <w:t xml:space="preserve"> </w:t>
      </w:r>
      <w:r w:rsidR="00545B6A">
        <w:rPr>
          <w:sz w:val="24"/>
          <w:szCs w:val="24"/>
        </w:rPr>
        <w:t xml:space="preserve">De </w:t>
      </w:r>
      <w:r w:rsidR="001D3178">
        <w:rPr>
          <w:sz w:val="24"/>
          <w:szCs w:val="24"/>
        </w:rPr>
        <w:t xml:space="preserve">enquête </w:t>
      </w:r>
      <w:r w:rsidR="00DA7EDF">
        <w:rPr>
          <w:sz w:val="24"/>
          <w:szCs w:val="24"/>
        </w:rPr>
        <w:t xml:space="preserve">gaat vooral in op welke Sociale Media het meest gebruikt wordt door </w:t>
      </w:r>
      <w:r w:rsidR="00587FCB">
        <w:rPr>
          <w:sz w:val="24"/>
          <w:szCs w:val="24"/>
        </w:rPr>
        <w:t xml:space="preserve">mensen, of mensen zelf ook weten hoe ze er geld aan kunnen verdienen en of zij natuurlijk </w:t>
      </w:r>
      <w:r w:rsidR="00834C0F">
        <w:rPr>
          <w:sz w:val="24"/>
          <w:szCs w:val="24"/>
        </w:rPr>
        <w:t xml:space="preserve">bijdragen aan de inkomsten van de platformen. </w:t>
      </w:r>
      <w:r w:rsidR="00A45799">
        <w:rPr>
          <w:sz w:val="24"/>
          <w:szCs w:val="24"/>
        </w:rPr>
        <w:t xml:space="preserve">Ook is er veel informatie gehaald uit het boek ’50 verdienmodellen’ van </w:t>
      </w:r>
      <w:r w:rsidR="006711D5">
        <w:rPr>
          <w:sz w:val="24"/>
          <w:szCs w:val="24"/>
        </w:rPr>
        <w:t>online entrepreneur Jeanet</w:t>
      </w:r>
      <w:r w:rsidR="0033716A">
        <w:rPr>
          <w:sz w:val="24"/>
          <w:szCs w:val="24"/>
        </w:rPr>
        <w:t xml:space="preserve"> </w:t>
      </w:r>
      <w:r w:rsidR="006711D5">
        <w:rPr>
          <w:sz w:val="24"/>
          <w:szCs w:val="24"/>
        </w:rPr>
        <w:t xml:space="preserve">Bathoorn. Verder zijn veel </w:t>
      </w:r>
      <w:r w:rsidR="00CF06CC">
        <w:rPr>
          <w:sz w:val="24"/>
          <w:szCs w:val="24"/>
        </w:rPr>
        <w:t>feit</w:t>
      </w:r>
      <w:r w:rsidR="00D0480D">
        <w:rPr>
          <w:sz w:val="24"/>
          <w:szCs w:val="24"/>
        </w:rPr>
        <w:t>en, cijfers</w:t>
      </w:r>
      <w:r w:rsidR="00CF06CC">
        <w:rPr>
          <w:sz w:val="24"/>
          <w:szCs w:val="24"/>
        </w:rPr>
        <w:t xml:space="preserve"> en informatie </w:t>
      </w:r>
      <w:r w:rsidR="00033AF2">
        <w:rPr>
          <w:sz w:val="24"/>
          <w:szCs w:val="24"/>
        </w:rPr>
        <w:t>uit betrouwbare bronnen van internet gehaald.</w:t>
      </w:r>
    </w:p>
    <w:p w14:paraId="61348FF1" w14:textId="21D65846" w:rsidR="2AD8FABF" w:rsidRDefault="00EB7A90" w:rsidP="2E2FB236">
      <w:pPr>
        <w:pStyle w:val="Kop1"/>
        <w:numPr>
          <w:ilvl w:val="0"/>
          <w:numId w:val="4"/>
        </w:numPr>
        <w:rPr>
          <w:rFonts w:asciiTheme="minorHAnsi" w:hAnsiTheme="minorHAnsi" w:cstheme="minorBidi"/>
          <w:b/>
          <w:color w:val="767171"/>
          <w:sz w:val="36"/>
          <w:szCs w:val="36"/>
        </w:rPr>
      </w:pPr>
      <w:bookmarkStart w:id="4" w:name="_Toc532799814"/>
      <w:bookmarkStart w:id="5" w:name="_Toc532924634"/>
      <w:bookmarkStart w:id="6" w:name="_Toc532994353"/>
      <w:r w:rsidRPr="2E2FB236">
        <w:rPr>
          <w:rFonts w:asciiTheme="minorHAnsi" w:hAnsiTheme="minorHAnsi" w:cstheme="minorBidi"/>
          <w:b/>
          <w:color w:val="767171"/>
          <w:sz w:val="36"/>
          <w:szCs w:val="36"/>
        </w:rPr>
        <w:lastRenderedPageBreak/>
        <w:t xml:space="preserve">Facebook, </w:t>
      </w:r>
      <w:r w:rsidR="00E650B4">
        <w:rPr>
          <w:rFonts w:asciiTheme="minorHAnsi" w:hAnsiTheme="minorHAnsi" w:cstheme="minorBidi"/>
          <w:b/>
          <w:bCs/>
          <w:color w:val="767171"/>
          <w:sz w:val="36"/>
          <w:szCs w:val="36"/>
        </w:rPr>
        <w:t>commerciële voor</w:t>
      </w:r>
      <w:r w:rsidR="00DD21A0">
        <w:rPr>
          <w:rFonts w:asciiTheme="minorHAnsi" w:hAnsiTheme="minorHAnsi" w:cstheme="minorBidi"/>
          <w:b/>
          <w:bCs/>
          <w:color w:val="767171"/>
          <w:sz w:val="36"/>
          <w:szCs w:val="36"/>
        </w:rPr>
        <w:t>loper</w:t>
      </w:r>
      <w:r w:rsidRPr="2E2FB236">
        <w:rPr>
          <w:rFonts w:asciiTheme="minorHAnsi" w:hAnsiTheme="minorHAnsi" w:cstheme="minorBidi"/>
          <w:b/>
          <w:color w:val="767171"/>
          <w:sz w:val="36"/>
          <w:szCs w:val="36"/>
        </w:rPr>
        <w:t xml:space="preserve"> van </w:t>
      </w:r>
      <w:r w:rsidR="00223AB3" w:rsidRPr="2E2FB236">
        <w:rPr>
          <w:rFonts w:asciiTheme="minorHAnsi" w:hAnsiTheme="minorHAnsi" w:cstheme="minorBidi"/>
          <w:b/>
          <w:color w:val="767171"/>
          <w:sz w:val="36"/>
          <w:szCs w:val="36"/>
        </w:rPr>
        <w:t>Sociale Media</w:t>
      </w:r>
      <w:bookmarkEnd w:id="4"/>
      <w:r w:rsidR="00CC3B3F" w:rsidRPr="004B751E">
        <w:rPr>
          <w:rStyle w:val="Voetnootmarkering"/>
          <w:rFonts w:asciiTheme="minorHAnsi" w:hAnsiTheme="minorHAnsi" w:cstheme="minorBidi"/>
          <w:b/>
          <w:bCs/>
          <w:color w:val="767171"/>
          <w:sz w:val="2"/>
          <w:szCs w:val="36"/>
        </w:rPr>
        <w:footnoteReference w:id="3"/>
      </w:r>
      <w:bookmarkEnd w:id="5"/>
      <w:bookmarkEnd w:id="6"/>
    </w:p>
    <w:p w14:paraId="709FE5E5" w14:textId="55585F15" w:rsidR="2AD8FABF" w:rsidRDefault="2AD8FABF" w:rsidP="2AD8FABF"/>
    <w:p w14:paraId="74C41CDD" w14:textId="1D18416C" w:rsidR="00E650B4" w:rsidRDefault="00F440D0" w:rsidP="00983A65">
      <w:pPr>
        <w:pStyle w:val="Geenafstand"/>
        <w:rPr>
          <w:b/>
          <w:sz w:val="24"/>
        </w:rPr>
      </w:pPr>
      <w:r>
        <w:rPr>
          <w:b/>
          <w:sz w:val="24"/>
        </w:rPr>
        <w:t>Facebook, Instagram, Snapchat</w:t>
      </w:r>
      <w:r w:rsidR="00851A90">
        <w:rPr>
          <w:b/>
          <w:sz w:val="24"/>
        </w:rPr>
        <w:t xml:space="preserve"> en nog een aantal Sociale Media zijn grote online organisaties met enorme financiële belangen. </w:t>
      </w:r>
      <w:r w:rsidR="00B80CA8">
        <w:rPr>
          <w:b/>
          <w:sz w:val="24"/>
        </w:rPr>
        <w:t>Via elke vorm van Sociale Media wordt erg veel reclame gemaakt. Deze reclames kun je niet echt specifiek samenvatten. Dat komt omdat er echt overal reclame voor kan worden gemaakt op Sociale Media zoals Facebook of Twitter. Dit wordt dan ook zeker gedaan. Vooral bedrijven maken reclame op Sociale Medi</w:t>
      </w:r>
      <w:r w:rsidR="00457B1C">
        <w:rPr>
          <w:b/>
          <w:sz w:val="24"/>
        </w:rPr>
        <w:t xml:space="preserve">a, maar ook particulieren doen dit. Denk dan aan personen met een grote hoeveelheid volgers op deze media. </w:t>
      </w:r>
      <w:r w:rsidR="00A76F6E">
        <w:rPr>
          <w:b/>
          <w:sz w:val="24"/>
        </w:rPr>
        <w:t xml:space="preserve">Niet alleen personen met veel volgers kunnen dit doen. Iedereen kan reclame naar buiten brengen via Sociale Media. Dit proberen wij te laten zien aan de hand van een enquête. </w:t>
      </w:r>
      <w:r w:rsidR="00165E6D">
        <w:rPr>
          <w:b/>
          <w:sz w:val="24"/>
        </w:rPr>
        <w:t>Deze enquête is afgenomen bij diverse leeftijdsgroepen zodat er een zo goed mogelijk beeld wordt gevormd bij deze vorm van marketing bij Sociale Media</w:t>
      </w:r>
      <w:r w:rsidR="00B83860">
        <w:rPr>
          <w:b/>
          <w:sz w:val="24"/>
        </w:rPr>
        <w:t xml:space="preserve">. </w:t>
      </w:r>
      <w:r w:rsidR="009831EE">
        <w:rPr>
          <w:b/>
          <w:sz w:val="24"/>
        </w:rPr>
        <w:t>Een vergelijking zal ook laten zien waarom Facebook eigenlijk groter is dan andere Sociale Media en dus de (commerciële) voorman van Sociale Media.</w:t>
      </w:r>
    </w:p>
    <w:p w14:paraId="03037881" w14:textId="77777777" w:rsidR="00755444" w:rsidRDefault="00755444" w:rsidP="00983A65">
      <w:pPr>
        <w:pStyle w:val="Geenafstand"/>
        <w:rPr>
          <w:b/>
          <w:sz w:val="24"/>
        </w:rPr>
      </w:pPr>
    </w:p>
    <w:p w14:paraId="4EC904AB" w14:textId="2706BF92" w:rsidR="00E30BA5" w:rsidRPr="00F16F5F" w:rsidRDefault="00755444" w:rsidP="00F16F5F">
      <w:pPr>
        <w:pStyle w:val="Kop2"/>
        <w:rPr>
          <w:rFonts w:asciiTheme="minorHAnsi" w:hAnsiTheme="minorHAnsi" w:cstheme="minorHAnsi"/>
          <w:b/>
          <w:color w:val="auto"/>
        </w:rPr>
      </w:pPr>
      <w:bookmarkStart w:id="8" w:name="_Toc532924635"/>
      <w:bookmarkStart w:id="9" w:name="_Toc532994354"/>
      <w:r w:rsidRPr="00F16F5F">
        <w:rPr>
          <w:rFonts w:asciiTheme="minorHAnsi" w:hAnsiTheme="minorHAnsi" w:cstheme="minorHAnsi"/>
          <w:b/>
          <w:color w:val="auto"/>
        </w:rPr>
        <w:t>Facebook tegenover andere Sociale Media</w:t>
      </w:r>
      <w:r w:rsidR="002510B8">
        <w:rPr>
          <w:rFonts w:ascii="museo-sans" w:hAnsi="museo-sans"/>
          <w:noProof/>
          <w:sz w:val="21"/>
          <w:szCs w:val="21"/>
          <w:lang w:eastAsia="nl-NL"/>
        </w:rPr>
        <w:drawing>
          <wp:anchor distT="0" distB="0" distL="114300" distR="114300" simplePos="0" relativeHeight="251658252" behindDoc="1" locked="0" layoutInCell="1" allowOverlap="1" wp14:anchorId="16B08E46" wp14:editId="0636CA80">
            <wp:simplePos x="0" y="0"/>
            <wp:positionH relativeFrom="column">
              <wp:posOffset>3102610</wp:posOffset>
            </wp:positionH>
            <wp:positionV relativeFrom="paragraph">
              <wp:posOffset>55880</wp:posOffset>
            </wp:positionV>
            <wp:extent cx="3136900" cy="2216785"/>
            <wp:effectExtent l="0" t="0" r="6350" b="0"/>
            <wp:wrapTight wrapText="bothSides">
              <wp:wrapPolygon edited="0">
                <wp:start x="0" y="0"/>
                <wp:lineTo x="0" y="21346"/>
                <wp:lineTo x="21513" y="21346"/>
                <wp:lineTo x="21513" y="0"/>
                <wp:lineTo x="0" y="0"/>
              </wp:wrapPolygon>
            </wp:wrapTight>
            <wp:docPr id="10" name="Afbeelding 10" descr="https://www.marketingfacts.nl/images/blogimages/WMSN0116_10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rketingfacts.nl/images/blogimages/WMSN0116_1029.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6900" cy="221678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8"/>
      <w:bookmarkEnd w:id="9"/>
    </w:p>
    <w:p w14:paraId="3C24DA53" w14:textId="77777777" w:rsidR="002B2DC0" w:rsidRDefault="00B004F4" w:rsidP="00983A65">
      <w:pPr>
        <w:pStyle w:val="Geenafstand"/>
        <w:rPr>
          <w:sz w:val="24"/>
        </w:rPr>
      </w:pPr>
      <w:r>
        <w:rPr>
          <w:noProof/>
          <w:lang w:eastAsia="nl-NL"/>
        </w:rPr>
        <mc:AlternateContent>
          <mc:Choice Requires="wps">
            <w:drawing>
              <wp:anchor distT="0" distB="0" distL="114300" distR="114300" simplePos="0" relativeHeight="251658253" behindDoc="1" locked="0" layoutInCell="1" allowOverlap="1" wp14:anchorId="3A1CDEBB" wp14:editId="6B171865">
                <wp:simplePos x="0" y="0"/>
                <wp:positionH relativeFrom="column">
                  <wp:posOffset>3413125</wp:posOffset>
                </wp:positionH>
                <wp:positionV relativeFrom="paragraph">
                  <wp:posOffset>2085975</wp:posOffset>
                </wp:positionV>
                <wp:extent cx="2858135" cy="635"/>
                <wp:effectExtent l="0" t="0" r="0" b="0"/>
                <wp:wrapTight wrapText="bothSides">
                  <wp:wrapPolygon edited="0">
                    <wp:start x="0" y="0"/>
                    <wp:lineTo x="0" y="21600"/>
                    <wp:lineTo x="21600" y="21600"/>
                    <wp:lineTo x="21600" y="0"/>
                  </wp:wrapPolygon>
                </wp:wrapTight>
                <wp:docPr id="12" name="Tekstvak 12"/>
                <wp:cNvGraphicFramePr/>
                <a:graphic xmlns:a="http://schemas.openxmlformats.org/drawingml/2006/main">
                  <a:graphicData uri="http://schemas.microsoft.com/office/word/2010/wordprocessingShape">
                    <wps:wsp>
                      <wps:cNvSpPr txBox="1"/>
                      <wps:spPr>
                        <a:xfrm>
                          <a:off x="0" y="0"/>
                          <a:ext cx="2858135" cy="635"/>
                        </a:xfrm>
                        <a:prstGeom prst="rect">
                          <a:avLst/>
                        </a:prstGeom>
                        <a:solidFill>
                          <a:prstClr val="white"/>
                        </a:solidFill>
                        <a:ln>
                          <a:noFill/>
                        </a:ln>
                      </wps:spPr>
                      <wps:txbx>
                        <w:txbxContent>
                          <w:p w14:paraId="441DEACE" w14:textId="518AAF9B" w:rsidR="00B004F4" w:rsidRPr="00402A44" w:rsidRDefault="00402A44" w:rsidP="00CE3607">
                            <w:pPr>
                              <w:pStyle w:val="Geenafstand"/>
                              <w:rPr>
                                <w:b/>
                                <w:i/>
                              </w:rPr>
                            </w:pPr>
                            <w:r w:rsidRPr="00402A44">
                              <w:rPr>
                                <w:i/>
                                <w:sz w:val="20"/>
                              </w:rPr>
                              <w:t>2:</w:t>
                            </w:r>
                            <w:r w:rsidR="00067108">
                              <w:rPr>
                                <w:i/>
                                <w:sz w:val="20"/>
                              </w:rPr>
                              <w:t xml:space="preserve"> </w:t>
                            </w:r>
                            <w:r w:rsidR="00CC3B3F">
                              <w:rPr>
                                <w:i/>
                                <w:sz w:val="20"/>
                              </w:rPr>
                              <w:t>meest gebruikte Sociale Media apps wereldwijd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A1CDEBB" id="Tekstvak 12" o:spid="_x0000_s1027" type="#_x0000_t202" style="position:absolute;margin-left:268.75pt;margin-top:164.25pt;width:225.05pt;height:.05pt;z-index:-25165822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" stroked="f">
                <v:textbox style="mso-fit-shape-to-text:t" inset="0,0,0,0">
                  <w:txbxContent>
                    <w:p w14:paraId="441DEACE" w14:textId="518AAF9B" w:rsidR="00B004F4" w:rsidRPr="00402A44" w:rsidRDefault="00402A44" w:rsidP="00CE3607">
                      <w:pPr>
                        <w:pStyle w:val="Geenafstand"/>
                        <w:rPr>
                          <w:b/>
                          <w:i/>
                        </w:rPr>
                      </w:pPr>
                      <w:r w:rsidRPr="00402A44">
                        <w:rPr>
                          <w:i/>
                          <w:sz w:val="20"/>
                        </w:rPr>
                        <w:t>2:</w:t>
                      </w:r>
                      <w:r w:rsidR="00067108">
                        <w:rPr>
                          <w:i/>
                          <w:sz w:val="20"/>
                        </w:rPr>
                        <w:t xml:space="preserve"> </w:t>
                      </w:r>
                      <w:r w:rsidR="00CC3B3F">
                        <w:rPr>
                          <w:i/>
                          <w:sz w:val="20"/>
                        </w:rPr>
                        <w:t>meest gebruikte Sociale Media apps wereldwijd</w:t>
                      </w:r>
                    </w:p>
                  </w:txbxContent>
                </v:textbox>
                <w10:wrap type="tight"/>
              </v:shape>
            </w:pict>
          </mc:Fallback>
        </mc:AlternateContent>
      </w:r>
      <w:r w:rsidR="00904578">
        <w:rPr>
          <w:sz w:val="24"/>
        </w:rPr>
        <w:t>Het Sociale Med</w:t>
      </w:r>
      <w:r w:rsidR="00475B72">
        <w:rPr>
          <w:sz w:val="24"/>
        </w:rPr>
        <w:t>ia-platform</w:t>
      </w:r>
      <w:r w:rsidR="00904578">
        <w:rPr>
          <w:sz w:val="24"/>
        </w:rPr>
        <w:t xml:space="preserve"> Facebook is het meest gebruikte </w:t>
      </w:r>
      <w:r w:rsidR="00195E2E">
        <w:rPr>
          <w:sz w:val="24"/>
        </w:rPr>
        <w:t>m</w:t>
      </w:r>
      <w:r w:rsidR="00904578">
        <w:rPr>
          <w:sz w:val="24"/>
        </w:rPr>
        <w:t xml:space="preserve">edium van alle Sociale Media. </w:t>
      </w:r>
      <w:r w:rsidR="002510B8">
        <w:rPr>
          <w:sz w:val="24"/>
        </w:rPr>
        <w:t xml:space="preserve">In </w:t>
      </w:r>
      <w:r w:rsidR="0028455B">
        <w:rPr>
          <w:sz w:val="24"/>
        </w:rPr>
        <w:t>de afbeelding hiernaast is te zien dat bijna over de hele wereld he</w:t>
      </w:r>
      <w:r w:rsidR="008B574E">
        <w:rPr>
          <w:sz w:val="24"/>
        </w:rPr>
        <w:t xml:space="preserve">t meest gebruikte sociale netwerk Facebook is. </w:t>
      </w:r>
      <w:r w:rsidR="00424A1C">
        <w:rPr>
          <w:sz w:val="24"/>
        </w:rPr>
        <w:t xml:space="preserve">In Rusland en China is dat duidelijk niet het geval. Dit kan komen door vormen van censuur, wanneer de overheid er voor zorgt dat bijvoorbeeld Facebook niet gebruikt mag worden zodat zij meer controle op </w:t>
      </w:r>
      <w:r w:rsidR="001E27D8">
        <w:rPr>
          <w:sz w:val="24"/>
        </w:rPr>
        <w:t xml:space="preserve">internetgebruik hebben. </w:t>
      </w:r>
      <w:r w:rsidR="002C5EA2">
        <w:rPr>
          <w:sz w:val="24"/>
        </w:rPr>
        <w:t xml:space="preserve">Dit doet China bijvoorbeeld uiterst effectief. Het land zorgt voor dat de 3 online platformen Facebook, </w:t>
      </w:r>
      <w:r w:rsidR="009B352B">
        <w:rPr>
          <w:sz w:val="24"/>
        </w:rPr>
        <w:t>Google</w:t>
      </w:r>
      <w:r w:rsidR="002C5EA2">
        <w:rPr>
          <w:sz w:val="24"/>
        </w:rPr>
        <w:t xml:space="preserve"> en YouTube</w:t>
      </w:r>
      <w:r w:rsidR="009B352B">
        <w:rPr>
          <w:sz w:val="24"/>
        </w:rPr>
        <w:t xml:space="preserve"> worden geblokkeerd voor de internet gebruikers in China</w:t>
      </w:r>
      <w:r w:rsidR="009B352B">
        <w:rPr>
          <w:rStyle w:val="Voetnootmarkering"/>
          <w:sz w:val="24"/>
        </w:rPr>
        <w:footnoteReference w:id="4"/>
      </w:r>
      <w:r w:rsidR="009B352B">
        <w:rPr>
          <w:sz w:val="24"/>
        </w:rPr>
        <w:t xml:space="preserve">. </w:t>
      </w:r>
      <w:r w:rsidR="00C562D4">
        <w:rPr>
          <w:sz w:val="24"/>
        </w:rPr>
        <w:t xml:space="preserve">Op een klein aantal landen na is dus wereldwijd in bijna elk land Facebook het meest gebruikte online platform. </w:t>
      </w:r>
      <w:r w:rsidR="00425B3B">
        <w:rPr>
          <w:sz w:val="24"/>
        </w:rPr>
        <w:t xml:space="preserve">Maandelijks zijn er wereldwijd 1,79 </w:t>
      </w:r>
      <w:r w:rsidR="0012231E">
        <w:rPr>
          <w:sz w:val="24"/>
        </w:rPr>
        <w:t xml:space="preserve">miljard actieve gebruikers op Facebook. </w:t>
      </w:r>
      <w:r w:rsidR="00151E7A">
        <w:rPr>
          <w:sz w:val="24"/>
        </w:rPr>
        <w:t>Da</w:t>
      </w:r>
      <w:r w:rsidR="00984563">
        <w:rPr>
          <w:sz w:val="24"/>
        </w:rPr>
        <w:t>gelijks red</w:t>
      </w:r>
      <w:r w:rsidR="00326B4C">
        <w:rPr>
          <w:sz w:val="24"/>
        </w:rPr>
        <w:t>t</w:t>
      </w:r>
      <w:r w:rsidR="00984563">
        <w:rPr>
          <w:sz w:val="24"/>
        </w:rPr>
        <w:t xml:space="preserve"> </w:t>
      </w:r>
      <w:r w:rsidR="008E2296">
        <w:rPr>
          <w:sz w:val="24"/>
        </w:rPr>
        <w:t>Facebook het om gemiddeld 1,18 miljard actieve gebruikers te</w:t>
      </w:r>
      <w:r w:rsidR="00151586">
        <w:rPr>
          <w:sz w:val="24"/>
        </w:rPr>
        <w:t xml:space="preserve"> hebben. </w:t>
      </w:r>
      <w:r w:rsidR="00FE02D9">
        <w:rPr>
          <w:sz w:val="24"/>
        </w:rPr>
        <w:t xml:space="preserve">Ook is het mobiel gebruik van Facebook erg hoog. Dat is erg belangrijk voor Sociale Media omdat mensen dan sneller het platform gebruiken, aangezien mensen tegenwoordig hun telefoon overal gebruiken. </w:t>
      </w:r>
      <w:r w:rsidR="004C5C02">
        <w:rPr>
          <w:sz w:val="24"/>
        </w:rPr>
        <w:t>Maar liefst 1,66 miljard actieve gebruikers gebruiken de mobiele versie van Facebook</w:t>
      </w:r>
      <w:r w:rsidR="003F31C2">
        <w:rPr>
          <w:rStyle w:val="Voetnootmarkering"/>
          <w:sz w:val="24"/>
        </w:rPr>
        <w:footnoteReference w:id="5"/>
      </w:r>
      <w:r w:rsidR="004C5C02">
        <w:rPr>
          <w:sz w:val="24"/>
        </w:rPr>
        <w:t xml:space="preserve">. </w:t>
      </w:r>
      <w:r w:rsidR="00305D76">
        <w:rPr>
          <w:sz w:val="24"/>
        </w:rPr>
        <w:t>Deze cijfers zijn nogal een verschil met bijvoorbeeld Instagram. Instagram heeft in totaal ongeveer 1 miljard gebruikers maandelijks.</w:t>
      </w:r>
      <w:r w:rsidR="00A33524">
        <w:rPr>
          <w:rStyle w:val="Voetnootmarkering"/>
          <w:sz w:val="24"/>
        </w:rPr>
        <w:footnoteReference w:id="6"/>
      </w:r>
      <w:r w:rsidR="00305D76">
        <w:rPr>
          <w:sz w:val="24"/>
        </w:rPr>
        <w:t xml:space="preserve"> Dit is erg veel en voor andere Sociale Media niet te evenaren. Toch ligt het nog steeds ver van de 1,79 miljard maandelijks actieve gebruikers van Facebook. </w:t>
      </w:r>
    </w:p>
    <w:p w14:paraId="732A5CB9" w14:textId="40E4B638" w:rsidR="00B004F4" w:rsidRPr="00370EE7" w:rsidRDefault="00305D76" w:rsidP="00983A65">
      <w:pPr>
        <w:pStyle w:val="Geenafstand"/>
        <w:rPr>
          <w:sz w:val="24"/>
        </w:rPr>
      </w:pPr>
      <w:r>
        <w:rPr>
          <w:sz w:val="24"/>
        </w:rPr>
        <w:lastRenderedPageBreak/>
        <w:t>Dat Sociale Media aantrekkelijk zijn voor bedrijven is geen geheim.</w:t>
      </w:r>
      <w:r w:rsidR="001C358F" w:rsidRPr="001C358F">
        <w:rPr>
          <w:rStyle w:val="Voetnootmarkering"/>
          <w:sz w:val="2"/>
        </w:rPr>
        <w:footnoteReference w:id="7"/>
      </w:r>
      <w:r w:rsidR="004306FC">
        <w:rPr>
          <w:noProof/>
          <w:lang w:eastAsia="nl-NL"/>
        </w:rPr>
        <w:drawing>
          <wp:anchor distT="0" distB="0" distL="114300" distR="114300" simplePos="0" relativeHeight="251658240" behindDoc="1" locked="0" layoutInCell="1" allowOverlap="1" wp14:anchorId="5C7809A3" wp14:editId="11749220">
            <wp:simplePos x="0" y="0"/>
            <wp:positionH relativeFrom="margin">
              <wp:posOffset>3136265</wp:posOffset>
            </wp:positionH>
            <wp:positionV relativeFrom="paragraph">
              <wp:posOffset>367030</wp:posOffset>
            </wp:positionV>
            <wp:extent cx="2779395" cy="1962150"/>
            <wp:effectExtent l="0" t="0" r="1905" b="0"/>
            <wp:wrapTight wrapText="bothSides">
              <wp:wrapPolygon edited="0">
                <wp:start x="0" y="0"/>
                <wp:lineTo x="0" y="21390"/>
                <wp:lineTo x="21467" y="21390"/>
                <wp:lineTo x="21467" y="0"/>
                <wp:lineTo x="0" y="0"/>
              </wp:wrapPolygon>
            </wp:wrapTight>
            <wp:docPr id="13" name="Afbeelding 13" descr="https://www.marketingfacts.nl/images/blogimages/WMSN_2nd_0116_102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rketingfacts.nl/images/blogimages/WMSN_2nd_0116_1029-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79395" cy="1962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4"/>
        </w:rPr>
        <w:t>Momenteel zijn er op Instagram 25 miljoen actieve bedrijven</w:t>
      </w:r>
      <w:r w:rsidR="001C358F">
        <w:rPr>
          <w:sz w:val="24"/>
        </w:rPr>
        <w:t xml:space="preserve"> die proberen om meer klanten te trekken. Ze blijven natuurlijk nog wel achterlopen op Facebook, die in 2013 al de 25 miljoen actieve bedrijven hebben bereikt</w:t>
      </w:r>
      <w:r w:rsidR="001C358F">
        <w:rPr>
          <w:rStyle w:val="Voetnootmarkering"/>
          <w:sz w:val="24"/>
        </w:rPr>
        <w:footnoteReference w:id="8"/>
      </w:r>
      <w:r w:rsidR="001C358F">
        <w:rPr>
          <w:sz w:val="24"/>
        </w:rPr>
        <w:t xml:space="preserve">. Voor veel bedrijven is Facebook dus duidelijk het meest aantrekkelijke platform om reclame op te maken, toch doet Instagram het ook erg </w:t>
      </w:r>
      <w:r w:rsidR="00A668E2">
        <w:rPr>
          <w:noProof/>
          <w:lang w:eastAsia="nl-NL"/>
        </w:rPr>
        <mc:AlternateContent>
          <mc:Choice Requires="wps">
            <w:drawing>
              <wp:anchor distT="0" distB="0" distL="114300" distR="114300" simplePos="0" relativeHeight="251658241" behindDoc="1" locked="0" layoutInCell="1" allowOverlap="1" wp14:anchorId="318DF5E1" wp14:editId="1D72C33D">
                <wp:simplePos x="0" y="0"/>
                <wp:positionH relativeFrom="column">
                  <wp:posOffset>3248025</wp:posOffset>
                </wp:positionH>
                <wp:positionV relativeFrom="paragraph">
                  <wp:posOffset>2218690</wp:posOffset>
                </wp:positionV>
                <wp:extent cx="2577465" cy="295275"/>
                <wp:effectExtent l="0" t="0" r="13335" b="28575"/>
                <wp:wrapTight wrapText="bothSides">
                  <wp:wrapPolygon edited="0">
                    <wp:start x="0" y="0"/>
                    <wp:lineTo x="0" y="22297"/>
                    <wp:lineTo x="21552" y="22297"/>
                    <wp:lineTo x="21552" y="0"/>
                    <wp:lineTo x="0" y="0"/>
                  </wp:wrapPolygon>
                </wp:wrapTight>
                <wp:docPr id="14" name="Tekstvak 14"/>
                <wp:cNvGraphicFramePr/>
                <a:graphic xmlns:a="http://schemas.openxmlformats.org/drawingml/2006/main">
                  <a:graphicData uri="http://schemas.microsoft.com/office/word/2010/wordprocessingShape">
                    <wps:wsp>
                      <wps:cNvSpPr txBox="1"/>
                      <wps:spPr>
                        <a:xfrm>
                          <a:off x="0" y="0"/>
                          <a:ext cx="2577465" cy="295275"/>
                        </a:xfrm>
                        <a:prstGeom prst="rect">
                          <a:avLst/>
                        </a:prstGeom>
                        <a:solidFill>
                          <a:prstClr val="white"/>
                        </a:solidFill>
                        <a:ln>
                          <a:solidFill>
                            <a:schemeClr val="tx1"/>
                          </a:solidFill>
                        </a:ln>
                      </wps:spPr>
                      <wps:txbx>
                        <w:txbxContent>
                          <w:p w14:paraId="72F7E3DE" w14:textId="6A2C9534" w:rsidR="001C358F" w:rsidRPr="004306FC" w:rsidRDefault="00523C29" w:rsidP="001C358F">
                            <w:pPr>
                              <w:pStyle w:val="Bijschrift"/>
                              <w:rPr>
                                <w:noProof/>
                                <w:sz w:val="20"/>
                              </w:rPr>
                            </w:pPr>
                            <w:r>
                              <w:rPr>
                                <w:sz w:val="20"/>
                              </w:rPr>
                              <w:t>3</w:t>
                            </w:r>
                            <w:r w:rsidR="001C358F" w:rsidRPr="004306FC">
                              <w:rPr>
                                <w:sz w:val="20"/>
                              </w:rPr>
                              <w:t>: op één</w:t>
                            </w:r>
                            <w:r w:rsidR="004306FC">
                              <w:rPr>
                                <w:sz w:val="20"/>
                              </w:rPr>
                              <w:t xml:space="preserve"> na meest gebruikte Sociale Media apps wereldwijd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DF5E1" id="Tekstvak 14" o:spid="_x0000_s1028" type="#_x0000_t202" style="position:absolute;margin-left:255.75pt;margin-top:174.7pt;width:202.95pt;height:23.2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" strokecolor="black [3213]">
                <v:textbox inset="0,0,0,0">
                  <w:txbxContent>
                    <w:p w14:paraId="72F7E3DE" w14:textId="6A2C9534" w:rsidR="001C358F" w:rsidRPr="004306FC" w:rsidRDefault="00523C29" w:rsidP="001C358F">
                      <w:pPr>
                        <w:pStyle w:val="Bijschrift"/>
                        <w:rPr>
                          <w:noProof/>
                          <w:sz w:val="20"/>
                        </w:rPr>
                      </w:pPr>
                      <w:r>
                        <w:rPr>
                          <w:sz w:val="20"/>
                        </w:rPr>
                        <w:t>3</w:t>
                      </w:r>
                      <w:r w:rsidR="001C358F" w:rsidRPr="004306FC">
                        <w:rPr>
                          <w:sz w:val="20"/>
                        </w:rPr>
                        <w:t>: op één</w:t>
                      </w:r>
                      <w:r w:rsidR="004306FC">
                        <w:rPr>
                          <w:sz w:val="20"/>
                        </w:rPr>
                        <w:t xml:space="preserve"> na meest gebruikte Sociale Media apps wereldwijd</w:t>
                      </w:r>
                    </w:p>
                  </w:txbxContent>
                </v:textbox>
                <w10:wrap type="tight"/>
              </v:shape>
            </w:pict>
          </mc:Fallback>
        </mc:AlternateContent>
      </w:r>
      <w:r w:rsidR="001C358F">
        <w:rPr>
          <w:sz w:val="24"/>
        </w:rPr>
        <w:t xml:space="preserve">goed. Dat </w:t>
      </w:r>
      <w:r w:rsidR="004306FC">
        <w:rPr>
          <w:sz w:val="24"/>
        </w:rPr>
        <w:t>Instagram zo aantrekkelijk is voor bedrijven, is te zien in het kaartje hiernaast. Er is te zien dat in veel landen Instagram na Facebook het meest gebruikte platform is.</w:t>
      </w:r>
    </w:p>
    <w:p w14:paraId="1A9188BB" w14:textId="7C30CC7A" w:rsidR="009B1F65" w:rsidRPr="00744B1F" w:rsidRDefault="004D4DA6" w:rsidP="00983A65">
      <w:pPr>
        <w:pStyle w:val="Geenafstand"/>
        <w:rPr>
          <w:sz w:val="24"/>
          <w:szCs w:val="24"/>
        </w:rPr>
      </w:pPr>
      <w:r w:rsidRPr="009B1F65">
        <w:rPr>
          <w:b/>
          <w:noProof/>
          <w:sz w:val="24"/>
          <w:lang w:eastAsia="nl-NL"/>
        </w:rPr>
        <mc:AlternateContent>
          <mc:Choice Requires="wps">
            <w:drawing>
              <wp:anchor distT="0" distB="0" distL="114300" distR="114300" simplePos="0" relativeHeight="251658254" behindDoc="1" locked="0" layoutInCell="1" allowOverlap="1" wp14:anchorId="172F99A8" wp14:editId="6767DC53">
                <wp:simplePos x="0" y="0"/>
                <wp:positionH relativeFrom="margin">
                  <wp:posOffset>3591560</wp:posOffset>
                </wp:positionH>
                <wp:positionV relativeFrom="paragraph">
                  <wp:posOffset>2409825</wp:posOffset>
                </wp:positionV>
                <wp:extent cx="2232025" cy="189865"/>
                <wp:effectExtent l="0" t="0" r="15875" b="13335"/>
                <wp:wrapTight wrapText="bothSides">
                  <wp:wrapPolygon edited="0">
                    <wp:start x="0" y="0"/>
                    <wp:lineTo x="0" y="21672"/>
                    <wp:lineTo x="21631" y="21672"/>
                    <wp:lineTo x="21631" y="0"/>
                    <wp:lineTo x="0" y="0"/>
                  </wp:wrapPolygon>
                </wp:wrapTight>
                <wp:docPr id="16" name="Tekstvak 16"/>
                <wp:cNvGraphicFramePr/>
                <a:graphic xmlns:a="http://schemas.openxmlformats.org/drawingml/2006/main">
                  <a:graphicData uri="http://schemas.microsoft.com/office/word/2010/wordprocessingShape">
                    <wps:wsp>
                      <wps:cNvSpPr txBox="1"/>
                      <wps:spPr>
                        <a:xfrm>
                          <a:off x="0" y="0"/>
                          <a:ext cx="2232025" cy="189865"/>
                        </a:xfrm>
                        <a:prstGeom prst="rect">
                          <a:avLst/>
                        </a:prstGeom>
                        <a:solidFill>
                          <a:prstClr val="white"/>
                        </a:solidFill>
                        <a:ln>
                          <a:solidFill>
                            <a:srgbClr val="00B0F0"/>
                          </a:solidFill>
                        </a:ln>
                      </wps:spPr>
                      <wps:txbx>
                        <w:txbxContent>
                          <w:p w14:paraId="51B9A12E" w14:textId="776C414A" w:rsidR="009B1F65" w:rsidRPr="009B1F65" w:rsidRDefault="00523C29" w:rsidP="009B1F65">
                            <w:pPr>
                              <w:pStyle w:val="Bijschrift"/>
                              <w:rPr>
                                <w:noProof/>
                                <w:sz w:val="20"/>
                              </w:rPr>
                            </w:pPr>
                            <w:r>
                              <w:rPr>
                                <w:sz w:val="20"/>
                              </w:rPr>
                              <w:t>4</w:t>
                            </w:r>
                            <w:r w:rsidR="009B1F65">
                              <w:rPr>
                                <w:sz w:val="20"/>
                              </w:rPr>
                              <w:t>: statistieken van Twitter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F99A8" id="Tekstvak 16" o:spid="_x0000_s1029" type="#_x0000_t202" style="position:absolute;margin-left:282.8pt;margin-top:189.75pt;width:175.75pt;height:14.95pt;z-index:-25165822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" strokecolor="#00b0f0">
                <v:textbox inset="0,0,0,0">
                  <w:txbxContent>
                    <w:p w14:paraId="51B9A12E" w14:textId="776C414A" w:rsidR="009B1F65" w:rsidRPr="009B1F65" w:rsidRDefault="00523C29" w:rsidP="009B1F65">
                      <w:pPr>
                        <w:pStyle w:val="Bijschrift"/>
                        <w:rPr>
                          <w:noProof/>
                          <w:sz w:val="20"/>
                        </w:rPr>
                      </w:pPr>
                      <w:r>
                        <w:rPr>
                          <w:sz w:val="20"/>
                        </w:rPr>
                        <w:t>4</w:t>
                      </w:r>
                      <w:r w:rsidR="009B1F65">
                        <w:rPr>
                          <w:sz w:val="20"/>
                        </w:rPr>
                        <w:t>: statistieken van Twitter</w:t>
                      </w:r>
                    </w:p>
                  </w:txbxContent>
                </v:textbox>
                <w10:wrap type="tight" anchorx="margin"/>
              </v:shape>
            </w:pict>
          </mc:Fallback>
        </mc:AlternateContent>
      </w:r>
      <w:r>
        <w:rPr>
          <w:noProof/>
          <w:lang w:eastAsia="nl-NL"/>
        </w:rPr>
        <w:drawing>
          <wp:anchor distT="0" distB="0" distL="114300" distR="114300" simplePos="0" relativeHeight="251658260" behindDoc="1" locked="0" layoutInCell="1" allowOverlap="1" wp14:anchorId="42C1B1DF" wp14:editId="37C56AEA">
            <wp:simplePos x="0" y="0"/>
            <wp:positionH relativeFrom="column">
              <wp:posOffset>3137483</wp:posOffset>
            </wp:positionH>
            <wp:positionV relativeFrom="paragraph">
              <wp:posOffset>194630</wp:posOffset>
            </wp:positionV>
            <wp:extent cx="3128645" cy="2209800"/>
            <wp:effectExtent l="0" t="0" r="0" b="0"/>
            <wp:wrapTight wrapText="bothSides">
              <wp:wrapPolygon edited="0">
                <wp:start x="0" y="0"/>
                <wp:lineTo x="0" y="21414"/>
                <wp:lineTo x="21438" y="21414"/>
                <wp:lineTo x="21438" y="0"/>
                <wp:lineTo x="0" y="0"/>
              </wp:wrapPolygon>
            </wp:wrapTight>
            <wp:docPr id="15" name="Afbeelding 15" descr="https://www.marketingfacts.nl/images/blogimages/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arketingfacts.nl/images/blogimages/untitled2.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8645"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06FC" w:rsidRPr="10C0EA45">
        <w:rPr>
          <w:sz w:val="24"/>
          <w:szCs w:val="24"/>
        </w:rPr>
        <w:t xml:space="preserve">Ook </w:t>
      </w:r>
      <w:r>
        <w:rPr>
          <w:sz w:val="24"/>
          <w:szCs w:val="24"/>
        </w:rPr>
        <w:t>T</w:t>
      </w:r>
      <w:r w:rsidR="004306FC" w:rsidRPr="10C0EA45">
        <w:rPr>
          <w:sz w:val="24"/>
          <w:szCs w:val="24"/>
        </w:rPr>
        <w:t xml:space="preserve">witter was vroeger erg populair maar lijkt wat meer afgezakt en oninteressant. Twitter heeft momenteel 375 miljoen maandelijkse gebruikers, veel minder dan Facebook en Instagram. </w:t>
      </w:r>
      <w:r w:rsidR="009B1F65" w:rsidRPr="10C0EA45">
        <w:rPr>
          <w:sz w:val="24"/>
          <w:szCs w:val="24"/>
        </w:rPr>
        <w:t>Zo is ook al te zien dat er maandelijks op Twitter veel minder Tweets worden verstuurd dan vroeger. Tweets zijn de berichten die gebruikers van Twitter op het platform zetten. In het grafiekje hiernaast  kun je zien dat het aantal verzonden Tweets per dag sterk is teruggelopen. Hieruit kun je concluderen dat er minder aan aandacht is voor Twitter en hoeveel aandacht er is voor een platform is voor bedrijven essentieel. Het is dus duidelijk dat Instagram en Facebook de</w:t>
      </w:r>
      <w:r w:rsidR="001C3680">
        <w:rPr>
          <w:sz w:val="24"/>
          <w:szCs w:val="24"/>
        </w:rPr>
        <w:t xml:space="preserve"> </w:t>
      </w:r>
      <w:r w:rsidR="009B1F65" w:rsidRPr="10C0EA45">
        <w:rPr>
          <w:rStyle w:val="Voetnootmarkering"/>
          <w:sz w:val="2"/>
          <w:szCs w:val="2"/>
        </w:rPr>
        <w:footnoteReference w:id="9"/>
      </w:r>
      <w:r w:rsidR="009B1F65" w:rsidRPr="10C0EA45">
        <w:rPr>
          <w:sz w:val="2"/>
          <w:szCs w:val="2"/>
        </w:rPr>
        <w:t xml:space="preserve"> </w:t>
      </w:r>
      <w:r w:rsidR="009B1F65" w:rsidRPr="10C0EA45">
        <w:rPr>
          <w:sz w:val="24"/>
          <w:szCs w:val="24"/>
        </w:rPr>
        <w:t xml:space="preserve">belangrijkste platformen zijn voor bedrijven en andere financiële bedoelingen. </w:t>
      </w:r>
    </w:p>
    <w:p w14:paraId="7BF3860A" w14:textId="385F5D48" w:rsidR="009B1F65" w:rsidRPr="006F3003" w:rsidRDefault="009B1F65" w:rsidP="00A668E2">
      <w:pPr>
        <w:pStyle w:val="Kop1"/>
        <w:rPr>
          <w:rFonts w:asciiTheme="minorHAnsi" w:hAnsiTheme="minorHAnsi" w:cstheme="minorHAnsi"/>
          <w:b/>
          <w:color w:val="auto"/>
          <w:sz w:val="26"/>
          <w:szCs w:val="26"/>
        </w:rPr>
      </w:pPr>
      <w:bookmarkStart w:id="10" w:name="_Toc532924636"/>
      <w:bookmarkStart w:id="11" w:name="_Toc532994355"/>
      <w:r w:rsidRPr="006F3003">
        <w:rPr>
          <w:rFonts w:asciiTheme="minorHAnsi" w:hAnsiTheme="minorHAnsi" w:cstheme="minorHAnsi"/>
          <w:b/>
          <w:color w:val="auto"/>
          <w:sz w:val="26"/>
          <w:szCs w:val="26"/>
        </w:rPr>
        <w:t xml:space="preserve">De meest aantrekkelijke </w:t>
      </w:r>
      <w:r w:rsidR="00A33524" w:rsidRPr="006F3003">
        <w:rPr>
          <w:rFonts w:asciiTheme="minorHAnsi" w:hAnsiTheme="minorHAnsi" w:cstheme="minorHAnsi"/>
          <w:b/>
          <w:color w:val="auto"/>
          <w:sz w:val="26"/>
          <w:szCs w:val="26"/>
        </w:rPr>
        <w:t>Sociale Media</w:t>
      </w:r>
      <w:r w:rsidRPr="006F3003">
        <w:rPr>
          <w:rFonts w:asciiTheme="minorHAnsi" w:hAnsiTheme="minorHAnsi" w:cstheme="minorHAnsi"/>
          <w:b/>
          <w:color w:val="auto"/>
          <w:sz w:val="26"/>
          <w:szCs w:val="26"/>
        </w:rPr>
        <w:t xml:space="preserve"> voor particulieren</w:t>
      </w:r>
      <w:bookmarkEnd w:id="10"/>
      <w:bookmarkEnd w:id="11"/>
    </w:p>
    <w:p w14:paraId="587EAA64" w14:textId="77777777" w:rsidR="00744B1F" w:rsidRDefault="009B1F65" w:rsidP="009B1F65">
      <w:pPr>
        <w:pStyle w:val="Geenafstand"/>
        <w:rPr>
          <w:sz w:val="24"/>
          <w:szCs w:val="24"/>
        </w:rPr>
      </w:pPr>
      <w:r w:rsidRPr="13897BE2">
        <w:rPr>
          <w:sz w:val="24"/>
          <w:szCs w:val="24"/>
        </w:rPr>
        <w:t>Het is niet zo dat alleen bedrijven zorgen voor inkomsten via Sociale Media, ook particulieren doen dit. Hoe dit wordt gedaan wordt later uit gelegd in het hoofdstuk ‘Inkomsten van Sociale Media voor gebruikers’</w:t>
      </w:r>
      <w:r w:rsidR="00A33524" w:rsidRPr="13897BE2">
        <w:rPr>
          <w:sz w:val="24"/>
          <w:szCs w:val="24"/>
        </w:rPr>
        <w:t xml:space="preserve">. </w:t>
      </w:r>
      <w:r w:rsidR="005B71AE">
        <w:rPr>
          <w:sz w:val="24"/>
          <w:szCs w:val="24"/>
        </w:rPr>
        <w:t>Hier</w:t>
      </w:r>
      <w:r w:rsidR="00A33524" w:rsidRPr="13897BE2">
        <w:rPr>
          <w:sz w:val="24"/>
          <w:szCs w:val="24"/>
        </w:rPr>
        <w:t xml:space="preserve"> wordt </w:t>
      </w:r>
      <w:r w:rsidR="005B71AE">
        <w:rPr>
          <w:sz w:val="24"/>
          <w:szCs w:val="24"/>
        </w:rPr>
        <w:t>e</w:t>
      </w:r>
      <w:r w:rsidR="00A33524" w:rsidRPr="13897BE2">
        <w:rPr>
          <w:sz w:val="24"/>
          <w:szCs w:val="24"/>
        </w:rPr>
        <w:t>r vooral vanuit gegaan dat bedrijven geld verdienen aan Sociale Media door goedkoop en effectief reclame te maken. Als particulier is het al lastiger en gaan er veel mensen van uit dat je om geld te verdienen aan Sociale Media een kanaal moet hebben d</w:t>
      </w:r>
      <w:r w:rsidR="001C3680">
        <w:rPr>
          <w:sz w:val="24"/>
          <w:szCs w:val="24"/>
        </w:rPr>
        <w:t>at</w:t>
      </w:r>
      <w:r w:rsidR="00A33524" w:rsidRPr="13897BE2">
        <w:rPr>
          <w:sz w:val="24"/>
          <w:szCs w:val="24"/>
        </w:rPr>
        <w:t xml:space="preserve"> veel mensen bereikt en dat je dus eigenlijk veel volgers nodig hebt. Deze conclusie durven wij niet te trekken. Natuurlijk is het een erg grote factor. Als je veel volgers hebt, is je bereik erg groot en zien veel mensen wat je doet om geld te verdienen, bijvoorbeeld het verspreiden van reclames. </w:t>
      </w:r>
      <w:r w:rsidR="00C40D0B" w:rsidRPr="13897BE2">
        <w:rPr>
          <w:sz w:val="24"/>
          <w:szCs w:val="24"/>
        </w:rPr>
        <w:t xml:space="preserve">Uit ons onderzoek is gebleken dat van de </w:t>
      </w:r>
      <w:r w:rsidR="68CF4670" w:rsidRPr="68CF4670">
        <w:rPr>
          <w:sz w:val="24"/>
          <w:szCs w:val="24"/>
        </w:rPr>
        <w:t>64</w:t>
      </w:r>
      <w:r w:rsidR="00C40D0B" w:rsidRPr="13897BE2">
        <w:rPr>
          <w:sz w:val="24"/>
          <w:szCs w:val="24"/>
        </w:rPr>
        <w:t xml:space="preserve"> personen die onze enquête hebben ingevuld</w:t>
      </w:r>
      <w:r w:rsidR="00512D6E">
        <w:rPr>
          <w:sz w:val="24"/>
          <w:szCs w:val="24"/>
        </w:rPr>
        <w:t xml:space="preserve"> e</w:t>
      </w:r>
      <w:r w:rsidR="00C40D0B" w:rsidRPr="13897BE2">
        <w:rPr>
          <w:sz w:val="24"/>
          <w:szCs w:val="24"/>
        </w:rPr>
        <w:t xml:space="preserve">r zeker </w:t>
      </w:r>
      <w:r w:rsidR="68CF4670" w:rsidRPr="68CF4670">
        <w:rPr>
          <w:sz w:val="24"/>
          <w:szCs w:val="24"/>
        </w:rPr>
        <w:t>11</w:t>
      </w:r>
      <w:r w:rsidR="00C40D0B" w:rsidRPr="13897BE2">
        <w:rPr>
          <w:sz w:val="24"/>
          <w:szCs w:val="24"/>
        </w:rPr>
        <w:t xml:space="preserve"> wel eens geld hebben verdiend via Sociale Media. De enquête is ingevuld door personen tussen de 16 en </w:t>
      </w:r>
      <w:r w:rsidR="00727E04">
        <w:rPr>
          <w:sz w:val="24"/>
          <w:szCs w:val="24"/>
        </w:rPr>
        <w:t xml:space="preserve">60 </w:t>
      </w:r>
      <w:r w:rsidR="00C40D0B" w:rsidRPr="13897BE2">
        <w:rPr>
          <w:sz w:val="24"/>
          <w:szCs w:val="24"/>
        </w:rPr>
        <w:t>jaar om zo een goed gevarieerd beeld te krijgen van het Sociale Media gebruik van de mensen om ons heen.</w:t>
      </w:r>
    </w:p>
    <w:p w14:paraId="4AF35383" w14:textId="67715C48" w:rsidR="009B1F65" w:rsidRPr="009B1F65" w:rsidRDefault="00582B4E" w:rsidP="009B1F65">
      <w:pPr>
        <w:pStyle w:val="Geenafstand"/>
        <w:rPr>
          <w:sz w:val="24"/>
          <w:szCs w:val="24"/>
        </w:rPr>
      </w:pPr>
      <w:r>
        <w:rPr>
          <w:noProof/>
        </w:rPr>
        <w:lastRenderedPageBreak/>
        <mc:AlternateContent>
          <mc:Choice Requires="wps">
            <w:drawing>
              <wp:anchor distT="0" distB="0" distL="114300" distR="114300" simplePos="0" relativeHeight="251658262" behindDoc="0" locked="0" layoutInCell="1" allowOverlap="1" wp14:anchorId="02EE2428" wp14:editId="4A35D9E9">
                <wp:simplePos x="0" y="0"/>
                <wp:positionH relativeFrom="column">
                  <wp:posOffset>3576320</wp:posOffset>
                </wp:positionH>
                <wp:positionV relativeFrom="paragraph">
                  <wp:posOffset>4077970</wp:posOffset>
                </wp:positionV>
                <wp:extent cx="2444115" cy="635"/>
                <wp:effectExtent l="0" t="0" r="13335" b="20955"/>
                <wp:wrapThrough wrapText="bothSides">
                  <wp:wrapPolygon edited="0">
                    <wp:start x="0" y="0"/>
                    <wp:lineTo x="0" y="21721"/>
                    <wp:lineTo x="21549" y="21721"/>
                    <wp:lineTo x="21549" y="0"/>
                    <wp:lineTo x="0" y="0"/>
                  </wp:wrapPolygon>
                </wp:wrapThrough>
                <wp:docPr id="18" name="Tekstvak 18"/>
                <wp:cNvGraphicFramePr/>
                <a:graphic xmlns:a="http://schemas.openxmlformats.org/drawingml/2006/main">
                  <a:graphicData uri="http://schemas.microsoft.com/office/word/2010/wordprocessingShape">
                    <wps:wsp>
                      <wps:cNvSpPr txBox="1"/>
                      <wps:spPr>
                        <a:xfrm>
                          <a:off x="0" y="0"/>
                          <a:ext cx="2444115" cy="635"/>
                        </a:xfrm>
                        <a:prstGeom prst="rect">
                          <a:avLst/>
                        </a:prstGeom>
                        <a:solidFill>
                          <a:prstClr val="white"/>
                        </a:solidFill>
                        <a:ln>
                          <a:solidFill>
                            <a:schemeClr val="accent1"/>
                          </a:solidFill>
                        </a:ln>
                      </wps:spPr>
                      <wps:txbx>
                        <w:txbxContent>
                          <w:p w14:paraId="2FC433FC" w14:textId="2022B6CE" w:rsidR="00582B4E" w:rsidRPr="00582B4E" w:rsidRDefault="00582B4E" w:rsidP="00582B4E">
                            <w:pPr>
                              <w:pStyle w:val="Geenafstand"/>
                              <w:rPr>
                                <w:i/>
                              </w:rPr>
                            </w:pPr>
                            <w:r w:rsidRPr="00582B4E">
                              <w:rPr>
                                <w:i/>
                              </w:rPr>
                              <w:t>5: Meest gevolgde Instagramaccounts per juni 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2EE2428" id="Tekstvak 18" o:spid="_x0000_s1030" type="#_x0000_t202" style="position:absolute;margin-left:281.6pt;margin-top:321.1pt;width:192.45pt;height:.0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" strokecolor="#5b9bd5 [3204]">
                <v:textbox style="mso-fit-shape-to-text:t" inset="0,0,0,0">
                  <w:txbxContent>
                    <w:p w14:paraId="2FC433FC" w14:textId="2022B6CE" w:rsidR="00582B4E" w:rsidRPr="00582B4E" w:rsidRDefault="00582B4E" w:rsidP="00582B4E">
                      <w:pPr>
                        <w:pStyle w:val="Geenafstand"/>
                        <w:rPr>
                          <w:i/>
                        </w:rPr>
                      </w:pPr>
                      <w:r w:rsidRPr="00582B4E">
                        <w:rPr>
                          <w:i/>
                        </w:rPr>
                        <w:t>5: Meest gevolgde Instagramaccounts per juni 2018</w:t>
                      </w:r>
                    </w:p>
                  </w:txbxContent>
                </v:textbox>
                <w10:wrap type="through"/>
              </v:shape>
            </w:pict>
          </mc:Fallback>
        </mc:AlternateContent>
      </w:r>
      <w:r w:rsidR="00BD7080">
        <w:rPr>
          <w:noProof/>
          <w:lang w:eastAsia="nl-NL"/>
        </w:rPr>
        <w:drawing>
          <wp:anchor distT="0" distB="0" distL="114300" distR="114300" simplePos="0" relativeHeight="251658261" behindDoc="1" locked="0" layoutInCell="1" allowOverlap="1" wp14:anchorId="7847A098" wp14:editId="0C3AA901">
            <wp:simplePos x="0" y="0"/>
            <wp:positionH relativeFrom="column">
              <wp:posOffset>3576320</wp:posOffset>
            </wp:positionH>
            <wp:positionV relativeFrom="paragraph">
              <wp:posOffset>2205355</wp:posOffset>
            </wp:positionV>
            <wp:extent cx="2444115" cy="1815465"/>
            <wp:effectExtent l="0" t="0" r="0" b="0"/>
            <wp:wrapThrough wrapText="bothSides">
              <wp:wrapPolygon edited="0">
                <wp:start x="0" y="0"/>
                <wp:lineTo x="0" y="21305"/>
                <wp:lineTo x="21381" y="21305"/>
                <wp:lineTo x="21381" y="0"/>
                <wp:lineTo x="0" y="0"/>
              </wp:wrapPolygon>
            </wp:wrapThrough>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44115" cy="1815465"/>
                    </a:xfrm>
                    <a:prstGeom prst="rect">
                      <a:avLst/>
                    </a:prstGeom>
                  </pic:spPr>
                </pic:pic>
              </a:graphicData>
            </a:graphic>
            <wp14:sizeRelH relativeFrom="margin">
              <wp14:pctWidth>0</wp14:pctWidth>
            </wp14:sizeRelH>
            <wp14:sizeRelV relativeFrom="margin">
              <wp14:pctHeight>0</wp14:pctHeight>
            </wp14:sizeRelV>
          </wp:anchor>
        </w:drawing>
      </w:r>
      <w:r w:rsidR="00C40D0B" w:rsidRPr="13897BE2">
        <w:rPr>
          <w:sz w:val="24"/>
          <w:szCs w:val="24"/>
        </w:rPr>
        <w:t xml:space="preserve"> Geen een van de personen die de enquête heeft ingevuld heeft meer dan 5000 volgers en er ging vooral een voorkeur uit naar het platform Instagram. De geldbedragen zijn niet hoog. Geen één van de ondervraagden heeft meer verdiend dan in totaal 450 euro. Toch is het wel mogelijk om geld te verdienen via Sociale Media, ook zonder een groot en bekend kanaal te hebben. De manieren waarop de door ons ondervraagde personen geld hebben verdiend zijn </w:t>
      </w:r>
      <w:proofErr w:type="spellStart"/>
      <w:r w:rsidR="00C40D0B" w:rsidRPr="13897BE2">
        <w:rPr>
          <w:sz w:val="24"/>
          <w:szCs w:val="24"/>
        </w:rPr>
        <w:t>Aff</w:t>
      </w:r>
      <w:r w:rsidR="00DD0CA6" w:rsidRPr="13897BE2">
        <w:rPr>
          <w:sz w:val="24"/>
          <w:szCs w:val="24"/>
        </w:rPr>
        <w:t>iliate</w:t>
      </w:r>
      <w:proofErr w:type="spellEnd"/>
      <w:r w:rsidR="00DD0CA6" w:rsidRPr="13897BE2">
        <w:rPr>
          <w:sz w:val="24"/>
          <w:szCs w:val="24"/>
        </w:rPr>
        <w:t xml:space="preserve"> Marketing en door als </w:t>
      </w:r>
      <w:proofErr w:type="spellStart"/>
      <w:r w:rsidR="00DD0CA6" w:rsidRPr="13897BE2">
        <w:rPr>
          <w:sz w:val="24"/>
          <w:szCs w:val="24"/>
        </w:rPr>
        <w:t>YouTuber</w:t>
      </w:r>
      <w:proofErr w:type="spellEnd"/>
      <w:r w:rsidR="00DD0CA6" w:rsidRPr="13897BE2">
        <w:rPr>
          <w:sz w:val="24"/>
          <w:szCs w:val="24"/>
        </w:rPr>
        <w:t xml:space="preserve"> te werken met Google </w:t>
      </w:r>
      <w:proofErr w:type="spellStart"/>
      <w:r w:rsidR="00DD0CA6" w:rsidRPr="13897BE2">
        <w:rPr>
          <w:sz w:val="24"/>
          <w:szCs w:val="24"/>
        </w:rPr>
        <w:t>Adsense</w:t>
      </w:r>
      <w:proofErr w:type="spellEnd"/>
      <w:r w:rsidR="00DD0CA6" w:rsidRPr="13897BE2">
        <w:rPr>
          <w:sz w:val="24"/>
          <w:szCs w:val="24"/>
        </w:rPr>
        <w:t>.</w:t>
      </w:r>
      <w:r w:rsidR="00C40D0B" w:rsidRPr="13897BE2">
        <w:rPr>
          <w:sz w:val="24"/>
          <w:szCs w:val="24"/>
        </w:rPr>
        <w:t xml:space="preserve"> </w:t>
      </w:r>
      <w:r w:rsidR="12B723C9" w:rsidRPr="12B723C9">
        <w:rPr>
          <w:sz w:val="24"/>
          <w:szCs w:val="24"/>
        </w:rPr>
        <w:t>Hierover</w:t>
      </w:r>
      <w:r w:rsidR="00C40D0B" w:rsidRPr="13897BE2">
        <w:rPr>
          <w:sz w:val="24"/>
          <w:szCs w:val="24"/>
        </w:rPr>
        <w:t xml:space="preserve"> </w:t>
      </w:r>
      <w:r w:rsidR="00DD0CA6" w:rsidRPr="13897BE2">
        <w:rPr>
          <w:sz w:val="24"/>
          <w:szCs w:val="24"/>
        </w:rPr>
        <w:t>wordt verder uitleg</w:t>
      </w:r>
      <w:r w:rsidR="00C40D0B" w:rsidRPr="13897BE2">
        <w:rPr>
          <w:sz w:val="24"/>
          <w:szCs w:val="24"/>
        </w:rPr>
        <w:t xml:space="preserve"> gegeven in het hoofdstuk ‘Inkomsten van Sociale Media voor gebruikers’. </w:t>
      </w:r>
      <w:r w:rsidR="12AB2B7F" w:rsidRPr="12AB2B7F">
        <w:rPr>
          <w:sz w:val="24"/>
          <w:szCs w:val="24"/>
        </w:rPr>
        <w:t xml:space="preserve">Kleine particulieren hebben dus een minder grote kans op economische successen in de wereld van Sociale Media. </w:t>
      </w:r>
      <w:r w:rsidR="691A1033" w:rsidRPr="691A1033">
        <w:rPr>
          <w:sz w:val="24"/>
          <w:szCs w:val="24"/>
        </w:rPr>
        <w:t xml:space="preserve">Voor bedrijven en grote kanalen is het vooral effectief om reclame te maken en zo geld te verdienen, vooral via Facebook en tegenwoordig ook steeds meer via Instagram. Voor de kleinere particulieren is het niet veel anders. Het maken van reclame en vooral het werken als </w:t>
      </w:r>
      <w:proofErr w:type="spellStart"/>
      <w:r w:rsidR="691A1033" w:rsidRPr="691A1033">
        <w:rPr>
          <w:sz w:val="24"/>
          <w:szCs w:val="24"/>
        </w:rPr>
        <w:t>affiliate</w:t>
      </w:r>
      <w:proofErr w:type="spellEnd"/>
      <w:r w:rsidR="691A1033" w:rsidRPr="691A1033">
        <w:rPr>
          <w:sz w:val="24"/>
          <w:szCs w:val="24"/>
        </w:rPr>
        <w:t xml:space="preserve"> zorgt ervoor dat er geld te verdienen is, al is het wel nodig om een groter bereik te hebben om veel geld te kunnen verdienen. Daarom kun je ook zeggen dat het voor de kleinere particulieren het misschien beter is om het bereik te vergroten en een grote doelgroep aan te spreken, om daarna te proberen om via Sociale Media ook echt veel geld te verdienen. Het bereik is dus ook erg belangrijk. Er is wel een voordeel aan het hebben van een minder groot kanaal. Het wordt dan ook wel micro-</w:t>
      </w:r>
      <w:proofErr w:type="spellStart"/>
      <w:r w:rsidR="691A1033" w:rsidRPr="691A1033">
        <w:rPr>
          <w:sz w:val="24"/>
          <w:szCs w:val="24"/>
        </w:rPr>
        <w:t>influencer</w:t>
      </w:r>
      <w:proofErr w:type="spellEnd"/>
      <w:r w:rsidR="691A1033" w:rsidRPr="691A1033">
        <w:rPr>
          <w:sz w:val="24"/>
          <w:szCs w:val="24"/>
        </w:rPr>
        <w:t xml:space="preserve"> genoemd. Micro-</w:t>
      </w:r>
      <w:proofErr w:type="spellStart"/>
      <w:r w:rsidR="691A1033" w:rsidRPr="691A1033">
        <w:rPr>
          <w:sz w:val="24"/>
          <w:szCs w:val="24"/>
        </w:rPr>
        <w:t>influencers</w:t>
      </w:r>
      <w:proofErr w:type="spellEnd"/>
      <w:r w:rsidR="691A1033" w:rsidRPr="691A1033">
        <w:rPr>
          <w:sz w:val="24"/>
          <w:szCs w:val="24"/>
        </w:rPr>
        <w:t xml:space="preserve"> hebben minder volgers en hebben dus meer mogelijkheid om in direct contact te komen met hun volgers. De doelgroepen van de </w:t>
      </w:r>
      <w:r w:rsidR="0038435C">
        <w:rPr>
          <w:sz w:val="24"/>
          <w:szCs w:val="24"/>
        </w:rPr>
        <w:t>micro</w:t>
      </w:r>
      <w:r w:rsidR="691A1033" w:rsidRPr="691A1033">
        <w:rPr>
          <w:sz w:val="24"/>
          <w:szCs w:val="24"/>
        </w:rPr>
        <w:t>-</w:t>
      </w:r>
      <w:proofErr w:type="spellStart"/>
      <w:r w:rsidR="691A1033" w:rsidRPr="691A1033">
        <w:rPr>
          <w:sz w:val="24"/>
          <w:szCs w:val="24"/>
        </w:rPr>
        <w:t>influencers</w:t>
      </w:r>
      <w:proofErr w:type="spellEnd"/>
      <w:r w:rsidR="691A1033" w:rsidRPr="691A1033">
        <w:rPr>
          <w:sz w:val="24"/>
          <w:szCs w:val="24"/>
        </w:rPr>
        <w:t xml:space="preserve"> zijn over het algemeen wat specifieker en daardoor is de kans groter dat volgers bijvoorbeeld ook echt kopen waar de </w:t>
      </w:r>
      <w:proofErr w:type="spellStart"/>
      <w:r w:rsidR="691A1033" w:rsidRPr="691A1033">
        <w:rPr>
          <w:sz w:val="24"/>
          <w:szCs w:val="24"/>
        </w:rPr>
        <w:t>influencer</w:t>
      </w:r>
      <w:proofErr w:type="spellEnd"/>
      <w:r w:rsidR="691A1033" w:rsidRPr="691A1033">
        <w:rPr>
          <w:sz w:val="24"/>
          <w:szCs w:val="24"/>
        </w:rPr>
        <w:t xml:space="preserve"> reclame voor maakt. Via deze weg zoeken bedrijven dus ook wel eens naar personen met een minder groot account omdat contact met volgers voor hen ook erg belangrijk is.</w:t>
      </w:r>
      <w:r w:rsidR="3ADD0F9A" w:rsidRPr="691A1033">
        <w:rPr>
          <w:rStyle w:val="Voetnootmarkering"/>
          <w:sz w:val="24"/>
          <w:szCs w:val="24"/>
        </w:rPr>
        <w:footnoteReference w:id="10"/>
      </w:r>
    </w:p>
    <w:p w14:paraId="4B550099" w14:textId="7CD4E9E5" w:rsidR="00523C29" w:rsidRPr="00523C29" w:rsidRDefault="00523C29" w:rsidP="00523C29"/>
    <w:p w14:paraId="59730D95" w14:textId="19CD421D" w:rsidR="4D911351" w:rsidRPr="004F0DA5" w:rsidRDefault="4D911351" w:rsidP="004F0DA5">
      <w:pPr>
        <w:pStyle w:val="Kop2"/>
        <w:rPr>
          <w:b/>
        </w:rPr>
      </w:pPr>
      <w:bookmarkStart w:id="12" w:name="_Toc532924637"/>
      <w:bookmarkStart w:id="13" w:name="_Toc532994356"/>
      <w:r w:rsidRPr="004F0DA5">
        <w:rPr>
          <w:b/>
          <w:color w:val="auto"/>
        </w:rPr>
        <w:t>Conclusie</w:t>
      </w:r>
      <w:bookmarkEnd w:id="12"/>
      <w:bookmarkEnd w:id="13"/>
    </w:p>
    <w:p w14:paraId="688E3B70" w14:textId="07EE935A" w:rsidR="00707AB7" w:rsidRPr="00582B4E" w:rsidRDefault="4D911351" w:rsidP="00582B4E">
      <w:pPr>
        <w:pStyle w:val="Geenafstand"/>
        <w:rPr>
          <w:sz w:val="24"/>
          <w:szCs w:val="24"/>
        </w:rPr>
      </w:pPr>
      <w:r w:rsidRPr="4D911351">
        <w:rPr>
          <w:sz w:val="24"/>
          <w:szCs w:val="24"/>
        </w:rPr>
        <w:t>Facebook en Instagram zijn momenteel de meest gebruikte Sociale Media wereldwijd. Jaren geleden kon je daar ook Twitter toe</w:t>
      </w:r>
      <w:r w:rsidR="0038435C">
        <w:rPr>
          <w:sz w:val="24"/>
          <w:szCs w:val="24"/>
        </w:rPr>
        <w:t xml:space="preserve"> </w:t>
      </w:r>
      <w:r w:rsidRPr="4D911351">
        <w:rPr>
          <w:sz w:val="24"/>
          <w:szCs w:val="24"/>
        </w:rPr>
        <w:t xml:space="preserve">rekenen maar het platform is door de jaren heen afgegleden naar beneden en voor bedrijven en particulieren </w:t>
      </w:r>
      <w:r w:rsidR="0038435C">
        <w:rPr>
          <w:sz w:val="24"/>
          <w:szCs w:val="24"/>
        </w:rPr>
        <w:t>minder</w:t>
      </w:r>
      <w:r w:rsidRPr="4D911351">
        <w:rPr>
          <w:sz w:val="24"/>
          <w:szCs w:val="24"/>
        </w:rPr>
        <w:t xml:space="preserve"> interessant. Dat komt omdat er op Twitter niet meer zoveel mensen actief zijn als op Facebook en Instagram. Daardoor is het bereik van Facebook en Instagram veel groter en zijn deze platformen dus ook een stuk aantrekkelijker. Om veel geld te kunnen verdienen aan Sociale Media is het dus ook belangrijk dat het bereik erg groot is, want je wilt veel mensen kunnen aanspreken. Er bestaan ook micro-</w:t>
      </w:r>
      <w:proofErr w:type="spellStart"/>
      <w:r w:rsidRPr="4D911351">
        <w:rPr>
          <w:sz w:val="24"/>
          <w:szCs w:val="24"/>
        </w:rPr>
        <w:t>influencers</w:t>
      </w:r>
      <w:proofErr w:type="spellEnd"/>
      <w:r w:rsidRPr="4D911351">
        <w:rPr>
          <w:sz w:val="24"/>
          <w:szCs w:val="24"/>
        </w:rPr>
        <w:t>. Zij spreken een specifieke doelgroep aan en hebben niet heel erg veel volgers. Zij hebben vaak meer contact met de mensen die zij willen aanspreken en zo willen zij bereiken dat hun doelgroep eerder geneigd is om de producten die zij aanraden te kopen. Verder is het voornaamste doel om veel volgers en dus een groot bereik te hebben, als particulier en bedrijf. Je wilt namelijk zo veel mogelijk mensen aantrekken en dat is het best te doen via Sociale Media als Facebook en Instagram.</w:t>
      </w:r>
    </w:p>
    <w:p w14:paraId="20F9E303" w14:textId="707D7445" w:rsidR="05DFAAC2" w:rsidRPr="007F1046" w:rsidRDefault="05DFAAC2" w:rsidP="05DFAAC2">
      <w:pPr>
        <w:pStyle w:val="Kop1"/>
        <w:numPr>
          <w:ilvl w:val="0"/>
          <w:numId w:val="4"/>
        </w:numPr>
        <w:rPr>
          <w:rFonts w:asciiTheme="minorHAnsi" w:hAnsiTheme="minorHAnsi" w:cstheme="minorBidi"/>
          <w:b/>
          <w:color w:val="767171" w:themeColor="background2" w:themeShade="80"/>
          <w:sz w:val="36"/>
          <w:szCs w:val="36"/>
        </w:rPr>
      </w:pPr>
      <w:bookmarkStart w:id="14" w:name="_Toc532799815"/>
      <w:bookmarkStart w:id="15" w:name="_Toc532924638"/>
      <w:bookmarkStart w:id="16" w:name="_Toc532994357"/>
      <w:r w:rsidRPr="05DFAAC2">
        <w:rPr>
          <w:rFonts w:asciiTheme="minorHAnsi" w:hAnsiTheme="minorHAnsi" w:cstheme="minorBidi"/>
          <w:b/>
          <w:bCs/>
          <w:color w:val="767171"/>
          <w:sz w:val="36"/>
          <w:szCs w:val="36"/>
        </w:rPr>
        <w:lastRenderedPageBreak/>
        <w:t>Sociale Media en hun inkomsten</w:t>
      </w:r>
      <w:bookmarkEnd w:id="14"/>
      <w:bookmarkEnd w:id="15"/>
      <w:bookmarkEnd w:id="16"/>
    </w:p>
    <w:p w14:paraId="299E4C6B" w14:textId="77777777" w:rsidR="00CB3A0E" w:rsidRPr="00705399" w:rsidRDefault="00CB3A0E" w:rsidP="05DFAAC2">
      <w:pPr>
        <w:pStyle w:val="Geenafstand"/>
        <w:rPr>
          <w:sz w:val="24"/>
          <w:szCs w:val="24"/>
        </w:rPr>
      </w:pPr>
    </w:p>
    <w:p w14:paraId="0080327A" w14:textId="00F5B2C2" w:rsidR="00F864F0" w:rsidRPr="005715CF" w:rsidRDefault="11FF0E4E" w:rsidP="11FF0E4E">
      <w:pPr>
        <w:pStyle w:val="Geenafstand"/>
        <w:rPr>
          <w:b/>
          <w:sz w:val="24"/>
          <w:szCs w:val="24"/>
        </w:rPr>
      </w:pPr>
      <w:r w:rsidRPr="005715CF">
        <w:rPr>
          <w:b/>
          <w:sz w:val="24"/>
          <w:szCs w:val="24"/>
        </w:rPr>
        <w:t xml:space="preserve">Naast Facebook zijn er nog genoeg andere platformen die </w:t>
      </w:r>
      <w:r w:rsidR="008738FC">
        <w:rPr>
          <w:b/>
          <w:sz w:val="24"/>
          <w:szCs w:val="24"/>
        </w:rPr>
        <w:t>miljardenomzetten draaien</w:t>
      </w:r>
      <w:r w:rsidRPr="005715CF">
        <w:rPr>
          <w:b/>
          <w:sz w:val="24"/>
          <w:szCs w:val="24"/>
        </w:rPr>
        <w:t>. Eigenaren van bedrijven zoals Snapchat, Instagram</w:t>
      </w:r>
      <w:r w:rsidR="00523C29">
        <w:rPr>
          <w:b/>
          <w:sz w:val="24"/>
          <w:szCs w:val="24"/>
        </w:rPr>
        <w:t xml:space="preserve"> of</w:t>
      </w:r>
      <w:r w:rsidRPr="005715CF">
        <w:rPr>
          <w:b/>
          <w:sz w:val="24"/>
          <w:szCs w:val="24"/>
        </w:rPr>
        <w:t xml:space="preserve"> YouTube </w:t>
      </w:r>
      <w:r w:rsidR="00AF7C62">
        <w:rPr>
          <w:b/>
          <w:sz w:val="24"/>
          <w:szCs w:val="24"/>
        </w:rPr>
        <w:t>hebben een hoge net</w:t>
      </w:r>
      <w:r w:rsidR="00F74CA9">
        <w:rPr>
          <w:b/>
          <w:sz w:val="24"/>
          <w:szCs w:val="24"/>
        </w:rPr>
        <w:t>to</w:t>
      </w:r>
      <w:r w:rsidR="00AF7C62">
        <w:rPr>
          <w:b/>
          <w:sz w:val="24"/>
          <w:szCs w:val="24"/>
        </w:rPr>
        <w:t>waarde</w:t>
      </w:r>
      <w:r w:rsidRPr="005715CF">
        <w:rPr>
          <w:b/>
          <w:sz w:val="24"/>
          <w:szCs w:val="24"/>
        </w:rPr>
        <w:t>. Al deze platformen maken ook gebruik van verschillende soorten verdienmodellen die Facebook misschien ook, maar misschien ook niet gebruikt</w:t>
      </w:r>
      <w:r>
        <w:rPr>
          <w:b/>
          <w:sz w:val="24"/>
          <w:szCs w:val="24"/>
        </w:rPr>
        <w:t xml:space="preserve">. Hoe kunnen deze netwerken aan hun inkomsten komen, en doen veel Media dit op dezelfde manier? Welke bedrijven zijn het meest winstgevend door hun slimme marketingtactieken? Al deze vragen zullen </w:t>
      </w:r>
      <w:r w:rsidRPr="11FF0E4E">
        <w:rPr>
          <w:b/>
          <w:bCs/>
          <w:sz w:val="24"/>
          <w:szCs w:val="24"/>
        </w:rPr>
        <w:t>beantwoord</w:t>
      </w:r>
      <w:r>
        <w:rPr>
          <w:b/>
          <w:sz w:val="24"/>
          <w:szCs w:val="24"/>
        </w:rPr>
        <w:t xml:space="preserve"> worden in het komende gedeelte dat gaat over inkomsten die Sociale Media zelf vergaren.</w:t>
      </w:r>
      <w:r w:rsidR="00637EF5">
        <w:rPr>
          <w:b/>
          <w:sz w:val="24"/>
          <w:szCs w:val="24"/>
        </w:rPr>
        <w:t xml:space="preserve"> De samenvattende deelvraag hierbij luidt: </w:t>
      </w:r>
      <w:r w:rsidR="00523C29">
        <w:rPr>
          <w:b/>
          <w:sz w:val="24"/>
          <w:szCs w:val="24"/>
        </w:rPr>
        <w:t xml:space="preserve">Op welke manieren verdienen Sociale Media hun geld? Hierbij wordt vooral ingegaan op Snapchat en Instagram, omdat de verdienmodellen die deze platformen gebruiken ook door anderen zoals </w:t>
      </w:r>
      <w:proofErr w:type="spellStart"/>
      <w:r w:rsidR="00523C29">
        <w:rPr>
          <w:b/>
          <w:sz w:val="24"/>
          <w:szCs w:val="24"/>
        </w:rPr>
        <w:t>Youtube</w:t>
      </w:r>
      <w:proofErr w:type="spellEnd"/>
      <w:r w:rsidR="00523C29">
        <w:rPr>
          <w:b/>
          <w:sz w:val="24"/>
          <w:szCs w:val="24"/>
        </w:rPr>
        <w:t xml:space="preserve"> of Twitter gebruikt worden. </w:t>
      </w:r>
    </w:p>
    <w:p w14:paraId="209BEE56" w14:textId="062B1550" w:rsidR="00A5569C" w:rsidRDefault="00A5569C" w:rsidP="05DFAAC2">
      <w:pPr>
        <w:pStyle w:val="Geenafstand"/>
        <w:rPr>
          <w:rFonts w:cstheme="minorHAnsi"/>
          <w:sz w:val="24"/>
          <w:szCs w:val="24"/>
        </w:rPr>
      </w:pPr>
    </w:p>
    <w:p w14:paraId="0A2966D1" w14:textId="296C8D34" w:rsidR="00014B7C" w:rsidRPr="00314C8A" w:rsidRDefault="006A2E52" w:rsidP="00314C8A">
      <w:pPr>
        <w:pStyle w:val="Kop2"/>
        <w:rPr>
          <w:rFonts w:asciiTheme="minorHAnsi" w:hAnsiTheme="minorHAnsi" w:cstheme="minorBidi"/>
          <w:b/>
          <w:color w:val="auto"/>
        </w:rPr>
      </w:pPr>
      <w:bookmarkStart w:id="17" w:name="_Toc532799816"/>
      <w:bookmarkStart w:id="18" w:name="_Toc532924639"/>
      <w:bookmarkStart w:id="19" w:name="_Toc532994358"/>
      <w:r>
        <w:rPr>
          <w:noProof/>
          <w:lang w:eastAsia="nl-NL"/>
        </w:rPr>
        <mc:AlternateContent>
          <mc:Choice Requires="wps">
            <w:drawing>
              <wp:anchor distT="0" distB="0" distL="114300" distR="114300" simplePos="0" relativeHeight="251658249" behindDoc="0" locked="0" layoutInCell="1" allowOverlap="1" wp14:anchorId="4EAD3E8B" wp14:editId="0E1D7EED">
                <wp:simplePos x="0" y="0"/>
                <wp:positionH relativeFrom="column">
                  <wp:posOffset>2236470</wp:posOffset>
                </wp:positionH>
                <wp:positionV relativeFrom="paragraph">
                  <wp:posOffset>1847850</wp:posOffset>
                </wp:positionV>
                <wp:extent cx="3520440" cy="635"/>
                <wp:effectExtent l="0" t="0" r="22860" b="19685"/>
                <wp:wrapThrough wrapText="bothSides">
                  <wp:wrapPolygon edited="0">
                    <wp:start x="0" y="0"/>
                    <wp:lineTo x="0" y="21680"/>
                    <wp:lineTo x="21623" y="21680"/>
                    <wp:lineTo x="21623" y="0"/>
                    <wp:lineTo x="0" y="0"/>
                  </wp:wrapPolygon>
                </wp:wrapThrough>
                <wp:docPr id="5" name="Tekstvak 5"/>
                <wp:cNvGraphicFramePr/>
                <a:graphic xmlns:a="http://schemas.openxmlformats.org/drawingml/2006/main">
                  <a:graphicData uri="http://schemas.microsoft.com/office/word/2010/wordprocessingShape">
                    <wps:wsp>
                      <wps:cNvSpPr txBox="1"/>
                      <wps:spPr>
                        <a:xfrm>
                          <a:off x="0" y="0"/>
                          <a:ext cx="3520440" cy="635"/>
                        </a:xfrm>
                        <a:prstGeom prst="rect">
                          <a:avLst/>
                        </a:prstGeom>
                        <a:solidFill>
                          <a:prstClr val="white"/>
                        </a:solidFill>
                        <a:ln>
                          <a:solidFill>
                            <a:srgbClr val="FFC000"/>
                          </a:solidFill>
                        </a:ln>
                      </wps:spPr>
                      <wps:txbx>
                        <w:txbxContent>
                          <w:p w14:paraId="438B1ADF" w14:textId="7C4091A8" w:rsidR="006A2E52" w:rsidRPr="00920AA9" w:rsidRDefault="00582B4E" w:rsidP="006A2E52">
                            <w:pPr>
                              <w:pStyle w:val="Geenafstand"/>
                              <w:rPr>
                                <w:i/>
                                <w:sz w:val="20"/>
                              </w:rPr>
                            </w:pPr>
                            <w:r>
                              <w:rPr>
                                <w:i/>
                                <w:sz w:val="20"/>
                              </w:rPr>
                              <w:t>6</w:t>
                            </w:r>
                            <w:r w:rsidR="006A2E52" w:rsidRPr="00920AA9">
                              <w:rPr>
                                <w:i/>
                                <w:sz w:val="20"/>
                              </w:rPr>
                              <w:t>: Gebruik van Instagram in Nederland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AD3E8B" id="Tekstvak 5" o:spid="_x0000_s1031" type="#_x0000_t202" style="position:absolute;margin-left:176.1pt;margin-top:145.5pt;width:277.2pt;height:.0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" strokecolor="#ffc000">
                <v:textbox style="mso-fit-shape-to-text:t" inset="0,0,0,0">
                  <w:txbxContent>
                    <w:p w14:paraId="438B1ADF" w14:textId="7C4091A8" w:rsidR="006A2E52" w:rsidRPr="00920AA9" w:rsidRDefault="00582B4E" w:rsidP="006A2E52">
                      <w:pPr>
                        <w:pStyle w:val="Geenafstand"/>
                        <w:rPr>
                          <w:i/>
                          <w:sz w:val="20"/>
                        </w:rPr>
                      </w:pPr>
                      <w:r>
                        <w:rPr>
                          <w:i/>
                          <w:sz w:val="20"/>
                        </w:rPr>
                        <w:t>6</w:t>
                      </w:r>
                      <w:r w:rsidR="006A2E52" w:rsidRPr="00920AA9">
                        <w:rPr>
                          <w:i/>
                          <w:sz w:val="20"/>
                        </w:rPr>
                        <w:t>: Gebruik van Instagram in Nederland</w:t>
                      </w:r>
                    </w:p>
                  </w:txbxContent>
                </v:textbox>
                <w10:wrap type="through"/>
              </v:shape>
            </w:pict>
          </mc:Fallback>
        </mc:AlternateContent>
      </w:r>
      <w:r w:rsidR="00014B7C" w:rsidRPr="00014B7C">
        <w:rPr>
          <w:noProof/>
          <w:lang w:eastAsia="nl-NL"/>
        </w:rPr>
        <w:drawing>
          <wp:anchor distT="0" distB="0" distL="114300" distR="114300" simplePos="0" relativeHeight="251658245" behindDoc="0" locked="0" layoutInCell="1" allowOverlap="1" wp14:anchorId="550A3F70" wp14:editId="3C5B09CE">
            <wp:simplePos x="0" y="0"/>
            <wp:positionH relativeFrom="margin">
              <wp:align>right</wp:align>
            </wp:positionH>
            <wp:positionV relativeFrom="paragraph">
              <wp:posOffset>28575</wp:posOffset>
            </wp:positionV>
            <wp:extent cx="3520440" cy="1762125"/>
            <wp:effectExtent l="0" t="0" r="3810" b="9525"/>
            <wp:wrapThrough wrapText="bothSides">
              <wp:wrapPolygon edited="0">
                <wp:start x="0" y="0"/>
                <wp:lineTo x="0" y="21483"/>
                <wp:lineTo x="21506" y="21483"/>
                <wp:lineTo x="21506"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1057"/>
                    <a:stretch/>
                  </pic:blipFill>
                  <pic:spPr bwMode="auto">
                    <a:xfrm>
                      <a:off x="0" y="0"/>
                      <a:ext cx="3520440" cy="176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569C" w:rsidRPr="00223AB3">
        <w:rPr>
          <w:rFonts w:asciiTheme="minorHAnsi" w:hAnsiTheme="minorHAnsi" w:cstheme="minorBidi"/>
          <w:b/>
          <w:color w:val="auto"/>
        </w:rPr>
        <w:t>Verdienmodel van Instagram</w:t>
      </w:r>
      <w:r w:rsidR="00BE4B51" w:rsidRPr="691A1033">
        <w:rPr>
          <w:rStyle w:val="Voetnootmarkering"/>
          <w:rFonts w:asciiTheme="minorHAnsi" w:hAnsiTheme="minorHAnsi" w:cstheme="minorBidi"/>
          <w:b/>
          <w:color w:val="auto"/>
          <w:sz w:val="2"/>
          <w:szCs w:val="2"/>
        </w:rPr>
        <w:footnoteReference w:id="11"/>
      </w:r>
      <w:bookmarkEnd w:id="17"/>
      <w:bookmarkEnd w:id="18"/>
      <w:bookmarkEnd w:id="19"/>
    </w:p>
    <w:p w14:paraId="10114A34" w14:textId="226AF114" w:rsidR="00B072CA" w:rsidRDefault="00D01206" w:rsidP="05DFAAC2">
      <w:pPr>
        <w:pStyle w:val="Geenafstand"/>
        <w:rPr>
          <w:sz w:val="24"/>
        </w:rPr>
      </w:pPr>
      <w:r>
        <w:rPr>
          <w:sz w:val="24"/>
        </w:rPr>
        <w:t>Sinds zijn oprichting in 20</w:t>
      </w:r>
      <w:r w:rsidR="005E3F39">
        <w:rPr>
          <w:sz w:val="24"/>
        </w:rPr>
        <w:t>10 is Instagram uitgegroeid tot hét social</w:t>
      </w:r>
      <w:r w:rsidR="00314C8A">
        <w:rPr>
          <w:sz w:val="24"/>
        </w:rPr>
        <w:t>e</w:t>
      </w:r>
      <w:r w:rsidR="005E3F39">
        <w:rPr>
          <w:sz w:val="24"/>
        </w:rPr>
        <w:t xml:space="preserve"> medium </w:t>
      </w:r>
      <w:r w:rsidR="001D1557">
        <w:rPr>
          <w:sz w:val="24"/>
        </w:rPr>
        <w:t xml:space="preserve">om je leven te delen met al je vrienden. </w:t>
      </w:r>
      <w:r w:rsidR="00B26107">
        <w:rPr>
          <w:sz w:val="24"/>
        </w:rPr>
        <w:t>Het in 2012 door Facebook overgenomen bedrijf maakte o</w:t>
      </w:r>
      <w:r w:rsidR="00C46053">
        <w:rPr>
          <w:sz w:val="24"/>
        </w:rPr>
        <w:t xml:space="preserve">p 20 juni dit jaar werd bekend dat het </w:t>
      </w:r>
      <w:r w:rsidR="00C10DC7">
        <w:rPr>
          <w:sz w:val="24"/>
        </w:rPr>
        <w:t>nu een gebruikersaantal van meer dan 1 miljard heeft</w:t>
      </w:r>
      <w:r w:rsidR="00EA7F3B">
        <w:rPr>
          <w:sz w:val="24"/>
        </w:rPr>
        <w:t xml:space="preserve">. Hiernaast een </w:t>
      </w:r>
      <w:r w:rsidR="00DF2BCF">
        <w:rPr>
          <w:sz w:val="24"/>
        </w:rPr>
        <w:t>aantal feiten</w:t>
      </w:r>
      <w:r w:rsidR="00875FA1">
        <w:rPr>
          <w:sz w:val="24"/>
        </w:rPr>
        <w:t xml:space="preserve"> over het Instagram-gebruik in Nederland. </w:t>
      </w:r>
      <w:r w:rsidR="003911C7">
        <w:rPr>
          <w:sz w:val="24"/>
        </w:rPr>
        <w:t xml:space="preserve">Zoals te zien gebruikt meer dan 30% van de totale Nederlandse bevolking de app, wat wel duidelijk maakt </w:t>
      </w:r>
      <w:r w:rsidR="00B072CA">
        <w:rPr>
          <w:sz w:val="24"/>
        </w:rPr>
        <w:t>op welke schaal het medium actief is.</w:t>
      </w:r>
    </w:p>
    <w:p w14:paraId="162D6887" w14:textId="2B44EFE2" w:rsidR="00B072CA" w:rsidRDefault="00B072CA" w:rsidP="05DFAAC2">
      <w:pPr>
        <w:pStyle w:val="Geenafstand"/>
        <w:rPr>
          <w:sz w:val="24"/>
        </w:rPr>
      </w:pPr>
    </w:p>
    <w:p w14:paraId="0EB36D6C" w14:textId="0BA2A74E" w:rsidR="00A63BAD" w:rsidRPr="00A63BAD" w:rsidRDefault="00A63BAD" w:rsidP="05DFAAC2">
      <w:pPr>
        <w:pStyle w:val="Geenafstand"/>
        <w:rPr>
          <w:sz w:val="24"/>
          <w:u w:val="single"/>
        </w:rPr>
      </w:pPr>
      <w:r>
        <w:rPr>
          <w:sz w:val="24"/>
          <w:u w:val="single"/>
        </w:rPr>
        <w:t>Inkomstenbron</w:t>
      </w:r>
    </w:p>
    <w:p w14:paraId="0EC03BF6" w14:textId="74B7AF66" w:rsidR="003C15C9" w:rsidRPr="0089760B" w:rsidRDefault="00276E6F" w:rsidP="0089760B">
      <w:pPr>
        <w:pStyle w:val="Geenafstand"/>
        <w:rPr>
          <w:sz w:val="24"/>
          <w:szCs w:val="24"/>
        </w:rPr>
      </w:pPr>
      <w:r w:rsidRPr="691A1033">
        <w:rPr>
          <w:sz w:val="24"/>
          <w:szCs w:val="24"/>
        </w:rPr>
        <w:t xml:space="preserve">Het advertentieprogramma van Instagram is onderdeel van het ‘Facebook </w:t>
      </w:r>
      <w:proofErr w:type="spellStart"/>
      <w:r w:rsidRPr="691A1033">
        <w:rPr>
          <w:sz w:val="24"/>
          <w:szCs w:val="24"/>
        </w:rPr>
        <w:t>Ads</w:t>
      </w:r>
      <w:proofErr w:type="spellEnd"/>
      <w:r w:rsidRPr="691A1033">
        <w:rPr>
          <w:sz w:val="24"/>
          <w:szCs w:val="24"/>
        </w:rPr>
        <w:t xml:space="preserve"> platform’</w:t>
      </w:r>
      <w:r w:rsidR="00CA2990" w:rsidRPr="691A1033">
        <w:rPr>
          <w:sz w:val="24"/>
          <w:szCs w:val="24"/>
        </w:rPr>
        <w:t xml:space="preserve">, waardoor bedrijven hun reclames </w:t>
      </w:r>
      <w:r w:rsidR="00081BA9" w:rsidRPr="691A1033">
        <w:rPr>
          <w:sz w:val="24"/>
          <w:szCs w:val="24"/>
        </w:rPr>
        <w:t xml:space="preserve">over beide platformen kunnen verspreiden. </w:t>
      </w:r>
      <w:r w:rsidR="009004B4" w:rsidRPr="691A1033">
        <w:rPr>
          <w:sz w:val="24"/>
          <w:szCs w:val="24"/>
        </w:rPr>
        <w:t xml:space="preserve">Pas in </w:t>
      </w:r>
      <w:r w:rsidR="00032BEC" w:rsidRPr="691A1033">
        <w:rPr>
          <w:sz w:val="24"/>
          <w:szCs w:val="24"/>
        </w:rPr>
        <w:t>2013 begon Instagram met het laten zien van de welbekende reclame-</w:t>
      </w:r>
      <w:proofErr w:type="spellStart"/>
      <w:r w:rsidR="00032BEC" w:rsidRPr="691A1033">
        <w:rPr>
          <w:sz w:val="24"/>
          <w:szCs w:val="24"/>
        </w:rPr>
        <w:t>posts</w:t>
      </w:r>
      <w:proofErr w:type="spellEnd"/>
      <w:r w:rsidR="00032BEC" w:rsidRPr="691A1033">
        <w:rPr>
          <w:sz w:val="24"/>
          <w:szCs w:val="24"/>
        </w:rPr>
        <w:t xml:space="preserve">. Dit zijn </w:t>
      </w:r>
      <w:r w:rsidR="00711774" w:rsidRPr="691A1033">
        <w:rPr>
          <w:sz w:val="24"/>
          <w:szCs w:val="24"/>
        </w:rPr>
        <w:t>promoties waar bedrijven of particulieren</w:t>
      </w:r>
      <w:r w:rsidR="00BE1083" w:rsidRPr="691A1033">
        <w:rPr>
          <w:sz w:val="24"/>
          <w:szCs w:val="24"/>
        </w:rPr>
        <w:t xml:space="preserve"> die </w:t>
      </w:r>
      <w:r w:rsidR="00E43D94" w:rsidRPr="43BE0CE3">
        <w:rPr>
          <w:sz w:val="24"/>
          <w:szCs w:val="24"/>
        </w:rPr>
        <w:t>via hun eigen Instagram-</w:t>
      </w:r>
      <w:r w:rsidR="00F825AE" w:rsidRPr="691A1033">
        <w:rPr>
          <w:sz w:val="24"/>
          <w:szCs w:val="24"/>
        </w:rPr>
        <w:t xml:space="preserve">account </w:t>
      </w:r>
      <w:r w:rsidR="008343DC" w:rsidRPr="43BE0CE3">
        <w:rPr>
          <w:sz w:val="24"/>
          <w:szCs w:val="24"/>
        </w:rPr>
        <w:t>er</w:t>
      </w:r>
      <w:r w:rsidR="00711774" w:rsidRPr="43BE0CE3">
        <w:rPr>
          <w:sz w:val="24"/>
          <w:szCs w:val="24"/>
        </w:rPr>
        <w:t>voor</w:t>
      </w:r>
      <w:r w:rsidR="00711774" w:rsidRPr="691A1033">
        <w:rPr>
          <w:sz w:val="24"/>
          <w:szCs w:val="24"/>
        </w:rPr>
        <w:t xml:space="preserve"> betalen om in de ‘feed’ van gebruikers voorbij te komen.</w:t>
      </w:r>
      <w:r w:rsidR="00824DC4" w:rsidRPr="691A1033">
        <w:rPr>
          <w:sz w:val="24"/>
          <w:szCs w:val="24"/>
        </w:rPr>
        <w:t xml:space="preserve"> Dit betekent dat tussen alle foto’s en filmpjes die je te zien krijgt, je om de zoveel tijd een betaald bericht te zien krijg</w:t>
      </w:r>
      <w:r w:rsidR="00BE1083" w:rsidRPr="691A1033">
        <w:rPr>
          <w:sz w:val="24"/>
          <w:szCs w:val="24"/>
        </w:rPr>
        <w:t>t.</w:t>
      </w:r>
      <w:r w:rsidR="00A63BAD" w:rsidRPr="691A1033">
        <w:rPr>
          <w:sz w:val="24"/>
          <w:szCs w:val="24"/>
        </w:rPr>
        <w:t xml:space="preserve"> </w:t>
      </w:r>
      <w:r w:rsidR="00D91E6F">
        <w:rPr>
          <w:sz w:val="24"/>
          <w:szCs w:val="24"/>
        </w:rPr>
        <w:t xml:space="preserve">Bij </w:t>
      </w:r>
      <w:r w:rsidR="00F74CA9">
        <w:rPr>
          <w:sz w:val="24"/>
          <w:szCs w:val="24"/>
        </w:rPr>
        <w:t>Twitter</w:t>
      </w:r>
      <w:r w:rsidR="00D91E6F">
        <w:rPr>
          <w:sz w:val="24"/>
          <w:szCs w:val="24"/>
        </w:rPr>
        <w:t xml:space="preserve"> </w:t>
      </w:r>
      <w:r w:rsidR="0089760B">
        <w:rPr>
          <w:sz w:val="24"/>
          <w:szCs w:val="24"/>
        </w:rPr>
        <w:t>gebeurt dit ook zo, waar bij Facebook tijdens of na een video bekeken te hebben een reclame kan verschijnen. Het gebeurt dus eigenlijk bij al deze platformen op dezelfde manier.</w:t>
      </w:r>
      <w:r w:rsidR="00A63BAD" w:rsidRPr="691A1033">
        <w:rPr>
          <w:sz w:val="24"/>
          <w:szCs w:val="24"/>
        </w:rPr>
        <w:t xml:space="preserve"> Bedrijven kunnen ook </w:t>
      </w:r>
      <w:r w:rsidR="00F9416E" w:rsidRPr="691A1033">
        <w:rPr>
          <w:sz w:val="24"/>
          <w:szCs w:val="24"/>
        </w:rPr>
        <w:t>zelf kiezen aan welke leeftijdscategorie, geslacht of in welk gebied de promotie van kracht is. Dit maakt deze betaalde reclames erg aantrekkelijk</w:t>
      </w:r>
      <w:r w:rsidR="00ED7657" w:rsidRPr="691A1033">
        <w:rPr>
          <w:sz w:val="24"/>
          <w:szCs w:val="24"/>
        </w:rPr>
        <w:t xml:space="preserve"> omdat ze erg persoonlijk zijn</w:t>
      </w:r>
      <w:r w:rsidR="001D19C7">
        <w:rPr>
          <w:sz w:val="24"/>
          <w:szCs w:val="24"/>
        </w:rPr>
        <w:t>, hier wordt later nog op in gegaan.</w:t>
      </w:r>
      <w:r w:rsidR="00ED7657" w:rsidRPr="691A1033">
        <w:rPr>
          <w:sz w:val="24"/>
          <w:szCs w:val="24"/>
        </w:rPr>
        <w:t xml:space="preserve"> Het is dus ook niet gek dat sinds het eerste jaar dat Instagram dit verdienmodel gebruikt, de </w:t>
      </w:r>
      <w:r w:rsidR="00EF57BD" w:rsidRPr="691A1033">
        <w:rPr>
          <w:sz w:val="24"/>
          <w:szCs w:val="24"/>
        </w:rPr>
        <w:t xml:space="preserve">verwachte </w:t>
      </w:r>
      <w:r w:rsidR="00ED7657" w:rsidRPr="691A1033">
        <w:rPr>
          <w:sz w:val="24"/>
          <w:szCs w:val="24"/>
        </w:rPr>
        <w:t xml:space="preserve">omzet </w:t>
      </w:r>
      <w:r w:rsidR="00EF57BD" w:rsidRPr="691A1033">
        <w:rPr>
          <w:sz w:val="24"/>
          <w:szCs w:val="24"/>
        </w:rPr>
        <w:t xml:space="preserve">over 2018 </w:t>
      </w:r>
      <w:r w:rsidR="00E511DB" w:rsidRPr="691A1033">
        <w:rPr>
          <w:sz w:val="24"/>
          <w:szCs w:val="24"/>
        </w:rPr>
        <w:t>vertienvoudigd is naar</w:t>
      </w:r>
      <w:r w:rsidR="001F2AE5" w:rsidRPr="691A1033">
        <w:rPr>
          <w:sz w:val="24"/>
          <w:szCs w:val="24"/>
        </w:rPr>
        <w:t xml:space="preserve"> bijna 6,5 miljard dollar.</w:t>
      </w:r>
      <w:r w:rsidR="001F2AE5" w:rsidRPr="691A1033">
        <w:rPr>
          <w:rStyle w:val="Voetnootmarkering"/>
          <w:sz w:val="24"/>
          <w:szCs w:val="24"/>
        </w:rPr>
        <w:footnoteReference w:id="12"/>
      </w:r>
      <w:bookmarkStart w:id="20" w:name="_Toc532799817"/>
    </w:p>
    <w:p w14:paraId="1B172DE7" w14:textId="7CD4E9E5" w:rsidR="00805B00" w:rsidRDefault="00805B00" w:rsidP="00805B00">
      <w:pPr>
        <w:pStyle w:val="Kop2"/>
        <w:rPr>
          <w:rFonts w:asciiTheme="minorHAnsi" w:hAnsiTheme="minorHAnsi" w:cstheme="minorBidi"/>
          <w:b/>
          <w:color w:val="auto"/>
        </w:rPr>
      </w:pPr>
      <w:bookmarkStart w:id="21" w:name="_Toc532924640"/>
      <w:bookmarkStart w:id="22" w:name="_Toc532994359"/>
      <w:r w:rsidRPr="43BE0CE3">
        <w:rPr>
          <w:rFonts w:asciiTheme="minorHAnsi" w:hAnsiTheme="minorHAnsi" w:cstheme="minorBidi"/>
          <w:b/>
          <w:color w:val="auto"/>
        </w:rPr>
        <w:lastRenderedPageBreak/>
        <w:t>Opbrengsten van Snapchat</w:t>
      </w:r>
      <w:bookmarkEnd w:id="20"/>
      <w:bookmarkEnd w:id="21"/>
      <w:bookmarkEnd w:id="22"/>
    </w:p>
    <w:p w14:paraId="4A5034BB" w14:textId="02DE34F7" w:rsidR="00D55B99" w:rsidRDefault="002B62E7" w:rsidP="002C0E90">
      <w:pPr>
        <w:pStyle w:val="Geenafstand"/>
      </w:pPr>
      <w:proofErr w:type="spellStart"/>
      <w:r>
        <w:t>Mede-oprichter</w:t>
      </w:r>
      <w:proofErr w:type="spellEnd"/>
      <w:r>
        <w:t xml:space="preserve"> </w:t>
      </w:r>
      <w:r w:rsidR="00920F63">
        <w:t xml:space="preserve">Reggie Brown had in zijn leven wel eens foto’s verstuurd waarvan hij wilde dat mensen die niet voor eeuwig konden bewaren. In 2011 </w:t>
      </w:r>
      <w:r w:rsidR="00BB068A">
        <w:t>creëerde</w:t>
      </w:r>
      <w:r w:rsidR="003E161A">
        <w:t xml:space="preserve"> hij met twee medestudenten van de Stanford University </w:t>
      </w:r>
      <w:proofErr w:type="spellStart"/>
      <w:r w:rsidR="003E161A">
        <w:t>Picaboo</w:t>
      </w:r>
      <w:proofErr w:type="spellEnd"/>
      <w:r w:rsidR="003E161A">
        <w:t xml:space="preserve">, de initiële naam van de app. </w:t>
      </w:r>
      <w:r w:rsidR="00D55B99">
        <w:t xml:space="preserve">Het concept was dat je foto’s naar mensen kon sturen die ze maar voor één keer kunnen zien en daarna is de foto weg. </w:t>
      </w:r>
      <w:r w:rsidR="005F6C9F">
        <w:t xml:space="preserve">Na een tijdje introduceerden ze ‘My Story’. Dit </w:t>
      </w:r>
      <w:r w:rsidR="006D34FE">
        <w:t xml:space="preserve">betekende </w:t>
      </w:r>
      <w:r w:rsidR="002D5B04">
        <w:t xml:space="preserve">dat je </w:t>
      </w:r>
      <w:r w:rsidR="00CE409A">
        <w:t xml:space="preserve">een foto of video kon toevoegen </w:t>
      </w:r>
      <w:r w:rsidR="007050E0">
        <w:t xml:space="preserve">aan ‘Mijn verhaal’ </w:t>
      </w:r>
      <w:r w:rsidR="00CE409A">
        <w:t xml:space="preserve">die ál je toegevoegde vrienden dan voor 24 uur konden bekijken. </w:t>
      </w:r>
      <w:r w:rsidR="0047193C">
        <w:t>I</w:t>
      </w:r>
      <w:r w:rsidR="00BB74A4">
        <w:t xml:space="preserve">n 2015 </w:t>
      </w:r>
      <w:r w:rsidR="0047193C">
        <w:t>kwam</w:t>
      </w:r>
      <w:r w:rsidR="00BB74A4">
        <w:t xml:space="preserve"> Discover uit</w:t>
      </w:r>
      <w:r w:rsidR="00E50113">
        <w:t>, dit was te vinden in hetzelfde menu als waar je de ‘verhalen’ van vrienden kon vinden</w:t>
      </w:r>
      <w:r w:rsidR="00C931ED">
        <w:t>.</w:t>
      </w:r>
      <w:r w:rsidR="002F6A14">
        <w:t xml:space="preserve"> </w:t>
      </w:r>
      <w:r w:rsidR="009D1B3D">
        <w:t xml:space="preserve">Het was bedoeld om online kranten </w:t>
      </w:r>
      <w:r w:rsidR="0054690D">
        <w:t xml:space="preserve">hun artikelen speciaal voor Snapchat gemaakt te plaatsen, waar </w:t>
      </w:r>
      <w:r w:rsidR="00BF3FF8">
        <w:t>d</w:t>
      </w:r>
      <w:r w:rsidR="0054690D">
        <w:t>eze kranten natuurlijk voor betaalden.</w:t>
      </w:r>
      <w:r w:rsidR="00E82FBB" w:rsidRPr="00E82FBB">
        <w:rPr>
          <w:rStyle w:val="Voetnootmarkering"/>
          <w:sz w:val="24"/>
          <w:szCs w:val="24"/>
        </w:rPr>
        <w:t xml:space="preserve"> </w:t>
      </w:r>
      <w:r w:rsidR="00E82FBB">
        <w:rPr>
          <w:rStyle w:val="Voetnootmarkering"/>
          <w:sz w:val="24"/>
          <w:szCs w:val="24"/>
        </w:rPr>
        <w:footnoteReference w:id="13"/>
      </w:r>
      <w:r w:rsidR="0054690D">
        <w:t xml:space="preserve"> </w:t>
      </w:r>
      <w:r w:rsidR="00753351">
        <w:t>Dit was echter niet zo’n succes dus werd de</w:t>
      </w:r>
      <w:r w:rsidR="009A545E">
        <w:t xml:space="preserve"> feature voor kranten weggehaald. Om toch aan veel inkomsten te komen</w:t>
      </w:r>
      <w:r w:rsidR="00915FCE">
        <w:t xml:space="preserve">, laat </w:t>
      </w:r>
      <w:r w:rsidR="001E0352">
        <w:t>de app je nu op bepaalde plekken advertenties zien. Dit zal verder</w:t>
      </w:r>
      <w:r w:rsidR="00E82FBB">
        <w:t>op gedetailleerder uitgelegd worden.</w:t>
      </w:r>
      <w:r w:rsidR="00770151">
        <w:t xml:space="preserve"> </w:t>
      </w:r>
    </w:p>
    <w:p w14:paraId="3D21DB36" w14:textId="7CD4E9E5" w:rsidR="002C0E90" w:rsidRDefault="002C0E90" w:rsidP="002C0E90">
      <w:pPr>
        <w:pStyle w:val="Geenafstand"/>
      </w:pPr>
    </w:p>
    <w:p w14:paraId="179C71EA" w14:textId="62EDE459" w:rsidR="002C0E90" w:rsidRPr="009C35CC" w:rsidRDefault="00536E58" w:rsidP="002C0E90">
      <w:pPr>
        <w:pStyle w:val="Geenafstand"/>
        <w:rPr>
          <w:sz w:val="24"/>
          <w:u w:val="single"/>
        </w:rPr>
      </w:pPr>
      <w:r w:rsidRPr="00E87B3C">
        <w:rPr>
          <w:noProof/>
          <w:sz w:val="24"/>
          <w:szCs w:val="24"/>
          <w:lang w:eastAsia="nl-NL"/>
        </w:rPr>
        <w:drawing>
          <wp:anchor distT="0" distB="0" distL="114300" distR="114300" simplePos="0" relativeHeight="251658247" behindDoc="0" locked="0" layoutInCell="1" allowOverlap="1" wp14:anchorId="62BC6902" wp14:editId="16634814">
            <wp:simplePos x="0" y="0"/>
            <wp:positionH relativeFrom="margin">
              <wp:align>right</wp:align>
            </wp:positionH>
            <wp:positionV relativeFrom="paragraph">
              <wp:posOffset>23495</wp:posOffset>
            </wp:positionV>
            <wp:extent cx="3669665" cy="2371090"/>
            <wp:effectExtent l="0" t="0" r="6985" b="0"/>
            <wp:wrapThrough wrapText="bothSides">
              <wp:wrapPolygon edited="0">
                <wp:start x="0" y="0"/>
                <wp:lineTo x="0" y="21345"/>
                <wp:lineTo x="21529" y="21345"/>
                <wp:lineTo x="21529"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2367" t="15100" r="18236" b="5121"/>
                    <a:stretch/>
                  </pic:blipFill>
                  <pic:spPr bwMode="auto">
                    <a:xfrm>
                      <a:off x="0" y="0"/>
                      <a:ext cx="3669665" cy="2371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0E90" w:rsidRPr="009C35CC">
        <w:rPr>
          <w:sz w:val="24"/>
          <w:u w:val="single"/>
        </w:rPr>
        <w:t>Betaalde Reclames</w:t>
      </w:r>
    </w:p>
    <w:p w14:paraId="10358D1B" w14:textId="6CD37DC5" w:rsidR="000D6B9B" w:rsidRPr="00383605" w:rsidRDefault="00D31DE5" w:rsidP="008B79CB">
      <w:pPr>
        <w:pStyle w:val="Geenafstand"/>
      </w:pPr>
      <w:r>
        <w:rPr>
          <w:sz w:val="24"/>
          <w:szCs w:val="24"/>
        </w:rPr>
        <w:t>Hoewel</w:t>
      </w:r>
      <w:r w:rsidR="008354A8">
        <w:rPr>
          <w:sz w:val="24"/>
          <w:szCs w:val="24"/>
        </w:rPr>
        <w:t xml:space="preserve"> Snapchat </w:t>
      </w:r>
      <w:r w:rsidR="00406BA4">
        <w:rPr>
          <w:sz w:val="24"/>
          <w:szCs w:val="24"/>
        </w:rPr>
        <w:t xml:space="preserve">‘maar’ </w:t>
      </w:r>
      <w:r w:rsidR="006F15C5">
        <w:rPr>
          <w:sz w:val="24"/>
          <w:szCs w:val="24"/>
        </w:rPr>
        <w:t>186 miljoen dagelijkse gebruikers heeft</w:t>
      </w:r>
      <w:r w:rsidR="00BF3FF8">
        <w:rPr>
          <w:sz w:val="24"/>
          <w:szCs w:val="24"/>
        </w:rPr>
        <w:t xml:space="preserve"> (</w:t>
      </w:r>
      <w:r w:rsidR="006F15C5">
        <w:rPr>
          <w:sz w:val="24"/>
          <w:szCs w:val="24"/>
        </w:rPr>
        <w:t xml:space="preserve">tegenover </w:t>
      </w:r>
      <w:r w:rsidR="00F653E1">
        <w:rPr>
          <w:sz w:val="24"/>
          <w:szCs w:val="24"/>
        </w:rPr>
        <w:t xml:space="preserve">de </w:t>
      </w:r>
      <w:r w:rsidR="006F15C5">
        <w:rPr>
          <w:sz w:val="24"/>
          <w:szCs w:val="24"/>
        </w:rPr>
        <w:t>1 miljard</w:t>
      </w:r>
      <w:r w:rsidR="00F95192">
        <w:rPr>
          <w:sz w:val="24"/>
          <w:szCs w:val="24"/>
        </w:rPr>
        <w:t>+</w:t>
      </w:r>
      <w:r w:rsidR="006F15C5">
        <w:rPr>
          <w:sz w:val="24"/>
          <w:szCs w:val="24"/>
        </w:rPr>
        <w:t xml:space="preserve"> </w:t>
      </w:r>
      <w:r w:rsidR="00F653E1">
        <w:rPr>
          <w:sz w:val="24"/>
          <w:szCs w:val="24"/>
        </w:rPr>
        <w:t>van concurrent Instagram</w:t>
      </w:r>
      <w:r w:rsidR="002F105F">
        <w:rPr>
          <w:sz w:val="24"/>
          <w:szCs w:val="24"/>
        </w:rPr>
        <w:t>)</w:t>
      </w:r>
      <w:r w:rsidR="00F653E1">
        <w:rPr>
          <w:sz w:val="24"/>
          <w:szCs w:val="24"/>
        </w:rPr>
        <w:t xml:space="preserve"> is het verschil in inkomsten niet zo groot.</w:t>
      </w:r>
      <w:r w:rsidR="00F653E1" w:rsidRPr="00E87B3C">
        <w:rPr>
          <w:rStyle w:val="Voetnootmarkering"/>
          <w:sz w:val="24"/>
          <w:szCs w:val="24"/>
        </w:rPr>
        <w:t xml:space="preserve"> </w:t>
      </w:r>
      <w:r w:rsidR="00B21050" w:rsidRPr="00E87B3C">
        <w:rPr>
          <w:rStyle w:val="Voetnootmarkering"/>
          <w:sz w:val="24"/>
          <w:szCs w:val="24"/>
        </w:rPr>
        <w:footnoteReference w:id="14"/>
      </w:r>
      <w:r w:rsidR="00F653E1" w:rsidRPr="00E87B3C">
        <w:rPr>
          <w:sz w:val="24"/>
          <w:szCs w:val="24"/>
        </w:rPr>
        <w:t xml:space="preserve"> </w:t>
      </w:r>
      <w:r w:rsidR="009C764B">
        <w:rPr>
          <w:sz w:val="24"/>
          <w:szCs w:val="24"/>
        </w:rPr>
        <w:t xml:space="preserve">Zoals te zien in de hiernaast geplaatste figuur, is de </w:t>
      </w:r>
      <w:r w:rsidR="00CA4E19">
        <w:rPr>
          <w:sz w:val="24"/>
          <w:szCs w:val="24"/>
        </w:rPr>
        <w:t>gemiddelde omzet per kwartaal in 2018 meer dan 2</w:t>
      </w:r>
      <w:r w:rsidR="00ED7396">
        <w:rPr>
          <w:sz w:val="24"/>
          <w:szCs w:val="24"/>
        </w:rPr>
        <w:t>6</w:t>
      </w:r>
      <w:r w:rsidR="00CA4E19">
        <w:rPr>
          <w:sz w:val="24"/>
          <w:szCs w:val="24"/>
        </w:rPr>
        <w:t xml:space="preserve">0 miljoen dollar, wat </w:t>
      </w:r>
      <w:r w:rsidR="00CA4E19" w:rsidRPr="00E87B3C">
        <w:rPr>
          <w:sz w:val="24"/>
          <w:szCs w:val="24"/>
        </w:rPr>
        <w:t>neerkomt</w:t>
      </w:r>
      <w:r w:rsidR="00CA4E19">
        <w:rPr>
          <w:sz w:val="24"/>
          <w:szCs w:val="24"/>
        </w:rPr>
        <w:t xml:space="preserve"> op </w:t>
      </w:r>
      <w:r w:rsidR="002C0E90">
        <w:rPr>
          <w:sz w:val="24"/>
          <w:szCs w:val="24"/>
        </w:rPr>
        <w:t xml:space="preserve">meer dan een </w:t>
      </w:r>
      <w:r w:rsidR="00CA4E19">
        <w:rPr>
          <w:sz w:val="24"/>
          <w:szCs w:val="24"/>
        </w:rPr>
        <w:t xml:space="preserve">miljard dollar </w:t>
      </w:r>
      <w:r w:rsidR="00CA4E19" w:rsidRPr="00383605">
        <w:rPr>
          <w:sz w:val="24"/>
          <w:szCs w:val="24"/>
        </w:rPr>
        <w:t>per jaar.</w:t>
      </w:r>
      <w:r w:rsidR="00CA4E19" w:rsidRPr="00383605">
        <w:t xml:space="preserve"> </w:t>
      </w:r>
      <w:r w:rsidR="003324C5" w:rsidRPr="691A1033">
        <w:rPr>
          <w:rStyle w:val="Voetnootmarkering"/>
          <w:sz w:val="2"/>
          <w:szCs w:val="2"/>
        </w:rPr>
        <w:footnoteReference w:id="15"/>
      </w:r>
    </w:p>
    <w:p w14:paraId="1170E4ED" w14:textId="4D8470D1" w:rsidR="006F3003" w:rsidRDefault="00536E58" w:rsidP="00383605">
      <w:pPr>
        <w:pStyle w:val="Geenafstand"/>
        <w:rPr>
          <w:sz w:val="24"/>
          <w:szCs w:val="24"/>
        </w:rPr>
      </w:pPr>
      <w:r w:rsidRPr="00E87B3C">
        <w:rPr>
          <w:noProof/>
          <w:sz w:val="24"/>
          <w:szCs w:val="24"/>
          <w:lang w:eastAsia="nl-NL"/>
        </w:rPr>
        <mc:AlternateContent>
          <mc:Choice Requires="wps">
            <w:drawing>
              <wp:anchor distT="0" distB="0" distL="114300" distR="114300" simplePos="0" relativeHeight="251658250" behindDoc="0" locked="0" layoutInCell="1" allowOverlap="1" wp14:anchorId="414BE488" wp14:editId="699758DC">
                <wp:simplePos x="0" y="0"/>
                <wp:positionH relativeFrom="column">
                  <wp:posOffset>2084070</wp:posOffset>
                </wp:positionH>
                <wp:positionV relativeFrom="paragraph">
                  <wp:posOffset>14605</wp:posOffset>
                </wp:positionV>
                <wp:extent cx="3669665" cy="635"/>
                <wp:effectExtent l="0" t="0" r="26035" b="16510"/>
                <wp:wrapThrough wrapText="bothSides">
                  <wp:wrapPolygon edited="0">
                    <wp:start x="0" y="0"/>
                    <wp:lineTo x="0" y="21246"/>
                    <wp:lineTo x="21641" y="21246"/>
                    <wp:lineTo x="21641" y="0"/>
                    <wp:lineTo x="0" y="0"/>
                  </wp:wrapPolygon>
                </wp:wrapThrough>
                <wp:docPr id="6" name="Tekstvak 6"/>
                <wp:cNvGraphicFramePr/>
                <a:graphic xmlns:a="http://schemas.openxmlformats.org/drawingml/2006/main">
                  <a:graphicData uri="http://schemas.microsoft.com/office/word/2010/wordprocessingShape">
                    <wps:wsp>
                      <wps:cNvSpPr txBox="1"/>
                      <wps:spPr>
                        <a:xfrm>
                          <a:off x="0" y="0"/>
                          <a:ext cx="3669665" cy="635"/>
                        </a:xfrm>
                        <a:prstGeom prst="rect">
                          <a:avLst/>
                        </a:prstGeom>
                        <a:solidFill>
                          <a:prstClr val="white"/>
                        </a:solidFill>
                        <a:ln>
                          <a:solidFill>
                            <a:srgbClr val="0070C0"/>
                          </a:solidFill>
                        </a:ln>
                      </wps:spPr>
                      <wps:txbx>
                        <w:txbxContent>
                          <w:p w14:paraId="11C117BF" w14:textId="5EFFF3EC" w:rsidR="00920AA9" w:rsidRPr="00191373" w:rsidRDefault="00582B4E" w:rsidP="00920AA9">
                            <w:pPr>
                              <w:pStyle w:val="Geenafstand"/>
                              <w:rPr>
                                <w:i/>
                                <w:sz w:val="20"/>
                              </w:rPr>
                            </w:pPr>
                            <w:r>
                              <w:rPr>
                                <w:i/>
                                <w:noProof/>
                                <w:sz w:val="20"/>
                              </w:rPr>
                              <w:t>7</w:t>
                            </w:r>
                            <w:r w:rsidR="00191373" w:rsidRPr="00191373">
                              <w:rPr>
                                <w:i/>
                                <w:noProof/>
                                <w:sz w:val="20"/>
                              </w:rPr>
                              <w:t>: Omzet van Snapchat per kwartaal 2015-2018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14BE488" id="Tekstvak 6" o:spid="_x0000_s1032" type="#_x0000_t202" style="position:absolute;margin-left:164.1pt;margin-top:1.15pt;width:288.95pt;height:.05pt;z-index:25165825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" strokecolor="#0070c0">
                <v:textbox style="mso-fit-shape-to-text:t" inset="0,0,0,0">
                  <w:txbxContent>
                    <w:p w14:paraId="11C117BF" w14:textId="5EFFF3EC" w:rsidR="00920AA9" w:rsidRPr="00191373" w:rsidRDefault="00582B4E" w:rsidP="00920AA9">
                      <w:pPr>
                        <w:pStyle w:val="Geenafstand"/>
                        <w:rPr>
                          <w:i/>
                          <w:sz w:val="20"/>
                        </w:rPr>
                      </w:pPr>
                      <w:r>
                        <w:rPr>
                          <w:i/>
                          <w:noProof/>
                          <w:sz w:val="20"/>
                        </w:rPr>
                        <w:t>7</w:t>
                      </w:r>
                      <w:r w:rsidR="00191373" w:rsidRPr="00191373">
                        <w:rPr>
                          <w:i/>
                          <w:noProof/>
                          <w:sz w:val="20"/>
                        </w:rPr>
                        <w:t>: Omzet van Snapchat per kwartaal 2015-2018</w:t>
                      </w:r>
                    </w:p>
                  </w:txbxContent>
                </v:textbox>
                <w10:wrap type="through"/>
              </v:shape>
            </w:pict>
          </mc:Fallback>
        </mc:AlternateContent>
      </w:r>
    </w:p>
    <w:p w14:paraId="5C2A0184" w14:textId="77777777" w:rsidR="00523C29" w:rsidRDefault="00523C29" w:rsidP="00383605">
      <w:pPr>
        <w:pStyle w:val="Geenafstand"/>
        <w:rPr>
          <w:sz w:val="24"/>
          <w:szCs w:val="24"/>
        </w:rPr>
      </w:pPr>
    </w:p>
    <w:p w14:paraId="7D6B0097" w14:textId="38C8542D" w:rsidR="00805B00" w:rsidRDefault="00523C29" w:rsidP="00383605">
      <w:pPr>
        <w:pStyle w:val="Geenafstand"/>
        <w:rPr>
          <w:sz w:val="24"/>
          <w:szCs w:val="24"/>
        </w:rPr>
      </w:pPr>
      <w:r>
        <w:rPr>
          <w:noProof/>
          <w:lang w:eastAsia="nl-NL"/>
        </w:rPr>
        <w:drawing>
          <wp:anchor distT="0" distB="0" distL="114300" distR="114300" simplePos="0" relativeHeight="251658256" behindDoc="0" locked="0" layoutInCell="1" allowOverlap="1" wp14:anchorId="3024EEFE" wp14:editId="1819CBF3">
            <wp:simplePos x="0" y="0"/>
            <wp:positionH relativeFrom="margin">
              <wp:posOffset>3395345</wp:posOffset>
            </wp:positionH>
            <wp:positionV relativeFrom="paragraph">
              <wp:posOffset>17780</wp:posOffset>
            </wp:positionV>
            <wp:extent cx="1080770" cy="1924050"/>
            <wp:effectExtent l="0" t="0" r="5080" b="0"/>
            <wp:wrapThrough wrapText="bothSides">
              <wp:wrapPolygon edited="0">
                <wp:start x="0" y="0"/>
                <wp:lineTo x="0" y="21386"/>
                <wp:lineTo x="21321" y="21386"/>
                <wp:lineTo x="21321"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80770" cy="1924050"/>
                    </a:xfrm>
                    <a:prstGeom prst="rect">
                      <a:avLst/>
                    </a:prstGeom>
                  </pic:spPr>
                </pic:pic>
              </a:graphicData>
            </a:graphic>
            <wp14:sizeRelH relativeFrom="margin">
              <wp14:pctWidth>0</wp14:pctWidth>
            </wp14:sizeRelH>
            <wp14:sizeRelV relativeFrom="margin">
              <wp14:pctHeight>0</wp14:pctHeight>
            </wp14:sizeRelV>
          </wp:anchor>
        </w:drawing>
      </w:r>
      <w:r w:rsidRPr="000829FA">
        <w:rPr>
          <w:noProof/>
          <w:lang w:eastAsia="nl-NL"/>
        </w:rPr>
        <w:drawing>
          <wp:anchor distT="0" distB="0" distL="114300" distR="114300" simplePos="0" relativeHeight="251658255" behindDoc="0" locked="0" layoutInCell="1" allowOverlap="1" wp14:anchorId="6141CEE2" wp14:editId="2302759B">
            <wp:simplePos x="0" y="0"/>
            <wp:positionH relativeFrom="margin">
              <wp:align>right</wp:align>
            </wp:positionH>
            <wp:positionV relativeFrom="paragraph">
              <wp:posOffset>21960</wp:posOffset>
            </wp:positionV>
            <wp:extent cx="1081405" cy="1924050"/>
            <wp:effectExtent l="0" t="0" r="4445" b="0"/>
            <wp:wrapThrough wrapText="bothSides">
              <wp:wrapPolygon edited="0">
                <wp:start x="0" y="0"/>
                <wp:lineTo x="0" y="21386"/>
                <wp:lineTo x="21308" y="21386"/>
                <wp:lineTo x="21308" y="0"/>
                <wp:lineTo x="0" y="0"/>
              </wp:wrapPolygon>
            </wp:wrapThrough>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81405" cy="1924050"/>
                    </a:xfrm>
                    <a:prstGeom prst="rect">
                      <a:avLst/>
                    </a:prstGeom>
                  </pic:spPr>
                </pic:pic>
              </a:graphicData>
            </a:graphic>
            <wp14:sizeRelH relativeFrom="margin">
              <wp14:pctWidth>0</wp14:pctWidth>
            </wp14:sizeRelH>
            <wp14:sizeRelV relativeFrom="margin">
              <wp14:pctHeight>0</wp14:pctHeight>
            </wp14:sizeRelV>
          </wp:anchor>
        </w:drawing>
      </w:r>
      <w:r w:rsidR="00750723" w:rsidRPr="00383605">
        <w:rPr>
          <w:sz w:val="24"/>
          <w:szCs w:val="24"/>
        </w:rPr>
        <w:t xml:space="preserve">Zoals hierboven uitgelegd, kunnen grote </w:t>
      </w:r>
      <w:r w:rsidR="004400ED" w:rsidRPr="00383605">
        <w:rPr>
          <w:sz w:val="24"/>
          <w:szCs w:val="24"/>
        </w:rPr>
        <w:t xml:space="preserve">bedrijven ook bij Snapchat terecht om nieuwe klanten te lokken. </w:t>
      </w:r>
      <w:r w:rsidR="00DB0A2D">
        <w:rPr>
          <w:sz w:val="24"/>
          <w:szCs w:val="24"/>
        </w:rPr>
        <w:t xml:space="preserve">Als je als gebruiker de hierboven uitgelegde ‘verhalen’ aan het bekijken bent, kunnen tussendoor reclames van allerlei soorten </w:t>
      </w:r>
      <w:r w:rsidR="00524E00">
        <w:rPr>
          <w:sz w:val="24"/>
          <w:szCs w:val="24"/>
        </w:rPr>
        <w:t>verschijnen</w:t>
      </w:r>
      <w:r w:rsidR="00D24337" w:rsidRPr="00383605">
        <w:rPr>
          <w:sz w:val="24"/>
          <w:szCs w:val="24"/>
        </w:rPr>
        <w:t xml:space="preserve">. </w:t>
      </w:r>
      <w:r w:rsidR="00EF707A" w:rsidRPr="00383605">
        <w:rPr>
          <w:sz w:val="24"/>
          <w:szCs w:val="24"/>
        </w:rPr>
        <w:t xml:space="preserve">Hiernaast zijn voorbeelden te zien van reclames die </w:t>
      </w:r>
      <w:r w:rsidR="009E0BCE" w:rsidRPr="00383605">
        <w:rPr>
          <w:sz w:val="24"/>
          <w:szCs w:val="24"/>
        </w:rPr>
        <w:t xml:space="preserve">bij een Snapchat-gebruiker </w:t>
      </w:r>
      <w:r w:rsidR="00591289">
        <w:rPr>
          <w:sz w:val="24"/>
          <w:szCs w:val="24"/>
        </w:rPr>
        <w:t>in het scherm kunnen staan</w:t>
      </w:r>
      <w:r w:rsidR="009E0BCE" w:rsidRPr="00383605">
        <w:rPr>
          <w:sz w:val="24"/>
          <w:szCs w:val="24"/>
        </w:rPr>
        <w:t xml:space="preserve">. Ook bij Snapchat kunnen bedrijven zelf bepalen </w:t>
      </w:r>
      <w:r w:rsidR="00383605" w:rsidRPr="00383605">
        <w:rPr>
          <w:sz w:val="24"/>
          <w:szCs w:val="24"/>
        </w:rPr>
        <w:t>op welke locatie, bij welke leeftijdsgroep en bij welk geslacht de advertentie verschijnt.</w:t>
      </w:r>
      <w:r w:rsidR="003324C5">
        <w:rPr>
          <w:sz w:val="24"/>
          <w:szCs w:val="24"/>
        </w:rPr>
        <w:t xml:space="preserve"> </w:t>
      </w:r>
      <w:r w:rsidR="003324C5" w:rsidRPr="003324C5">
        <w:rPr>
          <w:rStyle w:val="Voetnootmarkering"/>
          <w:sz w:val="4"/>
          <w:szCs w:val="4"/>
        </w:rPr>
        <w:footnoteReference w:id="16"/>
      </w:r>
    </w:p>
    <w:p w14:paraId="272969FC" w14:textId="56A1DFB4" w:rsidR="00383605" w:rsidRPr="006065B6" w:rsidRDefault="00383605" w:rsidP="00383605">
      <w:pPr>
        <w:pStyle w:val="Geenafstand"/>
      </w:pPr>
    </w:p>
    <w:p w14:paraId="5921DC77" w14:textId="56A1DFB4" w:rsidR="00F621AE" w:rsidRDefault="006F3003">
      <w:pPr>
        <w:rPr>
          <w:sz w:val="24"/>
          <w:szCs w:val="24"/>
        </w:rPr>
      </w:pPr>
      <w:r w:rsidRPr="006065B6">
        <w:rPr>
          <w:noProof/>
          <w:sz w:val="24"/>
          <w:lang w:eastAsia="nl-NL"/>
        </w:rPr>
        <mc:AlternateContent>
          <mc:Choice Requires="wps">
            <w:drawing>
              <wp:anchor distT="0" distB="0" distL="114300" distR="114300" simplePos="0" relativeHeight="251658251" behindDoc="0" locked="0" layoutInCell="1" allowOverlap="1" wp14:anchorId="5D4A1992" wp14:editId="03154C32">
                <wp:simplePos x="0" y="0"/>
                <wp:positionH relativeFrom="margin">
                  <wp:align>right</wp:align>
                </wp:positionH>
                <wp:positionV relativeFrom="paragraph">
                  <wp:posOffset>20320</wp:posOffset>
                </wp:positionV>
                <wp:extent cx="2314575" cy="309880"/>
                <wp:effectExtent l="0" t="0" r="28575" b="13970"/>
                <wp:wrapThrough wrapText="bothSides">
                  <wp:wrapPolygon edited="0">
                    <wp:start x="0" y="0"/>
                    <wp:lineTo x="0" y="21246"/>
                    <wp:lineTo x="21689" y="21246"/>
                    <wp:lineTo x="21689" y="0"/>
                    <wp:lineTo x="0" y="0"/>
                  </wp:wrapPolygon>
                </wp:wrapThrough>
                <wp:docPr id="8" name="Tekstvak 8"/>
                <wp:cNvGraphicFramePr/>
                <a:graphic xmlns:a="http://schemas.openxmlformats.org/drawingml/2006/main">
                  <a:graphicData uri="http://schemas.microsoft.com/office/word/2010/wordprocessingShape">
                    <wps:wsp>
                      <wps:cNvSpPr txBox="1"/>
                      <wps:spPr>
                        <a:xfrm>
                          <a:off x="0" y="0"/>
                          <a:ext cx="2314575" cy="309880"/>
                        </a:xfrm>
                        <a:prstGeom prst="rect">
                          <a:avLst/>
                        </a:prstGeom>
                        <a:solidFill>
                          <a:prstClr val="white"/>
                        </a:solidFill>
                        <a:ln>
                          <a:solidFill>
                            <a:schemeClr val="tx1"/>
                          </a:solidFill>
                        </a:ln>
                      </wps:spPr>
                      <wps:txbx>
                        <w:txbxContent>
                          <w:p w14:paraId="71EAC15A" w14:textId="4BAB5489" w:rsidR="00D019B4" w:rsidRPr="00D019B4" w:rsidRDefault="00582B4E" w:rsidP="00D019B4">
                            <w:pPr>
                              <w:pStyle w:val="Geenafstand"/>
                              <w:rPr>
                                <w:i/>
                                <w:noProof/>
                              </w:rPr>
                            </w:pPr>
                            <w:r>
                              <w:rPr>
                                <w:i/>
                                <w:sz w:val="20"/>
                              </w:rPr>
                              <w:t>8</w:t>
                            </w:r>
                            <w:r w:rsidR="00D019B4" w:rsidRPr="00D019B4">
                              <w:rPr>
                                <w:i/>
                                <w:sz w:val="20"/>
                              </w:rPr>
                              <w:t>: Voorbeeld van betaalde reclames in de app Snapchat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A1992" id="Tekstvak 8" o:spid="_x0000_s1033" type="#_x0000_t202" style="position:absolute;margin-left:131.05pt;margin-top:1.6pt;width:182.25pt;height:24.4pt;z-index:25165825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" strokecolor="black [3213]">
                <v:textbox inset="0,0,0,0">
                  <w:txbxContent>
                    <w:p w14:paraId="71EAC15A" w14:textId="4BAB5489" w:rsidR="00D019B4" w:rsidRPr="00D019B4" w:rsidRDefault="00582B4E" w:rsidP="00D019B4">
                      <w:pPr>
                        <w:pStyle w:val="Geenafstand"/>
                        <w:rPr>
                          <w:i/>
                          <w:noProof/>
                        </w:rPr>
                      </w:pPr>
                      <w:r>
                        <w:rPr>
                          <w:i/>
                          <w:sz w:val="20"/>
                        </w:rPr>
                        <w:t>8</w:t>
                      </w:r>
                      <w:r w:rsidR="00D019B4" w:rsidRPr="00D019B4">
                        <w:rPr>
                          <w:i/>
                          <w:sz w:val="20"/>
                        </w:rPr>
                        <w:t>: Voorbeeld van betaalde reclames in de app Snapchat</w:t>
                      </w:r>
                    </w:p>
                  </w:txbxContent>
                </v:textbox>
                <w10:wrap type="through" anchorx="margin"/>
              </v:shape>
            </w:pict>
          </mc:Fallback>
        </mc:AlternateContent>
      </w:r>
      <w:r w:rsidR="00F621AE">
        <w:rPr>
          <w:sz w:val="24"/>
          <w:szCs w:val="24"/>
        </w:rPr>
        <w:br w:type="page"/>
      </w:r>
    </w:p>
    <w:p w14:paraId="12EE5B19" w14:textId="4027CA6D" w:rsidR="00CD5EFC" w:rsidRPr="00CD5EFC" w:rsidRDefault="00523C29" w:rsidP="008C0D23">
      <w:pPr>
        <w:pStyle w:val="Geenafstand"/>
        <w:rPr>
          <w:sz w:val="24"/>
          <w:szCs w:val="24"/>
          <w:u w:val="single"/>
        </w:rPr>
      </w:pPr>
      <w:r>
        <w:rPr>
          <w:noProof/>
          <w:lang w:eastAsia="nl-NL"/>
        </w:rPr>
        <w:lastRenderedPageBreak/>
        <w:drawing>
          <wp:anchor distT="0" distB="0" distL="114300" distR="114300" simplePos="0" relativeHeight="251658257" behindDoc="0" locked="0" layoutInCell="1" allowOverlap="1" wp14:anchorId="144653D1" wp14:editId="78B42FF2">
            <wp:simplePos x="0" y="0"/>
            <wp:positionH relativeFrom="margin">
              <wp:align>right</wp:align>
            </wp:positionH>
            <wp:positionV relativeFrom="paragraph">
              <wp:posOffset>13970</wp:posOffset>
            </wp:positionV>
            <wp:extent cx="1442238" cy="1983270"/>
            <wp:effectExtent l="0" t="0" r="5715" b="0"/>
            <wp:wrapThrough wrapText="bothSides">
              <wp:wrapPolygon edited="0">
                <wp:start x="0" y="0"/>
                <wp:lineTo x="0" y="21372"/>
                <wp:lineTo x="21400" y="21372"/>
                <wp:lineTo x="21400"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2238" cy="198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5EFC">
        <w:rPr>
          <w:sz w:val="24"/>
          <w:szCs w:val="24"/>
          <w:u w:val="single"/>
        </w:rPr>
        <w:t xml:space="preserve">Nieuwe manier van </w:t>
      </w:r>
      <w:r w:rsidR="00EC7735">
        <w:rPr>
          <w:sz w:val="24"/>
          <w:szCs w:val="24"/>
          <w:u w:val="single"/>
        </w:rPr>
        <w:t>inkomsten</w:t>
      </w:r>
    </w:p>
    <w:p w14:paraId="02A66946" w14:textId="140B26DA" w:rsidR="003324C5" w:rsidRDefault="008063D9" w:rsidP="000E0427">
      <w:pPr>
        <w:pStyle w:val="Geenafstand"/>
        <w:rPr>
          <w:sz w:val="24"/>
          <w:szCs w:val="24"/>
        </w:rPr>
      </w:pPr>
      <w:r>
        <w:rPr>
          <w:sz w:val="24"/>
          <w:szCs w:val="24"/>
        </w:rPr>
        <w:t>Snap Inc., het moederbedrijf achter het platform</w:t>
      </w:r>
      <w:r w:rsidR="006E4AF1">
        <w:rPr>
          <w:sz w:val="24"/>
          <w:szCs w:val="24"/>
        </w:rPr>
        <w:t xml:space="preserve"> heeft zelf zogeheten ‘Filters’ gecreëerd die gebruikers aan een foto of video kunnen toevoegen</w:t>
      </w:r>
      <w:r w:rsidR="00133BC4">
        <w:rPr>
          <w:sz w:val="24"/>
          <w:szCs w:val="24"/>
        </w:rPr>
        <w:t>.</w:t>
      </w:r>
      <w:r w:rsidR="005E3FDE">
        <w:rPr>
          <w:sz w:val="24"/>
          <w:szCs w:val="24"/>
        </w:rPr>
        <w:t xml:space="preserve"> </w:t>
      </w:r>
      <w:bookmarkStart w:id="23" w:name="_Toc532799818"/>
    </w:p>
    <w:p w14:paraId="1CAA1FA0" w14:textId="4F81BA31" w:rsidR="00FF4E65" w:rsidRPr="000E0427" w:rsidRDefault="00523C29" w:rsidP="000E0427">
      <w:pPr>
        <w:pStyle w:val="Geenafstand"/>
        <w:rPr>
          <w:sz w:val="24"/>
          <w:szCs w:val="24"/>
        </w:rPr>
      </w:pPr>
      <w:r>
        <w:rPr>
          <w:noProof/>
          <w:lang w:eastAsia="nl-NL"/>
        </w:rPr>
        <mc:AlternateContent>
          <mc:Choice Requires="wps">
            <w:drawing>
              <wp:anchor distT="0" distB="0" distL="114300" distR="114300" simplePos="0" relativeHeight="251658259" behindDoc="0" locked="0" layoutInCell="1" allowOverlap="1" wp14:anchorId="3189BD7F" wp14:editId="501B66BB">
                <wp:simplePos x="0" y="0"/>
                <wp:positionH relativeFrom="column">
                  <wp:posOffset>3306445</wp:posOffset>
                </wp:positionH>
                <wp:positionV relativeFrom="paragraph">
                  <wp:posOffset>2604135</wp:posOffset>
                </wp:positionV>
                <wp:extent cx="2450465" cy="332105"/>
                <wp:effectExtent l="0" t="0" r="26035" b="10795"/>
                <wp:wrapThrough wrapText="bothSides">
                  <wp:wrapPolygon edited="0">
                    <wp:start x="0" y="0"/>
                    <wp:lineTo x="0" y="21063"/>
                    <wp:lineTo x="21662" y="21063"/>
                    <wp:lineTo x="21662" y="0"/>
                    <wp:lineTo x="0" y="0"/>
                  </wp:wrapPolygon>
                </wp:wrapThrough>
                <wp:docPr id="21" name="Tekstvak 21"/>
                <wp:cNvGraphicFramePr/>
                <a:graphic xmlns:a="http://schemas.openxmlformats.org/drawingml/2006/main">
                  <a:graphicData uri="http://schemas.microsoft.com/office/word/2010/wordprocessingShape">
                    <wps:wsp>
                      <wps:cNvSpPr txBox="1"/>
                      <wps:spPr>
                        <a:xfrm>
                          <a:off x="0" y="0"/>
                          <a:ext cx="2450465" cy="332105"/>
                        </a:xfrm>
                        <a:prstGeom prst="rect">
                          <a:avLst/>
                        </a:prstGeom>
                        <a:solidFill>
                          <a:prstClr val="white"/>
                        </a:solidFill>
                        <a:ln>
                          <a:solidFill>
                            <a:schemeClr val="bg1">
                              <a:lumMod val="50000"/>
                            </a:schemeClr>
                          </a:solidFill>
                        </a:ln>
                      </wps:spPr>
                      <wps:txbx>
                        <w:txbxContent>
                          <w:p w14:paraId="1F66C3CE" w14:textId="0624C279" w:rsidR="00523C29" w:rsidRPr="00523C29" w:rsidRDefault="00582B4E" w:rsidP="00523C29">
                            <w:pPr>
                              <w:pStyle w:val="Bijschrift"/>
                              <w:rPr>
                                <w:noProof/>
                                <w:color w:val="auto"/>
                              </w:rPr>
                            </w:pPr>
                            <w:r w:rsidRPr="00582B4E">
                              <w:rPr>
                                <w:color w:val="auto"/>
                              </w:rPr>
                              <w:t>9</w:t>
                            </w:r>
                            <w:r w:rsidR="00523C29" w:rsidRPr="00523C29">
                              <w:rPr>
                                <w:color w:val="auto"/>
                              </w:rPr>
                              <w:t xml:space="preserve">: tijden, locatie en kosten van een zelfgemaakte filter voor lokaal weidefeest </w:t>
                            </w:r>
                            <w:proofErr w:type="spellStart"/>
                            <w:r w:rsidR="00523C29" w:rsidRPr="00523C29">
                              <w:rPr>
                                <w:color w:val="auto"/>
                              </w:rPr>
                              <w:t>DKLparty</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189BD7F" id="Tekstvak 21" o:spid="_x0000_s1034" type="#_x0000_t202" style="position:absolute;margin-left:260.35pt;margin-top:205.05pt;width:192.95pt;height:26.15pt;z-index:25165825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" strokecolor="#7f7f7f [1612]">
                <v:textbox inset="0,0,0,0">
                  <w:txbxContent>
                    <w:p w14:paraId="1F66C3CE" w14:textId="0624C279" w:rsidR="00523C29" w:rsidRPr="00523C29" w:rsidRDefault="00582B4E" w:rsidP="00523C29">
                      <w:pPr>
                        <w:pStyle w:val="Bijschrift"/>
                        <w:rPr>
                          <w:noProof/>
                          <w:color w:val="auto"/>
                        </w:rPr>
                      </w:pPr>
                      <w:r w:rsidRPr="00582B4E">
                        <w:rPr>
                          <w:color w:val="auto"/>
                        </w:rPr>
                        <w:t>9</w:t>
                      </w:r>
                      <w:r w:rsidR="00523C29" w:rsidRPr="00523C29">
                        <w:rPr>
                          <w:color w:val="auto"/>
                        </w:rPr>
                        <w:t xml:space="preserve">: tijden, locatie en kosten van een zelfgemaakte filter voor lokaal weidefeest </w:t>
                      </w:r>
                      <w:proofErr w:type="spellStart"/>
                      <w:r w:rsidR="00523C29" w:rsidRPr="00523C29">
                        <w:rPr>
                          <w:color w:val="auto"/>
                        </w:rPr>
                        <w:t>DKLparty</w:t>
                      </w:r>
                      <w:proofErr w:type="spellEnd"/>
                    </w:p>
                  </w:txbxContent>
                </v:textbox>
                <w10:wrap type="through"/>
              </v:shape>
            </w:pict>
          </mc:Fallback>
        </mc:AlternateContent>
      </w:r>
      <w:r>
        <w:rPr>
          <w:noProof/>
          <w:lang w:eastAsia="nl-NL"/>
        </w:rPr>
        <w:drawing>
          <wp:anchor distT="0" distB="0" distL="114300" distR="114300" simplePos="0" relativeHeight="251658258" behindDoc="0" locked="0" layoutInCell="1" allowOverlap="1" wp14:anchorId="60681299" wp14:editId="4CB5D3A8">
            <wp:simplePos x="0" y="0"/>
            <wp:positionH relativeFrom="margin">
              <wp:align>right</wp:align>
            </wp:positionH>
            <wp:positionV relativeFrom="paragraph">
              <wp:posOffset>1262190</wp:posOffset>
            </wp:positionV>
            <wp:extent cx="2450560" cy="1287945"/>
            <wp:effectExtent l="0" t="0" r="6985" b="7620"/>
            <wp:wrapThrough wrapText="bothSides">
              <wp:wrapPolygon edited="0">
                <wp:start x="0" y="0"/>
                <wp:lineTo x="0" y="21408"/>
                <wp:lineTo x="21494" y="21408"/>
                <wp:lineTo x="21494"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0560" cy="1287945"/>
                    </a:xfrm>
                    <a:prstGeom prst="rect">
                      <a:avLst/>
                    </a:prstGeom>
                    <a:noFill/>
                    <a:ln>
                      <a:noFill/>
                    </a:ln>
                  </pic:spPr>
                </pic:pic>
              </a:graphicData>
            </a:graphic>
          </wp:anchor>
        </w:drawing>
      </w:r>
      <w:r w:rsidR="009D71F7">
        <w:rPr>
          <w:sz w:val="24"/>
          <w:szCs w:val="24"/>
        </w:rPr>
        <w:t xml:space="preserve">Sinds kort is er voor gebruikers </w:t>
      </w:r>
      <w:r w:rsidR="00070438">
        <w:rPr>
          <w:sz w:val="24"/>
          <w:szCs w:val="24"/>
        </w:rPr>
        <w:t xml:space="preserve">ook een mogelijkheid om een eigen filter te </w:t>
      </w:r>
      <w:r w:rsidR="00F314FE">
        <w:rPr>
          <w:sz w:val="24"/>
          <w:szCs w:val="24"/>
        </w:rPr>
        <w:t>creëren</w:t>
      </w:r>
      <w:r w:rsidR="00070438">
        <w:rPr>
          <w:sz w:val="24"/>
          <w:szCs w:val="24"/>
        </w:rPr>
        <w:t xml:space="preserve"> </w:t>
      </w:r>
      <w:r w:rsidR="004B3308">
        <w:rPr>
          <w:sz w:val="24"/>
          <w:szCs w:val="24"/>
        </w:rPr>
        <w:t xml:space="preserve">en die voor een bepaalde tijd en op een bepaalde locatie </w:t>
      </w:r>
      <w:r w:rsidR="00574B63">
        <w:rPr>
          <w:sz w:val="24"/>
          <w:szCs w:val="24"/>
        </w:rPr>
        <w:t xml:space="preserve">beschikbaar te stellen voor andere gebruikers. Deze feature wordt vooral door bedrijven </w:t>
      </w:r>
      <w:r w:rsidR="007C30EF">
        <w:rPr>
          <w:sz w:val="24"/>
          <w:szCs w:val="24"/>
        </w:rPr>
        <w:t>en organisatoren van evenementen gebruikt. Zo heeft McDonalds</w:t>
      </w:r>
      <w:r w:rsidR="006F3003">
        <w:rPr>
          <w:sz w:val="24"/>
          <w:szCs w:val="24"/>
        </w:rPr>
        <w:t xml:space="preserve"> een eigen filter </w:t>
      </w:r>
      <w:r w:rsidR="00591BAF">
        <w:rPr>
          <w:sz w:val="24"/>
          <w:szCs w:val="24"/>
        </w:rPr>
        <w:t xml:space="preserve">ontworpen die mensen kunnen gebruiken in de buurt van hun restaurants. </w:t>
      </w:r>
      <w:r w:rsidR="00895BAD">
        <w:rPr>
          <w:sz w:val="24"/>
          <w:szCs w:val="24"/>
        </w:rPr>
        <w:t xml:space="preserve">Ook evenementen van alle omvang gebruiken zelf ontworpen filters. </w:t>
      </w:r>
      <w:r>
        <w:rPr>
          <w:sz w:val="24"/>
          <w:szCs w:val="24"/>
        </w:rPr>
        <w:t xml:space="preserve">Grote festivals zoals Pinkpop maken er gebruik van. </w:t>
      </w:r>
      <w:r w:rsidR="00895BAD">
        <w:rPr>
          <w:sz w:val="24"/>
          <w:szCs w:val="24"/>
        </w:rPr>
        <w:t xml:space="preserve">Zo gebruikt het lokale weidefeest </w:t>
      </w:r>
      <w:proofErr w:type="spellStart"/>
      <w:r w:rsidR="00895BAD">
        <w:rPr>
          <w:sz w:val="24"/>
          <w:szCs w:val="24"/>
        </w:rPr>
        <w:t>DKLparty</w:t>
      </w:r>
      <w:proofErr w:type="spellEnd"/>
      <w:r w:rsidR="00A83BDD">
        <w:rPr>
          <w:sz w:val="24"/>
          <w:szCs w:val="24"/>
        </w:rPr>
        <w:t xml:space="preserve"> een eigen filter zoals op de foto hiernaast te zien.</w:t>
      </w:r>
      <w:r>
        <w:rPr>
          <w:sz w:val="24"/>
          <w:szCs w:val="24"/>
        </w:rPr>
        <w:t xml:space="preserve"> Er kan zelf aangegeven worden wanneer de filter gebruikt kan worden, zoals op de bovenste foto te zien. Ook moet er een gebied gekozen worden waar de filter beschikbaar is. Doordat dit een manier van inkomen is die nog redelijk nieuw is en nog niet door andere </w:t>
      </w:r>
      <w:r w:rsidR="00582B4E">
        <w:rPr>
          <w:rStyle w:val="Voetnootmarkering"/>
          <w:sz w:val="24"/>
          <w:szCs w:val="24"/>
        </w:rPr>
        <w:footnoteReference w:id="17"/>
      </w:r>
      <w:r>
        <w:rPr>
          <w:sz w:val="24"/>
          <w:szCs w:val="24"/>
        </w:rPr>
        <w:t>platformen gebruikt wordt, is dit model bij velen nog niet bekend.</w:t>
      </w:r>
    </w:p>
    <w:p w14:paraId="71F218CF" w14:textId="77777777" w:rsidR="00C13649" w:rsidRPr="000E0427" w:rsidRDefault="00C13649" w:rsidP="000E0427">
      <w:pPr>
        <w:pStyle w:val="Geenafstand"/>
        <w:rPr>
          <w:sz w:val="24"/>
          <w:szCs w:val="24"/>
        </w:rPr>
      </w:pPr>
    </w:p>
    <w:bookmarkEnd w:id="23"/>
    <w:p w14:paraId="0121590D" w14:textId="77777777" w:rsidR="00523C29" w:rsidRDefault="00523C29" w:rsidP="007134DC">
      <w:pPr>
        <w:pStyle w:val="Kop2"/>
        <w:rPr>
          <w:rFonts w:asciiTheme="minorHAnsi" w:hAnsiTheme="minorHAnsi" w:cstheme="minorHAnsi"/>
          <w:b/>
          <w:color w:val="auto"/>
        </w:rPr>
      </w:pPr>
    </w:p>
    <w:p w14:paraId="347930E4" w14:textId="03A33D7A" w:rsidR="000829FA" w:rsidRPr="007134DC" w:rsidRDefault="00BF52A4" w:rsidP="007134DC">
      <w:pPr>
        <w:pStyle w:val="Kop2"/>
        <w:rPr>
          <w:rFonts w:asciiTheme="minorHAnsi" w:hAnsiTheme="minorHAnsi" w:cstheme="minorHAnsi"/>
          <w:b/>
          <w:color w:val="auto"/>
        </w:rPr>
      </w:pPr>
      <w:bookmarkStart w:id="24" w:name="_Toc532799819"/>
      <w:bookmarkStart w:id="25" w:name="_Toc532924641"/>
      <w:bookmarkStart w:id="26" w:name="_Toc532994360"/>
      <w:r w:rsidRPr="007134DC">
        <w:rPr>
          <w:rFonts w:asciiTheme="minorHAnsi" w:hAnsiTheme="minorHAnsi" w:cstheme="minorHAnsi"/>
          <w:b/>
          <w:color w:val="auto"/>
        </w:rPr>
        <w:t>Gepersonaliseerde reclames</w:t>
      </w:r>
      <w:bookmarkEnd w:id="24"/>
      <w:bookmarkEnd w:id="25"/>
      <w:bookmarkEnd w:id="26"/>
    </w:p>
    <w:p w14:paraId="068128C0" w14:textId="5BC66015" w:rsidR="00336808" w:rsidRDefault="00087446" w:rsidP="00087446">
      <w:pPr>
        <w:pStyle w:val="Geenafstand"/>
      </w:pPr>
      <w:r>
        <w:t>Waar veel bedrijven en online zoekmachines gebruik van maken</w:t>
      </w:r>
      <w:r w:rsidR="002F105F">
        <w:t>,</w:t>
      </w:r>
      <w:r>
        <w:t xml:space="preserve"> zijn gepersonaliseerde advertenties</w:t>
      </w:r>
      <w:r w:rsidR="001D19C7">
        <w:t>, wat hiervoor al een paar keer is benoemd.</w:t>
      </w:r>
      <w:r w:rsidR="00336808">
        <w:t xml:space="preserve"> Dit houdt in dat er reclames op je beeldscherm verschijnen die </w:t>
      </w:r>
      <w:r w:rsidR="00E37E76">
        <w:t>op</w:t>
      </w:r>
      <w:r w:rsidR="00336808">
        <w:t xml:space="preserve"> jou afges</w:t>
      </w:r>
      <w:r w:rsidR="00E37E76">
        <w:t>temd</w:t>
      </w:r>
      <w:r w:rsidR="00336808">
        <w:t xml:space="preserve"> zijn.</w:t>
      </w:r>
      <w:r>
        <w:t xml:space="preserve"> </w:t>
      </w:r>
      <w:r w:rsidR="00336808">
        <w:t xml:space="preserve">De meest bekende hoofdrolspeler in dit verhaal is </w:t>
      </w:r>
      <w:r w:rsidR="00C82C12">
        <w:t>een van de bekendste bedrijven ter wereld, namelijk</w:t>
      </w:r>
      <w:r w:rsidR="00336808">
        <w:t xml:space="preserve"> Google. Het bedrijf kan alles wat je</w:t>
      </w:r>
      <w:r w:rsidR="00C82C12">
        <w:t xml:space="preserve"> via de zoekmachine</w:t>
      </w:r>
      <w:r w:rsidR="00336808">
        <w:t xml:space="preserve"> op internet opzoekt </w:t>
      </w:r>
      <w:r w:rsidR="00927E34">
        <w:t xml:space="preserve">door middel van cookies </w:t>
      </w:r>
      <w:r w:rsidR="00336808">
        <w:t xml:space="preserve">opslaan om informatie te verzamelen waar je (mogelijke) interesses liggen. </w:t>
      </w:r>
      <w:r w:rsidR="00EB0E59">
        <w:t xml:space="preserve">Cookies worden tegenwoordig </w:t>
      </w:r>
      <w:r w:rsidR="0041166E">
        <w:t xml:space="preserve">op bijna iedere website gebruikt, en het is ook verplicht om daarvan een melding te krijgen. Ze houden in dat de website jouw activiteit op hun site kan opslaan om bijvoorbeeld </w:t>
      </w:r>
      <w:r w:rsidR="005A7C20">
        <w:t xml:space="preserve">Google te helpen met het </w:t>
      </w:r>
      <w:r w:rsidR="00E97795">
        <w:t xml:space="preserve">verzamelen van gegevens. </w:t>
      </w:r>
      <w:r w:rsidR="001F1268">
        <w:t>Ook andere factoren bepalen welke reclames je te zien krijgt. Je locatie, bekeken video’s, leeftijd en geslacht bepalen ook waar je naar kijkt</w:t>
      </w:r>
      <w:r w:rsidR="00336808">
        <w:t xml:space="preserve">. </w:t>
      </w:r>
      <w:r w:rsidR="002B6D8F">
        <w:t>Zo word</w:t>
      </w:r>
      <w:r w:rsidR="00125D40">
        <w:t>en</w:t>
      </w:r>
      <w:r w:rsidR="002B6D8F">
        <w:t xml:space="preserve"> ook via Sociale Media </w:t>
      </w:r>
      <w:r w:rsidR="00125D40">
        <w:t>reclames aangepast aan de gebruiker ervan</w:t>
      </w:r>
      <w:r w:rsidR="00A72474">
        <w:t xml:space="preserve"> waardoor </w:t>
      </w:r>
      <w:r w:rsidR="00495682">
        <w:t xml:space="preserve">veel partijen baat hebben bij </w:t>
      </w:r>
      <w:r w:rsidR="00A00369">
        <w:t>gepersonaliseerde advertenties.</w:t>
      </w:r>
      <w:r w:rsidR="00696FBA" w:rsidRPr="691A1033">
        <w:rPr>
          <w:rStyle w:val="Voetnootmarkering"/>
          <w:b/>
        </w:rPr>
        <w:t xml:space="preserve"> </w:t>
      </w:r>
      <w:r w:rsidR="00696FBA" w:rsidRPr="691A1033">
        <w:rPr>
          <w:rStyle w:val="Voetnootmarkering"/>
          <w:b/>
        </w:rPr>
        <w:footnoteReference w:id="18"/>
      </w:r>
    </w:p>
    <w:p w14:paraId="1E9504F0" w14:textId="77777777" w:rsidR="00336808" w:rsidRDefault="00336808" w:rsidP="00087446">
      <w:pPr>
        <w:pStyle w:val="Geenafstand"/>
      </w:pPr>
    </w:p>
    <w:p w14:paraId="6739EFBC" w14:textId="73638B44" w:rsidR="001D6F1D" w:rsidRDefault="00375C2B" w:rsidP="00087446">
      <w:pPr>
        <w:pStyle w:val="Geenafstand"/>
        <w:rPr>
          <w:rFonts w:cstheme="minorHAnsi"/>
        </w:rPr>
      </w:pPr>
      <w:r>
        <w:rPr>
          <w:rFonts w:cstheme="minorHAnsi"/>
        </w:rPr>
        <w:t xml:space="preserve">Voor adverteerders kan het dus voordelig zijn om </w:t>
      </w:r>
      <w:r w:rsidR="00BE27A5">
        <w:rPr>
          <w:rFonts w:cstheme="minorHAnsi"/>
        </w:rPr>
        <w:t xml:space="preserve">advertenties te plaatsen in samenwerking met </w:t>
      </w:r>
      <w:r w:rsidR="00533E62">
        <w:rPr>
          <w:rFonts w:cstheme="minorHAnsi"/>
        </w:rPr>
        <w:t xml:space="preserve">advertentienetwerken zoals Google. In dit geval </w:t>
      </w:r>
      <w:r w:rsidR="005407B7">
        <w:rPr>
          <w:rFonts w:cstheme="minorHAnsi"/>
        </w:rPr>
        <w:t xml:space="preserve">worden er op </w:t>
      </w:r>
      <w:r w:rsidR="00F400F3">
        <w:rPr>
          <w:rFonts w:cstheme="minorHAnsi"/>
        </w:rPr>
        <w:t xml:space="preserve">verschillende manieren geld verdiend door Sociale Media. </w:t>
      </w:r>
      <w:r w:rsidR="0068633C">
        <w:rPr>
          <w:rFonts w:cstheme="minorHAnsi"/>
        </w:rPr>
        <w:t xml:space="preserve">Aan de ene kant </w:t>
      </w:r>
      <w:r w:rsidR="00C67CAB">
        <w:rPr>
          <w:rFonts w:cstheme="minorHAnsi"/>
        </w:rPr>
        <w:t>het Sociale Medium zelf, d</w:t>
      </w:r>
      <w:r w:rsidR="003918CB">
        <w:rPr>
          <w:rFonts w:cstheme="minorHAnsi"/>
        </w:rPr>
        <w:t xml:space="preserve">at betaald wordt door een bedrijf om hun reclame </w:t>
      </w:r>
      <w:r w:rsidR="00BA34AB">
        <w:rPr>
          <w:rFonts w:cstheme="minorHAnsi"/>
        </w:rPr>
        <w:t xml:space="preserve">in de app of op de website te zien. Ook advertentienetwerken die als tussenpersoon werken verdienen hier geld aan doordat zij </w:t>
      </w:r>
      <w:r w:rsidR="003C2DD7">
        <w:rPr>
          <w:rFonts w:cstheme="minorHAnsi"/>
        </w:rPr>
        <w:t xml:space="preserve">de gegevens van </w:t>
      </w:r>
      <w:r w:rsidR="0093433F">
        <w:rPr>
          <w:rFonts w:cstheme="minorHAnsi"/>
        </w:rPr>
        <w:t xml:space="preserve">online profielen </w:t>
      </w:r>
      <w:r w:rsidR="00FA4D54">
        <w:rPr>
          <w:rFonts w:cstheme="minorHAnsi"/>
        </w:rPr>
        <w:t xml:space="preserve">verzamelen en zo </w:t>
      </w:r>
      <w:r w:rsidR="005D69A9">
        <w:rPr>
          <w:rFonts w:cstheme="minorHAnsi"/>
        </w:rPr>
        <w:t>doelgroepen samenstellen. Als laatste verdient, als het goed is, het reclame-makende bedrijf er geld aan</w:t>
      </w:r>
      <w:r w:rsidR="003B60C2">
        <w:rPr>
          <w:rFonts w:cstheme="minorHAnsi"/>
        </w:rPr>
        <w:t xml:space="preserve">. Doordat de reclames die zij plaatsen aan de specifieke doelgroepen </w:t>
      </w:r>
      <w:r w:rsidR="002F03C9">
        <w:rPr>
          <w:rFonts w:cstheme="minorHAnsi"/>
        </w:rPr>
        <w:t xml:space="preserve">worden gericht voor wie het product of de service bedoeld is, is de kans groter dat </w:t>
      </w:r>
      <w:r w:rsidR="005C1640">
        <w:rPr>
          <w:rFonts w:cstheme="minorHAnsi"/>
        </w:rPr>
        <w:t xml:space="preserve">de advertentie aangeklikt wordt en </w:t>
      </w:r>
      <w:r w:rsidR="009F590E">
        <w:rPr>
          <w:rFonts w:cstheme="minorHAnsi"/>
        </w:rPr>
        <w:t>de onderneming meer klanten krijgt en dus de omzet toeneemt.</w:t>
      </w:r>
    </w:p>
    <w:p w14:paraId="37A6AD85" w14:textId="77777777" w:rsidR="001D6F1D" w:rsidRDefault="001D6F1D" w:rsidP="00087446">
      <w:pPr>
        <w:pStyle w:val="Geenafstand"/>
        <w:rPr>
          <w:rFonts w:cstheme="minorHAnsi"/>
        </w:rPr>
      </w:pPr>
    </w:p>
    <w:p w14:paraId="1501928D" w14:textId="77777777" w:rsidR="006F13F9" w:rsidRDefault="001D6F1D" w:rsidP="00087446">
      <w:pPr>
        <w:pStyle w:val="Geenafstand"/>
        <w:rPr>
          <w:rFonts w:cstheme="minorHAnsi"/>
        </w:rPr>
      </w:pPr>
      <w:r>
        <w:rPr>
          <w:rFonts w:cstheme="minorHAnsi"/>
        </w:rPr>
        <w:t xml:space="preserve">Omdat dit verhaal vaak </w:t>
      </w:r>
      <w:r w:rsidR="00CF6C55">
        <w:rPr>
          <w:rFonts w:cstheme="minorHAnsi"/>
        </w:rPr>
        <w:t>lastig te begrijpen is voor veel mensen, zal het uitgelegd worden met behulp van een voorbeeld.</w:t>
      </w:r>
      <w:r w:rsidR="00AA557A">
        <w:rPr>
          <w:rFonts w:cstheme="minorHAnsi"/>
        </w:rPr>
        <w:t xml:space="preserve"> Hierbij gebruiken we </w:t>
      </w:r>
      <w:r w:rsidR="00465900">
        <w:rPr>
          <w:rFonts w:cstheme="minorHAnsi"/>
        </w:rPr>
        <w:t xml:space="preserve">sportmerk Adidas als adverteerder, Google als advertentienetwerk en Instagram </w:t>
      </w:r>
      <w:r w:rsidR="00267077">
        <w:rPr>
          <w:rFonts w:cstheme="minorHAnsi"/>
        </w:rPr>
        <w:t xml:space="preserve">of Facebook </w:t>
      </w:r>
      <w:r w:rsidR="00F2089C">
        <w:rPr>
          <w:rFonts w:cstheme="minorHAnsi"/>
        </w:rPr>
        <w:t>als advertentieplatform</w:t>
      </w:r>
      <w:r w:rsidR="00267077">
        <w:rPr>
          <w:rFonts w:cstheme="minorHAnsi"/>
        </w:rPr>
        <w:t xml:space="preserve">. </w:t>
      </w:r>
      <w:r w:rsidR="00E15290">
        <w:rPr>
          <w:rFonts w:cstheme="minorHAnsi"/>
        </w:rPr>
        <w:t>In dez</w:t>
      </w:r>
      <w:r w:rsidR="00B7200A">
        <w:rPr>
          <w:rFonts w:cstheme="minorHAnsi"/>
        </w:rPr>
        <w:t xml:space="preserve">e situatie speel je zelf de Sociale Media-gebruiker. Stel je voor dat je </w:t>
      </w:r>
      <w:r w:rsidR="00BB492F">
        <w:rPr>
          <w:rFonts w:cstheme="minorHAnsi"/>
        </w:rPr>
        <w:t xml:space="preserve">via de site van Adidas </w:t>
      </w:r>
      <w:r w:rsidR="00074934">
        <w:rPr>
          <w:rFonts w:cstheme="minorHAnsi"/>
        </w:rPr>
        <w:t>e</w:t>
      </w:r>
      <w:r w:rsidR="00BB492F">
        <w:rPr>
          <w:rFonts w:cstheme="minorHAnsi"/>
        </w:rPr>
        <w:t xml:space="preserve">en nieuw paar </w:t>
      </w:r>
      <w:r w:rsidR="00057CD2">
        <w:rPr>
          <w:rFonts w:cstheme="minorHAnsi"/>
        </w:rPr>
        <w:t>schoenen</w:t>
      </w:r>
      <w:r w:rsidR="006A31F9">
        <w:rPr>
          <w:rFonts w:cstheme="minorHAnsi"/>
        </w:rPr>
        <w:t xml:space="preserve"> hebt gekocht</w:t>
      </w:r>
      <w:r w:rsidR="002272C2">
        <w:rPr>
          <w:rFonts w:cstheme="minorHAnsi"/>
        </w:rPr>
        <w:t xml:space="preserve">, bijvoorbeeld </w:t>
      </w:r>
      <w:r w:rsidR="0025501E">
        <w:rPr>
          <w:rFonts w:cstheme="minorHAnsi"/>
        </w:rPr>
        <w:t xml:space="preserve">de bekende Adidas </w:t>
      </w:r>
      <w:r w:rsidR="002272C2">
        <w:rPr>
          <w:rFonts w:cstheme="minorHAnsi"/>
        </w:rPr>
        <w:t xml:space="preserve">Stan </w:t>
      </w:r>
      <w:r w:rsidR="0079043B">
        <w:rPr>
          <w:rFonts w:cstheme="minorHAnsi"/>
        </w:rPr>
        <w:t>Smiths</w:t>
      </w:r>
      <w:r w:rsidR="0025501E">
        <w:rPr>
          <w:rFonts w:cstheme="minorHAnsi"/>
        </w:rPr>
        <w:t xml:space="preserve">. </w:t>
      </w:r>
      <w:r w:rsidR="00267077">
        <w:rPr>
          <w:rFonts w:cstheme="minorHAnsi"/>
        </w:rPr>
        <w:t xml:space="preserve">De dag erna scrol je door je Instagram of Facebook feed en </w:t>
      </w:r>
      <w:r w:rsidR="00F879E0">
        <w:rPr>
          <w:rFonts w:cstheme="minorHAnsi"/>
        </w:rPr>
        <w:t>kom je continu reclame</w:t>
      </w:r>
      <w:r w:rsidR="00322ACE">
        <w:rPr>
          <w:rFonts w:cstheme="minorHAnsi"/>
        </w:rPr>
        <w:t>s tegen van de schoenen die je de dag ervoor besteld hebt.</w:t>
      </w:r>
      <w:r w:rsidR="00CD77AF">
        <w:rPr>
          <w:rFonts w:cstheme="minorHAnsi"/>
        </w:rPr>
        <w:t xml:space="preserve"> </w:t>
      </w:r>
      <w:r w:rsidR="000D3833">
        <w:rPr>
          <w:rFonts w:cstheme="minorHAnsi"/>
        </w:rPr>
        <w:t>Google, dat</w:t>
      </w:r>
      <w:r w:rsidR="00B4097C">
        <w:rPr>
          <w:rFonts w:cstheme="minorHAnsi"/>
        </w:rPr>
        <w:t xml:space="preserve"> de reclameplaatsing op Instagram regelt, </w:t>
      </w:r>
      <w:r w:rsidR="00A30C55">
        <w:rPr>
          <w:rFonts w:cstheme="minorHAnsi"/>
        </w:rPr>
        <w:t xml:space="preserve">heeft dus </w:t>
      </w:r>
      <w:r w:rsidR="002C4704">
        <w:rPr>
          <w:rFonts w:cstheme="minorHAnsi"/>
        </w:rPr>
        <w:t xml:space="preserve">via cookies </w:t>
      </w:r>
      <w:r w:rsidR="00144FC8">
        <w:rPr>
          <w:rFonts w:cstheme="minorHAnsi"/>
        </w:rPr>
        <w:t xml:space="preserve">gegevens </w:t>
      </w:r>
      <w:r w:rsidR="00683DD0">
        <w:rPr>
          <w:rFonts w:cstheme="minorHAnsi"/>
        </w:rPr>
        <w:t>ontvangen</w:t>
      </w:r>
      <w:r w:rsidR="008B7A36">
        <w:rPr>
          <w:rFonts w:cstheme="minorHAnsi"/>
        </w:rPr>
        <w:t xml:space="preserve"> </w:t>
      </w:r>
      <w:r w:rsidR="00994494">
        <w:rPr>
          <w:rFonts w:cstheme="minorHAnsi"/>
        </w:rPr>
        <w:t>d</w:t>
      </w:r>
      <w:r w:rsidR="0058745B">
        <w:rPr>
          <w:rFonts w:cstheme="minorHAnsi"/>
        </w:rPr>
        <w:t xml:space="preserve">at jij </w:t>
      </w:r>
      <w:r w:rsidR="00994494">
        <w:rPr>
          <w:rFonts w:cstheme="minorHAnsi"/>
        </w:rPr>
        <w:t xml:space="preserve">het merk Adidas </w:t>
      </w:r>
      <w:r w:rsidR="0058745B">
        <w:rPr>
          <w:rFonts w:cstheme="minorHAnsi"/>
        </w:rPr>
        <w:t>waarschijnlijk interessant vindt</w:t>
      </w:r>
      <w:r w:rsidR="00620DAF">
        <w:rPr>
          <w:rFonts w:cstheme="minorHAnsi"/>
        </w:rPr>
        <w:t xml:space="preserve">. </w:t>
      </w:r>
      <w:r w:rsidR="00105B07">
        <w:rPr>
          <w:rFonts w:cstheme="minorHAnsi"/>
        </w:rPr>
        <w:t>Vervolgens</w:t>
      </w:r>
      <w:r w:rsidR="00994494">
        <w:rPr>
          <w:rFonts w:cstheme="minorHAnsi"/>
        </w:rPr>
        <w:t xml:space="preserve"> zorgt Google ervoor dat reclames van Adidas </w:t>
      </w:r>
      <w:r w:rsidR="003561C8">
        <w:rPr>
          <w:rFonts w:cstheme="minorHAnsi"/>
        </w:rPr>
        <w:t xml:space="preserve">via Instagram of Facebook </w:t>
      </w:r>
      <w:r w:rsidR="00F66FCB">
        <w:rPr>
          <w:rFonts w:cstheme="minorHAnsi"/>
        </w:rPr>
        <w:t>bij jou terecht komen.</w:t>
      </w:r>
      <w:r w:rsidR="00105B07">
        <w:rPr>
          <w:rFonts w:cstheme="minorHAnsi"/>
        </w:rPr>
        <w:t xml:space="preserve"> </w:t>
      </w:r>
    </w:p>
    <w:p w14:paraId="122ED5EE" w14:textId="77777777" w:rsidR="00523C29" w:rsidRDefault="00523C29" w:rsidP="00523C29">
      <w:pPr>
        <w:pStyle w:val="Geenafstand"/>
        <w:rPr>
          <w:rFonts w:cstheme="minorHAnsi"/>
        </w:rPr>
      </w:pPr>
    </w:p>
    <w:p w14:paraId="572CE287" w14:textId="5554B513" w:rsidR="00B94D6A" w:rsidRDefault="006F13F9" w:rsidP="00087446">
      <w:pPr>
        <w:pStyle w:val="Geenafstand"/>
        <w:rPr>
          <w:rFonts w:cstheme="minorHAnsi"/>
        </w:rPr>
      </w:pPr>
      <w:r>
        <w:rPr>
          <w:rFonts w:cstheme="minorHAnsi"/>
        </w:rPr>
        <w:t>Een andere manier waarop</w:t>
      </w:r>
      <w:r w:rsidR="00321CBB">
        <w:rPr>
          <w:rFonts w:cstheme="minorHAnsi"/>
        </w:rPr>
        <w:t xml:space="preserve"> advertenties bij</w:t>
      </w:r>
      <w:r w:rsidR="008E227C">
        <w:rPr>
          <w:rFonts w:cstheme="minorHAnsi"/>
        </w:rPr>
        <w:t xml:space="preserve"> jou terecht kunnen komen is doordat Google via allerlei sites en verbonden accounts</w:t>
      </w:r>
      <w:r w:rsidR="001110AE">
        <w:rPr>
          <w:rFonts w:cstheme="minorHAnsi"/>
        </w:rPr>
        <w:t xml:space="preserve"> achter je leeftijd, geslacht en </w:t>
      </w:r>
      <w:r w:rsidR="00C56C7D">
        <w:rPr>
          <w:rFonts w:cstheme="minorHAnsi"/>
        </w:rPr>
        <w:t>locatie kan komen.</w:t>
      </w:r>
      <w:r w:rsidR="00E334C6">
        <w:rPr>
          <w:rFonts w:cstheme="minorHAnsi"/>
        </w:rPr>
        <w:t xml:space="preserve"> Adverteerders als Adidas</w:t>
      </w:r>
      <w:r w:rsidR="002A504C">
        <w:rPr>
          <w:rFonts w:cstheme="minorHAnsi"/>
        </w:rPr>
        <w:t xml:space="preserve"> kunnen dan per product aangeven </w:t>
      </w:r>
      <w:r w:rsidR="00C93339">
        <w:rPr>
          <w:rFonts w:cstheme="minorHAnsi"/>
        </w:rPr>
        <w:t>door</w:t>
      </w:r>
      <w:r w:rsidR="002875ED">
        <w:rPr>
          <w:rFonts w:cstheme="minorHAnsi"/>
        </w:rPr>
        <w:t xml:space="preserve"> welke doelgroep het</w:t>
      </w:r>
      <w:r w:rsidR="00C93339">
        <w:rPr>
          <w:rFonts w:cstheme="minorHAnsi"/>
        </w:rPr>
        <w:t xml:space="preserve"> wordt bekeken.</w:t>
      </w:r>
      <w:r w:rsidR="00FF3371">
        <w:rPr>
          <w:rFonts w:cstheme="minorHAnsi"/>
        </w:rPr>
        <w:t xml:space="preserve"> </w:t>
      </w:r>
      <w:r w:rsidR="00C93339">
        <w:rPr>
          <w:rFonts w:cstheme="minorHAnsi"/>
        </w:rPr>
        <w:t xml:space="preserve">Zo </w:t>
      </w:r>
      <w:r w:rsidR="00C80DC5">
        <w:rPr>
          <w:rFonts w:cstheme="minorHAnsi"/>
        </w:rPr>
        <w:t>worden</w:t>
      </w:r>
      <w:r w:rsidR="00007023">
        <w:rPr>
          <w:rFonts w:cstheme="minorHAnsi"/>
        </w:rPr>
        <w:t xml:space="preserve"> heren voetbalschoenen </w:t>
      </w:r>
      <w:r w:rsidR="009B1DF0">
        <w:rPr>
          <w:rFonts w:cstheme="minorHAnsi"/>
        </w:rPr>
        <w:t xml:space="preserve">van </w:t>
      </w:r>
      <w:r w:rsidR="00B113B8">
        <w:rPr>
          <w:rFonts w:cstheme="minorHAnsi"/>
        </w:rPr>
        <w:t xml:space="preserve">Adidas.NL </w:t>
      </w:r>
      <w:r w:rsidR="00AB41D1">
        <w:rPr>
          <w:rFonts w:cstheme="minorHAnsi"/>
        </w:rPr>
        <w:t xml:space="preserve">gericht aan </w:t>
      </w:r>
      <w:r w:rsidR="00254D30">
        <w:rPr>
          <w:rFonts w:cstheme="minorHAnsi"/>
        </w:rPr>
        <w:t xml:space="preserve">bijvoorbeeld mannen tussen de </w:t>
      </w:r>
      <w:r w:rsidR="00044929">
        <w:rPr>
          <w:rFonts w:cstheme="minorHAnsi"/>
        </w:rPr>
        <w:t xml:space="preserve">15 en 25 jaar </w:t>
      </w:r>
      <w:r w:rsidR="00B113B8">
        <w:rPr>
          <w:rFonts w:cstheme="minorHAnsi"/>
        </w:rPr>
        <w:t>die zich in Nederland bevinden</w:t>
      </w:r>
      <w:r w:rsidR="006F6C08">
        <w:rPr>
          <w:rFonts w:cstheme="minorHAnsi"/>
        </w:rPr>
        <w:t xml:space="preserve">, omdat zij </w:t>
      </w:r>
      <w:r w:rsidR="00BB7EBF">
        <w:rPr>
          <w:rFonts w:cstheme="minorHAnsi"/>
        </w:rPr>
        <w:t>het meest voor</w:t>
      </w:r>
      <w:r w:rsidR="001A3E5C">
        <w:rPr>
          <w:rFonts w:cstheme="minorHAnsi"/>
        </w:rPr>
        <w:t xml:space="preserve"> </w:t>
      </w:r>
      <w:r w:rsidR="00BB7EBF">
        <w:rPr>
          <w:rFonts w:cstheme="minorHAnsi"/>
        </w:rPr>
        <w:t>de</w:t>
      </w:r>
      <w:r w:rsidR="001A3E5C">
        <w:rPr>
          <w:rFonts w:cstheme="minorHAnsi"/>
        </w:rPr>
        <w:t xml:space="preserve"> </w:t>
      </w:r>
      <w:r w:rsidR="00BB7EBF">
        <w:rPr>
          <w:rFonts w:cstheme="minorHAnsi"/>
        </w:rPr>
        <w:t>hand liggend zijn</w:t>
      </w:r>
      <w:r w:rsidR="00767D28">
        <w:rPr>
          <w:rFonts w:cstheme="minorHAnsi"/>
        </w:rPr>
        <w:t xml:space="preserve"> om dit product daadwerkelijk te kopen. </w:t>
      </w:r>
    </w:p>
    <w:p w14:paraId="44E441EC" w14:textId="77777777" w:rsidR="00B94D6A" w:rsidRDefault="00B94D6A" w:rsidP="00087446">
      <w:pPr>
        <w:pStyle w:val="Geenafstand"/>
        <w:rPr>
          <w:rFonts w:cstheme="minorHAnsi"/>
        </w:rPr>
      </w:pPr>
    </w:p>
    <w:p w14:paraId="17F544CC" w14:textId="636E4CC6" w:rsidR="00B94D6A" w:rsidRDefault="00B94D6A" w:rsidP="00B94D6A">
      <w:pPr>
        <w:pStyle w:val="Kop2"/>
        <w:rPr>
          <w:rFonts w:asciiTheme="minorHAnsi" w:hAnsiTheme="minorHAnsi" w:cstheme="minorHAnsi"/>
          <w:b/>
        </w:rPr>
      </w:pPr>
      <w:bookmarkStart w:id="27" w:name="_Toc532924642"/>
      <w:bookmarkStart w:id="28" w:name="_Toc532994361"/>
      <w:r w:rsidRPr="00B94D6A">
        <w:rPr>
          <w:rFonts w:asciiTheme="minorHAnsi" w:hAnsiTheme="minorHAnsi" w:cstheme="minorHAnsi"/>
          <w:b/>
          <w:color w:val="auto"/>
          <w:sz w:val="28"/>
        </w:rPr>
        <w:t>Conclusie</w:t>
      </w:r>
      <w:bookmarkEnd w:id="27"/>
      <w:bookmarkEnd w:id="28"/>
    </w:p>
    <w:p w14:paraId="7265014D" w14:textId="12661626" w:rsidR="00BD3797" w:rsidRDefault="00523C29" w:rsidP="00B94D6A">
      <w:pPr>
        <w:pStyle w:val="Geenafstand"/>
        <w:rPr>
          <w:noProof/>
        </w:rPr>
      </w:pPr>
      <w:r>
        <w:rPr>
          <w:noProof/>
        </w:rPr>
        <w:t>Er zijn voor Social Media</w:t>
      </w:r>
      <w:r w:rsidR="004F0DA5">
        <w:rPr>
          <w:noProof/>
        </w:rPr>
        <w:t xml:space="preserve"> platformen veel manieren om inkomsten te vergaren.</w:t>
      </w:r>
      <w:r w:rsidR="00DB2F2E">
        <w:rPr>
          <w:noProof/>
        </w:rPr>
        <w:t xml:space="preserve"> </w:t>
      </w:r>
      <w:r w:rsidR="00112D67">
        <w:rPr>
          <w:noProof/>
        </w:rPr>
        <w:t xml:space="preserve">Dit gebeurt veelal </w:t>
      </w:r>
      <w:r w:rsidR="00912D6A">
        <w:rPr>
          <w:noProof/>
        </w:rPr>
        <w:t xml:space="preserve">met hetzelfde concept, namelijk dat adverteerders via </w:t>
      </w:r>
      <w:r w:rsidR="00E82A3B">
        <w:rPr>
          <w:noProof/>
        </w:rPr>
        <w:t xml:space="preserve">advertentienetwerken </w:t>
      </w:r>
      <w:r w:rsidR="0005065A">
        <w:rPr>
          <w:noProof/>
        </w:rPr>
        <w:t>hun reclames terug kunnen zien in de apps of op de websites van platformen.</w:t>
      </w:r>
      <w:r w:rsidR="00A14938">
        <w:rPr>
          <w:noProof/>
        </w:rPr>
        <w:t xml:space="preserve"> </w:t>
      </w:r>
      <w:r w:rsidR="00C752E8">
        <w:rPr>
          <w:noProof/>
        </w:rPr>
        <w:t>Om adverteerders een handje te helpen</w:t>
      </w:r>
      <w:r w:rsidR="001A3E5C">
        <w:rPr>
          <w:noProof/>
        </w:rPr>
        <w:t>,</w:t>
      </w:r>
      <w:r w:rsidR="00C752E8">
        <w:rPr>
          <w:noProof/>
        </w:rPr>
        <w:t xml:space="preserve"> </w:t>
      </w:r>
      <w:r w:rsidR="009D6356">
        <w:rPr>
          <w:noProof/>
        </w:rPr>
        <w:t xml:space="preserve">gebruiken advertentienetwerken zoals Google </w:t>
      </w:r>
      <w:r w:rsidR="00B87D43">
        <w:rPr>
          <w:noProof/>
        </w:rPr>
        <w:t>cookies die websites van gebruikers verzamelen</w:t>
      </w:r>
      <w:r w:rsidR="008A7B96">
        <w:rPr>
          <w:noProof/>
        </w:rPr>
        <w:t xml:space="preserve"> om de reclames bij de juiste personen</w:t>
      </w:r>
      <w:r w:rsidR="005B7309">
        <w:rPr>
          <w:noProof/>
        </w:rPr>
        <w:t xml:space="preserve"> te laten </w:t>
      </w:r>
      <w:r w:rsidR="00810183">
        <w:rPr>
          <w:noProof/>
        </w:rPr>
        <w:t xml:space="preserve">zien. Dit maakt </w:t>
      </w:r>
      <w:r w:rsidR="006C5E71">
        <w:rPr>
          <w:noProof/>
        </w:rPr>
        <w:t xml:space="preserve">adverteren voor bedrijven erg aantrekkelijk </w:t>
      </w:r>
      <w:r w:rsidR="00824E7A">
        <w:rPr>
          <w:noProof/>
        </w:rPr>
        <w:t>omdat het veel meer gericht is op relevante kopers</w:t>
      </w:r>
      <w:r w:rsidR="006C5E71">
        <w:rPr>
          <w:noProof/>
        </w:rPr>
        <w:t xml:space="preserve">. De omzet van Sociale Media is dan ook grotendeels te danken aan </w:t>
      </w:r>
      <w:r w:rsidR="00BD3797">
        <w:rPr>
          <w:noProof/>
        </w:rPr>
        <w:t>dit concept verdienmodel.</w:t>
      </w:r>
    </w:p>
    <w:p w14:paraId="55A25328" w14:textId="49206158" w:rsidR="00BD3797" w:rsidRDefault="00BD3797" w:rsidP="00B94D6A">
      <w:pPr>
        <w:pStyle w:val="Geenafstand"/>
        <w:rPr>
          <w:noProof/>
        </w:rPr>
      </w:pPr>
      <w:r>
        <w:rPr>
          <w:noProof/>
        </w:rPr>
        <w:t xml:space="preserve">Er zijn ook platformen zoals Snapchat die voor zichzelf nieuwe manieren van </w:t>
      </w:r>
      <w:r w:rsidR="00CF4CA9">
        <w:rPr>
          <w:noProof/>
        </w:rPr>
        <w:t>inkomsten hebben bedacht</w:t>
      </w:r>
      <w:r w:rsidR="00243A1E">
        <w:rPr>
          <w:noProof/>
        </w:rPr>
        <w:t xml:space="preserve">, </w:t>
      </w:r>
      <w:r w:rsidR="00E16A2E">
        <w:rPr>
          <w:noProof/>
        </w:rPr>
        <w:t>waardoor ze hun omzet nog meer kunnen vergroten.</w:t>
      </w:r>
      <w:r w:rsidR="00B5115A">
        <w:rPr>
          <w:noProof/>
        </w:rPr>
        <w:t xml:space="preserve"> </w:t>
      </w:r>
    </w:p>
    <w:p w14:paraId="6D0F0A50" w14:textId="3BDE2249" w:rsidR="00F92A0A" w:rsidRDefault="00F92A0A" w:rsidP="00B94D6A">
      <w:pPr>
        <w:pStyle w:val="Geenafstand"/>
        <w:rPr>
          <w:noProof/>
        </w:rPr>
      </w:pPr>
      <w:r>
        <w:rPr>
          <w:noProof/>
        </w:rPr>
        <w:t>Zoals gezegd spelen gepersonaliseerde reclames een belangrijke rol in de effectiviteit van</w:t>
      </w:r>
      <w:r w:rsidR="00F53BC5">
        <w:rPr>
          <w:noProof/>
        </w:rPr>
        <w:t xml:space="preserve"> de advertisering. Als </w:t>
      </w:r>
      <w:r w:rsidR="00163228">
        <w:rPr>
          <w:noProof/>
        </w:rPr>
        <w:t xml:space="preserve">de juiste producten aan de juiste mogelijke klanten worden gekoppeld, is de kans op een grotere omzet groot waardoor </w:t>
      </w:r>
      <w:r w:rsidR="005159A8">
        <w:rPr>
          <w:noProof/>
        </w:rPr>
        <w:t>er via Sociale Media alleen maar meer reclame gemaakt wordt. Dit is zeer gunstig voor de platformen</w:t>
      </w:r>
      <w:r w:rsidR="009D3127">
        <w:rPr>
          <w:noProof/>
        </w:rPr>
        <w:t xml:space="preserve"> die zo ook zeker kunnen zijn van inkomsten. </w:t>
      </w:r>
    </w:p>
    <w:p w14:paraId="4370C775" w14:textId="199F7DAB" w:rsidR="00523C29" w:rsidRDefault="00523C29" w:rsidP="00B94D6A">
      <w:pPr>
        <w:pStyle w:val="Geenafstand"/>
        <w:rPr>
          <w:noProof/>
        </w:rPr>
      </w:pPr>
    </w:p>
    <w:p w14:paraId="1D2D98A3" w14:textId="50351D1C" w:rsidR="00B54CD6" w:rsidRPr="00066C1B" w:rsidRDefault="00523C29" w:rsidP="00087446">
      <w:pPr>
        <w:pStyle w:val="Geenafstand"/>
      </w:pPr>
      <w:r w:rsidRPr="00B94D6A">
        <w:t xml:space="preserve"> </w:t>
      </w:r>
      <w:r w:rsidR="00F864F0" w:rsidRPr="00805B00">
        <w:rPr>
          <w:rFonts w:cstheme="minorHAnsi"/>
        </w:rPr>
        <w:br w:type="page"/>
      </w:r>
    </w:p>
    <w:p w14:paraId="277C177E" w14:textId="393AF10E" w:rsidR="00837189" w:rsidRPr="009223DF" w:rsidRDefault="2AD8FABF" w:rsidP="2AD8FABF">
      <w:pPr>
        <w:pStyle w:val="Kop1"/>
        <w:numPr>
          <w:ilvl w:val="0"/>
          <w:numId w:val="4"/>
        </w:numPr>
        <w:rPr>
          <w:rFonts w:asciiTheme="minorHAnsi" w:hAnsiTheme="minorHAnsi" w:cstheme="minorBidi"/>
          <w:b/>
          <w:bCs/>
          <w:color w:val="767171"/>
          <w:sz w:val="36"/>
          <w:szCs w:val="36"/>
        </w:rPr>
      </w:pPr>
      <w:bookmarkStart w:id="29" w:name="_Toc532799820"/>
      <w:bookmarkStart w:id="30" w:name="_Toc532924643"/>
      <w:bookmarkStart w:id="31" w:name="_Toc532994362"/>
      <w:r w:rsidRPr="2AD8FABF">
        <w:rPr>
          <w:rFonts w:asciiTheme="minorHAnsi" w:hAnsiTheme="minorHAnsi" w:cstheme="minorBidi"/>
          <w:b/>
          <w:bCs/>
          <w:color w:val="767171"/>
          <w:sz w:val="36"/>
          <w:szCs w:val="36"/>
        </w:rPr>
        <w:lastRenderedPageBreak/>
        <w:t>Inkomsten aan Sociale Media voor gebruikers</w:t>
      </w:r>
      <w:r w:rsidR="05DFAAC2" w:rsidRPr="2AD8FABF">
        <w:rPr>
          <w:rStyle w:val="Voetnootmarkering"/>
          <w:rFonts w:asciiTheme="minorHAnsi" w:hAnsiTheme="minorHAnsi" w:cstheme="minorBidi"/>
          <w:b/>
          <w:bCs/>
          <w:color w:val="767171"/>
          <w:sz w:val="36"/>
          <w:szCs w:val="36"/>
        </w:rPr>
        <w:footnoteReference w:id="19"/>
      </w:r>
      <w:bookmarkEnd w:id="29"/>
      <w:bookmarkEnd w:id="30"/>
      <w:bookmarkEnd w:id="31"/>
    </w:p>
    <w:p w14:paraId="184C5900" w14:textId="12C87028" w:rsidR="05DFAAC2" w:rsidRDefault="05DFAAC2" w:rsidP="00805B00">
      <w:pPr>
        <w:pStyle w:val="Geenafstand"/>
      </w:pPr>
    </w:p>
    <w:p w14:paraId="333D6CBD" w14:textId="77777777" w:rsidR="00CA59AA" w:rsidRDefault="00CA59AA" w:rsidP="00805B00">
      <w:pPr>
        <w:pStyle w:val="Geenafstand"/>
      </w:pPr>
    </w:p>
    <w:p w14:paraId="51815B7B" w14:textId="48BB1DC8" w:rsidR="05DFAAC2" w:rsidRDefault="05DFAAC2" w:rsidP="05DFAAC2">
      <w:pPr>
        <w:pStyle w:val="Geenafstand"/>
        <w:rPr>
          <w:sz w:val="24"/>
          <w:szCs w:val="24"/>
        </w:rPr>
      </w:pPr>
      <w:r w:rsidRPr="05DFAAC2">
        <w:rPr>
          <w:b/>
          <w:bCs/>
          <w:sz w:val="24"/>
          <w:szCs w:val="24"/>
        </w:rPr>
        <w:t>Er zijn meerdere manieren om geld te verdienen met Sociale Media. Vooral omdat de Media op het moment zo populair zijn</w:t>
      </w:r>
      <w:r w:rsidR="00824E7A">
        <w:rPr>
          <w:b/>
          <w:bCs/>
          <w:sz w:val="24"/>
          <w:szCs w:val="24"/>
        </w:rPr>
        <w:t>,</w:t>
      </w:r>
      <w:r w:rsidRPr="05DFAAC2">
        <w:rPr>
          <w:b/>
          <w:bCs/>
          <w:sz w:val="24"/>
          <w:szCs w:val="24"/>
        </w:rPr>
        <w:t xml:space="preserve"> is er voor een aantal content creators serieus geld te verdienen met het ‘werken’ op Sociale Media. De voornaamste platforms om veel geld mee te verdienen zijn Facebook, YouTube en Instagram. Het verdienen van veel geld is ook niet voor iedereen weggelegd. Het is vaak pas ‘</w:t>
      </w:r>
      <w:proofErr w:type="spellStart"/>
      <w:r w:rsidRPr="05DFAAC2">
        <w:rPr>
          <w:b/>
          <w:bCs/>
          <w:sz w:val="24"/>
          <w:szCs w:val="24"/>
        </w:rPr>
        <w:t>serious</w:t>
      </w:r>
      <w:proofErr w:type="spellEnd"/>
      <w:r w:rsidRPr="05DFAAC2">
        <w:rPr>
          <w:b/>
          <w:bCs/>
          <w:sz w:val="24"/>
          <w:szCs w:val="24"/>
        </w:rPr>
        <w:t xml:space="preserve"> business’ als je een van de grote spelers bent op deze platforms. Vaak zijn </w:t>
      </w:r>
      <w:r w:rsidR="00800382">
        <w:rPr>
          <w:b/>
          <w:bCs/>
          <w:sz w:val="24"/>
          <w:szCs w:val="24"/>
        </w:rPr>
        <w:t xml:space="preserve">deze mensen </w:t>
      </w:r>
      <w:r w:rsidRPr="05DFAAC2">
        <w:rPr>
          <w:b/>
          <w:bCs/>
          <w:sz w:val="24"/>
          <w:szCs w:val="24"/>
        </w:rPr>
        <w:t>al be</w:t>
      </w:r>
      <w:r w:rsidR="00800382">
        <w:rPr>
          <w:b/>
          <w:bCs/>
          <w:sz w:val="24"/>
          <w:szCs w:val="24"/>
        </w:rPr>
        <w:t>kend</w:t>
      </w:r>
      <w:r w:rsidRPr="05DFAAC2">
        <w:rPr>
          <w:b/>
          <w:bCs/>
          <w:sz w:val="24"/>
          <w:szCs w:val="24"/>
        </w:rPr>
        <w:t xml:space="preserve"> </w:t>
      </w:r>
      <w:r w:rsidR="00800382">
        <w:rPr>
          <w:b/>
          <w:bCs/>
          <w:sz w:val="24"/>
          <w:szCs w:val="24"/>
        </w:rPr>
        <w:t>zonder de hulp van bijvoorbeeld</w:t>
      </w:r>
      <w:r w:rsidRPr="05DFAAC2">
        <w:rPr>
          <w:b/>
          <w:bCs/>
          <w:sz w:val="24"/>
          <w:szCs w:val="24"/>
        </w:rPr>
        <w:t xml:space="preserve"> Facebook of Instagram. </w:t>
      </w:r>
      <w:r w:rsidR="7CF1786B" w:rsidRPr="7CF1786B">
        <w:rPr>
          <w:b/>
          <w:bCs/>
          <w:sz w:val="24"/>
          <w:szCs w:val="24"/>
        </w:rPr>
        <w:t xml:space="preserve">Zo heeft Cristiano Ronaldo bijvoorbeeld het Instagram-account met de </w:t>
      </w:r>
      <w:r w:rsidR="6AF8DEEC" w:rsidRPr="6AF8DEEC">
        <w:rPr>
          <w:b/>
          <w:bCs/>
          <w:sz w:val="24"/>
          <w:szCs w:val="24"/>
        </w:rPr>
        <w:t xml:space="preserve">meeste volgers. </w:t>
      </w:r>
      <w:r w:rsidR="20B9D446" w:rsidRPr="20B9D446">
        <w:rPr>
          <w:b/>
          <w:bCs/>
          <w:sz w:val="24"/>
          <w:szCs w:val="24"/>
        </w:rPr>
        <w:t xml:space="preserve">Hij is echter beroemd geworden als </w:t>
      </w:r>
      <w:r w:rsidR="6D8CADA1" w:rsidRPr="6D8CADA1">
        <w:rPr>
          <w:b/>
          <w:bCs/>
          <w:sz w:val="24"/>
          <w:szCs w:val="24"/>
        </w:rPr>
        <w:t xml:space="preserve">professioneel voetballer en </w:t>
      </w:r>
      <w:r w:rsidR="42322495" w:rsidRPr="42322495">
        <w:rPr>
          <w:b/>
          <w:bCs/>
          <w:sz w:val="24"/>
          <w:szCs w:val="24"/>
        </w:rPr>
        <w:t>hij is simpelweg niet begonnen</w:t>
      </w:r>
      <w:r w:rsidR="79807A7F" w:rsidRPr="79807A7F">
        <w:rPr>
          <w:b/>
          <w:bCs/>
          <w:sz w:val="24"/>
          <w:szCs w:val="24"/>
        </w:rPr>
        <w:t xml:space="preserve"> </w:t>
      </w:r>
      <w:r w:rsidR="2E679E1E" w:rsidRPr="2E679E1E">
        <w:rPr>
          <w:b/>
          <w:bCs/>
          <w:sz w:val="24"/>
          <w:szCs w:val="24"/>
        </w:rPr>
        <w:t xml:space="preserve">als Instagram content </w:t>
      </w:r>
      <w:proofErr w:type="spellStart"/>
      <w:r w:rsidR="0E37AFD1" w:rsidRPr="0E37AFD1">
        <w:rPr>
          <w:b/>
          <w:bCs/>
          <w:sz w:val="24"/>
          <w:szCs w:val="24"/>
        </w:rPr>
        <w:t>creator</w:t>
      </w:r>
      <w:proofErr w:type="spellEnd"/>
      <w:r w:rsidR="0E37AFD1" w:rsidRPr="0E37AFD1">
        <w:rPr>
          <w:b/>
          <w:bCs/>
          <w:sz w:val="24"/>
          <w:szCs w:val="24"/>
        </w:rPr>
        <w:t>.</w:t>
      </w:r>
      <w:r w:rsidR="2E679E1E" w:rsidRPr="2E679E1E">
        <w:rPr>
          <w:b/>
          <w:bCs/>
          <w:sz w:val="24"/>
          <w:szCs w:val="24"/>
        </w:rPr>
        <w:t xml:space="preserve"> </w:t>
      </w:r>
      <w:r w:rsidRPr="05DFAAC2">
        <w:rPr>
          <w:b/>
          <w:bCs/>
          <w:sz w:val="24"/>
          <w:szCs w:val="24"/>
        </w:rPr>
        <w:t xml:space="preserve">Ook zijn er genoeg creators die zelf zijn opgeklommen in het hele gebeuren. In Nederland hebben we bijvoorbeeld </w:t>
      </w:r>
      <w:proofErr w:type="spellStart"/>
      <w:r w:rsidRPr="05DFAAC2">
        <w:rPr>
          <w:b/>
          <w:bCs/>
          <w:sz w:val="24"/>
          <w:szCs w:val="24"/>
        </w:rPr>
        <w:t>Enzo</w:t>
      </w:r>
      <w:proofErr w:type="spellEnd"/>
      <w:r w:rsidRPr="05DFAAC2">
        <w:rPr>
          <w:b/>
          <w:bCs/>
          <w:sz w:val="24"/>
          <w:szCs w:val="24"/>
        </w:rPr>
        <w:t xml:space="preserve"> Knol die erg beroemd is geworden door het spelen van games en het maken van vlogs. Daardoor is </w:t>
      </w:r>
      <w:proofErr w:type="spellStart"/>
      <w:r w:rsidRPr="05DFAAC2">
        <w:rPr>
          <w:b/>
          <w:bCs/>
          <w:sz w:val="24"/>
          <w:szCs w:val="24"/>
        </w:rPr>
        <w:t>Enzo</w:t>
      </w:r>
      <w:proofErr w:type="spellEnd"/>
      <w:r w:rsidRPr="05DFAAC2">
        <w:rPr>
          <w:b/>
          <w:bCs/>
          <w:sz w:val="24"/>
          <w:szCs w:val="24"/>
        </w:rPr>
        <w:t xml:space="preserve"> Knol nu een van de grote spelers van de sociale platforms in Nederland, zo niet de grootste. Daardoor verdiend Knol nu erg veel geld. D</w:t>
      </w:r>
      <w:r w:rsidR="00524C91">
        <w:rPr>
          <w:b/>
          <w:bCs/>
          <w:sz w:val="24"/>
          <w:szCs w:val="24"/>
        </w:rPr>
        <w:t>i</w:t>
      </w:r>
      <w:r w:rsidRPr="05DFAAC2">
        <w:rPr>
          <w:b/>
          <w:bCs/>
          <w:sz w:val="24"/>
          <w:szCs w:val="24"/>
        </w:rPr>
        <w:t xml:space="preserve">t gaat gepaard met een aantal verdienmodellen die </w:t>
      </w:r>
      <w:r w:rsidR="00524C91">
        <w:rPr>
          <w:b/>
          <w:bCs/>
          <w:sz w:val="24"/>
          <w:szCs w:val="24"/>
        </w:rPr>
        <w:t>veel gebruikt worden</w:t>
      </w:r>
      <w:r w:rsidRPr="05DFAAC2">
        <w:rPr>
          <w:b/>
          <w:bCs/>
          <w:sz w:val="24"/>
          <w:szCs w:val="24"/>
        </w:rPr>
        <w:t xml:space="preserve">. De voornaamste verdienmodellen die gepaard gaan met Sociale Media zijn onder andere </w:t>
      </w:r>
      <w:proofErr w:type="spellStart"/>
      <w:r w:rsidRPr="05DFAAC2">
        <w:rPr>
          <w:b/>
          <w:bCs/>
          <w:sz w:val="24"/>
          <w:szCs w:val="24"/>
        </w:rPr>
        <w:t>Affiliate</w:t>
      </w:r>
      <w:proofErr w:type="spellEnd"/>
      <w:r w:rsidRPr="05DFAAC2">
        <w:rPr>
          <w:b/>
          <w:bCs/>
          <w:sz w:val="24"/>
          <w:szCs w:val="24"/>
        </w:rPr>
        <w:t xml:space="preserve"> Marketing en betaalde video’s, e-mails en e-books.</w:t>
      </w:r>
      <w:r w:rsidR="00523C29">
        <w:rPr>
          <w:b/>
          <w:bCs/>
          <w:sz w:val="24"/>
          <w:szCs w:val="24"/>
        </w:rPr>
        <w:t xml:space="preserve"> Aan de hand van de vraag ‘Hoe komen gebruikers van Sociale Media aan hun inkomsten?’ zal er een antwoord gezocht worden in dit deelonderwerp.</w:t>
      </w:r>
    </w:p>
    <w:p w14:paraId="5DDD3E39" w14:textId="77777777" w:rsidR="003A0FED" w:rsidRDefault="003A0FED" w:rsidP="05DFAAC2">
      <w:pPr>
        <w:pStyle w:val="Geenafstand"/>
        <w:rPr>
          <w:sz w:val="24"/>
          <w:szCs w:val="24"/>
        </w:rPr>
      </w:pPr>
    </w:p>
    <w:p w14:paraId="095B3DBF" w14:textId="48BF1FDC" w:rsidR="05DFAAC2" w:rsidRPr="007F1046" w:rsidRDefault="05DFAAC2" w:rsidP="00FB377F">
      <w:pPr>
        <w:pStyle w:val="Kop2"/>
        <w:rPr>
          <w:rFonts w:asciiTheme="minorHAnsi" w:hAnsiTheme="minorHAnsi" w:cstheme="minorHAnsi"/>
          <w:b/>
          <w:color w:val="auto"/>
        </w:rPr>
      </w:pPr>
      <w:bookmarkStart w:id="32" w:name="_Toc532799821"/>
      <w:bookmarkStart w:id="33" w:name="_Toc532924644"/>
      <w:bookmarkStart w:id="34" w:name="_Toc532994363"/>
      <w:r w:rsidRPr="007F1046">
        <w:rPr>
          <w:rFonts w:asciiTheme="minorHAnsi" w:hAnsiTheme="minorHAnsi" w:cstheme="minorHAnsi"/>
          <w:b/>
          <w:color w:val="auto"/>
        </w:rPr>
        <w:t xml:space="preserve">No cure no </w:t>
      </w:r>
      <w:proofErr w:type="spellStart"/>
      <w:r w:rsidRPr="007F1046">
        <w:rPr>
          <w:rFonts w:asciiTheme="minorHAnsi" w:hAnsiTheme="minorHAnsi" w:cstheme="minorHAnsi"/>
          <w:b/>
          <w:color w:val="auto"/>
        </w:rPr>
        <w:t>pay</w:t>
      </w:r>
      <w:bookmarkEnd w:id="32"/>
      <w:bookmarkEnd w:id="33"/>
      <w:bookmarkEnd w:id="34"/>
      <w:proofErr w:type="spellEnd"/>
    </w:p>
    <w:p w14:paraId="7A8CCE96" w14:textId="679C0F42" w:rsidR="007110CB" w:rsidRPr="007110CB" w:rsidRDefault="02C7513C" w:rsidP="007110CB">
      <w:pPr>
        <w:pStyle w:val="Geenafstand"/>
        <w:rPr>
          <w:sz w:val="24"/>
          <w:szCs w:val="24"/>
        </w:rPr>
      </w:pPr>
      <w:r w:rsidRPr="605D2FBC">
        <w:rPr>
          <w:sz w:val="24"/>
          <w:szCs w:val="24"/>
        </w:rPr>
        <w:t xml:space="preserve">Het principe </w:t>
      </w:r>
      <w:r w:rsidR="785ADD5A" w:rsidRPr="605D2FBC">
        <w:rPr>
          <w:sz w:val="24"/>
          <w:szCs w:val="24"/>
        </w:rPr>
        <w:t xml:space="preserve">van het eerste </w:t>
      </w:r>
      <w:r w:rsidR="0167B833" w:rsidRPr="605D2FBC">
        <w:rPr>
          <w:sz w:val="24"/>
          <w:szCs w:val="24"/>
        </w:rPr>
        <w:t xml:space="preserve">verdienmodel </w:t>
      </w:r>
      <w:r w:rsidR="79804722" w:rsidRPr="605D2FBC">
        <w:rPr>
          <w:sz w:val="24"/>
          <w:szCs w:val="24"/>
        </w:rPr>
        <w:t>dat</w:t>
      </w:r>
      <w:r w:rsidR="7B68C051" w:rsidRPr="7B68C051">
        <w:rPr>
          <w:sz w:val="24"/>
          <w:szCs w:val="24"/>
        </w:rPr>
        <w:t xml:space="preserve"> we behandelen</w:t>
      </w:r>
      <w:r w:rsidR="2F8794D6" w:rsidRPr="2F8794D6">
        <w:rPr>
          <w:sz w:val="24"/>
          <w:szCs w:val="24"/>
        </w:rPr>
        <w:t>, no cure no</w:t>
      </w:r>
      <w:r w:rsidR="7A3F51DE" w:rsidRPr="7A3F51DE">
        <w:rPr>
          <w:sz w:val="24"/>
          <w:szCs w:val="24"/>
        </w:rPr>
        <w:t xml:space="preserve"> </w:t>
      </w:r>
      <w:proofErr w:type="spellStart"/>
      <w:r w:rsidR="7A3F51DE" w:rsidRPr="7A3F51DE">
        <w:rPr>
          <w:sz w:val="24"/>
          <w:szCs w:val="24"/>
        </w:rPr>
        <w:t>pay</w:t>
      </w:r>
      <w:proofErr w:type="spellEnd"/>
      <w:r w:rsidR="7A3F51DE" w:rsidRPr="7A3F51DE">
        <w:rPr>
          <w:sz w:val="24"/>
          <w:szCs w:val="24"/>
        </w:rPr>
        <w:t xml:space="preserve">, is gebaseerd </w:t>
      </w:r>
      <w:r w:rsidR="0A3586DB" w:rsidRPr="0A3586DB">
        <w:rPr>
          <w:sz w:val="24"/>
          <w:szCs w:val="24"/>
        </w:rPr>
        <w:t xml:space="preserve">op het idee </w:t>
      </w:r>
      <w:r w:rsidR="23902314" w:rsidRPr="23902314">
        <w:rPr>
          <w:sz w:val="24"/>
          <w:szCs w:val="24"/>
        </w:rPr>
        <w:t>van een</w:t>
      </w:r>
      <w:r w:rsidR="0A3586DB" w:rsidRPr="0A3586DB">
        <w:rPr>
          <w:sz w:val="24"/>
          <w:szCs w:val="24"/>
        </w:rPr>
        <w:t xml:space="preserve"> </w:t>
      </w:r>
      <w:r w:rsidR="797AC39B" w:rsidRPr="797AC39B">
        <w:rPr>
          <w:sz w:val="24"/>
          <w:szCs w:val="24"/>
        </w:rPr>
        <w:t xml:space="preserve">principaal en zijn </w:t>
      </w:r>
      <w:r w:rsidR="2306D24C" w:rsidRPr="2306D24C">
        <w:rPr>
          <w:sz w:val="24"/>
          <w:szCs w:val="24"/>
        </w:rPr>
        <w:t xml:space="preserve">agent. </w:t>
      </w:r>
      <w:r w:rsidR="2D1686B4" w:rsidRPr="2D1686B4">
        <w:rPr>
          <w:sz w:val="24"/>
          <w:szCs w:val="24"/>
        </w:rPr>
        <w:t xml:space="preserve">De principaal wil dat zijn agent </w:t>
      </w:r>
      <w:r w:rsidR="6DF970AE" w:rsidRPr="6DF970AE">
        <w:rPr>
          <w:sz w:val="24"/>
          <w:szCs w:val="24"/>
        </w:rPr>
        <w:t xml:space="preserve">zo goed </w:t>
      </w:r>
      <w:r w:rsidR="337B800F" w:rsidRPr="337B800F">
        <w:rPr>
          <w:sz w:val="24"/>
          <w:szCs w:val="24"/>
        </w:rPr>
        <w:t xml:space="preserve">mogelijke </w:t>
      </w:r>
      <w:r w:rsidR="56730E08" w:rsidRPr="56730E08">
        <w:rPr>
          <w:sz w:val="24"/>
          <w:szCs w:val="24"/>
        </w:rPr>
        <w:t>resultaten</w:t>
      </w:r>
      <w:r w:rsidR="45FA16C1" w:rsidRPr="45FA16C1">
        <w:rPr>
          <w:sz w:val="24"/>
          <w:szCs w:val="24"/>
        </w:rPr>
        <w:t xml:space="preserve"> </w:t>
      </w:r>
      <w:r w:rsidR="7FA25859" w:rsidRPr="7FA25859">
        <w:rPr>
          <w:sz w:val="24"/>
          <w:szCs w:val="24"/>
        </w:rPr>
        <w:t>voor</w:t>
      </w:r>
      <w:r w:rsidR="45FA16C1" w:rsidRPr="45FA16C1">
        <w:rPr>
          <w:sz w:val="24"/>
          <w:szCs w:val="24"/>
        </w:rPr>
        <w:t xml:space="preserve"> </w:t>
      </w:r>
      <w:r w:rsidR="56730E08" w:rsidRPr="56730E08">
        <w:rPr>
          <w:sz w:val="24"/>
          <w:szCs w:val="24"/>
        </w:rPr>
        <w:t xml:space="preserve">hem behaalt. </w:t>
      </w:r>
      <w:r w:rsidR="000E5B7B" w:rsidRPr="000E5B7B">
        <w:rPr>
          <w:sz w:val="24"/>
          <w:szCs w:val="24"/>
        </w:rPr>
        <w:t xml:space="preserve">Als je dit </w:t>
      </w:r>
      <w:r w:rsidR="2580BDFA" w:rsidRPr="2580BDFA">
        <w:rPr>
          <w:sz w:val="24"/>
          <w:szCs w:val="24"/>
        </w:rPr>
        <w:t xml:space="preserve">verdienmodel wilt </w:t>
      </w:r>
      <w:r w:rsidR="1B8B68ED" w:rsidRPr="1B8B68ED">
        <w:rPr>
          <w:sz w:val="24"/>
          <w:szCs w:val="24"/>
        </w:rPr>
        <w:t>toepassen op Sociale</w:t>
      </w:r>
      <w:r w:rsidR="76C307CF" w:rsidRPr="76C307CF">
        <w:rPr>
          <w:sz w:val="24"/>
          <w:szCs w:val="24"/>
        </w:rPr>
        <w:t xml:space="preserve"> Media is het</w:t>
      </w:r>
      <w:r w:rsidR="3A57A79A" w:rsidRPr="3A57A79A">
        <w:rPr>
          <w:sz w:val="24"/>
          <w:szCs w:val="24"/>
        </w:rPr>
        <w:t xml:space="preserve"> meestal </w:t>
      </w:r>
      <w:r w:rsidR="0EBF8E7D" w:rsidRPr="0EBF8E7D">
        <w:rPr>
          <w:sz w:val="24"/>
          <w:szCs w:val="24"/>
        </w:rPr>
        <w:t xml:space="preserve">zo dat </w:t>
      </w:r>
      <w:r w:rsidR="1E3BB1EB" w:rsidRPr="1E3BB1EB">
        <w:rPr>
          <w:sz w:val="24"/>
          <w:szCs w:val="24"/>
        </w:rPr>
        <w:t xml:space="preserve">de </w:t>
      </w:r>
      <w:r w:rsidR="3ADC5E1D" w:rsidRPr="3ADC5E1D">
        <w:rPr>
          <w:sz w:val="24"/>
          <w:szCs w:val="24"/>
        </w:rPr>
        <w:t>principaal in</w:t>
      </w:r>
      <w:r w:rsidR="2D9E39A6" w:rsidRPr="2D9E39A6">
        <w:rPr>
          <w:sz w:val="24"/>
          <w:szCs w:val="24"/>
        </w:rPr>
        <w:t xml:space="preserve"> dit </w:t>
      </w:r>
      <w:r w:rsidR="33D24C74" w:rsidRPr="33D24C74">
        <w:rPr>
          <w:sz w:val="24"/>
          <w:szCs w:val="24"/>
        </w:rPr>
        <w:t>verhaal</w:t>
      </w:r>
      <w:r w:rsidR="421DCACA" w:rsidRPr="421DCACA">
        <w:rPr>
          <w:sz w:val="24"/>
          <w:szCs w:val="24"/>
        </w:rPr>
        <w:t>, de werkgever</w:t>
      </w:r>
      <w:r w:rsidR="23D5B045" w:rsidRPr="23D5B045">
        <w:rPr>
          <w:sz w:val="24"/>
          <w:szCs w:val="24"/>
        </w:rPr>
        <w:t xml:space="preserve"> dus, een </w:t>
      </w:r>
      <w:r w:rsidR="77647716" w:rsidRPr="77647716">
        <w:rPr>
          <w:sz w:val="24"/>
          <w:szCs w:val="24"/>
        </w:rPr>
        <w:t xml:space="preserve">persoon in dienst neemt met </w:t>
      </w:r>
      <w:r w:rsidR="5C3D5C9C" w:rsidRPr="5C3D5C9C">
        <w:rPr>
          <w:sz w:val="24"/>
          <w:szCs w:val="24"/>
        </w:rPr>
        <w:t xml:space="preserve">grote invloed </w:t>
      </w:r>
      <w:r w:rsidR="660D3FC9" w:rsidRPr="660D3FC9">
        <w:rPr>
          <w:sz w:val="24"/>
          <w:szCs w:val="24"/>
        </w:rPr>
        <w:t xml:space="preserve">op </w:t>
      </w:r>
      <w:r w:rsidR="7AAED01B" w:rsidRPr="7AAED01B">
        <w:rPr>
          <w:sz w:val="24"/>
          <w:szCs w:val="24"/>
        </w:rPr>
        <w:t xml:space="preserve">een of meerdere van de </w:t>
      </w:r>
      <w:r w:rsidR="2800E129" w:rsidRPr="2800E129">
        <w:rPr>
          <w:sz w:val="24"/>
          <w:szCs w:val="24"/>
        </w:rPr>
        <w:t>Sociale Media</w:t>
      </w:r>
      <w:r w:rsidR="1406F945" w:rsidRPr="1406F945">
        <w:rPr>
          <w:sz w:val="24"/>
          <w:szCs w:val="24"/>
        </w:rPr>
        <w:t xml:space="preserve">, </w:t>
      </w:r>
      <w:r w:rsidR="5FBAF1A2" w:rsidRPr="5FBAF1A2">
        <w:rPr>
          <w:sz w:val="24"/>
          <w:szCs w:val="24"/>
        </w:rPr>
        <w:t xml:space="preserve">een </w:t>
      </w:r>
      <w:proofErr w:type="spellStart"/>
      <w:r w:rsidR="5FBAF1A2" w:rsidRPr="5FBAF1A2">
        <w:rPr>
          <w:sz w:val="24"/>
          <w:szCs w:val="24"/>
        </w:rPr>
        <w:t>influencer</w:t>
      </w:r>
      <w:proofErr w:type="spellEnd"/>
      <w:r w:rsidR="5FBAF1A2" w:rsidRPr="5FBAF1A2">
        <w:rPr>
          <w:sz w:val="24"/>
          <w:szCs w:val="24"/>
        </w:rPr>
        <w:t xml:space="preserve"> genoemd, om </w:t>
      </w:r>
      <w:r w:rsidR="3A959B46" w:rsidRPr="3A959B46">
        <w:rPr>
          <w:sz w:val="24"/>
          <w:szCs w:val="24"/>
        </w:rPr>
        <w:t>bijvoorbeeld</w:t>
      </w:r>
      <w:r w:rsidR="72B1DFFA" w:rsidRPr="72B1DFFA">
        <w:rPr>
          <w:sz w:val="24"/>
          <w:szCs w:val="24"/>
        </w:rPr>
        <w:t xml:space="preserve"> zijn producten aan </w:t>
      </w:r>
      <w:r w:rsidR="7353E38F" w:rsidRPr="7353E38F">
        <w:rPr>
          <w:sz w:val="24"/>
          <w:szCs w:val="24"/>
        </w:rPr>
        <w:t xml:space="preserve">te bevelen. </w:t>
      </w:r>
      <w:r w:rsidR="2F252481" w:rsidRPr="2F252481">
        <w:rPr>
          <w:sz w:val="24"/>
          <w:szCs w:val="24"/>
        </w:rPr>
        <w:t xml:space="preserve">Zodra een </w:t>
      </w:r>
      <w:proofErr w:type="spellStart"/>
      <w:r w:rsidR="2F252481" w:rsidRPr="2F252481">
        <w:rPr>
          <w:sz w:val="24"/>
          <w:szCs w:val="24"/>
        </w:rPr>
        <w:t>influencer</w:t>
      </w:r>
      <w:proofErr w:type="spellEnd"/>
      <w:r w:rsidR="2F252481" w:rsidRPr="2F252481">
        <w:rPr>
          <w:sz w:val="24"/>
          <w:szCs w:val="24"/>
        </w:rPr>
        <w:t xml:space="preserve"> geen resultaten boekt voor zijn werkgever</w:t>
      </w:r>
      <w:r w:rsidR="4B956D1B" w:rsidRPr="4B956D1B">
        <w:rPr>
          <w:sz w:val="24"/>
          <w:szCs w:val="24"/>
        </w:rPr>
        <w:t xml:space="preserve">, dan wordt hij niet betaald. </w:t>
      </w:r>
      <w:r w:rsidR="762D4633" w:rsidRPr="762D4633">
        <w:rPr>
          <w:sz w:val="24"/>
          <w:szCs w:val="24"/>
        </w:rPr>
        <w:t xml:space="preserve">Het idee van </w:t>
      </w:r>
      <w:r w:rsidR="3B2E5A1B" w:rsidRPr="3B2E5A1B">
        <w:rPr>
          <w:sz w:val="24"/>
          <w:szCs w:val="24"/>
        </w:rPr>
        <w:t xml:space="preserve">betaald worden </w:t>
      </w:r>
      <w:r w:rsidR="678DFFC8" w:rsidRPr="678DFFC8">
        <w:rPr>
          <w:sz w:val="24"/>
          <w:szCs w:val="24"/>
        </w:rPr>
        <w:t xml:space="preserve">na het boeken van </w:t>
      </w:r>
      <w:r w:rsidR="384906A3" w:rsidRPr="384906A3">
        <w:rPr>
          <w:sz w:val="24"/>
          <w:szCs w:val="24"/>
        </w:rPr>
        <w:t xml:space="preserve">resultaten heet dus </w:t>
      </w:r>
      <w:r w:rsidR="009E6FFA">
        <w:rPr>
          <w:sz w:val="24"/>
          <w:szCs w:val="24"/>
        </w:rPr>
        <w:t>‘</w:t>
      </w:r>
      <w:r w:rsidR="4CABFBB1" w:rsidRPr="4CABFBB1">
        <w:rPr>
          <w:sz w:val="24"/>
          <w:szCs w:val="24"/>
        </w:rPr>
        <w:t>no cure no</w:t>
      </w:r>
      <w:r w:rsidR="4A38DE17" w:rsidRPr="4A38DE17">
        <w:rPr>
          <w:sz w:val="24"/>
          <w:szCs w:val="24"/>
        </w:rPr>
        <w:t xml:space="preserve"> </w:t>
      </w:r>
      <w:proofErr w:type="spellStart"/>
      <w:r w:rsidR="4A38DE17" w:rsidRPr="4A38DE17">
        <w:rPr>
          <w:sz w:val="24"/>
          <w:szCs w:val="24"/>
        </w:rPr>
        <w:t>pay</w:t>
      </w:r>
      <w:proofErr w:type="spellEnd"/>
      <w:r w:rsidR="009E6FFA">
        <w:rPr>
          <w:sz w:val="24"/>
          <w:szCs w:val="24"/>
        </w:rPr>
        <w:t>’</w:t>
      </w:r>
      <w:r w:rsidR="4A38DE17" w:rsidRPr="4A38DE17">
        <w:rPr>
          <w:sz w:val="24"/>
          <w:szCs w:val="24"/>
        </w:rPr>
        <w:t xml:space="preserve">. Aan dit </w:t>
      </w:r>
      <w:r w:rsidR="6D1D0F46" w:rsidRPr="6D1D0F46">
        <w:rPr>
          <w:sz w:val="24"/>
          <w:szCs w:val="24"/>
        </w:rPr>
        <w:t xml:space="preserve">systeem </w:t>
      </w:r>
      <w:r w:rsidR="47AEB570" w:rsidRPr="47AEB570">
        <w:rPr>
          <w:sz w:val="24"/>
          <w:szCs w:val="24"/>
        </w:rPr>
        <w:t>zitten</w:t>
      </w:r>
      <w:r w:rsidR="1C5CDD70" w:rsidRPr="1C5CDD70">
        <w:rPr>
          <w:sz w:val="24"/>
          <w:szCs w:val="24"/>
        </w:rPr>
        <w:t xml:space="preserve"> een aantal voordelen</w:t>
      </w:r>
      <w:r w:rsidR="78A8AC7C" w:rsidRPr="78A8AC7C">
        <w:rPr>
          <w:sz w:val="24"/>
          <w:szCs w:val="24"/>
        </w:rPr>
        <w:t xml:space="preserve"> en nadelen</w:t>
      </w:r>
      <w:r w:rsidR="328E601B" w:rsidRPr="328E601B">
        <w:rPr>
          <w:sz w:val="24"/>
          <w:szCs w:val="24"/>
        </w:rPr>
        <w:t>.</w:t>
      </w:r>
    </w:p>
    <w:p w14:paraId="68F536A8" w14:textId="12747D8E" w:rsidR="554063FC" w:rsidRDefault="554063FC" w:rsidP="554063FC">
      <w:pPr>
        <w:pStyle w:val="Geenafstand"/>
        <w:rPr>
          <w:sz w:val="24"/>
          <w:szCs w:val="24"/>
        </w:rPr>
      </w:pPr>
    </w:p>
    <w:p w14:paraId="7806F194" w14:textId="14EF29E7" w:rsidR="008C77F8" w:rsidRPr="00D74E43" w:rsidRDefault="74FF25AA" w:rsidP="008C77F8">
      <w:pPr>
        <w:pStyle w:val="Geenafstand"/>
        <w:rPr>
          <w:sz w:val="24"/>
          <w:szCs w:val="24"/>
          <w:u w:val="single"/>
        </w:rPr>
      </w:pPr>
      <w:r w:rsidRPr="433705F9">
        <w:rPr>
          <w:sz w:val="24"/>
          <w:szCs w:val="24"/>
          <w:u w:val="single"/>
        </w:rPr>
        <w:t>Voordelen van het no</w:t>
      </w:r>
      <w:r w:rsidR="138D5000" w:rsidRPr="433705F9">
        <w:rPr>
          <w:sz w:val="24"/>
          <w:szCs w:val="24"/>
          <w:u w:val="single"/>
        </w:rPr>
        <w:t xml:space="preserve"> </w:t>
      </w:r>
      <w:r w:rsidR="009E6FFA">
        <w:rPr>
          <w:sz w:val="24"/>
          <w:szCs w:val="24"/>
          <w:u w:val="single"/>
        </w:rPr>
        <w:t>‘</w:t>
      </w:r>
      <w:r w:rsidR="138D5000" w:rsidRPr="433705F9">
        <w:rPr>
          <w:sz w:val="24"/>
          <w:szCs w:val="24"/>
          <w:u w:val="single"/>
        </w:rPr>
        <w:t xml:space="preserve">cure no </w:t>
      </w:r>
      <w:proofErr w:type="spellStart"/>
      <w:r w:rsidR="138D5000" w:rsidRPr="433705F9">
        <w:rPr>
          <w:sz w:val="24"/>
          <w:szCs w:val="24"/>
          <w:u w:val="single"/>
        </w:rPr>
        <w:t>pay</w:t>
      </w:r>
      <w:proofErr w:type="spellEnd"/>
      <w:r w:rsidR="009E6FFA">
        <w:rPr>
          <w:sz w:val="24"/>
          <w:szCs w:val="24"/>
          <w:u w:val="single"/>
        </w:rPr>
        <w:t>’</w:t>
      </w:r>
      <w:r w:rsidR="138D5000" w:rsidRPr="433705F9">
        <w:rPr>
          <w:sz w:val="24"/>
          <w:szCs w:val="24"/>
          <w:u w:val="single"/>
        </w:rPr>
        <w:t xml:space="preserve"> </w:t>
      </w:r>
      <w:r w:rsidR="2E06B23F" w:rsidRPr="433705F9">
        <w:rPr>
          <w:sz w:val="24"/>
          <w:szCs w:val="24"/>
          <w:u w:val="single"/>
        </w:rPr>
        <w:t>systeem</w:t>
      </w:r>
    </w:p>
    <w:p w14:paraId="11B7278D" w14:textId="01DA6D2D" w:rsidR="091E1E14" w:rsidRDefault="091E1E14" w:rsidP="091E1E14">
      <w:pPr>
        <w:pStyle w:val="Geenafstand"/>
        <w:rPr>
          <w:sz w:val="24"/>
          <w:szCs w:val="24"/>
        </w:rPr>
      </w:pPr>
      <w:r w:rsidRPr="091E1E14">
        <w:rPr>
          <w:sz w:val="24"/>
          <w:szCs w:val="24"/>
        </w:rPr>
        <w:t xml:space="preserve">De ondernemer of de </w:t>
      </w:r>
      <w:proofErr w:type="spellStart"/>
      <w:r w:rsidRPr="091E1E14">
        <w:rPr>
          <w:sz w:val="24"/>
          <w:szCs w:val="24"/>
        </w:rPr>
        <w:t>influencer</w:t>
      </w:r>
      <w:proofErr w:type="spellEnd"/>
      <w:r w:rsidRPr="091E1E14">
        <w:rPr>
          <w:sz w:val="24"/>
          <w:szCs w:val="24"/>
        </w:rPr>
        <w:t xml:space="preserve"> heeft in dit geval een grote drive om te doen wat de werkgever van hem wil dat hij doet. Hij of zij moet natuurlijk wel zijn of haar best doen want de </w:t>
      </w:r>
      <w:proofErr w:type="spellStart"/>
      <w:r w:rsidRPr="091E1E14">
        <w:rPr>
          <w:sz w:val="24"/>
          <w:szCs w:val="24"/>
        </w:rPr>
        <w:t>influencer</w:t>
      </w:r>
      <w:proofErr w:type="spellEnd"/>
      <w:r w:rsidRPr="091E1E14">
        <w:rPr>
          <w:sz w:val="24"/>
          <w:szCs w:val="24"/>
        </w:rPr>
        <w:t xml:space="preserve"> wil natuurlijk betaald krijgen en daarvoor moeten er resultaten geboekt worden. Ook voor de klant zit er hier een positief gevolg aan. Als een klant weet dat er met dit systeem gewerkt wordt, dan weet hij of zij ook dat de </w:t>
      </w:r>
      <w:proofErr w:type="spellStart"/>
      <w:r w:rsidRPr="091E1E14">
        <w:rPr>
          <w:sz w:val="24"/>
          <w:szCs w:val="24"/>
        </w:rPr>
        <w:t>influencer</w:t>
      </w:r>
      <w:proofErr w:type="spellEnd"/>
      <w:r w:rsidRPr="091E1E14">
        <w:rPr>
          <w:sz w:val="24"/>
          <w:szCs w:val="24"/>
        </w:rPr>
        <w:t xml:space="preserve"> er in dit geval alles aan doet om resultaten te boeken. De werkgever weet ook dat hij bij dit systeem geen risico loopt. Als er geen resultaat wordt geboekt dan hoeft hij niets te betalen.</w:t>
      </w:r>
    </w:p>
    <w:p w14:paraId="2ACDC82C" w14:textId="77777777" w:rsidR="00BD1983" w:rsidRDefault="00BD1983" w:rsidP="71ABD244">
      <w:pPr>
        <w:pStyle w:val="Geenafstand"/>
        <w:rPr>
          <w:sz w:val="24"/>
          <w:szCs w:val="24"/>
          <w:u w:val="single"/>
        </w:rPr>
      </w:pPr>
    </w:p>
    <w:p w14:paraId="0A82BD45" w14:textId="77777777" w:rsidR="00536E58" w:rsidRDefault="00536E58">
      <w:pPr>
        <w:rPr>
          <w:sz w:val="24"/>
          <w:szCs w:val="24"/>
          <w:u w:val="single"/>
        </w:rPr>
      </w:pPr>
      <w:r>
        <w:rPr>
          <w:sz w:val="24"/>
          <w:szCs w:val="24"/>
          <w:u w:val="single"/>
        </w:rPr>
        <w:br w:type="page"/>
      </w:r>
    </w:p>
    <w:p w14:paraId="52E57B2B" w14:textId="792F68A0" w:rsidR="71ABD244" w:rsidRDefault="7FE0D065" w:rsidP="71ABD244">
      <w:pPr>
        <w:pStyle w:val="Geenafstand"/>
        <w:rPr>
          <w:sz w:val="24"/>
          <w:szCs w:val="24"/>
          <w:u w:val="single"/>
        </w:rPr>
      </w:pPr>
      <w:r w:rsidRPr="7FE0D065">
        <w:rPr>
          <w:sz w:val="24"/>
          <w:szCs w:val="24"/>
          <w:u w:val="single"/>
        </w:rPr>
        <w:lastRenderedPageBreak/>
        <w:t xml:space="preserve">Nadelen </w:t>
      </w:r>
      <w:r w:rsidR="71ABD244" w:rsidRPr="71ABD244">
        <w:rPr>
          <w:sz w:val="24"/>
          <w:szCs w:val="24"/>
          <w:u w:val="single"/>
        </w:rPr>
        <w:t>van het</w:t>
      </w:r>
      <w:r w:rsidRPr="7FE0D065">
        <w:rPr>
          <w:sz w:val="24"/>
          <w:szCs w:val="24"/>
          <w:u w:val="single"/>
        </w:rPr>
        <w:t xml:space="preserve"> no cure no </w:t>
      </w:r>
      <w:proofErr w:type="spellStart"/>
      <w:r w:rsidRPr="7FE0D065">
        <w:rPr>
          <w:sz w:val="24"/>
          <w:szCs w:val="24"/>
          <w:u w:val="single"/>
        </w:rPr>
        <w:t>pay</w:t>
      </w:r>
      <w:proofErr w:type="spellEnd"/>
      <w:r w:rsidR="71ABD244" w:rsidRPr="71ABD244">
        <w:rPr>
          <w:sz w:val="24"/>
          <w:szCs w:val="24"/>
          <w:u w:val="single"/>
        </w:rPr>
        <w:t xml:space="preserve"> systeem</w:t>
      </w:r>
    </w:p>
    <w:p w14:paraId="0106CDE1" w14:textId="77777777" w:rsidR="003A0FED" w:rsidRDefault="47B7CFB5" w:rsidP="003A0FED">
      <w:pPr>
        <w:pStyle w:val="Geenafstand"/>
        <w:rPr>
          <w:sz w:val="24"/>
          <w:szCs w:val="24"/>
        </w:rPr>
      </w:pPr>
      <w:r w:rsidRPr="47B7CFB5">
        <w:rPr>
          <w:sz w:val="24"/>
          <w:szCs w:val="24"/>
        </w:rPr>
        <w:t>De nadelen van dit systeem worden vooral gedragen door</w:t>
      </w:r>
      <w:r w:rsidR="530377CF" w:rsidRPr="530377CF">
        <w:rPr>
          <w:sz w:val="24"/>
          <w:szCs w:val="24"/>
        </w:rPr>
        <w:t xml:space="preserve"> de werknemer of in dit geval de  </w:t>
      </w:r>
      <w:proofErr w:type="spellStart"/>
      <w:r w:rsidR="530377CF" w:rsidRPr="530377CF">
        <w:rPr>
          <w:sz w:val="24"/>
          <w:szCs w:val="24"/>
        </w:rPr>
        <w:t>influencer</w:t>
      </w:r>
      <w:proofErr w:type="spellEnd"/>
      <w:r w:rsidR="3DCFAFE1" w:rsidRPr="3DCFAFE1">
        <w:rPr>
          <w:sz w:val="24"/>
          <w:szCs w:val="24"/>
        </w:rPr>
        <w:t xml:space="preserve">. </w:t>
      </w:r>
      <w:r w:rsidR="7EB68305" w:rsidRPr="7EB68305">
        <w:rPr>
          <w:sz w:val="24"/>
          <w:szCs w:val="24"/>
        </w:rPr>
        <w:t xml:space="preserve">Het is namelijk erg risicovol. </w:t>
      </w:r>
      <w:r w:rsidR="057C7BD0" w:rsidRPr="057C7BD0">
        <w:rPr>
          <w:sz w:val="24"/>
          <w:szCs w:val="24"/>
        </w:rPr>
        <w:t xml:space="preserve">Als </w:t>
      </w:r>
      <w:proofErr w:type="spellStart"/>
      <w:r w:rsidR="057C7BD0" w:rsidRPr="057C7BD0">
        <w:rPr>
          <w:sz w:val="24"/>
          <w:szCs w:val="24"/>
        </w:rPr>
        <w:t>influencer</w:t>
      </w:r>
      <w:proofErr w:type="spellEnd"/>
      <w:r w:rsidR="6813CAB0" w:rsidRPr="6813CAB0">
        <w:rPr>
          <w:sz w:val="24"/>
          <w:szCs w:val="24"/>
        </w:rPr>
        <w:t xml:space="preserve"> kun je dan erg je best doen maar</w:t>
      </w:r>
      <w:r w:rsidR="10EA2D57" w:rsidRPr="10EA2D57">
        <w:rPr>
          <w:sz w:val="24"/>
          <w:szCs w:val="24"/>
        </w:rPr>
        <w:t xml:space="preserve"> als er geen resultaat behaald wordt </w:t>
      </w:r>
      <w:r w:rsidR="70C2C2B2" w:rsidRPr="70C2C2B2">
        <w:rPr>
          <w:sz w:val="24"/>
          <w:szCs w:val="24"/>
        </w:rPr>
        <w:t>dan krijg je ook niet betaald.</w:t>
      </w:r>
      <w:r w:rsidR="091E1E14" w:rsidRPr="091E1E14">
        <w:rPr>
          <w:sz w:val="24"/>
          <w:szCs w:val="24"/>
        </w:rPr>
        <w:t xml:space="preserve"> Erg belangrijk is het dan om zo duidelijk mogelijke afspraken te maken over de gewenste resultaten, zodat je niet voor onverwachtse, nadelige verrassingen komt te staan.</w:t>
      </w:r>
    </w:p>
    <w:p w14:paraId="66646AAB" w14:textId="77777777" w:rsidR="005F26DB" w:rsidRDefault="005F26DB" w:rsidP="003A0FED">
      <w:pPr>
        <w:pStyle w:val="Geenafstand"/>
        <w:rPr>
          <w:sz w:val="24"/>
          <w:szCs w:val="24"/>
        </w:rPr>
      </w:pPr>
    </w:p>
    <w:p w14:paraId="09B0BEA9" w14:textId="7F1C7022" w:rsidR="05DFAAC2" w:rsidRPr="003A0FED" w:rsidRDefault="05DFAAC2" w:rsidP="003A0FED">
      <w:pPr>
        <w:pStyle w:val="Kop2"/>
        <w:rPr>
          <w:rFonts w:asciiTheme="minorHAnsi" w:hAnsiTheme="minorHAnsi" w:cstheme="minorHAnsi"/>
          <w:b/>
          <w:color w:val="auto"/>
          <w:sz w:val="24"/>
          <w:szCs w:val="24"/>
        </w:rPr>
      </w:pPr>
      <w:bookmarkStart w:id="35" w:name="_Toc532799822"/>
      <w:bookmarkStart w:id="36" w:name="_Toc532924645"/>
      <w:bookmarkStart w:id="37" w:name="_Toc532994364"/>
      <w:proofErr w:type="spellStart"/>
      <w:r w:rsidRPr="007F1046">
        <w:rPr>
          <w:rFonts w:asciiTheme="minorHAnsi" w:hAnsiTheme="minorHAnsi" w:cstheme="minorHAnsi"/>
          <w:b/>
          <w:color w:val="auto"/>
        </w:rPr>
        <w:t>Affiliate</w:t>
      </w:r>
      <w:proofErr w:type="spellEnd"/>
      <w:r w:rsidRPr="007F1046">
        <w:rPr>
          <w:rFonts w:asciiTheme="minorHAnsi" w:hAnsiTheme="minorHAnsi" w:cstheme="minorHAnsi"/>
          <w:b/>
          <w:color w:val="auto"/>
        </w:rPr>
        <w:t xml:space="preserve"> Marketing</w:t>
      </w:r>
      <w:bookmarkEnd w:id="35"/>
      <w:bookmarkEnd w:id="36"/>
      <w:bookmarkEnd w:id="37"/>
    </w:p>
    <w:p w14:paraId="114BE0AC" w14:textId="45E33E2E" w:rsidR="05DFAAC2" w:rsidRPr="00A75E7A" w:rsidRDefault="57A6EA4A" w:rsidP="0320F2FA">
      <w:pPr>
        <w:pStyle w:val="Geenafstand"/>
        <w:rPr>
          <w:sz w:val="24"/>
          <w:szCs w:val="24"/>
        </w:rPr>
      </w:pPr>
      <w:proofErr w:type="spellStart"/>
      <w:r w:rsidRPr="00A75E7A">
        <w:rPr>
          <w:sz w:val="24"/>
          <w:szCs w:val="24"/>
        </w:rPr>
        <w:t>Affiliate</w:t>
      </w:r>
      <w:proofErr w:type="spellEnd"/>
      <w:r w:rsidRPr="00A75E7A">
        <w:rPr>
          <w:sz w:val="24"/>
          <w:szCs w:val="24"/>
        </w:rPr>
        <w:t xml:space="preserve"> Marketing is een verdienmodel dat </w:t>
      </w:r>
      <w:r w:rsidR="002443D8">
        <w:rPr>
          <w:sz w:val="24"/>
          <w:szCs w:val="24"/>
        </w:rPr>
        <w:t xml:space="preserve">ook </w:t>
      </w:r>
      <w:r w:rsidRPr="00A75E7A">
        <w:rPr>
          <w:sz w:val="24"/>
          <w:szCs w:val="24"/>
        </w:rPr>
        <w:t xml:space="preserve">gebaseerd is op </w:t>
      </w:r>
      <w:r w:rsidR="002443D8">
        <w:rPr>
          <w:sz w:val="24"/>
          <w:szCs w:val="24"/>
        </w:rPr>
        <w:t>het ‘</w:t>
      </w:r>
      <w:r w:rsidR="4E6EDF53" w:rsidRPr="00A75E7A">
        <w:rPr>
          <w:sz w:val="24"/>
          <w:szCs w:val="24"/>
        </w:rPr>
        <w:t xml:space="preserve">no cure no </w:t>
      </w:r>
      <w:proofErr w:type="spellStart"/>
      <w:r w:rsidR="002443D8">
        <w:rPr>
          <w:sz w:val="24"/>
          <w:szCs w:val="24"/>
        </w:rPr>
        <w:t>pay</w:t>
      </w:r>
      <w:proofErr w:type="spellEnd"/>
      <w:r w:rsidR="002443D8">
        <w:rPr>
          <w:sz w:val="24"/>
          <w:szCs w:val="24"/>
        </w:rPr>
        <w:t>’ systeem.</w:t>
      </w:r>
      <w:r w:rsidR="4E6EDF53" w:rsidRPr="00A75E7A">
        <w:rPr>
          <w:sz w:val="24"/>
          <w:szCs w:val="24"/>
        </w:rPr>
        <w:t xml:space="preserve"> </w:t>
      </w:r>
      <w:r w:rsidR="416F5F50" w:rsidRPr="416F5F50">
        <w:rPr>
          <w:sz w:val="24"/>
          <w:szCs w:val="24"/>
        </w:rPr>
        <w:t xml:space="preserve">In dit systeem staat er één persoon centraal: </w:t>
      </w:r>
      <w:r w:rsidR="416F5F50" w:rsidRPr="416F5F50">
        <w:rPr>
          <w:i/>
          <w:iCs/>
          <w:sz w:val="24"/>
          <w:szCs w:val="24"/>
        </w:rPr>
        <w:t>de</w:t>
      </w:r>
      <w:r>
        <w:rPr>
          <w:noProof/>
          <w:lang w:eastAsia="nl-NL"/>
        </w:rPr>
        <w:drawing>
          <wp:anchor distT="0" distB="0" distL="114300" distR="114300" simplePos="0" relativeHeight="251658242" behindDoc="0" locked="0" layoutInCell="1" allowOverlap="1" wp14:anchorId="385330BF" wp14:editId="01091D6E">
            <wp:simplePos x="0" y="0"/>
            <wp:positionH relativeFrom="column">
              <wp:align>right</wp:align>
            </wp:positionH>
            <wp:positionV relativeFrom="paragraph">
              <wp:posOffset>0</wp:posOffset>
            </wp:positionV>
            <wp:extent cx="2697334" cy="1725170"/>
            <wp:effectExtent l="0" t="0" r="0" b="0"/>
            <wp:wrapSquare wrapText="bothSides"/>
            <wp:docPr id="111708735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2697334" cy="1725170"/>
                    </a:xfrm>
                    <a:prstGeom prst="rect">
                      <a:avLst/>
                    </a:prstGeom>
                  </pic:spPr>
                </pic:pic>
              </a:graphicData>
            </a:graphic>
            <wp14:sizeRelH relativeFrom="page">
              <wp14:pctWidth>0</wp14:pctWidth>
            </wp14:sizeRelH>
            <wp14:sizeRelV relativeFrom="page">
              <wp14:pctHeight>0</wp14:pctHeight>
            </wp14:sizeRelV>
          </wp:anchor>
        </w:drawing>
      </w:r>
      <w:r w:rsidR="416F5F50" w:rsidRPr="416F5F50">
        <w:rPr>
          <w:i/>
          <w:iCs/>
          <w:sz w:val="24"/>
          <w:szCs w:val="24"/>
        </w:rPr>
        <w:t xml:space="preserve"> </w:t>
      </w:r>
      <w:proofErr w:type="spellStart"/>
      <w:r w:rsidR="416F5F50" w:rsidRPr="416F5F50">
        <w:rPr>
          <w:i/>
          <w:iCs/>
          <w:sz w:val="24"/>
          <w:szCs w:val="24"/>
        </w:rPr>
        <w:t>affiliate</w:t>
      </w:r>
      <w:proofErr w:type="spellEnd"/>
      <w:r w:rsidR="416F5F50" w:rsidRPr="416F5F50">
        <w:rPr>
          <w:sz w:val="24"/>
          <w:szCs w:val="24"/>
        </w:rPr>
        <w:t xml:space="preserve">. Deze </w:t>
      </w:r>
      <w:proofErr w:type="spellStart"/>
      <w:r w:rsidR="416F5F50" w:rsidRPr="416F5F50">
        <w:rPr>
          <w:sz w:val="24"/>
          <w:szCs w:val="24"/>
        </w:rPr>
        <w:t>affiliate</w:t>
      </w:r>
      <w:proofErr w:type="spellEnd"/>
      <w:r w:rsidR="416F5F50" w:rsidRPr="416F5F50">
        <w:rPr>
          <w:sz w:val="24"/>
          <w:szCs w:val="24"/>
        </w:rPr>
        <w:t xml:space="preserve"> biedt iets aan namens een ander. Bijvoorbeeld het aanbieden van kleding namens Jack &amp; Jones of Tommy Hilfiger. Via Sociale Media gaat het meestal zo dat de beheerder van een populair account een aanvraag krijgt van een bedrijf om bepaalde goederen te verkopen namens hun</w:t>
      </w:r>
      <w:r w:rsidR="22578F3A" w:rsidRPr="22578F3A">
        <w:rPr>
          <w:sz w:val="24"/>
          <w:szCs w:val="24"/>
        </w:rPr>
        <w:t xml:space="preserve">. </w:t>
      </w:r>
      <w:r w:rsidR="584AF204" w:rsidRPr="584AF204">
        <w:rPr>
          <w:sz w:val="24"/>
          <w:szCs w:val="24"/>
        </w:rPr>
        <w:t xml:space="preserve">Dit kun je ook wel het </w:t>
      </w:r>
      <w:r w:rsidR="7ECB151E" w:rsidRPr="7ECB151E">
        <w:rPr>
          <w:sz w:val="24"/>
          <w:szCs w:val="24"/>
        </w:rPr>
        <w:t>promoten van</w:t>
      </w:r>
      <w:r w:rsidR="584AF204" w:rsidRPr="584AF204">
        <w:rPr>
          <w:sz w:val="24"/>
          <w:szCs w:val="24"/>
        </w:rPr>
        <w:t xml:space="preserve"> goederen noemen</w:t>
      </w:r>
      <w:r w:rsidR="7ECB151E" w:rsidRPr="7ECB151E">
        <w:rPr>
          <w:sz w:val="24"/>
          <w:szCs w:val="24"/>
        </w:rPr>
        <w:t xml:space="preserve">. </w:t>
      </w:r>
      <w:r w:rsidR="4C8680E4" w:rsidRPr="4C8680E4">
        <w:rPr>
          <w:sz w:val="24"/>
          <w:szCs w:val="24"/>
        </w:rPr>
        <w:t xml:space="preserve">Een </w:t>
      </w:r>
      <w:proofErr w:type="spellStart"/>
      <w:r w:rsidR="4C8680E4" w:rsidRPr="4C8680E4">
        <w:rPr>
          <w:sz w:val="24"/>
          <w:szCs w:val="24"/>
        </w:rPr>
        <w:t>influencer</w:t>
      </w:r>
      <w:proofErr w:type="spellEnd"/>
      <w:r w:rsidR="4C8680E4" w:rsidRPr="4C8680E4">
        <w:rPr>
          <w:sz w:val="24"/>
          <w:szCs w:val="24"/>
        </w:rPr>
        <w:t xml:space="preserve"> zoals </w:t>
      </w:r>
      <w:proofErr w:type="spellStart"/>
      <w:r w:rsidR="4C8680E4" w:rsidRPr="4C8680E4">
        <w:rPr>
          <w:sz w:val="24"/>
          <w:szCs w:val="24"/>
        </w:rPr>
        <w:t>Enzo</w:t>
      </w:r>
      <w:proofErr w:type="spellEnd"/>
      <w:r w:rsidR="4C8680E4" w:rsidRPr="4C8680E4">
        <w:rPr>
          <w:sz w:val="24"/>
          <w:szCs w:val="24"/>
        </w:rPr>
        <w:t xml:space="preserve"> Knol kan dus een vraag krijgen van een bedrijf als Tommy Hilfiger of hij bepaalde truien namens hun wil</w:t>
      </w:r>
      <w:r w:rsidR="00C946A1">
        <w:rPr>
          <w:sz w:val="24"/>
          <w:szCs w:val="24"/>
        </w:rPr>
        <w:t>t</w:t>
      </w:r>
      <w:r w:rsidR="4C8680E4" w:rsidRPr="4C8680E4">
        <w:rPr>
          <w:sz w:val="24"/>
          <w:szCs w:val="24"/>
        </w:rPr>
        <w:t xml:space="preserve"> promoten</w:t>
      </w:r>
      <w:r w:rsidR="798FC400" w:rsidRPr="798FC400">
        <w:rPr>
          <w:sz w:val="24"/>
          <w:szCs w:val="24"/>
        </w:rPr>
        <w:t>.</w:t>
      </w:r>
      <w:r w:rsidR="4C8680E4" w:rsidRPr="4C8680E4">
        <w:rPr>
          <w:sz w:val="24"/>
          <w:szCs w:val="24"/>
        </w:rPr>
        <w:t xml:space="preserve"> Gebaseerd op het no cure no </w:t>
      </w:r>
      <w:proofErr w:type="spellStart"/>
      <w:r w:rsidR="4C8680E4" w:rsidRPr="4C8680E4">
        <w:rPr>
          <w:sz w:val="24"/>
          <w:szCs w:val="24"/>
        </w:rPr>
        <w:t>pay</w:t>
      </w:r>
      <w:proofErr w:type="spellEnd"/>
      <w:r w:rsidR="4C8680E4" w:rsidRPr="4C8680E4">
        <w:rPr>
          <w:sz w:val="24"/>
          <w:szCs w:val="24"/>
        </w:rPr>
        <w:t xml:space="preserve"> </w:t>
      </w:r>
      <w:r w:rsidR="49FB33E8" w:rsidRPr="49FB33E8">
        <w:rPr>
          <w:sz w:val="24"/>
          <w:szCs w:val="24"/>
        </w:rPr>
        <w:t xml:space="preserve">systeem maken zij dan afspraken over de </w:t>
      </w:r>
      <w:r w:rsidR="798FC400" w:rsidRPr="798FC400">
        <w:rPr>
          <w:sz w:val="24"/>
          <w:szCs w:val="24"/>
        </w:rPr>
        <w:t xml:space="preserve">beoogde resultaten die de </w:t>
      </w:r>
      <w:proofErr w:type="spellStart"/>
      <w:r w:rsidR="798FC400" w:rsidRPr="798FC400">
        <w:rPr>
          <w:sz w:val="24"/>
          <w:szCs w:val="24"/>
        </w:rPr>
        <w:t>influencer</w:t>
      </w:r>
      <w:proofErr w:type="spellEnd"/>
      <w:r w:rsidR="798FC400" w:rsidRPr="798FC400">
        <w:rPr>
          <w:sz w:val="24"/>
          <w:szCs w:val="24"/>
        </w:rPr>
        <w:t xml:space="preserve"> dan moet behalen. Als dit beoogde resultaat wordt behaald dan krijgt hij een percentage van de behaalde winst, een commissie dus.</w:t>
      </w:r>
    </w:p>
    <w:p w14:paraId="20607AE2" w14:textId="6579A837" w:rsidR="05DFAAC2" w:rsidRPr="00A75E7A" w:rsidRDefault="05DFAAC2" w:rsidP="0320F2FA">
      <w:pPr>
        <w:pStyle w:val="Geenafstand"/>
        <w:rPr>
          <w:sz w:val="24"/>
          <w:szCs w:val="24"/>
        </w:rPr>
      </w:pPr>
    </w:p>
    <w:p w14:paraId="37F4C3ED" w14:textId="146DDA89" w:rsidR="6E5930E1" w:rsidRPr="00D74E43" w:rsidRDefault="0320F2FA" w:rsidP="6E5930E1">
      <w:pPr>
        <w:pStyle w:val="Geenafstand"/>
        <w:rPr>
          <w:sz w:val="24"/>
          <w:szCs w:val="24"/>
          <w:u w:val="single"/>
        </w:rPr>
      </w:pPr>
      <w:proofErr w:type="spellStart"/>
      <w:r w:rsidRPr="0320F2FA">
        <w:rPr>
          <w:sz w:val="24"/>
          <w:szCs w:val="24"/>
          <w:u w:val="single"/>
        </w:rPr>
        <w:t>Affiliate</w:t>
      </w:r>
      <w:proofErr w:type="spellEnd"/>
      <w:r w:rsidRPr="0320F2FA">
        <w:rPr>
          <w:sz w:val="24"/>
          <w:szCs w:val="24"/>
          <w:u w:val="single"/>
        </w:rPr>
        <w:t xml:space="preserve"> voor een bedrijf</w:t>
      </w:r>
    </w:p>
    <w:p w14:paraId="10B1FF05" w14:textId="474D5E6F" w:rsidR="05DFAAC2" w:rsidRPr="00A75E7A" w:rsidRDefault="034B1CFB" w:rsidP="05DFAAC2">
      <w:pPr>
        <w:pStyle w:val="Geenafstand"/>
        <w:rPr>
          <w:sz w:val="24"/>
          <w:szCs w:val="24"/>
        </w:rPr>
      </w:pPr>
      <w:r w:rsidRPr="034B1CFB">
        <w:rPr>
          <w:sz w:val="24"/>
          <w:szCs w:val="24"/>
        </w:rPr>
        <w:t xml:space="preserve">Als </w:t>
      </w:r>
      <w:proofErr w:type="spellStart"/>
      <w:r w:rsidRPr="034B1CFB">
        <w:rPr>
          <w:sz w:val="24"/>
          <w:szCs w:val="24"/>
        </w:rPr>
        <w:t>affiliate</w:t>
      </w:r>
      <w:proofErr w:type="spellEnd"/>
      <w:r w:rsidRPr="034B1CFB">
        <w:rPr>
          <w:sz w:val="24"/>
          <w:szCs w:val="24"/>
        </w:rPr>
        <w:t xml:space="preserve"> kun je ook voor een bedrijf werken, dan blijf je dus voor dat bedrijf de producten en/of diensten promoten. Dit werk als </w:t>
      </w:r>
      <w:proofErr w:type="spellStart"/>
      <w:r w:rsidRPr="034B1CFB">
        <w:rPr>
          <w:sz w:val="24"/>
          <w:szCs w:val="24"/>
        </w:rPr>
        <w:t>affiliate</w:t>
      </w:r>
      <w:proofErr w:type="spellEnd"/>
      <w:r w:rsidR="290CAFD2" w:rsidRPr="290CAFD2">
        <w:rPr>
          <w:sz w:val="24"/>
          <w:szCs w:val="24"/>
        </w:rPr>
        <w:t xml:space="preserve"> kan </w:t>
      </w:r>
      <w:r w:rsidR="48633722" w:rsidRPr="48633722">
        <w:rPr>
          <w:sz w:val="24"/>
          <w:szCs w:val="24"/>
        </w:rPr>
        <w:t xml:space="preserve">aantrekkelijk zijn omdat je je niet </w:t>
      </w:r>
      <w:r w:rsidR="345040BC" w:rsidRPr="345040BC">
        <w:rPr>
          <w:sz w:val="24"/>
          <w:szCs w:val="24"/>
        </w:rPr>
        <w:t xml:space="preserve">direct </w:t>
      </w:r>
      <w:r w:rsidR="5FE22648" w:rsidRPr="5FE22648">
        <w:rPr>
          <w:sz w:val="24"/>
          <w:szCs w:val="24"/>
        </w:rPr>
        <w:t>bezighoudt</w:t>
      </w:r>
      <w:r w:rsidR="53BA2395" w:rsidRPr="53BA2395">
        <w:rPr>
          <w:sz w:val="24"/>
          <w:szCs w:val="24"/>
        </w:rPr>
        <w:t xml:space="preserve"> </w:t>
      </w:r>
      <w:r w:rsidR="3E6D9B1D" w:rsidRPr="3E6D9B1D">
        <w:rPr>
          <w:sz w:val="24"/>
          <w:szCs w:val="24"/>
        </w:rPr>
        <w:t xml:space="preserve">met </w:t>
      </w:r>
      <w:r w:rsidR="41B38442" w:rsidRPr="41B38442">
        <w:rPr>
          <w:sz w:val="24"/>
          <w:szCs w:val="24"/>
        </w:rPr>
        <w:t>klanten.</w:t>
      </w:r>
      <w:r w:rsidR="0320F2FA" w:rsidRPr="0320F2FA">
        <w:rPr>
          <w:sz w:val="24"/>
          <w:szCs w:val="24"/>
        </w:rPr>
        <w:t xml:space="preserve"> Als er klachten zijn over een bepaald product of over een dienst, dan zijn ze niet aan jou gericht. Als </w:t>
      </w:r>
      <w:proofErr w:type="spellStart"/>
      <w:r w:rsidR="0320F2FA" w:rsidRPr="0320F2FA">
        <w:rPr>
          <w:sz w:val="24"/>
          <w:szCs w:val="24"/>
        </w:rPr>
        <w:t>affiliate</w:t>
      </w:r>
      <w:proofErr w:type="spellEnd"/>
      <w:r w:rsidR="0320F2FA" w:rsidRPr="0320F2FA">
        <w:rPr>
          <w:sz w:val="24"/>
          <w:szCs w:val="24"/>
        </w:rPr>
        <w:t xml:space="preserve"> promoot je namelijk alleen de producten en/of diensten</w:t>
      </w:r>
      <w:r w:rsidR="23B25911" w:rsidRPr="23B25911">
        <w:rPr>
          <w:sz w:val="24"/>
          <w:szCs w:val="24"/>
        </w:rPr>
        <w:t xml:space="preserve"> </w:t>
      </w:r>
      <w:r w:rsidR="1E7A229A" w:rsidRPr="1E7A229A">
        <w:rPr>
          <w:sz w:val="24"/>
          <w:szCs w:val="24"/>
        </w:rPr>
        <w:t>voor een bedrijf</w:t>
      </w:r>
      <w:r w:rsidR="75748D83" w:rsidRPr="75748D83">
        <w:rPr>
          <w:sz w:val="24"/>
          <w:szCs w:val="24"/>
        </w:rPr>
        <w:t xml:space="preserve"> en houd je je niet </w:t>
      </w:r>
      <w:r w:rsidR="47768032" w:rsidRPr="47768032">
        <w:rPr>
          <w:sz w:val="24"/>
          <w:szCs w:val="24"/>
        </w:rPr>
        <w:t xml:space="preserve">bezig met de </w:t>
      </w:r>
      <w:r w:rsidR="544674BC" w:rsidRPr="544674BC">
        <w:rPr>
          <w:sz w:val="24"/>
          <w:szCs w:val="24"/>
        </w:rPr>
        <w:t>kwaliteit van een product.</w:t>
      </w:r>
      <w:r w:rsidR="03920E6D" w:rsidRPr="03920E6D">
        <w:rPr>
          <w:sz w:val="24"/>
          <w:szCs w:val="24"/>
        </w:rPr>
        <w:t xml:space="preserve"> </w:t>
      </w:r>
      <w:r w:rsidR="05BE07C4" w:rsidRPr="05BE07C4">
        <w:rPr>
          <w:sz w:val="24"/>
          <w:szCs w:val="24"/>
        </w:rPr>
        <w:t xml:space="preserve">Vooral het promoten van dure en luxegoederen is voor een </w:t>
      </w:r>
      <w:proofErr w:type="spellStart"/>
      <w:r w:rsidR="05BE07C4" w:rsidRPr="05BE07C4">
        <w:rPr>
          <w:sz w:val="24"/>
          <w:szCs w:val="24"/>
        </w:rPr>
        <w:t>affiliate</w:t>
      </w:r>
      <w:proofErr w:type="spellEnd"/>
      <w:r w:rsidR="05BE07C4" w:rsidRPr="05BE07C4">
        <w:rPr>
          <w:sz w:val="24"/>
          <w:szCs w:val="24"/>
        </w:rPr>
        <w:t xml:space="preserve"> </w:t>
      </w:r>
      <w:r w:rsidR="5084FC4A" w:rsidRPr="5084FC4A">
        <w:rPr>
          <w:sz w:val="24"/>
          <w:szCs w:val="24"/>
        </w:rPr>
        <w:t xml:space="preserve">aantrekkelijk. </w:t>
      </w:r>
      <w:r w:rsidR="51ADA94A" w:rsidRPr="51ADA94A">
        <w:rPr>
          <w:sz w:val="24"/>
          <w:szCs w:val="24"/>
        </w:rPr>
        <w:t xml:space="preserve">Er zit vaak een hoge commissie op en er is geen </w:t>
      </w:r>
      <w:r w:rsidR="443847C1" w:rsidRPr="443847C1">
        <w:rPr>
          <w:sz w:val="24"/>
          <w:szCs w:val="24"/>
        </w:rPr>
        <w:t>opslagruimte voor de producten of iets dergelijks nodig.</w:t>
      </w:r>
    </w:p>
    <w:p w14:paraId="7AFDF431" w14:textId="775727C3" w:rsidR="05DFAAC2" w:rsidRPr="00D24987" w:rsidRDefault="05DFAAC2" w:rsidP="05DFAAC2">
      <w:pPr>
        <w:pStyle w:val="Geenafstand"/>
        <w:rPr>
          <w:b/>
          <w:bCs/>
          <w:sz w:val="24"/>
          <w:szCs w:val="24"/>
        </w:rPr>
      </w:pPr>
    </w:p>
    <w:p w14:paraId="3A0D5A13" w14:textId="50897006" w:rsidR="6E5930E1" w:rsidRPr="00D74E43" w:rsidRDefault="443847C1" w:rsidP="6E5930E1">
      <w:pPr>
        <w:pStyle w:val="Geenafstand"/>
        <w:rPr>
          <w:i/>
          <w:iCs/>
          <w:sz w:val="24"/>
          <w:szCs w:val="24"/>
          <w:u w:val="single"/>
        </w:rPr>
      </w:pPr>
      <w:r w:rsidRPr="443847C1">
        <w:rPr>
          <w:sz w:val="24"/>
          <w:szCs w:val="24"/>
          <w:u w:val="single"/>
        </w:rPr>
        <w:t xml:space="preserve">Geld verdienen via </w:t>
      </w:r>
      <w:r w:rsidR="751079EA" w:rsidRPr="751079EA">
        <w:rPr>
          <w:sz w:val="24"/>
          <w:szCs w:val="24"/>
          <w:u w:val="single"/>
        </w:rPr>
        <w:t>inzet van</w:t>
      </w:r>
      <w:r w:rsidRPr="443847C1">
        <w:rPr>
          <w:sz w:val="24"/>
          <w:szCs w:val="24"/>
          <w:u w:val="single"/>
        </w:rPr>
        <w:t xml:space="preserve"> een </w:t>
      </w:r>
      <w:proofErr w:type="spellStart"/>
      <w:r w:rsidR="5BDDD60C" w:rsidRPr="5BDDD60C">
        <w:rPr>
          <w:i/>
          <w:iCs/>
          <w:sz w:val="24"/>
          <w:szCs w:val="24"/>
          <w:u w:val="single"/>
        </w:rPr>
        <w:t>affiliatenetwerk</w:t>
      </w:r>
      <w:proofErr w:type="spellEnd"/>
    </w:p>
    <w:p w14:paraId="28DDB9A4" w14:textId="0344CFF3" w:rsidR="00536E58" w:rsidRDefault="4D02EC2D" w:rsidP="0D477DF8">
      <w:pPr>
        <w:pStyle w:val="Geenafstand"/>
        <w:rPr>
          <w:sz w:val="24"/>
          <w:szCs w:val="24"/>
        </w:rPr>
      </w:pPr>
      <w:r w:rsidRPr="4D02EC2D">
        <w:rPr>
          <w:sz w:val="24"/>
          <w:szCs w:val="24"/>
        </w:rPr>
        <w:t xml:space="preserve">Het inzetten van </w:t>
      </w:r>
      <w:proofErr w:type="spellStart"/>
      <w:r w:rsidRPr="4D02EC2D">
        <w:rPr>
          <w:sz w:val="24"/>
          <w:szCs w:val="24"/>
        </w:rPr>
        <w:t>affiliates</w:t>
      </w:r>
      <w:proofErr w:type="spellEnd"/>
      <w:r w:rsidRPr="4D02EC2D">
        <w:rPr>
          <w:sz w:val="24"/>
          <w:szCs w:val="24"/>
        </w:rPr>
        <w:t xml:space="preserve"> </w:t>
      </w:r>
      <w:r w:rsidR="7DE13DE7" w:rsidRPr="7DE13DE7">
        <w:rPr>
          <w:sz w:val="24"/>
          <w:szCs w:val="24"/>
        </w:rPr>
        <w:t xml:space="preserve">als bedrijf zijnde kost </w:t>
      </w:r>
      <w:r w:rsidR="6AC115B2" w:rsidRPr="6AC115B2">
        <w:rPr>
          <w:sz w:val="24"/>
          <w:szCs w:val="24"/>
        </w:rPr>
        <w:t>jou natuurlijk geld omdat je commissie moet afstaan</w:t>
      </w:r>
      <w:r w:rsidR="6DA94E4C" w:rsidRPr="6DA94E4C">
        <w:rPr>
          <w:sz w:val="24"/>
          <w:szCs w:val="24"/>
        </w:rPr>
        <w:t>.</w:t>
      </w:r>
      <w:r w:rsidR="6AC115B2" w:rsidRPr="6AC115B2">
        <w:rPr>
          <w:sz w:val="24"/>
          <w:szCs w:val="24"/>
        </w:rPr>
        <w:t xml:space="preserve"> </w:t>
      </w:r>
      <w:r w:rsidR="1541D9E4" w:rsidRPr="1541D9E4">
        <w:rPr>
          <w:sz w:val="24"/>
          <w:szCs w:val="24"/>
        </w:rPr>
        <w:t xml:space="preserve">Toch is het ideaal om </w:t>
      </w:r>
      <w:proofErr w:type="spellStart"/>
      <w:r w:rsidR="7E08F089" w:rsidRPr="7E08F089">
        <w:rPr>
          <w:sz w:val="24"/>
          <w:szCs w:val="24"/>
        </w:rPr>
        <w:t>affiliates</w:t>
      </w:r>
      <w:proofErr w:type="spellEnd"/>
      <w:r w:rsidR="7E08F089" w:rsidRPr="7E08F089">
        <w:rPr>
          <w:sz w:val="24"/>
          <w:szCs w:val="24"/>
        </w:rPr>
        <w:t xml:space="preserve"> aan </w:t>
      </w:r>
      <w:r w:rsidR="1F54CEE8" w:rsidRPr="1F54CEE8">
        <w:rPr>
          <w:sz w:val="24"/>
          <w:szCs w:val="24"/>
        </w:rPr>
        <w:t xml:space="preserve">te nemen als werknemers. </w:t>
      </w:r>
      <w:r w:rsidR="72ADE418" w:rsidRPr="72ADE418">
        <w:rPr>
          <w:sz w:val="24"/>
          <w:szCs w:val="24"/>
        </w:rPr>
        <w:t>Zij staan niet op de loonlijst</w:t>
      </w:r>
      <w:r w:rsidR="69A3C3A3" w:rsidRPr="69A3C3A3">
        <w:rPr>
          <w:sz w:val="24"/>
          <w:szCs w:val="24"/>
        </w:rPr>
        <w:t xml:space="preserve">. </w:t>
      </w:r>
      <w:r w:rsidR="57212607" w:rsidRPr="57212607">
        <w:rPr>
          <w:sz w:val="24"/>
          <w:szCs w:val="24"/>
        </w:rPr>
        <w:t xml:space="preserve">Je hoeft ze alleen te betalen als er een </w:t>
      </w:r>
      <w:r w:rsidR="02B24E30" w:rsidRPr="02B24E30">
        <w:rPr>
          <w:sz w:val="24"/>
          <w:szCs w:val="24"/>
        </w:rPr>
        <w:t xml:space="preserve">bepaald resultaat </w:t>
      </w:r>
      <w:r w:rsidR="7853F369" w:rsidRPr="7853F369">
        <w:rPr>
          <w:sz w:val="24"/>
          <w:szCs w:val="24"/>
        </w:rPr>
        <w:t xml:space="preserve">behaald wordt. </w:t>
      </w:r>
      <w:r w:rsidR="71A34509" w:rsidRPr="71A34509">
        <w:rPr>
          <w:sz w:val="24"/>
          <w:szCs w:val="24"/>
        </w:rPr>
        <w:t xml:space="preserve">De </w:t>
      </w:r>
      <w:proofErr w:type="spellStart"/>
      <w:r w:rsidR="71A34509" w:rsidRPr="71A34509">
        <w:rPr>
          <w:sz w:val="24"/>
          <w:szCs w:val="24"/>
        </w:rPr>
        <w:t>affiliates</w:t>
      </w:r>
      <w:proofErr w:type="spellEnd"/>
      <w:r w:rsidR="71A34509" w:rsidRPr="71A34509">
        <w:rPr>
          <w:sz w:val="24"/>
          <w:szCs w:val="24"/>
        </w:rPr>
        <w:t xml:space="preserve"> zorgen</w:t>
      </w:r>
      <w:r w:rsidR="6DFD3CEC" w:rsidRPr="6DFD3CEC">
        <w:rPr>
          <w:sz w:val="24"/>
          <w:szCs w:val="24"/>
        </w:rPr>
        <w:t xml:space="preserve"> </w:t>
      </w:r>
      <w:r w:rsidR="43CB6FD8" w:rsidRPr="43CB6FD8">
        <w:rPr>
          <w:sz w:val="24"/>
          <w:szCs w:val="24"/>
        </w:rPr>
        <w:t>voor de</w:t>
      </w:r>
      <w:r w:rsidR="3E3AAB37" w:rsidRPr="3E3AAB37">
        <w:rPr>
          <w:sz w:val="24"/>
          <w:szCs w:val="24"/>
        </w:rPr>
        <w:t xml:space="preserve"> zogenoemde traffic naar </w:t>
      </w:r>
      <w:r w:rsidR="58C60B95" w:rsidRPr="58C60B95">
        <w:rPr>
          <w:sz w:val="24"/>
          <w:szCs w:val="24"/>
        </w:rPr>
        <w:t xml:space="preserve">jouw website </w:t>
      </w:r>
      <w:r w:rsidR="118DCE4F" w:rsidRPr="118DCE4F">
        <w:rPr>
          <w:sz w:val="24"/>
          <w:szCs w:val="24"/>
        </w:rPr>
        <w:t xml:space="preserve">door jou te promoten. </w:t>
      </w:r>
      <w:r w:rsidR="7D8E334F" w:rsidRPr="7D8E334F">
        <w:rPr>
          <w:sz w:val="24"/>
          <w:szCs w:val="24"/>
        </w:rPr>
        <w:t xml:space="preserve">Wel is het belangrijk dat je als bedrijf </w:t>
      </w:r>
      <w:r w:rsidR="4C8219CA" w:rsidRPr="4C8219CA">
        <w:rPr>
          <w:sz w:val="24"/>
          <w:szCs w:val="24"/>
        </w:rPr>
        <w:t xml:space="preserve">zijnde een goed geschikte </w:t>
      </w:r>
      <w:proofErr w:type="spellStart"/>
      <w:r w:rsidR="5582184D" w:rsidRPr="5582184D">
        <w:rPr>
          <w:sz w:val="24"/>
          <w:szCs w:val="24"/>
        </w:rPr>
        <w:t>affiliate</w:t>
      </w:r>
      <w:proofErr w:type="spellEnd"/>
      <w:r w:rsidR="5582184D" w:rsidRPr="5582184D">
        <w:rPr>
          <w:sz w:val="24"/>
          <w:szCs w:val="24"/>
        </w:rPr>
        <w:t xml:space="preserve"> kiest. </w:t>
      </w:r>
    </w:p>
    <w:p w14:paraId="33C26BC1" w14:textId="03F6E7D8" w:rsidR="0D477DF8" w:rsidRDefault="2021D613" w:rsidP="0D477DF8">
      <w:pPr>
        <w:pStyle w:val="Geenafstand"/>
        <w:rPr>
          <w:sz w:val="24"/>
          <w:szCs w:val="24"/>
        </w:rPr>
      </w:pPr>
      <w:r w:rsidRPr="2021D613">
        <w:rPr>
          <w:sz w:val="24"/>
          <w:szCs w:val="24"/>
        </w:rPr>
        <w:t xml:space="preserve">Zo is het natuurlijk niet verstandig om als bedrijf die badkleding voor vrouwen </w:t>
      </w:r>
      <w:r w:rsidR="1C9DA797" w:rsidRPr="1C9DA797">
        <w:rPr>
          <w:sz w:val="24"/>
          <w:szCs w:val="24"/>
        </w:rPr>
        <w:t xml:space="preserve">verkoopt, contact te zoeken </w:t>
      </w:r>
      <w:r w:rsidR="614CD289" w:rsidRPr="614CD289">
        <w:rPr>
          <w:sz w:val="24"/>
          <w:szCs w:val="24"/>
        </w:rPr>
        <w:t xml:space="preserve">met een mannelijke </w:t>
      </w:r>
      <w:proofErr w:type="spellStart"/>
      <w:r w:rsidR="614CD289" w:rsidRPr="614CD289">
        <w:rPr>
          <w:sz w:val="24"/>
          <w:szCs w:val="24"/>
        </w:rPr>
        <w:t>affiliate</w:t>
      </w:r>
      <w:proofErr w:type="spellEnd"/>
      <w:r w:rsidR="346C3163" w:rsidRPr="346C3163">
        <w:rPr>
          <w:sz w:val="24"/>
          <w:szCs w:val="24"/>
        </w:rPr>
        <w:t xml:space="preserve">. </w:t>
      </w:r>
      <w:r w:rsidR="5EE1560F" w:rsidRPr="5EE1560F">
        <w:rPr>
          <w:sz w:val="24"/>
          <w:szCs w:val="24"/>
        </w:rPr>
        <w:t xml:space="preserve">Als bedrijf moet jouw aanbod moet overlopen met dat van de ander, en </w:t>
      </w:r>
      <w:r w:rsidR="009A63E1">
        <w:rPr>
          <w:sz w:val="24"/>
          <w:szCs w:val="24"/>
        </w:rPr>
        <w:t>het moet</w:t>
      </w:r>
      <w:r w:rsidR="5EE1560F" w:rsidRPr="5EE1560F">
        <w:rPr>
          <w:sz w:val="24"/>
          <w:szCs w:val="24"/>
        </w:rPr>
        <w:t xml:space="preserve"> elkaar </w:t>
      </w:r>
      <w:r w:rsidR="00931A64">
        <w:rPr>
          <w:sz w:val="24"/>
          <w:szCs w:val="24"/>
        </w:rPr>
        <w:t>niet</w:t>
      </w:r>
      <w:r w:rsidR="5EE1560F" w:rsidRPr="5EE1560F">
        <w:rPr>
          <w:sz w:val="24"/>
          <w:szCs w:val="24"/>
        </w:rPr>
        <w:t xml:space="preserve"> bijten. </w:t>
      </w:r>
    </w:p>
    <w:p w14:paraId="17875281" w14:textId="66478595" w:rsidR="05DFAAC2" w:rsidRDefault="05DFAAC2" w:rsidP="00D02755">
      <w:pPr>
        <w:pStyle w:val="Kop2"/>
        <w:rPr>
          <w:rFonts w:asciiTheme="minorHAnsi" w:hAnsiTheme="minorHAnsi" w:cstheme="minorHAnsi"/>
          <w:b/>
          <w:color w:val="auto"/>
        </w:rPr>
      </w:pPr>
    </w:p>
    <w:p w14:paraId="60DC8AE2" w14:textId="77777777" w:rsidR="05DFAAC2" w:rsidRPr="00582B4E" w:rsidRDefault="05DFAAC2" w:rsidP="00582B4E"/>
    <w:p w14:paraId="3B83E7ED" w14:textId="01EA6091" w:rsidR="05DFAAC2" w:rsidRPr="00D02755" w:rsidRDefault="05DFAAC2" w:rsidP="00D02755">
      <w:pPr>
        <w:pStyle w:val="Kop2"/>
        <w:rPr>
          <w:rFonts w:asciiTheme="minorHAnsi" w:hAnsiTheme="minorHAnsi" w:cstheme="minorHAnsi"/>
          <w:b/>
          <w:color w:val="auto"/>
        </w:rPr>
      </w:pPr>
      <w:bookmarkStart w:id="38" w:name="_Toc532799823"/>
      <w:bookmarkStart w:id="39" w:name="_Toc532924646"/>
      <w:bookmarkStart w:id="40" w:name="_Toc532994365"/>
      <w:r w:rsidRPr="00223AB3">
        <w:rPr>
          <w:rFonts w:asciiTheme="minorHAnsi" w:hAnsiTheme="minorHAnsi" w:cstheme="minorHAnsi"/>
          <w:b/>
          <w:color w:val="auto"/>
        </w:rPr>
        <w:lastRenderedPageBreak/>
        <w:t>Betaalde video’s, e-mails en e-books</w:t>
      </w:r>
      <w:bookmarkEnd w:id="38"/>
      <w:bookmarkEnd w:id="39"/>
      <w:bookmarkEnd w:id="40"/>
    </w:p>
    <w:p w14:paraId="26D01985" w14:textId="5419C79F" w:rsidR="05DFAAC2" w:rsidRPr="00931A64" w:rsidRDefault="30EB9E3F" w:rsidP="05DFAAC2">
      <w:pPr>
        <w:pStyle w:val="Geenafstand"/>
        <w:rPr>
          <w:sz w:val="24"/>
          <w:szCs w:val="24"/>
        </w:rPr>
      </w:pPr>
      <w:r w:rsidRPr="30EB9E3F">
        <w:rPr>
          <w:sz w:val="24"/>
          <w:szCs w:val="24"/>
        </w:rPr>
        <w:t xml:space="preserve">Dit verdienmodel is vooral </w:t>
      </w:r>
      <w:r w:rsidR="3C4A9F65" w:rsidRPr="3C4A9F65">
        <w:rPr>
          <w:sz w:val="24"/>
          <w:szCs w:val="24"/>
        </w:rPr>
        <w:t xml:space="preserve">gebaseerd op het werven van </w:t>
      </w:r>
      <w:r w:rsidR="28E3D59D" w:rsidRPr="28E3D59D">
        <w:rPr>
          <w:sz w:val="24"/>
          <w:szCs w:val="24"/>
        </w:rPr>
        <w:t>abonnees.</w:t>
      </w:r>
      <w:r w:rsidR="3C4A9F65" w:rsidRPr="3C4A9F65">
        <w:rPr>
          <w:sz w:val="24"/>
          <w:szCs w:val="24"/>
        </w:rPr>
        <w:t xml:space="preserve"> </w:t>
      </w:r>
      <w:r w:rsidR="75122918" w:rsidRPr="75122918">
        <w:rPr>
          <w:sz w:val="24"/>
          <w:szCs w:val="24"/>
        </w:rPr>
        <w:t xml:space="preserve">Bijvoorbeeld als je </w:t>
      </w:r>
      <w:r w:rsidR="1388B0E6" w:rsidRPr="1388B0E6">
        <w:rPr>
          <w:sz w:val="24"/>
          <w:szCs w:val="24"/>
        </w:rPr>
        <w:t xml:space="preserve">video’s op </w:t>
      </w:r>
      <w:r w:rsidR="073A4535" w:rsidRPr="073A4535">
        <w:rPr>
          <w:sz w:val="24"/>
          <w:szCs w:val="24"/>
        </w:rPr>
        <w:t xml:space="preserve">Sociale Media plaatst waar mensen een </w:t>
      </w:r>
      <w:r w:rsidR="5E81EE89" w:rsidRPr="5E81EE89">
        <w:rPr>
          <w:sz w:val="24"/>
          <w:szCs w:val="24"/>
        </w:rPr>
        <w:t xml:space="preserve">bepaalde waarde aan hechten. </w:t>
      </w:r>
      <w:r w:rsidR="001017A2" w:rsidRPr="001017A2">
        <w:rPr>
          <w:sz w:val="24"/>
          <w:szCs w:val="24"/>
        </w:rPr>
        <w:t>Zo kun je een account hebben waar mensen geld voor moeten betalen om te zien</w:t>
      </w:r>
      <w:r w:rsidR="3323F094" w:rsidRPr="3323F094">
        <w:rPr>
          <w:sz w:val="24"/>
          <w:szCs w:val="24"/>
        </w:rPr>
        <w:t xml:space="preserve">. </w:t>
      </w:r>
      <w:r w:rsidR="167E379E" w:rsidRPr="167E379E">
        <w:rPr>
          <w:sz w:val="24"/>
          <w:szCs w:val="24"/>
        </w:rPr>
        <w:t xml:space="preserve">Door niet elke video apart te laten betalen maar een bepaald bedrag te koppelen aan het abonneren op een account waardoor daarna elke video </w:t>
      </w:r>
      <w:r w:rsidR="29B12DD4" w:rsidRPr="29B12DD4">
        <w:rPr>
          <w:sz w:val="24"/>
          <w:szCs w:val="24"/>
        </w:rPr>
        <w:t xml:space="preserve">gewoon bekeken kan worden, kun je een bepaalde doelgroep </w:t>
      </w:r>
      <w:r w:rsidR="5BB1ADC2" w:rsidRPr="5BB1ADC2">
        <w:rPr>
          <w:sz w:val="24"/>
          <w:szCs w:val="24"/>
        </w:rPr>
        <w:t xml:space="preserve">aanspreken die voor dat bedrag </w:t>
      </w:r>
      <w:r w:rsidR="4DDC20CE" w:rsidRPr="4DDC20CE">
        <w:rPr>
          <w:sz w:val="24"/>
          <w:szCs w:val="24"/>
        </w:rPr>
        <w:t xml:space="preserve">geïnteresseerd is om jouw video’s te </w:t>
      </w:r>
      <w:r w:rsidR="4A3BA2E3" w:rsidRPr="4A3BA2E3">
        <w:rPr>
          <w:sz w:val="24"/>
          <w:szCs w:val="24"/>
        </w:rPr>
        <w:t>bekijken.</w:t>
      </w:r>
      <w:r w:rsidR="33CEBE87" w:rsidRPr="33CEBE87">
        <w:rPr>
          <w:sz w:val="24"/>
          <w:szCs w:val="24"/>
        </w:rPr>
        <w:t xml:space="preserve"> </w:t>
      </w:r>
      <w:r w:rsidR="4B1A0799" w:rsidRPr="4B1A0799">
        <w:rPr>
          <w:sz w:val="24"/>
          <w:szCs w:val="24"/>
        </w:rPr>
        <w:t xml:space="preserve">Vooral het aanspreken van doelgroepen die bereid zijn om voor content te betalen is in dit </w:t>
      </w:r>
      <w:r w:rsidR="53809B69" w:rsidRPr="53809B69">
        <w:rPr>
          <w:sz w:val="24"/>
          <w:szCs w:val="24"/>
        </w:rPr>
        <w:t>model erg belangrijk.</w:t>
      </w:r>
    </w:p>
    <w:p w14:paraId="2F2433E9" w14:textId="05B0D764" w:rsidR="05DFAAC2" w:rsidRDefault="05DFAAC2" w:rsidP="05DFAAC2">
      <w:pPr>
        <w:pStyle w:val="Geenafstand"/>
        <w:rPr>
          <w:b/>
          <w:bCs/>
          <w:sz w:val="24"/>
          <w:szCs w:val="24"/>
        </w:rPr>
      </w:pPr>
    </w:p>
    <w:p w14:paraId="3A1E40F1" w14:textId="42DD9958" w:rsidR="7A9FC403" w:rsidRPr="00D02755" w:rsidRDefault="05DFAAC2" w:rsidP="00D02755">
      <w:pPr>
        <w:pStyle w:val="Kop2"/>
        <w:rPr>
          <w:rFonts w:asciiTheme="minorHAnsi" w:hAnsiTheme="minorHAnsi" w:cstheme="minorHAnsi"/>
          <w:b/>
          <w:color w:val="auto"/>
        </w:rPr>
      </w:pPr>
      <w:bookmarkStart w:id="41" w:name="_Toc532799824"/>
      <w:bookmarkStart w:id="42" w:name="_Toc532924647"/>
      <w:bookmarkStart w:id="43" w:name="_Toc532994366"/>
      <w:r w:rsidRPr="00D02755">
        <w:rPr>
          <w:rFonts w:asciiTheme="minorHAnsi" w:hAnsiTheme="minorHAnsi" w:cstheme="minorBidi"/>
          <w:b/>
          <w:color w:val="auto"/>
        </w:rPr>
        <w:t>Geld verdienen met reclame via een eigen kanaal</w:t>
      </w:r>
      <w:bookmarkEnd w:id="41"/>
      <w:bookmarkEnd w:id="42"/>
      <w:bookmarkEnd w:id="43"/>
    </w:p>
    <w:p w14:paraId="0904C057" w14:textId="2AFF4AC4" w:rsidR="00AD5C04" w:rsidRDefault="0A7E0DD2" w:rsidP="35550BB5">
      <w:pPr>
        <w:pStyle w:val="Geenafstand"/>
      </w:pPr>
      <w:r w:rsidRPr="7A7B224B">
        <w:rPr>
          <w:sz w:val="24"/>
          <w:szCs w:val="24"/>
        </w:rPr>
        <w:t xml:space="preserve">Tegenwoordig is er ook geld te verdienen met het hebben van </w:t>
      </w:r>
      <w:r w:rsidR="37A60DD7" w:rsidRPr="7A7B224B">
        <w:rPr>
          <w:sz w:val="24"/>
          <w:szCs w:val="24"/>
        </w:rPr>
        <w:t>bijvoorbeeld</w:t>
      </w:r>
      <w:r w:rsidRPr="7A7B224B">
        <w:rPr>
          <w:sz w:val="24"/>
          <w:szCs w:val="24"/>
        </w:rPr>
        <w:t xml:space="preserve"> </w:t>
      </w:r>
      <w:r w:rsidR="0CF760B6" w:rsidRPr="7A7B224B">
        <w:rPr>
          <w:sz w:val="24"/>
          <w:szCs w:val="24"/>
        </w:rPr>
        <w:t>een website</w:t>
      </w:r>
      <w:r w:rsidR="37A60DD7" w:rsidRPr="7A7B224B">
        <w:rPr>
          <w:sz w:val="24"/>
          <w:szCs w:val="24"/>
        </w:rPr>
        <w:t xml:space="preserve"> en daar</w:t>
      </w:r>
      <w:r w:rsidR="1D0C9B68" w:rsidRPr="7A7B224B">
        <w:rPr>
          <w:sz w:val="24"/>
          <w:szCs w:val="24"/>
        </w:rPr>
        <w:t xml:space="preserve"> reclame te maken. Ook via andere media kun je met een </w:t>
      </w:r>
      <w:r w:rsidR="24F7665B" w:rsidRPr="7A7B224B">
        <w:rPr>
          <w:sz w:val="24"/>
          <w:szCs w:val="24"/>
        </w:rPr>
        <w:t xml:space="preserve">eigen kanaal geld verdienen. </w:t>
      </w:r>
      <w:r w:rsidR="0E0A2089" w:rsidRPr="7A7B224B">
        <w:rPr>
          <w:sz w:val="24"/>
          <w:szCs w:val="24"/>
        </w:rPr>
        <w:t xml:space="preserve">Vooral websites, YouTube en Facebook zijn daar tegenwoordig erg bruikbaar </w:t>
      </w:r>
      <w:r w:rsidR="1EAF23C8" w:rsidRPr="7A7B224B">
        <w:rPr>
          <w:sz w:val="24"/>
          <w:szCs w:val="24"/>
        </w:rPr>
        <w:t>voor.</w:t>
      </w:r>
    </w:p>
    <w:p w14:paraId="7AADE23C" w14:textId="6F9765BD" w:rsidR="35550BB5" w:rsidRDefault="35550BB5" w:rsidP="35550BB5">
      <w:pPr>
        <w:pStyle w:val="Geenafstand"/>
        <w:rPr>
          <w:sz w:val="24"/>
          <w:szCs w:val="24"/>
        </w:rPr>
      </w:pPr>
    </w:p>
    <w:p w14:paraId="0767C13E" w14:textId="0550484B" w:rsidR="007770BF" w:rsidRDefault="620783E7" w:rsidP="007770BF">
      <w:pPr>
        <w:pStyle w:val="Geenafstand"/>
        <w:rPr>
          <w:sz w:val="24"/>
          <w:szCs w:val="24"/>
        </w:rPr>
      </w:pPr>
      <w:r w:rsidRPr="620783E7">
        <w:rPr>
          <w:sz w:val="24"/>
          <w:szCs w:val="24"/>
          <w:u w:val="single"/>
        </w:rPr>
        <w:t xml:space="preserve">Geld verdienen met een eigen </w:t>
      </w:r>
      <w:r w:rsidR="55C8614D" w:rsidRPr="55C8614D">
        <w:rPr>
          <w:sz w:val="24"/>
          <w:szCs w:val="24"/>
          <w:u w:val="single"/>
        </w:rPr>
        <w:t>website</w:t>
      </w:r>
    </w:p>
    <w:p w14:paraId="70B70265" w14:textId="0EE512F2" w:rsidR="005E3F39" w:rsidRPr="005E3F39" w:rsidRDefault="1B3C9DFF" w:rsidP="005E3F39">
      <w:pPr>
        <w:pStyle w:val="Geenafstand"/>
        <w:rPr>
          <w:sz w:val="24"/>
          <w:szCs w:val="24"/>
        </w:rPr>
      </w:pPr>
      <w:r w:rsidRPr="1B3C9DFF">
        <w:rPr>
          <w:sz w:val="24"/>
          <w:szCs w:val="24"/>
        </w:rPr>
        <w:t xml:space="preserve">Door het gebruik van reclame op je eigen </w:t>
      </w:r>
      <w:r w:rsidR="3D78F8B1" w:rsidRPr="3D78F8B1">
        <w:rPr>
          <w:sz w:val="24"/>
          <w:szCs w:val="24"/>
        </w:rPr>
        <w:t xml:space="preserve">website is het makkelijk om </w:t>
      </w:r>
      <w:r w:rsidR="239EA211" w:rsidRPr="239EA211">
        <w:rPr>
          <w:sz w:val="24"/>
          <w:szCs w:val="24"/>
        </w:rPr>
        <w:t>geld te verdienen</w:t>
      </w:r>
      <w:r w:rsidR="00107494">
        <w:rPr>
          <w:sz w:val="24"/>
          <w:szCs w:val="24"/>
        </w:rPr>
        <w:t>.</w:t>
      </w:r>
      <w:r w:rsidR="239EA211" w:rsidRPr="239EA211">
        <w:rPr>
          <w:sz w:val="24"/>
          <w:szCs w:val="24"/>
        </w:rPr>
        <w:t xml:space="preserve"> </w:t>
      </w:r>
      <w:r w:rsidR="01597728" w:rsidRPr="01597728">
        <w:rPr>
          <w:sz w:val="24"/>
          <w:szCs w:val="24"/>
        </w:rPr>
        <w:t xml:space="preserve">Bij het plaatsen van advertenties op je eigen website is het </w:t>
      </w:r>
      <w:r w:rsidR="073B4207" w:rsidRPr="073B4207">
        <w:rPr>
          <w:sz w:val="24"/>
          <w:szCs w:val="24"/>
        </w:rPr>
        <w:t>wel belangrijk dat de geplaatste advertenties</w:t>
      </w:r>
      <w:r w:rsidR="4473D61F" w:rsidRPr="4473D61F">
        <w:rPr>
          <w:sz w:val="24"/>
          <w:szCs w:val="24"/>
        </w:rPr>
        <w:t xml:space="preserve"> gerelateerd zijn aan de content die jij op </w:t>
      </w:r>
      <w:r w:rsidR="13B74757" w:rsidRPr="13B74757">
        <w:rPr>
          <w:sz w:val="24"/>
          <w:szCs w:val="24"/>
        </w:rPr>
        <w:t xml:space="preserve">je website hebt. </w:t>
      </w:r>
      <w:r w:rsidR="6D863539" w:rsidRPr="6D863539">
        <w:rPr>
          <w:sz w:val="24"/>
          <w:szCs w:val="24"/>
        </w:rPr>
        <w:t xml:space="preserve">Door advertenties is het mogelijk om commissies </w:t>
      </w:r>
      <w:r w:rsidR="0A3E64ED" w:rsidRPr="0A3E64ED">
        <w:rPr>
          <w:sz w:val="24"/>
          <w:szCs w:val="24"/>
        </w:rPr>
        <w:t xml:space="preserve">te krijgen </w:t>
      </w:r>
      <w:r w:rsidR="23008E2F" w:rsidRPr="23008E2F">
        <w:rPr>
          <w:sz w:val="24"/>
          <w:szCs w:val="24"/>
        </w:rPr>
        <w:t xml:space="preserve">op bepaalde </w:t>
      </w:r>
      <w:r w:rsidR="65DC8999" w:rsidRPr="65DC8999">
        <w:rPr>
          <w:sz w:val="24"/>
          <w:szCs w:val="24"/>
        </w:rPr>
        <w:t>produ</w:t>
      </w:r>
      <w:r w:rsidR="00ED227B">
        <w:rPr>
          <w:sz w:val="24"/>
          <w:szCs w:val="24"/>
        </w:rPr>
        <w:t>c</w:t>
      </w:r>
      <w:r w:rsidR="65DC8999" w:rsidRPr="65DC8999">
        <w:rPr>
          <w:sz w:val="24"/>
          <w:szCs w:val="24"/>
        </w:rPr>
        <w:t xml:space="preserve">ten en op </w:t>
      </w:r>
      <w:r w:rsidR="291A50FC" w:rsidRPr="291A50FC">
        <w:rPr>
          <w:sz w:val="24"/>
          <w:szCs w:val="24"/>
        </w:rPr>
        <w:t xml:space="preserve">deze manier is geld verdienen erg </w:t>
      </w:r>
      <w:r w:rsidR="59CC2115" w:rsidRPr="59CC2115">
        <w:rPr>
          <w:sz w:val="24"/>
          <w:szCs w:val="24"/>
        </w:rPr>
        <w:t xml:space="preserve">gemakkelijk. </w:t>
      </w:r>
    </w:p>
    <w:p w14:paraId="01597E31" w14:textId="3BCA48D3" w:rsidR="59CC2115" w:rsidRDefault="59CC2115" w:rsidP="59CC2115">
      <w:pPr>
        <w:pStyle w:val="Geenafstand"/>
        <w:rPr>
          <w:sz w:val="24"/>
          <w:szCs w:val="24"/>
        </w:rPr>
      </w:pPr>
    </w:p>
    <w:p w14:paraId="6B8FD71A" w14:textId="045F2494" w:rsidR="59CC2115" w:rsidRDefault="59CC2115" w:rsidP="59CC2115">
      <w:pPr>
        <w:pStyle w:val="Geenafstand"/>
        <w:rPr>
          <w:sz w:val="24"/>
          <w:szCs w:val="24"/>
        </w:rPr>
      </w:pPr>
      <w:r w:rsidRPr="59CC2115">
        <w:rPr>
          <w:sz w:val="24"/>
          <w:szCs w:val="24"/>
          <w:u w:val="single"/>
        </w:rPr>
        <w:t>Geld verdienen met een YouTube kanaal</w:t>
      </w:r>
    </w:p>
    <w:p w14:paraId="3930425B" w14:textId="3FD1267C" w:rsidR="00C845F0" w:rsidRDefault="1FB93F26" w:rsidP="00C845F0">
      <w:pPr>
        <w:pStyle w:val="Geenafstand"/>
        <w:rPr>
          <w:sz w:val="24"/>
          <w:szCs w:val="24"/>
          <w:u w:val="single"/>
        </w:rPr>
      </w:pPr>
      <w:r w:rsidRPr="1FB93F26">
        <w:rPr>
          <w:sz w:val="24"/>
          <w:szCs w:val="24"/>
        </w:rPr>
        <w:t xml:space="preserve">Als </w:t>
      </w:r>
      <w:proofErr w:type="spellStart"/>
      <w:r w:rsidRPr="1FB93F26">
        <w:rPr>
          <w:sz w:val="24"/>
          <w:szCs w:val="24"/>
        </w:rPr>
        <w:t>YouTuber</w:t>
      </w:r>
      <w:proofErr w:type="spellEnd"/>
      <w:r w:rsidRPr="1FB93F26">
        <w:rPr>
          <w:sz w:val="24"/>
          <w:szCs w:val="24"/>
        </w:rPr>
        <w:t xml:space="preserve"> kun je heel gemakkelijk </w:t>
      </w:r>
      <w:r w:rsidR="625998F4" w:rsidRPr="625998F4">
        <w:rPr>
          <w:sz w:val="24"/>
          <w:szCs w:val="24"/>
        </w:rPr>
        <w:t xml:space="preserve">Google </w:t>
      </w:r>
      <w:proofErr w:type="spellStart"/>
      <w:r w:rsidR="625998F4" w:rsidRPr="625998F4">
        <w:rPr>
          <w:sz w:val="24"/>
          <w:szCs w:val="24"/>
        </w:rPr>
        <w:t>AdSense</w:t>
      </w:r>
      <w:proofErr w:type="spellEnd"/>
      <w:r w:rsidR="625998F4" w:rsidRPr="625998F4">
        <w:rPr>
          <w:sz w:val="24"/>
          <w:szCs w:val="24"/>
        </w:rPr>
        <w:t xml:space="preserve"> inschakelen</w:t>
      </w:r>
      <w:r w:rsidR="420263C3" w:rsidRPr="420263C3">
        <w:rPr>
          <w:sz w:val="24"/>
          <w:szCs w:val="24"/>
        </w:rPr>
        <w:t xml:space="preserve"> op jouw video’s. Het is dan</w:t>
      </w:r>
      <w:r>
        <w:rPr>
          <w:noProof/>
          <w:lang w:eastAsia="nl-NL"/>
        </w:rPr>
        <w:drawing>
          <wp:anchor distT="0" distB="0" distL="114300" distR="114300" simplePos="0" relativeHeight="251658246" behindDoc="0" locked="0" layoutInCell="1" allowOverlap="1" wp14:anchorId="1AB44DA8" wp14:editId="1788561B">
            <wp:simplePos x="0" y="0"/>
            <wp:positionH relativeFrom="column">
              <wp:align>right</wp:align>
            </wp:positionH>
            <wp:positionV relativeFrom="paragraph">
              <wp:posOffset>0</wp:posOffset>
            </wp:positionV>
            <wp:extent cx="2055114" cy="1126031"/>
            <wp:effectExtent l="0" t="0" r="0" b="0"/>
            <wp:wrapSquare wrapText="bothSides"/>
            <wp:docPr id="12379833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5114" cy="1126031"/>
                    </a:xfrm>
                    <a:prstGeom prst="rect">
                      <a:avLst/>
                    </a:prstGeom>
                  </pic:spPr>
                </pic:pic>
              </a:graphicData>
            </a:graphic>
            <wp14:sizeRelH relativeFrom="page">
              <wp14:pctWidth>0</wp14:pctWidth>
            </wp14:sizeRelH>
            <wp14:sizeRelV relativeFrom="page">
              <wp14:pctHeight>0</wp14:pctHeight>
            </wp14:sizeRelV>
          </wp:anchor>
        </w:drawing>
      </w:r>
      <w:r w:rsidR="420263C3" w:rsidRPr="420263C3">
        <w:rPr>
          <w:sz w:val="24"/>
          <w:szCs w:val="24"/>
        </w:rPr>
        <w:t xml:space="preserve"> belangrijk dat er veel mensen naar jouw video’s kijken </w:t>
      </w:r>
      <w:r w:rsidR="529D44BA" w:rsidRPr="529D44BA">
        <w:rPr>
          <w:sz w:val="24"/>
          <w:szCs w:val="24"/>
        </w:rPr>
        <w:t xml:space="preserve">om er ook echt geld aan te kunnen </w:t>
      </w:r>
      <w:r w:rsidR="12CE4313" w:rsidRPr="12CE4313">
        <w:rPr>
          <w:sz w:val="24"/>
          <w:szCs w:val="24"/>
        </w:rPr>
        <w:t xml:space="preserve">verdienen. </w:t>
      </w:r>
      <w:r w:rsidR="626F01B0" w:rsidRPr="626F01B0">
        <w:rPr>
          <w:sz w:val="24"/>
          <w:szCs w:val="24"/>
        </w:rPr>
        <w:t xml:space="preserve">Google </w:t>
      </w:r>
      <w:proofErr w:type="spellStart"/>
      <w:r w:rsidR="626F01B0" w:rsidRPr="626F01B0">
        <w:rPr>
          <w:sz w:val="24"/>
          <w:szCs w:val="24"/>
        </w:rPr>
        <w:t>AdSense</w:t>
      </w:r>
      <w:proofErr w:type="spellEnd"/>
      <w:r w:rsidR="626F01B0" w:rsidRPr="626F01B0">
        <w:rPr>
          <w:sz w:val="24"/>
          <w:szCs w:val="24"/>
        </w:rPr>
        <w:t xml:space="preserve"> zorgt er dan voor dat bijvoorbeeld voor </w:t>
      </w:r>
      <w:r w:rsidR="7CDDD199" w:rsidRPr="7CDDD199">
        <w:rPr>
          <w:sz w:val="24"/>
          <w:szCs w:val="24"/>
        </w:rPr>
        <w:t>het zien van jouw video er een reclame in beeld komt</w:t>
      </w:r>
      <w:r w:rsidR="2EA51C67" w:rsidRPr="2EA51C67">
        <w:rPr>
          <w:sz w:val="24"/>
          <w:szCs w:val="24"/>
        </w:rPr>
        <w:t xml:space="preserve">. </w:t>
      </w:r>
      <w:r w:rsidR="71C92750" w:rsidRPr="71C92750">
        <w:rPr>
          <w:sz w:val="24"/>
          <w:szCs w:val="24"/>
        </w:rPr>
        <w:t xml:space="preserve">Door voldoende kijkers op jouw video’s kijken er dus ook veel mensen </w:t>
      </w:r>
      <w:r w:rsidR="02F824C8" w:rsidRPr="02F824C8">
        <w:rPr>
          <w:sz w:val="24"/>
          <w:szCs w:val="24"/>
        </w:rPr>
        <w:t xml:space="preserve">automatisch reclames. </w:t>
      </w:r>
      <w:r w:rsidR="6E582244" w:rsidRPr="6E582244">
        <w:rPr>
          <w:sz w:val="24"/>
          <w:szCs w:val="24"/>
        </w:rPr>
        <w:t>Doordat er door jou dan mensen die reclames kijken</w:t>
      </w:r>
      <w:r w:rsidR="00E62AFF">
        <w:rPr>
          <w:sz w:val="24"/>
          <w:szCs w:val="24"/>
        </w:rPr>
        <w:t>,</w:t>
      </w:r>
      <w:r w:rsidR="6E582244" w:rsidRPr="6E582244">
        <w:rPr>
          <w:sz w:val="24"/>
          <w:szCs w:val="24"/>
        </w:rPr>
        <w:t xml:space="preserve"> </w:t>
      </w:r>
      <w:r w:rsidR="6D88C644" w:rsidRPr="6D88C644">
        <w:rPr>
          <w:sz w:val="24"/>
          <w:szCs w:val="24"/>
        </w:rPr>
        <w:t xml:space="preserve">ontvang je dan commissies van de </w:t>
      </w:r>
      <w:r w:rsidR="52D29965" w:rsidRPr="52D29965">
        <w:rPr>
          <w:sz w:val="24"/>
          <w:szCs w:val="24"/>
        </w:rPr>
        <w:t xml:space="preserve">bedrijven die </w:t>
      </w:r>
      <w:r w:rsidR="716B6CAB" w:rsidRPr="716B6CAB">
        <w:rPr>
          <w:sz w:val="24"/>
          <w:szCs w:val="24"/>
        </w:rPr>
        <w:t xml:space="preserve">eigenaar zijn van dat </w:t>
      </w:r>
      <w:r w:rsidR="042701D5" w:rsidRPr="042701D5">
        <w:rPr>
          <w:sz w:val="24"/>
          <w:szCs w:val="24"/>
        </w:rPr>
        <w:t xml:space="preserve">reclamespotje. </w:t>
      </w:r>
    </w:p>
    <w:p w14:paraId="51D405D2" w14:textId="0CDE540E" w:rsidR="006948B8" w:rsidRPr="006948B8" w:rsidRDefault="08199C52" w:rsidP="001E7177">
      <w:pPr>
        <w:pStyle w:val="Geenafstand"/>
        <w:rPr>
          <w:sz w:val="24"/>
          <w:szCs w:val="24"/>
        </w:rPr>
      </w:pPr>
      <w:r w:rsidRPr="08199C52">
        <w:rPr>
          <w:sz w:val="24"/>
          <w:szCs w:val="24"/>
        </w:rPr>
        <w:t xml:space="preserve">Ook is </w:t>
      </w:r>
      <w:r w:rsidR="53E2E395" w:rsidRPr="53E2E395">
        <w:rPr>
          <w:sz w:val="24"/>
          <w:szCs w:val="24"/>
        </w:rPr>
        <w:t xml:space="preserve">het gebruik </w:t>
      </w:r>
      <w:r w:rsidR="2B789E88" w:rsidRPr="2B789E88">
        <w:rPr>
          <w:sz w:val="24"/>
          <w:szCs w:val="24"/>
        </w:rPr>
        <w:t xml:space="preserve">van </w:t>
      </w:r>
      <w:proofErr w:type="spellStart"/>
      <w:r w:rsidR="2B789E88" w:rsidRPr="2B789E88">
        <w:rPr>
          <w:sz w:val="24"/>
          <w:szCs w:val="24"/>
        </w:rPr>
        <w:t>Affiliate</w:t>
      </w:r>
      <w:proofErr w:type="spellEnd"/>
      <w:r w:rsidR="2B789E88" w:rsidRPr="2B789E88">
        <w:rPr>
          <w:sz w:val="24"/>
          <w:szCs w:val="24"/>
        </w:rPr>
        <w:t xml:space="preserve"> </w:t>
      </w:r>
      <w:r w:rsidR="51FB5E6A" w:rsidRPr="51FB5E6A">
        <w:rPr>
          <w:sz w:val="24"/>
          <w:szCs w:val="24"/>
        </w:rPr>
        <w:t xml:space="preserve">Marketing gemakkelijk te koppelen aan </w:t>
      </w:r>
      <w:r w:rsidR="689746CE" w:rsidRPr="689746CE">
        <w:rPr>
          <w:sz w:val="24"/>
          <w:szCs w:val="24"/>
        </w:rPr>
        <w:t xml:space="preserve">een YouTube kanaal. </w:t>
      </w:r>
      <w:r w:rsidR="051B3559" w:rsidRPr="051B3559">
        <w:rPr>
          <w:sz w:val="24"/>
          <w:szCs w:val="24"/>
        </w:rPr>
        <w:t>Door in jouw video’s bepaalde producten en</w:t>
      </w:r>
      <w:r w:rsidR="6C1FFC8B" w:rsidRPr="6C1FFC8B">
        <w:rPr>
          <w:sz w:val="24"/>
          <w:szCs w:val="24"/>
        </w:rPr>
        <w:t xml:space="preserve">/of diensten aan te bevelen voor een </w:t>
      </w:r>
      <w:r w:rsidR="314C6C16" w:rsidRPr="314C6C16">
        <w:rPr>
          <w:sz w:val="24"/>
          <w:szCs w:val="24"/>
        </w:rPr>
        <w:t xml:space="preserve">bedrijf is er ook geld te verdienen als </w:t>
      </w:r>
      <w:proofErr w:type="spellStart"/>
      <w:r w:rsidR="314C6C16" w:rsidRPr="314C6C16">
        <w:rPr>
          <w:sz w:val="24"/>
          <w:szCs w:val="24"/>
        </w:rPr>
        <w:t>affiliate</w:t>
      </w:r>
      <w:proofErr w:type="spellEnd"/>
      <w:r w:rsidR="314C6C16" w:rsidRPr="314C6C16">
        <w:rPr>
          <w:sz w:val="24"/>
          <w:szCs w:val="24"/>
        </w:rPr>
        <w:t xml:space="preserve">. </w:t>
      </w:r>
    </w:p>
    <w:p w14:paraId="5C3AF5E6" w14:textId="4A31B350" w:rsidR="05DFAAC2" w:rsidRPr="00223AB3" w:rsidRDefault="05DFAAC2" w:rsidP="2C88A233">
      <w:pPr>
        <w:pStyle w:val="Geenafstand"/>
        <w:ind w:firstLine="708"/>
        <w:rPr>
          <w:sz w:val="24"/>
          <w:szCs w:val="24"/>
        </w:rPr>
      </w:pPr>
    </w:p>
    <w:p w14:paraId="5338A3EF" w14:textId="77777777" w:rsidR="00536E58" w:rsidRDefault="00536E58">
      <w:pPr>
        <w:rPr>
          <w:sz w:val="24"/>
          <w:szCs w:val="24"/>
          <w:u w:val="single"/>
        </w:rPr>
      </w:pPr>
      <w:r>
        <w:rPr>
          <w:sz w:val="24"/>
          <w:szCs w:val="24"/>
          <w:u w:val="single"/>
        </w:rPr>
        <w:br w:type="page"/>
      </w:r>
    </w:p>
    <w:p w14:paraId="070A23D8" w14:textId="47A2CD36" w:rsidR="006357AB" w:rsidRPr="00223AB3" w:rsidRDefault="43ADC3BD" w:rsidP="006357AB">
      <w:pPr>
        <w:pStyle w:val="Geenafstand"/>
        <w:rPr>
          <w:sz w:val="24"/>
          <w:szCs w:val="24"/>
        </w:rPr>
      </w:pPr>
      <w:r w:rsidRPr="43ADC3BD">
        <w:rPr>
          <w:sz w:val="24"/>
          <w:szCs w:val="24"/>
          <w:u w:val="single"/>
        </w:rPr>
        <w:lastRenderedPageBreak/>
        <w:t xml:space="preserve">Geld verdienen met een </w:t>
      </w:r>
      <w:r w:rsidR="3ECC62DB" w:rsidRPr="3ECC62DB">
        <w:rPr>
          <w:sz w:val="24"/>
          <w:szCs w:val="24"/>
          <w:u w:val="single"/>
        </w:rPr>
        <w:t>Facebookaccount</w:t>
      </w:r>
    </w:p>
    <w:p w14:paraId="6F49D410" w14:textId="3B6E8280" w:rsidR="00E55D79" w:rsidRDefault="13E8935A" w:rsidP="003A0FED">
      <w:pPr>
        <w:pStyle w:val="Geenafstand"/>
        <w:rPr>
          <w:sz w:val="24"/>
          <w:szCs w:val="24"/>
        </w:rPr>
      </w:pPr>
      <w:r w:rsidRPr="13E8935A">
        <w:rPr>
          <w:sz w:val="24"/>
          <w:szCs w:val="24"/>
        </w:rPr>
        <w:t xml:space="preserve">Door de grootte van het Sociale Medium </w:t>
      </w:r>
      <w:r w:rsidR="57092864" w:rsidRPr="57092864">
        <w:rPr>
          <w:sz w:val="24"/>
          <w:szCs w:val="24"/>
        </w:rPr>
        <w:t xml:space="preserve">Facebook zijn er in </w:t>
      </w:r>
      <w:r w:rsidR="4EA8CAC6" w:rsidRPr="4EA8CAC6">
        <w:rPr>
          <w:sz w:val="24"/>
          <w:szCs w:val="24"/>
        </w:rPr>
        <w:t>korte tijd erg veel mensen te bereiken.</w:t>
      </w:r>
      <w:r w:rsidR="7E3C5D43" w:rsidRPr="7E3C5D43">
        <w:rPr>
          <w:sz w:val="24"/>
          <w:szCs w:val="24"/>
        </w:rPr>
        <w:t xml:space="preserve"> </w:t>
      </w:r>
      <w:r w:rsidR="66AE6E3D" w:rsidRPr="66AE6E3D">
        <w:rPr>
          <w:sz w:val="24"/>
          <w:szCs w:val="24"/>
        </w:rPr>
        <w:t xml:space="preserve">Vooral </w:t>
      </w:r>
      <w:r w:rsidR="2A79085D" w:rsidRPr="2A79085D">
        <w:rPr>
          <w:sz w:val="24"/>
          <w:szCs w:val="24"/>
        </w:rPr>
        <w:t>voor</w:t>
      </w:r>
      <w:r w:rsidR="66AE6E3D" w:rsidRPr="66AE6E3D">
        <w:rPr>
          <w:sz w:val="24"/>
          <w:szCs w:val="24"/>
        </w:rPr>
        <w:t xml:space="preserve"> </w:t>
      </w:r>
      <w:proofErr w:type="spellStart"/>
      <w:r w:rsidR="5C4120AE" w:rsidRPr="5C4120AE">
        <w:rPr>
          <w:sz w:val="24"/>
          <w:szCs w:val="24"/>
        </w:rPr>
        <w:t>affiliates</w:t>
      </w:r>
      <w:proofErr w:type="spellEnd"/>
      <w:r w:rsidR="66AE6E3D" w:rsidRPr="66AE6E3D">
        <w:rPr>
          <w:sz w:val="24"/>
          <w:szCs w:val="24"/>
        </w:rPr>
        <w:t xml:space="preserve"> is dit erg</w:t>
      </w:r>
      <w:r w:rsidR="2A79085D" w:rsidRPr="2A79085D">
        <w:rPr>
          <w:sz w:val="24"/>
          <w:szCs w:val="24"/>
        </w:rPr>
        <w:t xml:space="preserve"> handig</w:t>
      </w:r>
      <w:r w:rsidR="5C4120AE" w:rsidRPr="5C4120AE">
        <w:rPr>
          <w:sz w:val="24"/>
          <w:szCs w:val="24"/>
        </w:rPr>
        <w:t xml:space="preserve">. </w:t>
      </w:r>
      <w:r w:rsidR="61479178" w:rsidRPr="61479178">
        <w:rPr>
          <w:sz w:val="24"/>
          <w:szCs w:val="24"/>
        </w:rPr>
        <w:t xml:space="preserve">In korte tijd kunnen veel </w:t>
      </w:r>
      <w:proofErr w:type="spellStart"/>
      <w:r w:rsidR="64D91CDE" w:rsidRPr="64D91CDE">
        <w:rPr>
          <w:sz w:val="24"/>
          <w:szCs w:val="24"/>
        </w:rPr>
        <w:t>mensenn</w:t>
      </w:r>
      <w:proofErr w:type="spellEnd"/>
      <w:r w:rsidR="61479178" w:rsidRPr="61479178">
        <w:rPr>
          <w:sz w:val="24"/>
          <w:szCs w:val="24"/>
        </w:rPr>
        <w:t xml:space="preserve"> </w:t>
      </w:r>
      <w:r w:rsidR="206CB6B7" w:rsidRPr="206CB6B7">
        <w:rPr>
          <w:sz w:val="24"/>
          <w:szCs w:val="24"/>
        </w:rPr>
        <w:t>pagina's</w:t>
      </w:r>
      <w:r w:rsidR="61479178" w:rsidRPr="61479178">
        <w:rPr>
          <w:sz w:val="24"/>
          <w:szCs w:val="24"/>
        </w:rPr>
        <w:t xml:space="preserve"> bezoeken </w:t>
      </w:r>
      <w:r w:rsidR="688B389C" w:rsidRPr="688B389C">
        <w:rPr>
          <w:sz w:val="24"/>
          <w:szCs w:val="24"/>
        </w:rPr>
        <w:t xml:space="preserve">die door jou als </w:t>
      </w:r>
      <w:proofErr w:type="spellStart"/>
      <w:r w:rsidR="688B389C" w:rsidRPr="688B389C">
        <w:rPr>
          <w:sz w:val="24"/>
          <w:szCs w:val="24"/>
        </w:rPr>
        <w:t>affiliate</w:t>
      </w:r>
      <w:proofErr w:type="spellEnd"/>
      <w:r w:rsidR="688B389C" w:rsidRPr="688B389C">
        <w:rPr>
          <w:sz w:val="24"/>
          <w:szCs w:val="24"/>
        </w:rPr>
        <w:t xml:space="preserve"> zijn gepromoot, ook wel</w:t>
      </w:r>
      <w:r w:rsidR="206CB6B7" w:rsidRPr="206CB6B7">
        <w:rPr>
          <w:sz w:val="24"/>
          <w:szCs w:val="24"/>
        </w:rPr>
        <w:t xml:space="preserve"> </w:t>
      </w:r>
      <w:proofErr w:type="spellStart"/>
      <w:r w:rsidR="206CB6B7" w:rsidRPr="206CB6B7">
        <w:rPr>
          <w:sz w:val="24"/>
          <w:szCs w:val="24"/>
        </w:rPr>
        <w:t>affiliatelinks</w:t>
      </w:r>
      <w:proofErr w:type="spellEnd"/>
      <w:r w:rsidR="206CB6B7" w:rsidRPr="206CB6B7">
        <w:rPr>
          <w:sz w:val="24"/>
          <w:szCs w:val="24"/>
        </w:rPr>
        <w:t xml:space="preserve"> genoemd. </w:t>
      </w:r>
      <w:r w:rsidR="6E13C01B" w:rsidRPr="6E13C01B">
        <w:rPr>
          <w:sz w:val="24"/>
          <w:szCs w:val="24"/>
        </w:rPr>
        <w:t xml:space="preserve">Ook dan is het erg belangrijk dat er een verband is tussen jouw </w:t>
      </w:r>
      <w:r w:rsidR="20195DB7" w:rsidRPr="20195DB7">
        <w:rPr>
          <w:sz w:val="24"/>
          <w:szCs w:val="24"/>
        </w:rPr>
        <w:t>Facebookpagina</w:t>
      </w:r>
      <w:r w:rsidR="7FC01EEE" w:rsidRPr="7FC01EEE">
        <w:rPr>
          <w:sz w:val="24"/>
          <w:szCs w:val="24"/>
        </w:rPr>
        <w:t xml:space="preserve"> en deze </w:t>
      </w:r>
      <w:proofErr w:type="spellStart"/>
      <w:r w:rsidR="7FC01EEE" w:rsidRPr="7FC01EEE">
        <w:rPr>
          <w:sz w:val="24"/>
          <w:szCs w:val="24"/>
        </w:rPr>
        <w:t>affiliatelink</w:t>
      </w:r>
      <w:proofErr w:type="spellEnd"/>
      <w:r w:rsidR="7FC01EEE" w:rsidRPr="7FC01EEE">
        <w:rPr>
          <w:sz w:val="24"/>
          <w:szCs w:val="24"/>
        </w:rPr>
        <w:t xml:space="preserve">. </w:t>
      </w:r>
    </w:p>
    <w:p w14:paraId="7874259E" w14:textId="1E1EE025" w:rsidR="28467A52" w:rsidRDefault="28467A52" w:rsidP="28467A52">
      <w:pPr>
        <w:pStyle w:val="Kop2"/>
        <w:rPr>
          <w:color w:val="auto"/>
          <w:sz w:val="24"/>
          <w:szCs w:val="24"/>
        </w:rPr>
      </w:pPr>
    </w:p>
    <w:p w14:paraId="1BA7A0E6" w14:textId="199E8743" w:rsidR="52654184" w:rsidRPr="0061420A" w:rsidRDefault="28467A52" w:rsidP="52654184">
      <w:pPr>
        <w:pStyle w:val="Kop2"/>
        <w:rPr>
          <w:rFonts w:asciiTheme="minorHAnsi" w:hAnsiTheme="minorHAnsi" w:cstheme="minorHAnsi"/>
          <w:b/>
          <w:color w:val="auto"/>
        </w:rPr>
      </w:pPr>
      <w:bookmarkStart w:id="44" w:name="_Toc532924648"/>
      <w:bookmarkStart w:id="45" w:name="_Toc532994367"/>
      <w:r w:rsidRPr="0061420A">
        <w:rPr>
          <w:rFonts w:asciiTheme="minorHAnsi" w:hAnsiTheme="minorHAnsi" w:cstheme="minorHAnsi"/>
          <w:b/>
          <w:color w:val="auto"/>
        </w:rPr>
        <w:t>Conclusie</w:t>
      </w:r>
      <w:bookmarkEnd w:id="44"/>
      <w:bookmarkEnd w:id="45"/>
    </w:p>
    <w:p w14:paraId="0A5BD872" w14:textId="2F17968B" w:rsidR="471CDC16" w:rsidRDefault="471CDC16" w:rsidP="471CDC16">
      <w:pPr>
        <w:pStyle w:val="Geenafstand"/>
        <w:rPr>
          <w:sz w:val="24"/>
          <w:szCs w:val="24"/>
        </w:rPr>
      </w:pPr>
      <w:r w:rsidRPr="004042A3">
        <w:rPr>
          <w:sz w:val="24"/>
          <w:szCs w:val="24"/>
        </w:rPr>
        <w:t>Er zijn verscheidene manieren om via Sociale Media inkomsten te vergaren</w:t>
      </w:r>
      <w:r w:rsidR="0BF7A2CA" w:rsidRPr="004042A3">
        <w:rPr>
          <w:sz w:val="24"/>
          <w:szCs w:val="24"/>
        </w:rPr>
        <w:t xml:space="preserve">. Een manier om geld te </w:t>
      </w:r>
      <w:r w:rsidR="668E9594" w:rsidRPr="004042A3">
        <w:rPr>
          <w:sz w:val="24"/>
          <w:szCs w:val="24"/>
        </w:rPr>
        <w:t xml:space="preserve">verdienen via Sociale Media noem </w:t>
      </w:r>
      <w:r w:rsidR="3C2E4D39" w:rsidRPr="004042A3">
        <w:rPr>
          <w:sz w:val="24"/>
          <w:szCs w:val="24"/>
        </w:rPr>
        <w:t>je een verdienmodel</w:t>
      </w:r>
      <w:r w:rsidR="4940131C" w:rsidRPr="004042A3">
        <w:rPr>
          <w:sz w:val="24"/>
          <w:szCs w:val="24"/>
        </w:rPr>
        <w:t xml:space="preserve">. </w:t>
      </w:r>
      <w:r w:rsidR="50949E48" w:rsidRPr="004042A3">
        <w:rPr>
          <w:sz w:val="24"/>
          <w:szCs w:val="24"/>
        </w:rPr>
        <w:t xml:space="preserve">De meeste verdienmodellen die bij Sociale Media </w:t>
      </w:r>
      <w:r w:rsidR="25DD5917" w:rsidRPr="004042A3">
        <w:rPr>
          <w:sz w:val="24"/>
          <w:szCs w:val="24"/>
        </w:rPr>
        <w:t xml:space="preserve">om de hoek komen kijken zijn gebaseerd op het </w:t>
      </w:r>
      <w:r w:rsidR="00C14FD2">
        <w:rPr>
          <w:sz w:val="24"/>
          <w:szCs w:val="24"/>
        </w:rPr>
        <w:t>‘</w:t>
      </w:r>
      <w:r w:rsidR="25DD5917" w:rsidRPr="004042A3">
        <w:rPr>
          <w:sz w:val="24"/>
          <w:szCs w:val="24"/>
        </w:rPr>
        <w:t xml:space="preserve">No cure no </w:t>
      </w:r>
      <w:proofErr w:type="spellStart"/>
      <w:r w:rsidR="25DD5917" w:rsidRPr="004042A3">
        <w:rPr>
          <w:sz w:val="24"/>
          <w:szCs w:val="24"/>
        </w:rPr>
        <w:t>pay</w:t>
      </w:r>
      <w:proofErr w:type="spellEnd"/>
      <w:r w:rsidR="00C14FD2">
        <w:rPr>
          <w:sz w:val="24"/>
          <w:szCs w:val="24"/>
        </w:rPr>
        <w:t>’</w:t>
      </w:r>
      <w:r w:rsidR="25DD5917" w:rsidRPr="004042A3">
        <w:rPr>
          <w:sz w:val="24"/>
          <w:szCs w:val="24"/>
        </w:rPr>
        <w:t xml:space="preserve"> </w:t>
      </w:r>
      <w:r w:rsidR="29BCA33F" w:rsidRPr="004042A3">
        <w:rPr>
          <w:sz w:val="24"/>
          <w:szCs w:val="24"/>
        </w:rPr>
        <w:t>systeem</w:t>
      </w:r>
      <w:r w:rsidR="28467A52" w:rsidRPr="004042A3">
        <w:rPr>
          <w:sz w:val="24"/>
          <w:szCs w:val="24"/>
        </w:rPr>
        <w:t xml:space="preserve">. </w:t>
      </w:r>
      <w:r w:rsidR="32D5C70C" w:rsidRPr="004042A3">
        <w:rPr>
          <w:sz w:val="24"/>
          <w:szCs w:val="24"/>
        </w:rPr>
        <w:t xml:space="preserve">Dat komt vooral voor als een </w:t>
      </w:r>
      <w:proofErr w:type="spellStart"/>
      <w:r w:rsidR="004042A3" w:rsidRPr="004042A3">
        <w:rPr>
          <w:sz w:val="24"/>
          <w:szCs w:val="24"/>
        </w:rPr>
        <w:t>influencer</w:t>
      </w:r>
      <w:proofErr w:type="spellEnd"/>
      <w:r w:rsidR="004042A3" w:rsidRPr="004042A3">
        <w:rPr>
          <w:sz w:val="24"/>
          <w:szCs w:val="24"/>
        </w:rPr>
        <w:t xml:space="preserve"> samenwerkt met een bedrijf. Als de </w:t>
      </w:r>
      <w:proofErr w:type="spellStart"/>
      <w:r w:rsidR="004042A3" w:rsidRPr="004042A3">
        <w:rPr>
          <w:sz w:val="24"/>
          <w:szCs w:val="24"/>
        </w:rPr>
        <w:t>influencer</w:t>
      </w:r>
      <w:proofErr w:type="spellEnd"/>
      <w:r w:rsidR="004042A3" w:rsidRPr="004042A3">
        <w:rPr>
          <w:sz w:val="24"/>
          <w:szCs w:val="24"/>
        </w:rPr>
        <w:t xml:space="preserve"> geen resultaten behaalt dan </w:t>
      </w:r>
      <w:r w:rsidR="5B2ECA6E" w:rsidRPr="5B2ECA6E">
        <w:rPr>
          <w:sz w:val="24"/>
          <w:szCs w:val="24"/>
        </w:rPr>
        <w:t xml:space="preserve">krijgt hij simpelweg niet betaald. Dit zorgt ervoor dat er weinig risico’s </w:t>
      </w:r>
      <w:r w:rsidR="00C14FD2">
        <w:rPr>
          <w:sz w:val="24"/>
          <w:szCs w:val="24"/>
        </w:rPr>
        <w:t xml:space="preserve">zijn </w:t>
      </w:r>
      <w:r w:rsidR="5B2ECA6E" w:rsidRPr="5B2ECA6E">
        <w:rPr>
          <w:sz w:val="24"/>
          <w:szCs w:val="24"/>
        </w:rPr>
        <w:t xml:space="preserve">voor bedrijven. Het belangrijkste verdienmodel is </w:t>
      </w:r>
      <w:proofErr w:type="spellStart"/>
      <w:r w:rsidR="5B2ECA6E" w:rsidRPr="5B2ECA6E">
        <w:rPr>
          <w:sz w:val="24"/>
          <w:szCs w:val="24"/>
        </w:rPr>
        <w:t>Affiliate</w:t>
      </w:r>
      <w:proofErr w:type="spellEnd"/>
      <w:r w:rsidR="5B2ECA6E" w:rsidRPr="5B2ECA6E">
        <w:rPr>
          <w:sz w:val="24"/>
          <w:szCs w:val="24"/>
        </w:rPr>
        <w:t xml:space="preserve"> Marketing. Dit is ook gebaseerd op het No cure no </w:t>
      </w:r>
      <w:proofErr w:type="spellStart"/>
      <w:r w:rsidR="5B2ECA6E" w:rsidRPr="5B2ECA6E">
        <w:rPr>
          <w:sz w:val="24"/>
          <w:szCs w:val="24"/>
        </w:rPr>
        <w:t>pay</w:t>
      </w:r>
      <w:proofErr w:type="spellEnd"/>
      <w:r w:rsidR="5B2ECA6E" w:rsidRPr="5B2ECA6E">
        <w:rPr>
          <w:sz w:val="24"/>
          <w:szCs w:val="24"/>
        </w:rPr>
        <w:t xml:space="preserve"> systeem.</w:t>
      </w:r>
      <w:r w:rsidR="7B272F08" w:rsidRPr="7B272F08">
        <w:rPr>
          <w:sz w:val="24"/>
          <w:szCs w:val="24"/>
        </w:rPr>
        <w:t xml:space="preserve"> Bij </w:t>
      </w:r>
      <w:proofErr w:type="spellStart"/>
      <w:r w:rsidR="7B272F08" w:rsidRPr="7B272F08">
        <w:rPr>
          <w:sz w:val="24"/>
          <w:szCs w:val="24"/>
        </w:rPr>
        <w:t>Affiliate</w:t>
      </w:r>
      <w:proofErr w:type="spellEnd"/>
      <w:r w:rsidR="7B272F08" w:rsidRPr="7B272F08">
        <w:rPr>
          <w:sz w:val="24"/>
          <w:szCs w:val="24"/>
        </w:rPr>
        <w:t xml:space="preserve"> Marketing is de centrale persoon de </w:t>
      </w:r>
      <w:proofErr w:type="spellStart"/>
      <w:r w:rsidR="0FF8CA89" w:rsidRPr="0FF8CA89">
        <w:rPr>
          <w:sz w:val="24"/>
          <w:szCs w:val="24"/>
        </w:rPr>
        <w:t>affiliate</w:t>
      </w:r>
      <w:proofErr w:type="spellEnd"/>
      <w:r w:rsidR="0FF8CA89" w:rsidRPr="0FF8CA89">
        <w:rPr>
          <w:sz w:val="24"/>
          <w:szCs w:val="24"/>
        </w:rPr>
        <w:t>. Deze persoon biedt vaak iets aan namens een bedrijf en verdien</w:t>
      </w:r>
      <w:r w:rsidR="0086752E">
        <w:rPr>
          <w:sz w:val="24"/>
          <w:szCs w:val="24"/>
        </w:rPr>
        <w:t>t</w:t>
      </w:r>
      <w:r w:rsidR="0FF8CA89" w:rsidRPr="0FF8CA89">
        <w:rPr>
          <w:sz w:val="24"/>
          <w:szCs w:val="24"/>
        </w:rPr>
        <w:t xml:space="preserve"> daardoor </w:t>
      </w:r>
      <w:r w:rsidR="5CC10B59" w:rsidRPr="5CC10B59">
        <w:rPr>
          <w:sz w:val="24"/>
          <w:szCs w:val="24"/>
        </w:rPr>
        <w:t xml:space="preserve">commissie. Ook kun je geld verdienen via </w:t>
      </w:r>
      <w:r w:rsidR="4CA9EB14" w:rsidRPr="4CA9EB14">
        <w:rPr>
          <w:sz w:val="24"/>
          <w:szCs w:val="24"/>
        </w:rPr>
        <w:t xml:space="preserve">bijvoorbeeld betaalde video’s. Deze video’s zijn dan gericht op een specifieke doelgroep die </w:t>
      </w:r>
      <w:r w:rsidR="4893F116" w:rsidRPr="4893F116">
        <w:rPr>
          <w:sz w:val="24"/>
          <w:szCs w:val="24"/>
        </w:rPr>
        <w:t>geïnteresseerd</w:t>
      </w:r>
      <w:r w:rsidR="105ECA17" w:rsidRPr="105ECA17">
        <w:rPr>
          <w:sz w:val="24"/>
          <w:szCs w:val="24"/>
        </w:rPr>
        <w:t xml:space="preserve"> is in jouw video’s en er ook voor wil betalen. </w:t>
      </w:r>
      <w:r w:rsidR="00552A1C">
        <w:rPr>
          <w:sz w:val="24"/>
          <w:szCs w:val="24"/>
        </w:rPr>
        <w:t>Een derde</w:t>
      </w:r>
      <w:r w:rsidR="4893F116" w:rsidRPr="4893F116">
        <w:rPr>
          <w:sz w:val="24"/>
          <w:szCs w:val="24"/>
        </w:rPr>
        <w:t xml:space="preserve"> verdienmodel is het uitbrengen van reclame via een eigen kanaal. </w:t>
      </w:r>
      <w:r w:rsidR="2C04BA43" w:rsidRPr="2C04BA43">
        <w:rPr>
          <w:sz w:val="24"/>
          <w:szCs w:val="24"/>
        </w:rPr>
        <w:t xml:space="preserve">Bijvoorbeeld het hebben van </w:t>
      </w:r>
      <w:r w:rsidR="355FD217" w:rsidRPr="355FD217">
        <w:rPr>
          <w:sz w:val="24"/>
          <w:szCs w:val="24"/>
        </w:rPr>
        <w:t>een YouTube kanaal</w:t>
      </w:r>
      <w:r w:rsidR="11AC40C3" w:rsidRPr="11AC40C3">
        <w:rPr>
          <w:sz w:val="24"/>
          <w:szCs w:val="24"/>
        </w:rPr>
        <w:t xml:space="preserve"> kan veel geld opleveren door </w:t>
      </w:r>
      <w:r w:rsidR="57EA49AF" w:rsidRPr="57EA49AF">
        <w:rPr>
          <w:sz w:val="24"/>
          <w:szCs w:val="24"/>
        </w:rPr>
        <w:t xml:space="preserve">samenwerking met Google </w:t>
      </w:r>
      <w:proofErr w:type="spellStart"/>
      <w:r w:rsidR="57EA49AF" w:rsidRPr="57EA49AF">
        <w:rPr>
          <w:sz w:val="24"/>
          <w:szCs w:val="24"/>
        </w:rPr>
        <w:t>AdSense</w:t>
      </w:r>
      <w:proofErr w:type="spellEnd"/>
      <w:r w:rsidR="57EA49AF" w:rsidRPr="57EA49AF">
        <w:rPr>
          <w:sz w:val="24"/>
          <w:szCs w:val="24"/>
        </w:rPr>
        <w:t xml:space="preserve">. </w:t>
      </w:r>
      <w:r w:rsidR="15AD0F12" w:rsidRPr="15AD0F12">
        <w:rPr>
          <w:sz w:val="24"/>
          <w:szCs w:val="24"/>
        </w:rPr>
        <w:t xml:space="preserve">Dan zorgt </w:t>
      </w:r>
      <w:proofErr w:type="spellStart"/>
      <w:r w:rsidR="15AD0F12" w:rsidRPr="15AD0F12">
        <w:rPr>
          <w:sz w:val="24"/>
          <w:szCs w:val="24"/>
        </w:rPr>
        <w:t>AdSense</w:t>
      </w:r>
      <w:proofErr w:type="spellEnd"/>
      <w:r w:rsidR="15AD0F12" w:rsidRPr="15AD0F12">
        <w:rPr>
          <w:sz w:val="24"/>
          <w:szCs w:val="24"/>
        </w:rPr>
        <w:t xml:space="preserve"> voor advertenties </w:t>
      </w:r>
      <w:r w:rsidR="1073CF27" w:rsidRPr="1073CF27">
        <w:rPr>
          <w:sz w:val="24"/>
          <w:szCs w:val="24"/>
        </w:rPr>
        <w:t xml:space="preserve">bij jouw video’s. Hoe meer mensen dan die reclames zien, hoe meer </w:t>
      </w:r>
      <w:r w:rsidR="2C0993C9" w:rsidRPr="2C0993C9">
        <w:rPr>
          <w:sz w:val="24"/>
          <w:szCs w:val="24"/>
        </w:rPr>
        <w:t>geld jij er mee verdien</w:t>
      </w:r>
      <w:r w:rsidR="00552A1C">
        <w:rPr>
          <w:sz w:val="24"/>
          <w:szCs w:val="24"/>
        </w:rPr>
        <w:t>t.</w:t>
      </w:r>
    </w:p>
    <w:p w14:paraId="387CE50E" w14:textId="401C910D" w:rsidR="00837189" w:rsidRPr="00E55D79" w:rsidRDefault="00E55D79" w:rsidP="00E55D79">
      <w:pPr>
        <w:rPr>
          <w:sz w:val="24"/>
          <w:szCs w:val="24"/>
        </w:rPr>
      </w:pPr>
      <w:r>
        <w:rPr>
          <w:sz w:val="24"/>
          <w:szCs w:val="24"/>
        </w:rPr>
        <w:br w:type="page"/>
      </w:r>
    </w:p>
    <w:p w14:paraId="5A1CB344" w14:textId="25DF7BB8" w:rsidR="00837189" w:rsidRPr="009223DF" w:rsidRDefault="00BF71DD" w:rsidP="00223AB3">
      <w:pPr>
        <w:pStyle w:val="Kop1"/>
        <w:numPr>
          <w:ilvl w:val="0"/>
          <w:numId w:val="4"/>
        </w:numPr>
        <w:rPr>
          <w:rFonts w:asciiTheme="minorHAnsi" w:hAnsiTheme="minorHAnsi" w:cstheme="minorBidi"/>
          <w:b/>
          <w:color w:val="767171"/>
          <w:sz w:val="36"/>
          <w:szCs w:val="36"/>
        </w:rPr>
      </w:pPr>
      <w:bookmarkStart w:id="46" w:name="_Toc532799825"/>
      <w:bookmarkStart w:id="47" w:name="_Toc532924649"/>
      <w:bookmarkStart w:id="48" w:name="_Toc532994368"/>
      <w:r w:rsidRPr="2E2FB236">
        <w:rPr>
          <w:rFonts w:asciiTheme="minorHAnsi" w:hAnsiTheme="minorHAnsi" w:cstheme="minorBidi"/>
          <w:b/>
          <w:color w:val="767171"/>
          <w:sz w:val="36"/>
          <w:szCs w:val="36"/>
        </w:rPr>
        <w:lastRenderedPageBreak/>
        <w:t>Slotc</w:t>
      </w:r>
      <w:r w:rsidR="00837189" w:rsidRPr="2E2FB236">
        <w:rPr>
          <w:rFonts w:asciiTheme="minorHAnsi" w:hAnsiTheme="minorHAnsi" w:cstheme="minorBidi"/>
          <w:b/>
          <w:color w:val="767171"/>
          <w:sz w:val="36"/>
          <w:szCs w:val="36"/>
        </w:rPr>
        <w:t>onclusie</w:t>
      </w:r>
      <w:bookmarkEnd w:id="46"/>
      <w:bookmarkEnd w:id="47"/>
      <w:bookmarkEnd w:id="48"/>
    </w:p>
    <w:p w14:paraId="7AA33A64" w14:textId="5D607AF1" w:rsidR="27ED4498" w:rsidRDefault="27ED4498" w:rsidP="27ED4498"/>
    <w:p w14:paraId="627E9D27" w14:textId="73B2CBFF" w:rsidR="00432888" w:rsidRPr="00432888" w:rsidRDefault="64D91CDE" w:rsidP="00432888">
      <w:pPr>
        <w:pStyle w:val="Geenafstand"/>
        <w:rPr>
          <w:b/>
          <w:bCs/>
          <w:sz w:val="24"/>
          <w:szCs w:val="24"/>
        </w:rPr>
      </w:pPr>
      <w:r w:rsidRPr="64D91CDE">
        <w:rPr>
          <w:b/>
          <w:bCs/>
          <w:sz w:val="24"/>
          <w:szCs w:val="24"/>
        </w:rPr>
        <w:t xml:space="preserve">Via Sociale Media zoals Facebook en Instagram valt er voor </w:t>
      </w:r>
      <w:r w:rsidR="57CC9FF2" w:rsidRPr="57CC9FF2">
        <w:rPr>
          <w:b/>
          <w:bCs/>
          <w:sz w:val="24"/>
          <w:szCs w:val="24"/>
        </w:rPr>
        <w:t xml:space="preserve">bedrijven en particulieren </w:t>
      </w:r>
      <w:r w:rsidR="57729D78" w:rsidRPr="57729D78">
        <w:rPr>
          <w:b/>
          <w:bCs/>
          <w:sz w:val="24"/>
          <w:szCs w:val="24"/>
        </w:rPr>
        <w:t>met</w:t>
      </w:r>
      <w:r w:rsidR="57CC9FF2" w:rsidRPr="57CC9FF2">
        <w:rPr>
          <w:b/>
          <w:bCs/>
          <w:sz w:val="24"/>
          <w:szCs w:val="24"/>
        </w:rPr>
        <w:t xml:space="preserve"> veel volgers op een </w:t>
      </w:r>
      <w:r w:rsidR="5375CD53" w:rsidRPr="5375CD53">
        <w:rPr>
          <w:b/>
          <w:bCs/>
          <w:sz w:val="24"/>
          <w:szCs w:val="24"/>
        </w:rPr>
        <w:t xml:space="preserve">platform veel geld te </w:t>
      </w:r>
      <w:r w:rsidR="3DE90908" w:rsidRPr="3DE90908">
        <w:rPr>
          <w:b/>
          <w:bCs/>
          <w:sz w:val="24"/>
          <w:szCs w:val="24"/>
        </w:rPr>
        <w:t xml:space="preserve">verdienen. </w:t>
      </w:r>
      <w:r w:rsidR="343B05E3" w:rsidRPr="343B05E3">
        <w:rPr>
          <w:b/>
          <w:bCs/>
          <w:sz w:val="24"/>
          <w:szCs w:val="24"/>
        </w:rPr>
        <w:t>Maar niet alleen zij kunnen er geld aan verdienen.</w:t>
      </w:r>
      <w:r w:rsidR="3112585C" w:rsidRPr="3112585C">
        <w:rPr>
          <w:b/>
          <w:bCs/>
          <w:sz w:val="24"/>
          <w:szCs w:val="24"/>
        </w:rPr>
        <w:t xml:space="preserve"> Het is voor iedereen mogelijk om geld te verdienen via </w:t>
      </w:r>
      <w:r w:rsidR="49348A2A" w:rsidRPr="49348A2A">
        <w:rPr>
          <w:b/>
          <w:bCs/>
          <w:sz w:val="24"/>
          <w:szCs w:val="24"/>
        </w:rPr>
        <w:t xml:space="preserve">Sociale Media, vooral als er een goede </w:t>
      </w:r>
      <w:r w:rsidR="3CF951D4" w:rsidRPr="3CF951D4">
        <w:rPr>
          <w:b/>
          <w:bCs/>
          <w:sz w:val="24"/>
          <w:szCs w:val="24"/>
        </w:rPr>
        <w:t xml:space="preserve">strategie wordt toegepast. </w:t>
      </w:r>
      <w:r w:rsidR="366E0264" w:rsidRPr="366E0264">
        <w:rPr>
          <w:b/>
          <w:bCs/>
          <w:sz w:val="24"/>
          <w:szCs w:val="24"/>
        </w:rPr>
        <w:t>Om überhaupt tot zo</w:t>
      </w:r>
      <w:r w:rsidR="00376EA8">
        <w:rPr>
          <w:b/>
          <w:bCs/>
          <w:sz w:val="24"/>
          <w:szCs w:val="24"/>
        </w:rPr>
        <w:t>’n</w:t>
      </w:r>
      <w:r w:rsidR="366E0264" w:rsidRPr="366E0264">
        <w:rPr>
          <w:b/>
          <w:bCs/>
          <w:sz w:val="24"/>
          <w:szCs w:val="24"/>
        </w:rPr>
        <w:t xml:space="preserve"> </w:t>
      </w:r>
      <w:r w:rsidR="216A8C6C" w:rsidRPr="216A8C6C">
        <w:rPr>
          <w:b/>
          <w:bCs/>
          <w:sz w:val="24"/>
          <w:szCs w:val="24"/>
        </w:rPr>
        <w:t>strategie te komen, moet</w:t>
      </w:r>
      <w:r w:rsidR="7F0F3584" w:rsidRPr="7F0F3584">
        <w:rPr>
          <w:b/>
          <w:bCs/>
          <w:sz w:val="24"/>
          <w:szCs w:val="24"/>
        </w:rPr>
        <w:t xml:space="preserve"> er met meerdere factoren rekening worden gehouden</w:t>
      </w:r>
      <w:r w:rsidR="5BC472EA" w:rsidRPr="5BC472EA">
        <w:rPr>
          <w:b/>
          <w:bCs/>
          <w:sz w:val="24"/>
          <w:szCs w:val="24"/>
        </w:rPr>
        <w:t xml:space="preserve">. Zo moet er worden gekeken naar </w:t>
      </w:r>
      <w:r w:rsidR="57729D78" w:rsidRPr="57729D78">
        <w:rPr>
          <w:b/>
          <w:bCs/>
          <w:sz w:val="24"/>
          <w:szCs w:val="24"/>
        </w:rPr>
        <w:t xml:space="preserve">hoeveel </w:t>
      </w:r>
      <w:r w:rsidR="2863DC91" w:rsidRPr="2863DC91">
        <w:rPr>
          <w:b/>
          <w:bCs/>
          <w:sz w:val="24"/>
          <w:szCs w:val="24"/>
        </w:rPr>
        <w:t xml:space="preserve">aandacht er wereldwijd wordt besteed aan </w:t>
      </w:r>
      <w:r w:rsidR="145A7F4E" w:rsidRPr="145A7F4E">
        <w:rPr>
          <w:b/>
          <w:bCs/>
          <w:sz w:val="24"/>
          <w:szCs w:val="24"/>
        </w:rPr>
        <w:t xml:space="preserve">bepaalde sociale </w:t>
      </w:r>
      <w:r w:rsidR="528BCD89" w:rsidRPr="528BCD89">
        <w:rPr>
          <w:b/>
          <w:bCs/>
          <w:sz w:val="24"/>
          <w:szCs w:val="24"/>
        </w:rPr>
        <w:t xml:space="preserve">platformen en er moet worden gekeken naar de voor jou meest effectieve </w:t>
      </w:r>
      <w:r w:rsidR="3E7C24D9" w:rsidRPr="3E7C24D9">
        <w:rPr>
          <w:b/>
          <w:bCs/>
          <w:sz w:val="24"/>
          <w:szCs w:val="24"/>
        </w:rPr>
        <w:t>manier om geld te verdienen</w:t>
      </w:r>
      <w:r w:rsidR="6C78E2BD" w:rsidRPr="6C78E2BD">
        <w:rPr>
          <w:b/>
          <w:bCs/>
          <w:sz w:val="24"/>
          <w:szCs w:val="24"/>
        </w:rPr>
        <w:t xml:space="preserve">. Doe je dat als </w:t>
      </w:r>
      <w:proofErr w:type="spellStart"/>
      <w:r w:rsidR="6C78E2BD" w:rsidRPr="6C78E2BD">
        <w:rPr>
          <w:b/>
          <w:bCs/>
          <w:sz w:val="24"/>
          <w:szCs w:val="24"/>
        </w:rPr>
        <w:t>Affiliate</w:t>
      </w:r>
      <w:proofErr w:type="spellEnd"/>
      <w:r w:rsidR="6C78E2BD" w:rsidRPr="6C78E2BD">
        <w:rPr>
          <w:b/>
          <w:bCs/>
          <w:sz w:val="24"/>
          <w:szCs w:val="24"/>
        </w:rPr>
        <w:t xml:space="preserve"> of ga je met </w:t>
      </w:r>
      <w:r w:rsidR="1A0EDDDC" w:rsidRPr="1A0EDDDC">
        <w:rPr>
          <w:b/>
          <w:bCs/>
          <w:sz w:val="24"/>
          <w:szCs w:val="24"/>
        </w:rPr>
        <w:t xml:space="preserve">YouTube aan de slag? Verschillende factoren bepalen of jij </w:t>
      </w:r>
      <w:r w:rsidR="6A28631E" w:rsidRPr="6A28631E">
        <w:rPr>
          <w:b/>
          <w:bCs/>
          <w:sz w:val="24"/>
          <w:szCs w:val="24"/>
        </w:rPr>
        <w:t xml:space="preserve">economisch succesvol kan zijn </w:t>
      </w:r>
      <w:r w:rsidR="41D5B278" w:rsidRPr="41D5B278">
        <w:rPr>
          <w:b/>
          <w:bCs/>
          <w:sz w:val="24"/>
          <w:szCs w:val="24"/>
        </w:rPr>
        <w:t>via Sociale Media.</w:t>
      </w:r>
    </w:p>
    <w:p w14:paraId="6D25FB89" w14:textId="6329424B" w:rsidR="00432888" w:rsidRPr="00432888" w:rsidRDefault="77E2E657" w:rsidP="00432888">
      <w:pPr>
        <w:pStyle w:val="Geenafstand"/>
      </w:pPr>
      <w:r>
        <w:t xml:space="preserve"> </w:t>
      </w:r>
    </w:p>
    <w:p w14:paraId="6EEF1525" w14:textId="1DA2C5BF" w:rsidR="00E8417D" w:rsidRPr="00E8417D" w:rsidRDefault="4D6D93EF" w:rsidP="00E8417D">
      <w:pPr>
        <w:pStyle w:val="Geenafstand"/>
      </w:pPr>
      <w:r>
        <w:t xml:space="preserve">Facebook is </w:t>
      </w:r>
      <w:r w:rsidR="721F902E">
        <w:t xml:space="preserve">wereldwijd </w:t>
      </w:r>
      <w:r w:rsidR="34AA4DF8">
        <w:t xml:space="preserve">het </w:t>
      </w:r>
      <w:r w:rsidR="7E28D373">
        <w:t xml:space="preserve">meest gebruikte sociale </w:t>
      </w:r>
      <w:r w:rsidR="61C9AC88">
        <w:t xml:space="preserve">platform. </w:t>
      </w:r>
      <w:r w:rsidR="31327C00">
        <w:t xml:space="preserve">Met 1,79 miljard maandelijks actieve gebruikers is er </w:t>
      </w:r>
      <w:r w:rsidR="0BC886EC">
        <w:t xml:space="preserve">een </w:t>
      </w:r>
      <w:r w:rsidR="58A159EF">
        <w:t>megagroot</w:t>
      </w:r>
      <w:r w:rsidR="0BC886EC">
        <w:t xml:space="preserve"> bereik over de </w:t>
      </w:r>
      <w:r w:rsidR="491ED6F6">
        <w:t xml:space="preserve">hele wereld. </w:t>
      </w:r>
      <w:r w:rsidR="08A1AB2E">
        <w:t xml:space="preserve">Ook het platform Instagram doet het over de hele wereld erg goed. </w:t>
      </w:r>
      <w:r w:rsidR="3F73104F">
        <w:t xml:space="preserve">Met 1 miljard maandelijks actieve gebruikers is het bereik kleiner dan dat van Facebook maar toch valt er voor andere Sociale Media niet aan te tippen. </w:t>
      </w:r>
      <w:r w:rsidR="6D60FFFF">
        <w:t xml:space="preserve">Om geld te verdienen aan Sociale Media moet je een goede keuze maken op welk platform </w:t>
      </w:r>
      <w:r w:rsidR="50B158F5">
        <w:t xml:space="preserve">je bezig wilt zijn. </w:t>
      </w:r>
      <w:r w:rsidR="0E031DCC">
        <w:t xml:space="preserve">Het bereik is hierbij een van de meest belangrijke factoren en </w:t>
      </w:r>
      <w:r w:rsidR="0DB87D08">
        <w:t xml:space="preserve">een platform met een groter bereik dan </w:t>
      </w:r>
      <w:r w:rsidR="4BDBEB34">
        <w:t xml:space="preserve">Facebook of Instagram is er simpelweg niet. </w:t>
      </w:r>
      <w:r w:rsidR="61AD4D0F">
        <w:t xml:space="preserve">Het bereik op Sociale Media is misschien wel </w:t>
      </w:r>
      <w:r w:rsidR="0852048E">
        <w:t xml:space="preserve">het </w:t>
      </w:r>
      <w:r w:rsidR="007A3F41">
        <w:t>meest</w:t>
      </w:r>
      <w:r w:rsidR="0852048E">
        <w:t xml:space="preserve"> belangrijk</w:t>
      </w:r>
      <w:r w:rsidR="6CA80F28">
        <w:t xml:space="preserve"> </w:t>
      </w:r>
      <w:r w:rsidR="00CD68FB">
        <w:t>om</w:t>
      </w:r>
      <w:r w:rsidR="246A3FCA">
        <w:t xml:space="preserve"> </w:t>
      </w:r>
      <w:r w:rsidR="2BFE5C7A">
        <w:t xml:space="preserve">succesvol </w:t>
      </w:r>
      <w:r w:rsidR="007A3F41">
        <w:t>te</w:t>
      </w:r>
      <w:r w:rsidR="2BFE5C7A">
        <w:t xml:space="preserve"> zijn</w:t>
      </w:r>
      <w:r w:rsidR="227C618F">
        <w:t xml:space="preserve">. </w:t>
      </w:r>
      <w:r w:rsidR="60398853">
        <w:t>Het bereik dat mogelijk is</w:t>
      </w:r>
      <w:r w:rsidR="00CD68FB">
        <w:t>,</w:t>
      </w:r>
      <w:r w:rsidR="561E9624">
        <w:t xml:space="preserve"> </w:t>
      </w:r>
      <w:r w:rsidR="2815BBCC">
        <w:t>is op Facebook en Instagram het grootst. Maar ook het bereik dat je als individu of bereik hebt</w:t>
      </w:r>
      <w:r w:rsidR="4AEAB7F7">
        <w:t xml:space="preserve"> is van belang. </w:t>
      </w:r>
      <w:r w:rsidR="1E068037">
        <w:t xml:space="preserve">Hoe meer mensen bijvoorbeeld jouw reclame zien, hoe meer geld je eraan kan verdienen. Hoe groter het bereik dus, hoe meer kans op het verdienen van geld via </w:t>
      </w:r>
      <w:r w:rsidR="71047749">
        <w:t xml:space="preserve">Sociale Media. Er is nog wel een voordeel aan het hebben van minder volgers </w:t>
      </w:r>
      <w:r w:rsidR="2FC0D746">
        <w:t xml:space="preserve">als </w:t>
      </w:r>
      <w:proofErr w:type="spellStart"/>
      <w:r w:rsidR="2FC0D746">
        <w:t>influencer</w:t>
      </w:r>
      <w:proofErr w:type="spellEnd"/>
      <w:r w:rsidR="2FC0D746">
        <w:t>. Als zogenaamde micro-</w:t>
      </w:r>
      <w:proofErr w:type="spellStart"/>
      <w:r w:rsidR="2FC0D746">
        <w:t>influencer</w:t>
      </w:r>
      <w:proofErr w:type="spellEnd"/>
      <w:r w:rsidR="2FC0D746">
        <w:t xml:space="preserve"> is het mogelijk om meer contact te hebben met je doelgroep en ze zo meer aan te kunnen spreken op wat jij wil dat ze zien. </w:t>
      </w:r>
      <w:r w:rsidR="495259EC">
        <w:t>Over het algemeen geldt dan wel: hoe meer volgers en hoe uitgebreider je bereik, hoe groter de kans is op het verdienen van (veel) geld via Sociale Media.</w:t>
      </w:r>
      <w:r w:rsidR="4D911351">
        <w:t xml:space="preserve"> De beste manier om dat te doen is via platformen zoals Facebook en Instagram. </w:t>
      </w:r>
    </w:p>
    <w:p w14:paraId="406AA1DA" w14:textId="4C16AAAE" w:rsidR="00B94D6A" w:rsidRPr="00B94D6A" w:rsidRDefault="00B94D6A" w:rsidP="00B94D6A">
      <w:pPr>
        <w:pStyle w:val="Geenafstand"/>
      </w:pPr>
    </w:p>
    <w:p w14:paraId="06449621" w14:textId="343A18B9" w:rsidR="4D911351" w:rsidRDefault="0050067C" w:rsidP="4D911351">
      <w:pPr>
        <w:pStyle w:val="Geenafstand"/>
      </w:pPr>
      <w:r>
        <w:t xml:space="preserve">De meest voorkomende vorm van </w:t>
      </w:r>
      <w:r w:rsidR="00E625D6">
        <w:t>inkomsten van Sociale Media</w:t>
      </w:r>
      <w:r w:rsidR="00D13B96">
        <w:t xml:space="preserve"> is </w:t>
      </w:r>
      <w:r w:rsidR="002577CF">
        <w:t xml:space="preserve">door het plaatsen van advertenties </w:t>
      </w:r>
      <w:r w:rsidR="00137410">
        <w:t xml:space="preserve">in bepaalde delen of op bepaalde momenten in de app of op de website. Hier verdienen veel </w:t>
      </w:r>
      <w:r w:rsidR="007106F6">
        <w:t xml:space="preserve">partijen </w:t>
      </w:r>
      <w:r w:rsidR="00F60353">
        <w:t>zoals adverteerders en advertentienetwerken geld aan.</w:t>
      </w:r>
      <w:r w:rsidR="00C13A30">
        <w:t xml:space="preserve"> Vooral omdat deze marketingstrategie zo effectief is, wordt er veel gebruik van gemaakt waardoor </w:t>
      </w:r>
      <w:proofErr w:type="spellStart"/>
      <w:r w:rsidR="00C13A30">
        <w:t>Social</w:t>
      </w:r>
      <w:proofErr w:type="spellEnd"/>
      <w:r w:rsidR="00C13A30">
        <w:t xml:space="preserve"> Media-platformen</w:t>
      </w:r>
      <w:r w:rsidR="005E69BD">
        <w:t xml:space="preserve"> hier</w:t>
      </w:r>
      <w:r w:rsidR="002E74C7">
        <w:t xml:space="preserve"> een groot </w:t>
      </w:r>
      <w:r w:rsidR="009E47CD">
        <w:t xml:space="preserve">deel van hun omzet aan te danken </w:t>
      </w:r>
      <w:r w:rsidR="005E69BD">
        <w:t>hebben.</w:t>
      </w:r>
      <w:r w:rsidR="009201F2">
        <w:t xml:space="preserve"> Ook door ander</w:t>
      </w:r>
      <w:r w:rsidR="006019D9">
        <w:t>e, vaak nieuwe, manieren kunnen platformen aan geld komen.</w:t>
      </w:r>
    </w:p>
    <w:p w14:paraId="42E38C3C" w14:textId="5CAE4025" w:rsidR="4D911351" w:rsidRDefault="4D911351" w:rsidP="4D911351">
      <w:pPr>
        <w:pStyle w:val="Geenafstand"/>
      </w:pPr>
    </w:p>
    <w:p w14:paraId="2FC0BBCF" w14:textId="68609C0D" w:rsidR="4D911351" w:rsidRDefault="4D911351" w:rsidP="4D911351">
      <w:pPr>
        <w:pStyle w:val="Geenafstand"/>
      </w:pPr>
      <w:r>
        <w:t xml:space="preserve">De manier waarop geld te verdienen is via Sociale Media, het verdienmodel, bepaalt ook hoe succesvol een bedrijf of particulier is. Het meeste gebruikte verdienmodel is </w:t>
      </w:r>
      <w:proofErr w:type="spellStart"/>
      <w:r>
        <w:t>Affiliate</w:t>
      </w:r>
      <w:proofErr w:type="spellEnd"/>
      <w:r>
        <w:t xml:space="preserve"> Marketing. Als een bedrijf een individu reclame laat maken via Sociale Media, zodat de consument geïnteresseerd raakt in een bepaald product</w:t>
      </w:r>
      <w:r w:rsidR="007043D7">
        <w:t>,</w:t>
      </w:r>
      <w:r>
        <w:t xml:space="preserve"> dan doet de </w:t>
      </w:r>
      <w:proofErr w:type="spellStart"/>
      <w:r>
        <w:t>affiliate</w:t>
      </w:r>
      <w:proofErr w:type="spellEnd"/>
      <w:r>
        <w:t xml:space="preserve"> zijn werk goed. Dat is erg belangrijk want dit gaat via het </w:t>
      </w:r>
      <w:r w:rsidR="007043D7">
        <w:t>‘</w:t>
      </w:r>
      <w:r>
        <w:t xml:space="preserve">No cure no </w:t>
      </w:r>
      <w:proofErr w:type="spellStart"/>
      <w:r>
        <w:t>pay</w:t>
      </w:r>
      <w:proofErr w:type="spellEnd"/>
      <w:r w:rsidR="007043D7">
        <w:t>’</w:t>
      </w:r>
      <w:r>
        <w:t xml:space="preserve"> systeem: de </w:t>
      </w:r>
      <w:proofErr w:type="spellStart"/>
      <w:r>
        <w:t>affiliate</w:t>
      </w:r>
      <w:proofErr w:type="spellEnd"/>
      <w:r>
        <w:t xml:space="preserve"> krijgt pas betaald als de resultaten goed genoeg zijn. </w:t>
      </w:r>
      <w:proofErr w:type="spellStart"/>
      <w:r>
        <w:t>Affiliate</w:t>
      </w:r>
      <w:proofErr w:type="spellEnd"/>
      <w:r>
        <w:t xml:space="preserve"> Marketing wordt vaker toegepast dan het maken van betaalde video’s die specifiek gericht zijn op een doelgroep en er gezocht wordt naar mensen die bereid zijn geld te betalen voor content. </w:t>
      </w:r>
      <w:proofErr w:type="spellStart"/>
      <w:r>
        <w:t>Affiliate</w:t>
      </w:r>
      <w:proofErr w:type="spellEnd"/>
      <w:r>
        <w:t xml:space="preserve"> Marketing wordt ook vaak toegepast bij personen met een eigen kanaal, bijvoorbeeld op YouTube. Als een </w:t>
      </w:r>
      <w:proofErr w:type="spellStart"/>
      <w:r>
        <w:t>YouTuber</w:t>
      </w:r>
      <w:proofErr w:type="spellEnd"/>
      <w:r>
        <w:t xml:space="preserve"> reclame maakt voor een bepaald product in zijn video is dit ook </w:t>
      </w:r>
      <w:proofErr w:type="spellStart"/>
      <w:r>
        <w:t>Affiliate</w:t>
      </w:r>
      <w:proofErr w:type="spellEnd"/>
      <w:r>
        <w:t xml:space="preserve"> Marketing en zo zie je dat dit een erg populair en belangrijk verdienmodel is op Sociale Media.</w:t>
      </w:r>
    </w:p>
    <w:p w14:paraId="21FC4166" w14:textId="3D865C83" w:rsidR="495259EC" w:rsidRDefault="495259EC" w:rsidP="495259EC">
      <w:pPr>
        <w:pStyle w:val="Geenafstand"/>
      </w:pPr>
    </w:p>
    <w:p w14:paraId="7567686C" w14:textId="09E97027" w:rsidR="00906E4B" w:rsidRDefault="00D277F6" w:rsidP="00906E4B">
      <w:pPr>
        <w:pStyle w:val="Kop1"/>
        <w:numPr>
          <w:ilvl w:val="0"/>
          <w:numId w:val="4"/>
        </w:numPr>
        <w:rPr>
          <w:rFonts w:asciiTheme="minorHAnsi" w:hAnsiTheme="minorHAnsi" w:cstheme="minorHAnsi"/>
          <w:b/>
          <w:color w:val="808080" w:themeColor="background1" w:themeShade="80"/>
          <w:sz w:val="36"/>
        </w:rPr>
      </w:pPr>
      <w:r w:rsidRPr="00BD3681">
        <w:rPr>
          <w:rFonts w:asciiTheme="minorHAnsi" w:hAnsiTheme="minorHAnsi" w:cstheme="minorHAnsi"/>
          <w:b/>
          <w:color w:val="808080" w:themeColor="background1" w:themeShade="80"/>
        </w:rPr>
        <w:br w:type="page"/>
      </w:r>
      <w:bookmarkStart w:id="49" w:name="_Toc532924650"/>
      <w:bookmarkStart w:id="50" w:name="_Toc532994369"/>
      <w:r w:rsidR="00BD3681" w:rsidRPr="00BD3681">
        <w:rPr>
          <w:rFonts w:asciiTheme="minorHAnsi" w:hAnsiTheme="minorHAnsi" w:cstheme="minorHAnsi"/>
          <w:b/>
          <w:color w:val="808080" w:themeColor="background1" w:themeShade="80"/>
          <w:sz w:val="36"/>
        </w:rPr>
        <w:lastRenderedPageBreak/>
        <w:t>Nawoord</w:t>
      </w:r>
      <w:bookmarkEnd w:id="49"/>
      <w:bookmarkEnd w:id="50"/>
    </w:p>
    <w:p w14:paraId="5B80460F" w14:textId="77777777" w:rsidR="00E91F80" w:rsidRPr="00E91F80" w:rsidRDefault="00E91F80" w:rsidP="00E91F80"/>
    <w:p w14:paraId="4C7A85B6" w14:textId="6153FF9D" w:rsidR="004F210F" w:rsidRDefault="00906E4B" w:rsidP="00906E4B">
      <w:pPr>
        <w:pStyle w:val="Geenafstand"/>
        <w:rPr>
          <w:sz w:val="24"/>
        </w:rPr>
      </w:pPr>
      <w:r>
        <w:rPr>
          <w:sz w:val="24"/>
        </w:rPr>
        <w:t xml:space="preserve">Nu wij ons Profielwerkstuk afgerond hebben, kunnen we concluderen dat </w:t>
      </w:r>
      <w:r w:rsidR="00C32F55">
        <w:rPr>
          <w:sz w:val="24"/>
        </w:rPr>
        <w:t xml:space="preserve">het </w:t>
      </w:r>
      <w:r w:rsidR="00C7565C">
        <w:rPr>
          <w:sz w:val="24"/>
        </w:rPr>
        <w:t>een leuk en leerzaam onderwerp is</w:t>
      </w:r>
      <w:r w:rsidR="00D02150">
        <w:rPr>
          <w:sz w:val="24"/>
        </w:rPr>
        <w:t xml:space="preserve"> geweest</w:t>
      </w:r>
      <w:r w:rsidR="00C7565C">
        <w:rPr>
          <w:sz w:val="24"/>
        </w:rPr>
        <w:t xml:space="preserve">. We hadden van tevoren al bedacht dat we een onderwerp wilden kiezen dat iets met Economie te maken had, omdat we beide een E&amp;M pakket hebben en beide de economische richting op gaan. We vonden het ook belangrijk dat het een </w:t>
      </w:r>
      <w:r w:rsidR="008F774E">
        <w:rPr>
          <w:sz w:val="24"/>
        </w:rPr>
        <w:t xml:space="preserve">onderwerp zou zijn dat we beide interessant vinden, </w:t>
      </w:r>
      <w:r w:rsidR="00542169">
        <w:rPr>
          <w:sz w:val="24"/>
        </w:rPr>
        <w:t xml:space="preserve">want daardoor </w:t>
      </w:r>
      <w:r w:rsidR="001D69D8">
        <w:rPr>
          <w:sz w:val="24"/>
        </w:rPr>
        <w:t>is he</w:t>
      </w:r>
      <w:r w:rsidR="004F210F">
        <w:rPr>
          <w:sz w:val="24"/>
        </w:rPr>
        <w:t xml:space="preserve">t veel leuker om eraan te werken en is er meer motivatie. </w:t>
      </w:r>
    </w:p>
    <w:p w14:paraId="3ED7FC61" w14:textId="0DD86EAB" w:rsidR="006442CA" w:rsidRDefault="004F210F" w:rsidP="00906E4B">
      <w:pPr>
        <w:pStyle w:val="Geenafstand"/>
        <w:rPr>
          <w:sz w:val="24"/>
        </w:rPr>
      </w:pPr>
      <w:r>
        <w:rPr>
          <w:sz w:val="24"/>
        </w:rPr>
        <w:t>We kwamen op het onderwerp Sociale Media,</w:t>
      </w:r>
      <w:r w:rsidR="0084680D">
        <w:rPr>
          <w:sz w:val="24"/>
        </w:rPr>
        <w:t xml:space="preserve"> natuurlijk doordat we er zelf dagelijks mee te maken hebben en er veel tijd in doorbrengen. Door hier</w:t>
      </w:r>
      <w:r w:rsidR="006442CA">
        <w:rPr>
          <w:sz w:val="24"/>
        </w:rPr>
        <w:t>bij in te gaan op de verdienmodellen hiervan</w:t>
      </w:r>
      <w:r w:rsidR="00611C29">
        <w:rPr>
          <w:sz w:val="24"/>
        </w:rPr>
        <w:t>,</w:t>
      </w:r>
      <w:r w:rsidR="006442CA">
        <w:rPr>
          <w:sz w:val="24"/>
        </w:rPr>
        <w:t xml:space="preserve"> kreeg het onderwerp toch een economische tint. </w:t>
      </w:r>
    </w:p>
    <w:p w14:paraId="5B5B2C66" w14:textId="7DB5DA01" w:rsidR="00837189" w:rsidRPr="00E91F80" w:rsidRDefault="00D02150" w:rsidP="64723809">
      <w:pPr>
        <w:pStyle w:val="Geenafstand"/>
        <w:rPr>
          <w:b/>
        </w:rPr>
      </w:pPr>
      <w:r>
        <w:rPr>
          <w:sz w:val="24"/>
        </w:rPr>
        <w:t>Tijdens het opzoeken van informatie</w:t>
      </w:r>
      <w:r w:rsidR="00DB0957">
        <w:rPr>
          <w:sz w:val="24"/>
        </w:rPr>
        <w:t xml:space="preserve">, lezen van het boek en uitgeven van de </w:t>
      </w:r>
      <w:r w:rsidR="004A3D89">
        <w:rPr>
          <w:sz w:val="24"/>
        </w:rPr>
        <w:t>enquête</w:t>
      </w:r>
      <w:r w:rsidR="00DB0957">
        <w:rPr>
          <w:sz w:val="24"/>
        </w:rPr>
        <w:t xml:space="preserve"> </w:t>
      </w:r>
      <w:r w:rsidR="00E85D38">
        <w:rPr>
          <w:sz w:val="24"/>
        </w:rPr>
        <w:t>kwamen we steeds weer nieuwe dingen over Sociale Media te weten</w:t>
      </w:r>
      <w:r w:rsidR="00BD3146">
        <w:rPr>
          <w:sz w:val="24"/>
        </w:rPr>
        <w:t>.</w:t>
      </w:r>
      <w:r w:rsidR="00731609">
        <w:rPr>
          <w:sz w:val="24"/>
        </w:rPr>
        <w:t xml:space="preserve"> Al deze feitjes waren voor ons leuk om te weten te komen omdat </w:t>
      </w:r>
      <w:r w:rsidR="007C7DCC">
        <w:rPr>
          <w:sz w:val="24"/>
        </w:rPr>
        <w:t xml:space="preserve">wij als jongeren geïnteresseerd zijn in </w:t>
      </w:r>
      <w:proofErr w:type="spellStart"/>
      <w:r w:rsidR="007C7DCC">
        <w:rPr>
          <w:sz w:val="24"/>
        </w:rPr>
        <w:t>Social</w:t>
      </w:r>
      <w:proofErr w:type="spellEnd"/>
      <w:r w:rsidR="007C7DCC">
        <w:rPr>
          <w:sz w:val="24"/>
        </w:rPr>
        <w:t xml:space="preserve"> Media en hoe dit allemaal werkt. Kortom, </w:t>
      </w:r>
      <w:r w:rsidR="007F26B0">
        <w:rPr>
          <w:sz w:val="24"/>
        </w:rPr>
        <w:t>wij zijn tevreden over ons onderwerp en ons eindresultaat. We hopen U ook.</w:t>
      </w:r>
      <w:r w:rsidR="00BD3681" w:rsidRPr="00906E4B">
        <w:rPr>
          <w:b/>
        </w:rPr>
        <w:br w:type="page"/>
      </w:r>
    </w:p>
    <w:p w14:paraId="7ADCF444" w14:textId="3416A6B0" w:rsidR="00841F61" w:rsidRPr="009223DF" w:rsidRDefault="32140BD7" w:rsidP="32140BD7">
      <w:pPr>
        <w:pStyle w:val="Kop1"/>
        <w:numPr>
          <w:ilvl w:val="0"/>
          <w:numId w:val="4"/>
        </w:numPr>
        <w:rPr>
          <w:rFonts w:asciiTheme="minorHAnsi" w:hAnsiTheme="minorHAnsi" w:cstheme="minorBidi"/>
          <w:b/>
          <w:bCs/>
          <w:color w:val="767171"/>
          <w:sz w:val="36"/>
          <w:szCs w:val="36"/>
        </w:rPr>
      </w:pPr>
      <w:bookmarkStart w:id="51" w:name="_Toc532799826"/>
      <w:bookmarkStart w:id="52" w:name="_Toc532924651"/>
      <w:bookmarkStart w:id="53" w:name="_Toc532994370"/>
      <w:r w:rsidRPr="32140BD7">
        <w:rPr>
          <w:rFonts w:asciiTheme="minorHAnsi" w:hAnsiTheme="minorHAnsi" w:cstheme="minorBidi"/>
          <w:b/>
          <w:bCs/>
          <w:color w:val="767171"/>
          <w:sz w:val="36"/>
          <w:szCs w:val="36"/>
        </w:rPr>
        <w:lastRenderedPageBreak/>
        <w:t>Literatuurlijst</w:t>
      </w:r>
      <w:bookmarkEnd w:id="51"/>
      <w:bookmarkEnd w:id="52"/>
      <w:bookmarkEnd w:id="53"/>
    </w:p>
    <w:bookmarkStart w:id="54" w:name="_Toc532994371" w:displacedByCustomXml="next"/>
    <w:sdt>
      <w:sdtPr>
        <w:rPr>
          <w:rFonts w:asciiTheme="minorHAnsi" w:eastAsiaTheme="minorHAnsi" w:hAnsiTheme="minorHAnsi" w:cstheme="minorBidi"/>
          <w:color w:val="auto"/>
          <w:sz w:val="22"/>
          <w:szCs w:val="22"/>
        </w:rPr>
        <w:id w:val="-1037965974"/>
        <w:docPartObj>
          <w:docPartGallery w:val="Bibliographies"/>
          <w:docPartUnique/>
        </w:docPartObj>
      </w:sdtPr>
      <w:sdtEndPr/>
      <w:sdtContent>
        <w:p w14:paraId="7CFF21A7" w14:textId="7EF03AEC" w:rsidR="00FB3B70" w:rsidRDefault="00FB3B70">
          <w:pPr>
            <w:pStyle w:val="Kop1"/>
          </w:pPr>
          <w:r>
            <w:t>Bibliografie</w:t>
          </w:r>
          <w:bookmarkEnd w:id="54"/>
        </w:p>
        <w:sdt>
          <w:sdtPr>
            <w:id w:val="111145805"/>
            <w:bibliography/>
          </w:sdtPr>
          <w:sdtEndPr/>
          <w:sdtContent>
            <w:p w14:paraId="48AFADD1" w14:textId="77777777" w:rsidR="00810BEC" w:rsidRDefault="00FB3B70" w:rsidP="00810BEC">
              <w:pPr>
                <w:pStyle w:val="Bibliografie"/>
                <w:ind w:left="720" w:hanging="720"/>
                <w:rPr>
                  <w:noProof/>
                  <w:sz w:val="24"/>
                  <w:szCs w:val="24"/>
                </w:rPr>
              </w:pPr>
              <w:r>
                <w:fldChar w:fldCharType="begin"/>
              </w:r>
              <w:r>
                <w:instrText>BIBLIOGRAPHY</w:instrText>
              </w:r>
              <w:r>
                <w:fldChar w:fldCharType="separate"/>
              </w:r>
              <w:r w:rsidR="00810BEC">
                <w:rPr>
                  <w:noProof/>
                </w:rPr>
                <w:t>(sd).</w:t>
              </w:r>
            </w:p>
            <w:p w14:paraId="16AC006C" w14:textId="77777777" w:rsidR="00810BEC" w:rsidRDefault="00810BEC" w:rsidP="00810BEC">
              <w:pPr>
                <w:pStyle w:val="Bibliografie"/>
                <w:ind w:left="720" w:hanging="720"/>
                <w:rPr>
                  <w:noProof/>
                </w:rPr>
              </w:pPr>
              <w:r>
                <w:rPr>
                  <w:noProof/>
                </w:rPr>
                <w:t>Ahles, D. (2014). Hoeveel MKB bedrijven in Nederland zijn op Facebook? 150.000? Opgeroepen op december 11, 2018, van https://www.dutchcowboys.nl/facebook/30956</w:t>
              </w:r>
            </w:p>
            <w:p w14:paraId="5F98EC60" w14:textId="77777777" w:rsidR="00810BEC" w:rsidRDefault="00810BEC" w:rsidP="00810BEC">
              <w:pPr>
                <w:pStyle w:val="Bibliografie"/>
                <w:ind w:left="720" w:hanging="720"/>
                <w:rPr>
                  <w:noProof/>
                </w:rPr>
              </w:pPr>
              <w:r>
                <w:rPr>
                  <w:noProof/>
                </w:rPr>
                <w:t xml:space="preserve">Bathoorn, J. (2016). </w:t>
              </w:r>
              <w:r>
                <w:rPr>
                  <w:i/>
                  <w:iCs/>
                  <w:noProof/>
                </w:rPr>
                <w:t>50 Verdienmodellen.</w:t>
              </w:r>
              <w:r>
                <w:rPr>
                  <w:noProof/>
                </w:rPr>
                <w:t xml:space="preserve"> Amsterdam: Boom Uitgevers.</w:t>
              </w:r>
            </w:p>
            <w:p w14:paraId="08B1011C" w14:textId="77777777" w:rsidR="00810BEC" w:rsidRDefault="00810BEC" w:rsidP="00810BEC">
              <w:pPr>
                <w:pStyle w:val="Bibliografie"/>
                <w:ind w:left="720" w:hanging="720"/>
                <w:rPr>
                  <w:noProof/>
                </w:rPr>
              </w:pPr>
              <w:r>
                <w:rPr>
                  <w:noProof/>
                </w:rPr>
                <w:t xml:space="preserve">Dogtiev, A. (2018). </w:t>
              </w:r>
              <w:r w:rsidRPr="00EF1B43">
                <w:rPr>
                  <w:noProof/>
                  <w:lang w:val="en-GB"/>
                </w:rPr>
                <w:t xml:space="preserve">Instagram Revenue and Usage Statistics (2018). </w:t>
              </w:r>
              <w:r>
                <w:rPr>
                  <w:noProof/>
                </w:rPr>
                <w:t>Opgeroepen op oktober 25, 2018, van http://www.businessofapps.com/data/instagram-statistics/</w:t>
              </w:r>
            </w:p>
            <w:p w14:paraId="098447AC" w14:textId="77777777" w:rsidR="00810BEC" w:rsidRDefault="00810BEC" w:rsidP="00810BEC">
              <w:pPr>
                <w:pStyle w:val="Bibliografie"/>
                <w:ind w:left="720" w:hanging="720"/>
                <w:rPr>
                  <w:noProof/>
                </w:rPr>
              </w:pPr>
              <w:r>
                <w:rPr>
                  <w:noProof/>
                </w:rPr>
                <w:t xml:space="preserve">iBeste. (2018). Instagram statistieken en leuke weetjes. Opgeroepen op december 11, 2018, van https://www.ibeste.nl/internet-statistieken/instagram-statistieken/ </w:t>
              </w:r>
            </w:p>
            <w:p w14:paraId="32BE4350" w14:textId="77777777" w:rsidR="00810BEC" w:rsidRDefault="00810BEC" w:rsidP="00810BEC">
              <w:pPr>
                <w:pStyle w:val="Bibliografie"/>
                <w:ind w:left="720" w:hanging="720"/>
                <w:rPr>
                  <w:noProof/>
                </w:rPr>
              </w:pPr>
              <w:r>
                <w:rPr>
                  <w:noProof/>
                </w:rPr>
                <w:t>Meindersma, C. (2017). Hoeveel verdient een influencer? Opgeroepen op december 11, 2018, van https://www.charlotteslaw.nl/hoeveel-verdient-influencer/</w:t>
              </w:r>
            </w:p>
            <w:p w14:paraId="482925E2" w14:textId="77777777" w:rsidR="00810BEC" w:rsidRDefault="00810BEC" w:rsidP="00810BEC">
              <w:pPr>
                <w:pStyle w:val="Bibliografie"/>
                <w:ind w:left="720" w:hanging="720"/>
                <w:rPr>
                  <w:noProof/>
                </w:rPr>
              </w:pPr>
              <w:r>
                <w:rPr>
                  <w:noProof/>
                </w:rPr>
                <w:t>NRC. (z.d.). Hoe online advertenties werken. Opgeroepen op oktober 27, 2018, van https://www.nrc.nl/advertentie/google/hoe-online-advertenties-werken-en-je-zelf-bepaalt-wat-je-ziet</w:t>
              </w:r>
            </w:p>
            <w:p w14:paraId="6D9F366D" w14:textId="77777777" w:rsidR="00810BEC" w:rsidRDefault="00810BEC" w:rsidP="00810BEC">
              <w:pPr>
                <w:pStyle w:val="Bibliografie"/>
                <w:ind w:left="720" w:hanging="720"/>
                <w:rPr>
                  <w:noProof/>
                </w:rPr>
              </w:pPr>
              <w:r>
                <w:rPr>
                  <w:noProof/>
                </w:rPr>
                <w:t xml:space="preserve">Oosterveer, D. (2017). Social Media anno 2017. Opgeroepen op december 11, 2018, van https://www.marketingfacts.nl/berichten/social-media-cijfers-anno-2017 </w:t>
              </w:r>
            </w:p>
            <w:p w14:paraId="0FF7DFF2" w14:textId="77777777" w:rsidR="00810BEC" w:rsidRDefault="00810BEC" w:rsidP="00810BEC">
              <w:pPr>
                <w:pStyle w:val="Bibliografie"/>
                <w:ind w:left="720" w:hanging="720"/>
                <w:rPr>
                  <w:noProof/>
                </w:rPr>
              </w:pPr>
              <w:r w:rsidRPr="00EF1B43">
                <w:rPr>
                  <w:noProof/>
                  <w:lang w:val="en-GB"/>
                </w:rPr>
                <w:t xml:space="preserve">Redactie WINMAGpro. (2018). The Great Fireweall of China. </w:t>
              </w:r>
              <w:r>
                <w:rPr>
                  <w:i/>
                  <w:iCs/>
                  <w:noProof/>
                </w:rPr>
                <w:t>Winmag</w:t>
              </w:r>
              <w:r>
                <w:rPr>
                  <w:noProof/>
                </w:rPr>
                <w:t>. Opgeroepen op december 11, 2018, van https://www.winmagpro.nl/the-great-firewall-of-china-zo-blokkeert-china-facebook-youtube-en-google</w:t>
              </w:r>
            </w:p>
            <w:p w14:paraId="33571391" w14:textId="77777777" w:rsidR="00810BEC" w:rsidRDefault="00810BEC" w:rsidP="00810BEC">
              <w:pPr>
                <w:pStyle w:val="Bibliografie"/>
                <w:ind w:left="720" w:hanging="720"/>
                <w:rPr>
                  <w:noProof/>
                </w:rPr>
              </w:pPr>
              <w:r w:rsidRPr="00EF1B43">
                <w:rPr>
                  <w:noProof/>
                  <w:lang w:val="en-GB"/>
                </w:rPr>
                <w:t xml:space="preserve">Statista. (2018). Number of daily active Snapchat users. </w:t>
              </w:r>
              <w:r>
                <w:rPr>
                  <w:noProof/>
                </w:rPr>
                <w:t>Opgeroepen op oktober 27, 2018, van https://www.statista.com/statistics/545967/snapchat-app-dau/</w:t>
              </w:r>
            </w:p>
            <w:p w14:paraId="2E96748C" w14:textId="77777777" w:rsidR="00810BEC" w:rsidRDefault="00810BEC" w:rsidP="00810BEC">
              <w:pPr>
                <w:pStyle w:val="Bibliografie"/>
                <w:ind w:left="720" w:hanging="720"/>
                <w:rPr>
                  <w:noProof/>
                </w:rPr>
              </w:pPr>
              <w:r>
                <w:rPr>
                  <w:noProof/>
                </w:rPr>
                <w:t>Wikipedia. (z.d.). Opgeroepen op oktober 25, 2018, van https://en.wikipedia.org/wiki/Snapchat</w:t>
              </w:r>
            </w:p>
            <w:p w14:paraId="62BAF196" w14:textId="2B3E6BF7" w:rsidR="00FB3B70" w:rsidRDefault="00FB3B70" w:rsidP="00810BEC">
              <w:r>
                <w:rPr>
                  <w:b/>
                  <w:bCs/>
                </w:rPr>
                <w:fldChar w:fldCharType="end"/>
              </w:r>
            </w:p>
          </w:sdtContent>
        </w:sdt>
      </w:sdtContent>
    </w:sdt>
    <w:p w14:paraId="50E6AD2F" w14:textId="1606A446" w:rsidR="32140BD7" w:rsidRDefault="32140BD7" w:rsidP="32140BD7">
      <w:pPr>
        <w:pStyle w:val="Geenafstand"/>
      </w:pPr>
    </w:p>
    <w:p w14:paraId="14DC3AA5" w14:textId="46DD1328" w:rsidR="32140BD7" w:rsidRDefault="32140BD7" w:rsidP="32140BD7">
      <w:pPr>
        <w:pStyle w:val="Geenafstand"/>
      </w:pPr>
    </w:p>
    <w:p w14:paraId="22BD2C64" w14:textId="6A44AFD7" w:rsidR="00841F61" w:rsidRPr="00D277F6" w:rsidRDefault="00D277F6" w:rsidP="00D277F6">
      <w:r>
        <w:br w:type="page"/>
      </w:r>
    </w:p>
    <w:p w14:paraId="19ECEE58" w14:textId="79DC939D" w:rsidR="003F40C8" w:rsidRPr="009223DF" w:rsidRDefault="32140BD7" w:rsidP="32140BD7">
      <w:pPr>
        <w:pStyle w:val="Kop1"/>
        <w:numPr>
          <w:ilvl w:val="0"/>
          <w:numId w:val="4"/>
        </w:numPr>
        <w:rPr>
          <w:rFonts w:asciiTheme="minorHAnsi" w:hAnsiTheme="minorHAnsi" w:cstheme="minorBidi"/>
          <w:b/>
          <w:bCs/>
          <w:color w:val="767171" w:themeColor="background2" w:themeShade="80"/>
          <w:sz w:val="36"/>
          <w:szCs w:val="36"/>
        </w:rPr>
      </w:pPr>
      <w:bookmarkStart w:id="55" w:name="_Toc532799827"/>
      <w:bookmarkStart w:id="56" w:name="_Toc532924652"/>
      <w:bookmarkStart w:id="57" w:name="_Toc532994372"/>
      <w:r w:rsidRPr="32140BD7">
        <w:rPr>
          <w:rFonts w:asciiTheme="minorHAnsi" w:hAnsiTheme="minorHAnsi" w:cstheme="minorBidi"/>
          <w:b/>
          <w:bCs/>
          <w:color w:val="767171"/>
          <w:sz w:val="36"/>
          <w:szCs w:val="36"/>
        </w:rPr>
        <w:lastRenderedPageBreak/>
        <w:t>Logboek</w:t>
      </w:r>
      <w:bookmarkEnd w:id="55"/>
      <w:bookmarkEnd w:id="56"/>
      <w:bookmarkEnd w:id="57"/>
    </w:p>
    <w:tbl>
      <w:tblPr>
        <w:tblW w:w="8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85"/>
        <w:gridCol w:w="4968"/>
        <w:gridCol w:w="14"/>
        <w:gridCol w:w="1309"/>
        <w:gridCol w:w="13"/>
        <w:gridCol w:w="14"/>
        <w:gridCol w:w="1021"/>
        <w:gridCol w:w="354"/>
      </w:tblGrid>
      <w:tr w:rsidR="00FF5356" w:rsidRPr="00EA4826" w14:paraId="7ACC10BA" w14:textId="77777777" w:rsidTr="2498D3E0">
        <w:trPr>
          <w:gridAfter w:val="1"/>
          <w:wAfter w:w="384" w:type="dxa"/>
          <w:cantSplit/>
        </w:trPr>
        <w:tc>
          <w:tcPr>
            <w:tcW w:w="8678" w:type="dxa"/>
            <w:gridSpan w:val="7"/>
          </w:tcPr>
          <w:p w14:paraId="57D0A80E" w14:textId="39AE0B7C" w:rsidR="00FF5356" w:rsidRPr="0060133E" w:rsidRDefault="00FF5356" w:rsidP="0060133E">
            <w:pPr>
              <w:pStyle w:val="Geenafstand"/>
              <w:rPr>
                <w:sz w:val="24"/>
                <w:szCs w:val="24"/>
              </w:rPr>
            </w:pPr>
          </w:p>
        </w:tc>
      </w:tr>
      <w:tr w:rsidR="00FF5356" w:rsidRPr="00EA4826" w14:paraId="454B551B" w14:textId="77777777" w:rsidTr="2498D3E0">
        <w:trPr>
          <w:gridAfter w:val="1"/>
          <w:wAfter w:w="384" w:type="dxa"/>
          <w:cantSplit/>
        </w:trPr>
        <w:tc>
          <w:tcPr>
            <w:tcW w:w="8678" w:type="dxa"/>
            <w:gridSpan w:val="7"/>
          </w:tcPr>
          <w:p w14:paraId="01AAA224" w14:textId="77777777" w:rsidR="00FF5356" w:rsidRPr="0060133E" w:rsidRDefault="00FF5356" w:rsidP="0060133E">
            <w:pPr>
              <w:pStyle w:val="Geenafstand"/>
              <w:rPr>
                <w:b/>
                <w:bCs/>
                <w:sz w:val="24"/>
                <w:szCs w:val="24"/>
              </w:rPr>
            </w:pPr>
          </w:p>
          <w:p w14:paraId="0A1AE838" w14:textId="63CEED57" w:rsidR="00FF5356" w:rsidRPr="0060133E" w:rsidRDefault="00FF5356" w:rsidP="0060133E">
            <w:pPr>
              <w:pStyle w:val="Geenafstand"/>
              <w:rPr>
                <w:b/>
                <w:bCs/>
                <w:sz w:val="24"/>
                <w:szCs w:val="24"/>
              </w:rPr>
            </w:pPr>
            <w:r w:rsidRPr="0060133E">
              <w:rPr>
                <w:b/>
                <w:bCs/>
                <w:sz w:val="24"/>
                <w:szCs w:val="24"/>
              </w:rPr>
              <w:t xml:space="preserve">Naam: </w:t>
            </w:r>
            <w:r w:rsidRPr="0060133E">
              <w:rPr>
                <w:bCs/>
                <w:sz w:val="36"/>
                <w:szCs w:val="24"/>
              </w:rPr>
              <w:t>Tim ter Voert</w:t>
            </w:r>
          </w:p>
        </w:tc>
      </w:tr>
      <w:tr w:rsidR="00FF5356" w:rsidRPr="00EA4826" w14:paraId="3EE99575" w14:textId="77777777" w:rsidTr="0080375C">
        <w:trPr>
          <w:gridAfter w:val="1"/>
          <w:wAfter w:w="384" w:type="dxa"/>
          <w:cantSplit/>
        </w:trPr>
        <w:tc>
          <w:tcPr>
            <w:tcW w:w="988" w:type="dxa"/>
            <w:vAlign w:val="center"/>
          </w:tcPr>
          <w:p w14:paraId="760CD672" w14:textId="77777777" w:rsidR="00FF5356" w:rsidRPr="0060133E" w:rsidRDefault="00FF5356" w:rsidP="0060133E">
            <w:pPr>
              <w:pStyle w:val="Geenafstand"/>
              <w:rPr>
                <w:b/>
                <w:bCs/>
                <w:sz w:val="24"/>
                <w:szCs w:val="24"/>
              </w:rPr>
            </w:pPr>
            <w:r w:rsidRPr="0060133E">
              <w:rPr>
                <w:sz w:val="24"/>
                <w:szCs w:val="24"/>
              </w:rPr>
              <w:t>Datum</w:t>
            </w:r>
          </w:p>
        </w:tc>
        <w:tc>
          <w:tcPr>
            <w:tcW w:w="5234" w:type="dxa"/>
            <w:vAlign w:val="center"/>
          </w:tcPr>
          <w:p w14:paraId="658BC8AD" w14:textId="77777777" w:rsidR="00FF5356" w:rsidRPr="0060133E" w:rsidRDefault="00FF5356" w:rsidP="0060133E">
            <w:pPr>
              <w:pStyle w:val="Geenafstand"/>
              <w:rPr>
                <w:sz w:val="24"/>
                <w:szCs w:val="24"/>
              </w:rPr>
            </w:pPr>
            <w:r w:rsidRPr="0060133E">
              <w:rPr>
                <w:sz w:val="24"/>
                <w:szCs w:val="24"/>
              </w:rPr>
              <w:t>Korte omschrijving activiteit of</w:t>
            </w:r>
          </w:p>
          <w:p w14:paraId="3E9E7907" w14:textId="77777777" w:rsidR="00FF5356" w:rsidRPr="0060133E" w:rsidRDefault="00FF5356" w:rsidP="0060133E">
            <w:pPr>
              <w:pStyle w:val="Geenafstand"/>
              <w:rPr>
                <w:sz w:val="24"/>
                <w:szCs w:val="24"/>
              </w:rPr>
            </w:pPr>
            <w:r w:rsidRPr="0060133E">
              <w:rPr>
                <w:sz w:val="24"/>
                <w:szCs w:val="24"/>
              </w:rPr>
              <w:t>gemaakte afspraak</w:t>
            </w:r>
          </w:p>
        </w:tc>
        <w:tc>
          <w:tcPr>
            <w:tcW w:w="1365" w:type="dxa"/>
            <w:gridSpan w:val="3"/>
            <w:vAlign w:val="center"/>
          </w:tcPr>
          <w:p w14:paraId="6095D5C3" w14:textId="77777777" w:rsidR="00FF5356" w:rsidRPr="0060133E" w:rsidRDefault="00FF5356" w:rsidP="0060133E">
            <w:pPr>
              <w:pStyle w:val="Geenafstand"/>
              <w:rPr>
                <w:sz w:val="24"/>
                <w:szCs w:val="24"/>
              </w:rPr>
            </w:pPr>
            <w:r w:rsidRPr="0060133E">
              <w:rPr>
                <w:sz w:val="24"/>
                <w:szCs w:val="24"/>
              </w:rPr>
              <w:t>Tijdsduur</w:t>
            </w:r>
          </w:p>
        </w:tc>
        <w:tc>
          <w:tcPr>
            <w:tcW w:w="1091" w:type="dxa"/>
            <w:gridSpan w:val="2"/>
            <w:vAlign w:val="center"/>
          </w:tcPr>
          <w:p w14:paraId="17F22106" w14:textId="36A41680" w:rsidR="00FF5356" w:rsidRPr="002D6149" w:rsidRDefault="00FF5356" w:rsidP="0060133E">
            <w:pPr>
              <w:rPr>
                <w:rFonts w:cstheme="minorHAnsi"/>
                <w:sz w:val="24"/>
                <w:szCs w:val="24"/>
              </w:rPr>
            </w:pPr>
          </w:p>
        </w:tc>
      </w:tr>
      <w:tr w:rsidR="15CBC676" w14:paraId="7235FBD4" w14:textId="77777777" w:rsidTr="0080375C">
        <w:trPr>
          <w:cantSplit/>
        </w:trPr>
        <w:tc>
          <w:tcPr>
            <w:tcW w:w="988" w:type="dxa"/>
            <w:vAlign w:val="center"/>
          </w:tcPr>
          <w:p w14:paraId="6DDA2FE2" w14:textId="4B9A11C4" w:rsidR="15CBC676" w:rsidRDefault="113BC386" w:rsidP="15CBC676">
            <w:pPr>
              <w:pStyle w:val="Geenafstand"/>
              <w:rPr>
                <w:sz w:val="24"/>
                <w:szCs w:val="24"/>
              </w:rPr>
            </w:pPr>
            <w:r w:rsidRPr="113BC386">
              <w:rPr>
                <w:sz w:val="24"/>
                <w:szCs w:val="24"/>
              </w:rPr>
              <w:t>Jan. 2018</w:t>
            </w:r>
          </w:p>
        </w:tc>
        <w:tc>
          <w:tcPr>
            <w:tcW w:w="5234" w:type="dxa"/>
            <w:gridSpan w:val="2"/>
            <w:vAlign w:val="center"/>
          </w:tcPr>
          <w:p w14:paraId="72189CF2" w14:textId="227106AC" w:rsidR="15CBC676" w:rsidRDefault="6800B9B0" w:rsidP="15CBC676">
            <w:pPr>
              <w:pStyle w:val="Geenafstand"/>
              <w:rPr>
                <w:sz w:val="24"/>
                <w:szCs w:val="24"/>
              </w:rPr>
            </w:pPr>
            <w:r w:rsidRPr="6800B9B0">
              <w:rPr>
                <w:sz w:val="24"/>
                <w:szCs w:val="24"/>
              </w:rPr>
              <w:t>Verwonderingsdagboek</w:t>
            </w:r>
            <w:r w:rsidR="00CF34D2">
              <w:rPr>
                <w:sz w:val="24"/>
                <w:szCs w:val="24"/>
              </w:rPr>
              <w:t xml:space="preserve"> gemaakt</w:t>
            </w:r>
          </w:p>
        </w:tc>
        <w:tc>
          <w:tcPr>
            <w:tcW w:w="1365" w:type="dxa"/>
            <w:gridSpan w:val="3"/>
            <w:vAlign w:val="center"/>
          </w:tcPr>
          <w:p w14:paraId="7E7B062B" w14:textId="2290CD4C" w:rsidR="15CBC676" w:rsidRDefault="113BC386" w:rsidP="15CBC676">
            <w:pPr>
              <w:pStyle w:val="Geenafstand"/>
              <w:rPr>
                <w:sz w:val="24"/>
                <w:szCs w:val="24"/>
              </w:rPr>
            </w:pPr>
            <w:r w:rsidRPr="113BC386">
              <w:rPr>
                <w:sz w:val="24"/>
                <w:szCs w:val="24"/>
              </w:rPr>
              <w:t xml:space="preserve">2 </w:t>
            </w:r>
            <w:r w:rsidR="085CA2D0" w:rsidRPr="085CA2D0">
              <w:rPr>
                <w:sz w:val="24"/>
                <w:szCs w:val="24"/>
              </w:rPr>
              <w:t>uur</w:t>
            </w:r>
          </w:p>
        </w:tc>
        <w:tc>
          <w:tcPr>
            <w:tcW w:w="1091" w:type="dxa"/>
            <w:gridSpan w:val="2"/>
            <w:vAlign w:val="center"/>
          </w:tcPr>
          <w:p w14:paraId="33C30896" w14:textId="0AF0E80F" w:rsidR="15CBC676" w:rsidRPr="002D6149" w:rsidRDefault="15CBC676" w:rsidP="15CBC676">
            <w:pPr>
              <w:rPr>
                <w:rFonts w:cstheme="minorHAnsi"/>
                <w:sz w:val="24"/>
                <w:szCs w:val="24"/>
              </w:rPr>
            </w:pPr>
          </w:p>
        </w:tc>
      </w:tr>
      <w:tr w:rsidR="15CBC676" w14:paraId="4661D527" w14:textId="77777777" w:rsidTr="0080375C">
        <w:trPr>
          <w:cantSplit/>
        </w:trPr>
        <w:tc>
          <w:tcPr>
            <w:tcW w:w="988" w:type="dxa"/>
            <w:vAlign w:val="center"/>
          </w:tcPr>
          <w:p w14:paraId="0A1D6C6D" w14:textId="3DAF677F" w:rsidR="15CBC676" w:rsidRDefault="6800B9B0" w:rsidP="15CBC676">
            <w:pPr>
              <w:pStyle w:val="Geenafstand"/>
              <w:rPr>
                <w:sz w:val="24"/>
                <w:szCs w:val="24"/>
              </w:rPr>
            </w:pPr>
            <w:r w:rsidRPr="6800B9B0">
              <w:rPr>
                <w:sz w:val="24"/>
                <w:szCs w:val="24"/>
              </w:rPr>
              <w:t>Feb. 2018</w:t>
            </w:r>
          </w:p>
        </w:tc>
        <w:tc>
          <w:tcPr>
            <w:tcW w:w="5234" w:type="dxa"/>
            <w:gridSpan w:val="2"/>
            <w:vAlign w:val="center"/>
          </w:tcPr>
          <w:p w14:paraId="17722841" w14:textId="4151F187" w:rsidR="15CBC676" w:rsidRDefault="7C7E087A" w:rsidP="15CBC676">
            <w:pPr>
              <w:pStyle w:val="Geenafstand"/>
              <w:rPr>
                <w:sz w:val="24"/>
                <w:szCs w:val="24"/>
              </w:rPr>
            </w:pPr>
            <w:r w:rsidRPr="7C7E087A">
              <w:rPr>
                <w:sz w:val="24"/>
                <w:szCs w:val="24"/>
              </w:rPr>
              <w:t xml:space="preserve">Presentatieavond V6 </w:t>
            </w:r>
            <w:r w:rsidR="001D262D">
              <w:rPr>
                <w:sz w:val="24"/>
                <w:szCs w:val="24"/>
              </w:rPr>
              <w:t>2017-2018</w:t>
            </w:r>
          </w:p>
        </w:tc>
        <w:tc>
          <w:tcPr>
            <w:tcW w:w="1365" w:type="dxa"/>
            <w:gridSpan w:val="3"/>
            <w:vAlign w:val="center"/>
          </w:tcPr>
          <w:p w14:paraId="28F508F5" w14:textId="5BC01418" w:rsidR="15CBC676" w:rsidRDefault="7C7E087A" w:rsidP="15CBC676">
            <w:pPr>
              <w:pStyle w:val="Geenafstand"/>
              <w:rPr>
                <w:sz w:val="24"/>
                <w:szCs w:val="24"/>
              </w:rPr>
            </w:pPr>
            <w:r w:rsidRPr="7C7E087A">
              <w:rPr>
                <w:sz w:val="24"/>
                <w:szCs w:val="24"/>
              </w:rPr>
              <w:t>3 uur</w:t>
            </w:r>
          </w:p>
        </w:tc>
        <w:tc>
          <w:tcPr>
            <w:tcW w:w="1091" w:type="dxa"/>
            <w:gridSpan w:val="2"/>
            <w:vAlign w:val="center"/>
          </w:tcPr>
          <w:p w14:paraId="488A977A" w14:textId="60D7CDD5" w:rsidR="15CBC676" w:rsidRPr="002D6149" w:rsidRDefault="15CBC676" w:rsidP="15CBC676">
            <w:pPr>
              <w:rPr>
                <w:rFonts w:cstheme="minorHAnsi"/>
                <w:sz w:val="24"/>
                <w:szCs w:val="24"/>
              </w:rPr>
            </w:pPr>
          </w:p>
        </w:tc>
      </w:tr>
      <w:tr w:rsidR="00FF5356" w:rsidRPr="00EA4826" w14:paraId="2E0BA009" w14:textId="77777777" w:rsidTr="0080375C">
        <w:trPr>
          <w:gridAfter w:val="1"/>
          <w:wAfter w:w="384" w:type="dxa"/>
        </w:trPr>
        <w:tc>
          <w:tcPr>
            <w:tcW w:w="988" w:type="dxa"/>
          </w:tcPr>
          <w:p w14:paraId="22177EC6" w14:textId="71FC13AE" w:rsidR="00FF5356" w:rsidRPr="0060133E" w:rsidRDefault="00FF5356" w:rsidP="0060133E">
            <w:pPr>
              <w:pStyle w:val="Geenafstand"/>
              <w:rPr>
                <w:bCs/>
                <w:sz w:val="24"/>
                <w:szCs w:val="24"/>
              </w:rPr>
            </w:pPr>
            <w:r w:rsidRPr="0060133E">
              <w:rPr>
                <w:bCs/>
                <w:sz w:val="24"/>
                <w:szCs w:val="24"/>
              </w:rPr>
              <w:t>3-7-18</w:t>
            </w:r>
          </w:p>
        </w:tc>
        <w:tc>
          <w:tcPr>
            <w:tcW w:w="5234" w:type="dxa"/>
          </w:tcPr>
          <w:p w14:paraId="7A674087" w14:textId="3582D671" w:rsidR="00FF5356" w:rsidRPr="0060133E" w:rsidRDefault="00A82AA7" w:rsidP="0060133E">
            <w:pPr>
              <w:pStyle w:val="Geenafstand"/>
              <w:rPr>
                <w:bCs/>
                <w:sz w:val="24"/>
                <w:szCs w:val="24"/>
              </w:rPr>
            </w:pPr>
            <w:r>
              <w:rPr>
                <w:sz w:val="24"/>
                <w:szCs w:val="24"/>
              </w:rPr>
              <w:t>Hele d</w:t>
            </w:r>
            <w:r w:rsidR="00FF5356" w:rsidRPr="0060133E">
              <w:rPr>
                <w:sz w:val="24"/>
                <w:szCs w:val="24"/>
              </w:rPr>
              <w:t>ag</w:t>
            </w:r>
            <w:r w:rsidR="00FF5356" w:rsidRPr="0060133E">
              <w:rPr>
                <w:bCs/>
                <w:sz w:val="24"/>
                <w:szCs w:val="24"/>
              </w:rPr>
              <w:t xml:space="preserve"> aan </w:t>
            </w:r>
            <w:r>
              <w:rPr>
                <w:sz w:val="24"/>
                <w:szCs w:val="24"/>
              </w:rPr>
              <w:t>PWS</w:t>
            </w:r>
            <w:r w:rsidR="00FF5356" w:rsidRPr="0060133E">
              <w:rPr>
                <w:bCs/>
                <w:sz w:val="24"/>
                <w:szCs w:val="24"/>
              </w:rPr>
              <w:t xml:space="preserve"> gewerkt</w:t>
            </w:r>
          </w:p>
        </w:tc>
        <w:tc>
          <w:tcPr>
            <w:tcW w:w="1365" w:type="dxa"/>
            <w:gridSpan w:val="3"/>
          </w:tcPr>
          <w:p w14:paraId="662369A3" w14:textId="77777777" w:rsidR="00FF5356" w:rsidRPr="0060133E" w:rsidRDefault="00FF5356" w:rsidP="0060133E">
            <w:pPr>
              <w:pStyle w:val="Geenafstand"/>
              <w:rPr>
                <w:bCs/>
                <w:sz w:val="24"/>
                <w:szCs w:val="24"/>
              </w:rPr>
            </w:pPr>
            <w:r w:rsidRPr="0060133E">
              <w:rPr>
                <w:bCs/>
                <w:sz w:val="24"/>
                <w:szCs w:val="24"/>
              </w:rPr>
              <w:t xml:space="preserve">3 uur </w:t>
            </w:r>
          </w:p>
        </w:tc>
        <w:tc>
          <w:tcPr>
            <w:tcW w:w="1091" w:type="dxa"/>
            <w:gridSpan w:val="2"/>
          </w:tcPr>
          <w:p w14:paraId="77986FF2" w14:textId="77777777" w:rsidR="00FF5356" w:rsidRPr="002D6149" w:rsidRDefault="00FF5356" w:rsidP="0060133E">
            <w:pPr>
              <w:rPr>
                <w:rFonts w:cstheme="minorHAnsi"/>
                <w:sz w:val="24"/>
                <w:szCs w:val="24"/>
              </w:rPr>
            </w:pPr>
          </w:p>
        </w:tc>
      </w:tr>
      <w:tr w:rsidR="00FF5356" w:rsidRPr="00EA4826" w14:paraId="0A3FAC63" w14:textId="77777777" w:rsidTr="0080375C">
        <w:trPr>
          <w:gridAfter w:val="1"/>
          <w:wAfter w:w="384" w:type="dxa"/>
        </w:trPr>
        <w:tc>
          <w:tcPr>
            <w:tcW w:w="988" w:type="dxa"/>
          </w:tcPr>
          <w:p w14:paraId="0F073C55" w14:textId="77777777" w:rsidR="00FF5356" w:rsidRPr="0060133E" w:rsidRDefault="00FF5356" w:rsidP="0060133E">
            <w:pPr>
              <w:pStyle w:val="Geenafstand"/>
              <w:rPr>
                <w:sz w:val="24"/>
                <w:szCs w:val="24"/>
              </w:rPr>
            </w:pPr>
            <w:r w:rsidRPr="0060133E">
              <w:rPr>
                <w:sz w:val="24"/>
                <w:szCs w:val="24"/>
              </w:rPr>
              <w:t>30-8-18</w:t>
            </w:r>
          </w:p>
        </w:tc>
        <w:tc>
          <w:tcPr>
            <w:tcW w:w="5234" w:type="dxa"/>
          </w:tcPr>
          <w:p w14:paraId="23A25229" w14:textId="6EE83214" w:rsidR="00FF5356" w:rsidRPr="0060133E" w:rsidRDefault="00A82AA7" w:rsidP="0060133E">
            <w:pPr>
              <w:pStyle w:val="Geenafstand"/>
              <w:rPr>
                <w:sz w:val="24"/>
                <w:szCs w:val="24"/>
              </w:rPr>
            </w:pPr>
            <w:r>
              <w:rPr>
                <w:sz w:val="24"/>
                <w:szCs w:val="24"/>
              </w:rPr>
              <w:t>Hele d</w:t>
            </w:r>
            <w:r w:rsidR="00FF5356" w:rsidRPr="0060133E">
              <w:rPr>
                <w:sz w:val="24"/>
                <w:szCs w:val="24"/>
              </w:rPr>
              <w:t xml:space="preserve">ag aan </w:t>
            </w:r>
            <w:r>
              <w:rPr>
                <w:sz w:val="24"/>
                <w:szCs w:val="24"/>
              </w:rPr>
              <w:t>PWS</w:t>
            </w:r>
            <w:r w:rsidR="00FF5356" w:rsidRPr="0060133E">
              <w:rPr>
                <w:sz w:val="24"/>
                <w:szCs w:val="24"/>
              </w:rPr>
              <w:t xml:space="preserve"> gewerkt</w:t>
            </w:r>
          </w:p>
        </w:tc>
        <w:tc>
          <w:tcPr>
            <w:tcW w:w="1365" w:type="dxa"/>
            <w:gridSpan w:val="3"/>
          </w:tcPr>
          <w:p w14:paraId="2536BB19" w14:textId="77777777" w:rsidR="00FF5356" w:rsidRPr="0060133E" w:rsidRDefault="00FF5356" w:rsidP="0060133E">
            <w:pPr>
              <w:pStyle w:val="Geenafstand"/>
              <w:rPr>
                <w:sz w:val="24"/>
                <w:szCs w:val="24"/>
              </w:rPr>
            </w:pPr>
            <w:r w:rsidRPr="0060133E">
              <w:rPr>
                <w:sz w:val="24"/>
                <w:szCs w:val="24"/>
              </w:rPr>
              <w:t xml:space="preserve">6 uur </w:t>
            </w:r>
          </w:p>
        </w:tc>
        <w:tc>
          <w:tcPr>
            <w:tcW w:w="1091" w:type="dxa"/>
            <w:gridSpan w:val="2"/>
          </w:tcPr>
          <w:p w14:paraId="3FB47D82" w14:textId="77777777" w:rsidR="00FF5356" w:rsidRPr="002D6149" w:rsidRDefault="00FF5356" w:rsidP="0060133E">
            <w:pPr>
              <w:rPr>
                <w:rFonts w:cstheme="minorHAnsi"/>
                <w:sz w:val="24"/>
                <w:szCs w:val="24"/>
              </w:rPr>
            </w:pPr>
          </w:p>
        </w:tc>
      </w:tr>
      <w:tr w:rsidR="00FF5356" w:rsidRPr="00EA4826" w14:paraId="6C3BB8D2" w14:textId="77777777" w:rsidTr="0080375C">
        <w:trPr>
          <w:gridAfter w:val="1"/>
          <w:wAfter w:w="384" w:type="dxa"/>
        </w:trPr>
        <w:tc>
          <w:tcPr>
            <w:tcW w:w="988" w:type="dxa"/>
          </w:tcPr>
          <w:p w14:paraId="47C5025E" w14:textId="77777777" w:rsidR="00FF5356" w:rsidRPr="0060133E" w:rsidRDefault="00FF5356" w:rsidP="0060133E">
            <w:pPr>
              <w:pStyle w:val="Geenafstand"/>
              <w:rPr>
                <w:sz w:val="24"/>
                <w:szCs w:val="24"/>
              </w:rPr>
            </w:pPr>
            <w:r w:rsidRPr="0060133E">
              <w:rPr>
                <w:sz w:val="24"/>
                <w:szCs w:val="24"/>
              </w:rPr>
              <w:t>5-9-18</w:t>
            </w:r>
          </w:p>
        </w:tc>
        <w:tc>
          <w:tcPr>
            <w:tcW w:w="5234" w:type="dxa"/>
          </w:tcPr>
          <w:p w14:paraId="6BF8B706" w14:textId="3F34E9AE" w:rsidR="00FF5356" w:rsidRPr="0060133E" w:rsidRDefault="00FF5356" w:rsidP="0060133E">
            <w:pPr>
              <w:pStyle w:val="Geenafstand"/>
              <w:rPr>
                <w:sz w:val="24"/>
                <w:szCs w:val="24"/>
              </w:rPr>
            </w:pPr>
            <w:r w:rsidRPr="0060133E">
              <w:rPr>
                <w:sz w:val="24"/>
                <w:szCs w:val="24"/>
              </w:rPr>
              <w:t xml:space="preserve">Twee </w:t>
            </w:r>
            <w:proofErr w:type="spellStart"/>
            <w:r w:rsidRPr="0060133E">
              <w:rPr>
                <w:sz w:val="24"/>
                <w:szCs w:val="24"/>
              </w:rPr>
              <w:t>studieflexen</w:t>
            </w:r>
            <w:proofErr w:type="spellEnd"/>
            <w:r w:rsidRPr="0060133E">
              <w:rPr>
                <w:sz w:val="24"/>
                <w:szCs w:val="24"/>
              </w:rPr>
              <w:t xml:space="preserve"> aan </w:t>
            </w:r>
            <w:r w:rsidR="00A82AA7">
              <w:rPr>
                <w:sz w:val="24"/>
                <w:szCs w:val="24"/>
              </w:rPr>
              <w:t>PWS</w:t>
            </w:r>
            <w:r w:rsidRPr="0060133E">
              <w:rPr>
                <w:sz w:val="24"/>
                <w:szCs w:val="24"/>
              </w:rPr>
              <w:t xml:space="preserve"> gewerkt</w:t>
            </w:r>
          </w:p>
        </w:tc>
        <w:tc>
          <w:tcPr>
            <w:tcW w:w="1365" w:type="dxa"/>
            <w:gridSpan w:val="3"/>
          </w:tcPr>
          <w:p w14:paraId="3F924A14" w14:textId="77777777" w:rsidR="00FF5356" w:rsidRPr="0060133E" w:rsidRDefault="00FF5356" w:rsidP="0060133E">
            <w:pPr>
              <w:pStyle w:val="Geenafstand"/>
              <w:rPr>
                <w:sz w:val="24"/>
                <w:szCs w:val="24"/>
              </w:rPr>
            </w:pPr>
            <w:r w:rsidRPr="0060133E">
              <w:rPr>
                <w:sz w:val="24"/>
                <w:szCs w:val="24"/>
              </w:rPr>
              <w:t>1,5 uur</w:t>
            </w:r>
          </w:p>
        </w:tc>
        <w:tc>
          <w:tcPr>
            <w:tcW w:w="1091" w:type="dxa"/>
            <w:gridSpan w:val="2"/>
          </w:tcPr>
          <w:p w14:paraId="6A30C67E" w14:textId="77777777" w:rsidR="00FF5356" w:rsidRPr="002D6149" w:rsidRDefault="00FF5356" w:rsidP="0060133E">
            <w:pPr>
              <w:rPr>
                <w:rFonts w:cstheme="minorHAnsi"/>
                <w:sz w:val="24"/>
                <w:szCs w:val="24"/>
              </w:rPr>
            </w:pPr>
          </w:p>
        </w:tc>
      </w:tr>
      <w:tr w:rsidR="00FF5356" w:rsidRPr="00EA4826" w14:paraId="7340A58F" w14:textId="77777777" w:rsidTr="0080375C">
        <w:trPr>
          <w:gridAfter w:val="1"/>
          <w:wAfter w:w="384" w:type="dxa"/>
        </w:trPr>
        <w:tc>
          <w:tcPr>
            <w:tcW w:w="988" w:type="dxa"/>
          </w:tcPr>
          <w:p w14:paraId="4A2E4374" w14:textId="0ACBB095" w:rsidR="00FF5356" w:rsidRPr="002D6149" w:rsidRDefault="00E23988" w:rsidP="002D6149">
            <w:pPr>
              <w:pStyle w:val="Geenafstand"/>
              <w:rPr>
                <w:rFonts w:cstheme="minorHAnsi"/>
                <w:sz w:val="24"/>
                <w:szCs w:val="24"/>
              </w:rPr>
            </w:pPr>
            <w:r>
              <w:rPr>
                <w:rFonts w:cstheme="minorHAnsi"/>
                <w:sz w:val="24"/>
                <w:szCs w:val="24"/>
              </w:rPr>
              <w:t>25-</w:t>
            </w:r>
            <w:r w:rsidR="00C57CD8">
              <w:rPr>
                <w:rFonts w:cstheme="minorHAnsi"/>
                <w:sz w:val="24"/>
                <w:szCs w:val="24"/>
              </w:rPr>
              <w:t>9-18</w:t>
            </w:r>
          </w:p>
        </w:tc>
        <w:tc>
          <w:tcPr>
            <w:tcW w:w="5234" w:type="dxa"/>
          </w:tcPr>
          <w:p w14:paraId="6BDE9A05" w14:textId="7892115F" w:rsidR="00FF5356" w:rsidRPr="002D6149" w:rsidRDefault="00C94AA1" w:rsidP="0060133E">
            <w:pPr>
              <w:rPr>
                <w:rFonts w:cstheme="minorHAnsi"/>
                <w:sz w:val="24"/>
                <w:szCs w:val="24"/>
              </w:rPr>
            </w:pPr>
            <w:r>
              <w:rPr>
                <w:rFonts w:cstheme="minorHAnsi"/>
                <w:sz w:val="24"/>
                <w:szCs w:val="24"/>
              </w:rPr>
              <w:t>Inleiding</w:t>
            </w:r>
            <w:r w:rsidR="00626A76">
              <w:rPr>
                <w:rFonts w:cstheme="minorHAnsi"/>
                <w:sz w:val="24"/>
                <w:szCs w:val="24"/>
              </w:rPr>
              <w:t xml:space="preserve"> schrijven</w:t>
            </w:r>
            <w:r w:rsidR="00F322A6">
              <w:rPr>
                <w:rFonts w:cstheme="minorHAnsi"/>
                <w:sz w:val="24"/>
                <w:szCs w:val="24"/>
              </w:rPr>
              <w:t xml:space="preserve"> in </w:t>
            </w:r>
            <w:proofErr w:type="spellStart"/>
            <w:r w:rsidR="00F322A6">
              <w:rPr>
                <w:rFonts w:cstheme="minorHAnsi"/>
                <w:sz w:val="24"/>
                <w:szCs w:val="24"/>
              </w:rPr>
              <w:t>flex</w:t>
            </w:r>
            <w:proofErr w:type="spellEnd"/>
          </w:p>
        </w:tc>
        <w:tc>
          <w:tcPr>
            <w:tcW w:w="1365" w:type="dxa"/>
            <w:gridSpan w:val="3"/>
          </w:tcPr>
          <w:p w14:paraId="55C7ACB3" w14:textId="6A2FEFB0" w:rsidR="00FF5356" w:rsidRPr="002D6149" w:rsidRDefault="00A5064B" w:rsidP="0060133E">
            <w:pPr>
              <w:rPr>
                <w:rFonts w:cstheme="minorHAnsi"/>
                <w:sz w:val="24"/>
                <w:szCs w:val="24"/>
              </w:rPr>
            </w:pPr>
            <w:r>
              <w:rPr>
                <w:rFonts w:cstheme="minorHAnsi"/>
                <w:sz w:val="24"/>
                <w:szCs w:val="24"/>
              </w:rPr>
              <w:t>1,5</w:t>
            </w:r>
            <w:r w:rsidR="00AF07E9">
              <w:rPr>
                <w:rFonts w:cstheme="minorHAnsi"/>
                <w:sz w:val="24"/>
                <w:szCs w:val="24"/>
              </w:rPr>
              <w:t xml:space="preserve"> uur</w:t>
            </w:r>
          </w:p>
        </w:tc>
        <w:tc>
          <w:tcPr>
            <w:tcW w:w="1091" w:type="dxa"/>
            <w:gridSpan w:val="2"/>
          </w:tcPr>
          <w:p w14:paraId="683924AB" w14:textId="77777777" w:rsidR="00FF5356" w:rsidRPr="002D6149" w:rsidRDefault="00FF5356" w:rsidP="0060133E">
            <w:pPr>
              <w:rPr>
                <w:rFonts w:cstheme="minorHAnsi"/>
                <w:sz w:val="24"/>
                <w:szCs w:val="24"/>
              </w:rPr>
            </w:pPr>
          </w:p>
        </w:tc>
      </w:tr>
      <w:tr w:rsidR="00AB0FB6" w:rsidRPr="00EA4826" w14:paraId="627F518F" w14:textId="77777777" w:rsidTr="0080375C">
        <w:tc>
          <w:tcPr>
            <w:tcW w:w="988" w:type="dxa"/>
          </w:tcPr>
          <w:p w14:paraId="5F5A61CA" w14:textId="27B9DD5B" w:rsidR="00AB0FB6" w:rsidRDefault="009522BA" w:rsidP="002D6149">
            <w:pPr>
              <w:pStyle w:val="Geenafstand"/>
              <w:rPr>
                <w:rFonts w:cstheme="minorHAnsi"/>
                <w:sz w:val="24"/>
                <w:szCs w:val="24"/>
              </w:rPr>
            </w:pPr>
            <w:r>
              <w:rPr>
                <w:rFonts w:cstheme="minorHAnsi"/>
                <w:sz w:val="24"/>
                <w:szCs w:val="24"/>
              </w:rPr>
              <w:t>10-10-18</w:t>
            </w:r>
          </w:p>
        </w:tc>
        <w:tc>
          <w:tcPr>
            <w:tcW w:w="5234" w:type="dxa"/>
            <w:gridSpan w:val="2"/>
          </w:tcPr>
          <w:p w14:paraId="2966685D" w14:textId="0A4ED3CF" w:rsidR="00AB0FB6" w:rsidRDefault="00F322A6" w:rsidP="0060133E">
            <w:pPr>
              <w:rPr>
                <w:rFonts w:cstheme="minorHAnsi"/>
                <w:sz w:val="24"/>
                <w:szCs w:val="24"/>
              </w:rPr>
            </w:pPr>
            <w:r>
              <w:rPr>
                <w:rFonts w:cstheme="minorHAnsi"/>
                <w:sz w:val="24"/>
                <w:szCs w:val="24"/>
              </w:rPr>
              <w:t xml:space="preserve">Inleiding schrijven in </w:t>
            </w:r>
            <w:proofErr w:type="spellStart"/>
            <w:r>
              <w:rPr>
                <w:rFonts w:cstheme="minorHAnsi"/>
                <w:sz w:val="24"/>
                <w:szCs w:val="24"/>
              </w:rPr>
              <w:t>flex</w:t>
            </w:r>
            <w:proofErr w:type="spellEnd"/>
          </w:p>
        </w:tc>
        <w:tc>
          <w:tcPr>
            <w:tcW w:w="1365" w:type="dxa"/>
            <w:gridSpan w:val="3"/>
          </w:tcPr>
          <w:p w14:paraId="58BE736D" w14:textId="44E921BC" w:rsidR="00AB0FB6" w:rsidRDefault="00F322A6" w:rsidP="0060133E">
            <w:pPr>
              <w:rPr>
                <w:rFonts w:cstheme="minorHAnsi"/>
                <w:sz w:val="24"/>
                <w:szCs w:val="24"/>
              </w:rPr>
            </w:pPr>
            <w:r>
              <w:rPr>
                <w:rFonts w:cstheme="minorHAnsi"/>
                <w:sz w:val="24"/>
                <w:szCs w:val="24"/>
              </w:rPr>
              <w:t>1,5</w:t>
            </w:r>
            <w:r w:rsidR="00AF07E9">
              <w:rPr>
                <w:rFonts w:cstheme="minorHAnsi"/>
                <w:sz w:val="24"/>
                <w:szCs w:val="24"/>
              </w:rPr>
              <w:t xml:space="preserve"> uur</w:t>
            </w:r>
          </w:p>
        </w:tc>
        <w:tc>
          <w:tcPr>
            <w:tcW w:w="1091" w:type="dxa"/>
            <w:gridSpan w:val="2"/>
          </w:tcPr>
          <w:p w14:paraId="1D5F0CEB" w14:textId="77777777" w:rsidR="00AB0FB6" w:rsidRPr="002D6149" w:rsidRDefault="00AB0FB6" w:rsidP="0060133E">
            <w:pPr>
              <w:rPr>
                <w:rFonts w:cstheme="minorHAnsi"/>
                <w:sz w:val="24"/>
                <w:szCs w:val="24"/>
              </w:rPr>
            </w:pPr>
          </w:p>
        </w:tc>
      </w:tr>
      <w:tr w:rsidR="00FF5356" w:rsidRPr="00EA4826" w14:paraId="6179719E" w14:textId="77777777" w:rsidTr="0080375C">
        <w:trPr>
          <w:gridAfter w:val="1"/>
          <w:wAfter w:w="384" w:type="dxa"/>
        </w:trPr>
        <w:tc>
          <w:tcPr>
            <w:tcW w:w="988" w:type="dxa"/>
          </w:tcPr>
          <w:p w14:paraId="22700D4B" w14:textId="37626C65" w:rsidR="00FF5356" w:rsidRPr="002D6149" w:rsidRDefault="00D15E34" w:rsidP="0060133E">
            <w:pPr>
              <w:rPr>
                <w:rFonts w:cstheme="minorHAnsi"/>
                <w:sz w:val="24"/>
                <w:szCs w:val="24"/>
              </w:rPr>
            </w:pPr>
            <w:r>
              <w:rPr>
                <w:rFonts w:cstheme="minorHAnsi"/>
                <w:sz w:val="24"/>
                <w:szCs w:val="24"/>
              </w:rPr>
              <w:t>16-10-18</w:t>
            </w:r>
          </w:p>
        </w:tc>
        <w:tc>
          <w:tcPr>
            <w:tcW w:w="5234" w:type="dxa"/>
          </w:tcPr>
          <w:p w14:paraId="3FBAC645" w14:textId="4D9D50DB" w:rsidR="00FF5356" w:rsidRPr="002D6149" w:rsidRDefault="0072273E" w:rsidP="0060133E">
            <w:pPr>
              <w:rPr>
                <w:rFonts w:cstheme="minorHAnsi"/>
                <w:sz w:val="24"/>
                <w:szCs w:val="24"/>
              </w:rPr>
            </w:pPr>
            <w:r>
              <w:rPr>
                <w:rFonts w:cstheme="minorHAnsi"/>
                <w:sz w:val="24"/>
                <w:szCs w:val="24"/>
              </w:rPr>
              <w:t xml:space="preserve">Inleiding </w:t>
            </w:r>
            <w:r w:rsidR="00F322A6">
              <w:rPr>
                <w:rFonts w:cstheme="minorHAnsi"/>
                <w:sz w:val="24"/>
                <w:szCs w:val="24"/>
              </w:rPr>
              <w:t xml:space="preserve">afmaken in </w:t>
            </w:r>
            <w:proofErr w:type="spellStart"/>
            <w:r w:rsidR="00F322A6">
              <w:rPr>
                <w:rFonts w:cstheme="minorHAnsi"/>
                <w:sz w:val="24"/>
                <w:szCs w:val="24"/>
              </w:rPr>
              <w:t>flex</w:t>
            </w:r>
            <w:proofErr w:type="spellEnd"/>
          </w:p>
        </w:tc>
        <w:tc>
          <w:tcPr>
            <w:tcW w:w="1365" w:type="dxa"/>
            <w:gridSpan w:val="3"/>
          </w:tcPr>
          <w:p w14:paraId="7B551E9A" w14:textId="4616021F" w:rsidR="00FF5356" w:rsidRPr="002D6149" w:rsidRDefault="000442A5" w:rsidP="0060133E">
            <w:pPr>
              <w:rPr>
                <w:rFonts w:cstheme="minorHAnsi"/>
                <w:sz w:val="24"/>
                <w:szCs w:val="24"/>
              </w:rPr>
            </w:pPr>
            <w:r>
              <w:rPr>
                <w:rFonts w:cstheme="minorHAnsi"/>
                <w:sz w:val="24"/>
                <w:szCs w:val="24"/>
              </w:rPr>
              <w:t>1,5</w:t>
            </w:r>
            <w:r w:rsidR="00AF07E9">
              <w:rPr>
                <w:rFonts w:cstheme="minorHAnsi"/>
                <w:sz w:val="24"/>
                <w:szCs w:val="24"/>
              </w:rPr>
              <w:t xml:space="preserve"> uur</w:t>
            </w:r>
          </w:p>
        </w:tc>
        <w:tc>
          <w:tcPr>
            <w:tcW w:w="1091" w:type="dxa"/>
            <w:gridSpan w:val="2"/>
          </w:tcPr>
          <w:p w14:paraId="0B83FC79" w14:textId="77777777" w:rsidR="00FF5356" w:rsidRPr="002D6149" w:rsidRDefault="00FF5356" w:rsidP="0060133E">
            <w:pPr>
              <w:rPr>
                <w:rFonts w:cstheme="minorHAnsi"/>
                <w:sz w:val="24"/>
                <w:szCs w:val="24"/>
              </w:rPr>
            </w:pPr>
          </w:p>
        </w:tc>
      </w:tr>
      <w:tr w:rsidR="00FF5356" w:rsidRPr="00EA4826" w14:paraId="3D03208F" w14:textId="77777777" w:rsidTr="0080375C">
        <w:trPr>
          <w:gridAfter w:val="1"/>
          <w:wAfter w:w="384" w:type="dxa"/>
        </w:trPr>
        <w:tc>
          <w:tcPr>
            <w:tcW w:w="988" w:type="dxa"/>
          </w:tcPr>
          <w:p w14:paraId="0B089511" w14:textId="7F2611A6" w:rsidR="00FF5356" w:rsidRPr="002D6149" w:rsidRDefault="00D15E34" w:rsidP="0060133E">
            <w:pPr>
              <w:rPr>
                <w:rFonts w:cstheme="minorHAnsi"/>
                <w:sz w:val="24"/>
                <w:szCs w:val="24"/>
              </w:rPr>
            </w:pPr>
            <w:r>
              <w:rPr>
                <w:rFonts w:cstheme="minorHAnsi"/>
                <w:sz w:val="24"/>
                <w:szCs w:val="24"/>
              </w:rPr>
              <w:t>25-10-18</w:t>
            </w:r>
          </w:p>
        </w:tc>
        <w:tc>
          <w:tcPr>
            <w:tcW w:w="5234" w:type="dxa"/>
          </w:tcPr>
          <w:p w14:paraId="634B5868" w14:textId="3B2FB9DF" w:rsidR="00FF5356" w:rsidRPr="002D6149" w:rsidRDefault="00245E69" w:rsidP="0060133E">
            <w:pPr>
              <w:rPr>
                <w:rFonts w:cstheme="minorHAnsi"/>
                <w:sz w:val="24"/>
                <w:szCs w:val="24"/>
              </w:rPr>
            </w:pPr>
            <w:r>
              <w:rPr>
                <w:rFonts w:cstheme="minorHAnsi"/>
                <w:sz w:val="24"/>
                <w:szCs w:val="24"/>
              </w:rPr>
              <w:t>Hoofdstuk 2 schrijven</w:t>
            </w:r>
          </w:p>
        </w:tc>
        <w:tc>
          <w:tcPr>
            <w:tcW w:w="1365" w:type="dxa"/>
            <w:gridSpan w:val="3"/>
          </w:tcPr>
          <w:p w14:paraId="5C8B8690" w14:textId="7628550E" w:rsidR="00FF5356" w:rsidRPr="002D6149" w:rsidRDefault="00946CCE" w:rsidP="0060133E">
            <w:pPr>
              <w:rPr>
                <w:rFonts w:cstheme="minorHAnsi"/>
                <w:sz w:val="24"/>
                <w:szCs w:val="24"/>
              </w:rPr>
            </w:pPr>
            <w:r>
              <w:rPr>
                <w:rFonts w:cstheme="minorHAnsi"/>
                <w:sz w:val="24"/>
                <w:szCs w:val="24"/>
              </w:rPr>
              <w:t>7</w:t>
            </w:r>
            <w:r w:rsidR="00917460">
              <w:rPr>
                <w:rFonts w:cstheme="minorHAnsi"/>
                <w:sz w:val="24"/>
                <w:szCs w:val="24"/>
              </w:rPr>
              <w:t xml:space="preserve"> uur</w:t>
            </w:r>
          </w:p>
        </w:tc>
        <w:tc>
          <w:tcPr>
            <w:tcW w:w="1091" w:type="dxa"/>
            <w:gridSpan w:val="2"/>
          </w:tcPr>
          <w:p w14:paraId="6FB63B05" w14:textId="77777777" w:rsidR="00FF5356" w:rsidRPr="002D6149" w:rsidRDefault="00FF5356" w:rsidP="0060133E">
            <w:pPr>
              <w:rPr>
                <w:rFonts w:cstheme="minorHAnsi"/>
                <w:sz w:val="24"/>
                <w:szCs w:val="24"/>
              </w:rPr>
            </w:pPr>
          </w:p>
        </w:tc>
      </w:tr>
      <w:tr w:rsidR="00FF5356" w:rsidRPr="00EA4826" w14:paraId="6265666D" w14:textId="77777777" w:rsidTr="0080375C">
        <w:trPr>
          <w:gridAfter w:val="1"/>
          <w:wAfter w:w="384" w:type="dxa"/>
        </w:trPr>
        <w:tc>
          <w:tcPr>
            <w:tcW w:w="988" w:type="dxa"/>
          </w:tcPr>
          <w:p w14:paraId="3C04DD99" w14:textId="057AF95E" w:rsidR="00FF5356" w:rsidRPr="002D6149" w:rsidRDefault="00D15E34" w:rsidP="0060133E">
            <w:pPr>
              <w:rPr>
                <w:rFonts w:cstheme="minorHAnsi"/>
                <w:sz w:val="24"/>
                <w:szCs w:val="24"/>
              </w:rPr>
            </w:pPr>
            <w:r>
              <w:rPr>
                <w:rFonts w:cstheme="minorHAnsi"/>
                <w:sz w:val="24"/>
                <w:szCs w:val="24"/>
              </w:rPr>
              <w:t>27-10-18</w:t>
            </w:r>
          </w:p>
        </w:tc>
        <w:tc>
          <w:tcPr>
            <w:tcW w:w="5234" w:type="dxa"/>
          </w:tcPr>
          <w:p w14:paraId="21B613A5" w14:textId="39D86426" w:rsidR="00FF5356" w:rsidRPr="002D6149" w:rsidRDefault="00245E69" w:rsidP="0060133E">
            <w:pPr>
              <w:rPr>
                <w:rFonts w:cstheme="minorHAnsi"/>
                <w:sz w:val="24"/>
                <w:szCs w:val="24"/>
              </w:rPr>
            </w:pPr>
            <w:r>
              <w:rPr>
                <w:rFonts w:cstheme="minorHAnsi"/>
                <w:sz w:val="24"/>
                <w:szCs w:val="24"/>
              </w:rPr>
              <w:t>Hoofdstuk 2 schrijven</w:t>
            </w:r>
          </w:p>
        </w:tc>
        <w:tc>
          <w:tcPr>
            <w:tcW w:w="1365" w:type="dxa"/>
            <w:gridSpan w:val="3"/>
          </w:tcPr>
          <w:p w14:paraId="611C6B58" w14:textId="5003B356" w:rsidR="00FF5356" w:rsidRPr="002D6149" w:rsidRDefault="00946CCE" w:rsidP="0060133E">
            <w:pPr>
              <w:rPr>
                <w:rFonts w:cstheme="minorHAnsi"/>
                <w:sz w:val="24"/>
                <w:szCs w:val="24"/>
              </w:rPr>
            </w:pPr>
            <w:r>
              <w:rPr>
                <w:rFonts w:cstheme="minorHAnsi"/>
                <w:sz w:val="24"/>
                <w:szCs w:val="24"/>
              </w:rPr>
              <w:t>8 uur</w:t>
            </w:r>
          </w:p>
        </w:tc>
        <w:tc>
          <w:tcPr>
            <w:tcW w:w="1091" w:type="dxa"/>
            <w:gridSpan w:val="2"/>
          </w:tcPr>
          <w:p w14:paraId="1A4EF6F9" w14:textId="77777777" w:rsidR="00FF5356" w:rsidRPr="002D6149" w:rsidRDefault="00FF5356" w:rsidP="0060133E">
            <w:pPr>
              <w:rPr>
                <w:rFonts w:cstheme="minorHAnsi"/>
                <w:sz w:val="24"/>
                <w:szCs w:val="24"/>
              </w:rPr>
            </w:pPr>
          </w:p>
        </w:tc>
      </w:tr>
      <w:tr w:rsidR="00FF5356" w:rsidRPr="00EA4826" w14:paraId="208CD1A8" w14:textId="77777777" w:rsidTr="0080375C">
        <w:trPr>
          <w:gridAfter w:val="1"/>
          <w:wAfter w:w="384" w:type="dxa"/>
        </w:trPr>
        <w:tc>
          <w:tcPr>
            <w:tcW w:w="988" w:type="dxa"/>
          </w:tcPr>
          <w:p w14:paraId="671757BC" w14:textId="0B9D58DB" w:rsidR="00FF5356" w:rsidRPr="002D6149" w:rsidRDefault="001303C2" w:rsidP="0060133E">
            <w:pPr>
              <w:rPr>
                <w:rFonts w:cstheme="minorHAnsi"/>
                <w:sz w:val="24"/>
                <w:szCs w:val="24"/>
              </w:rPr>
            </w:pPr>
            <w:r>
              <w:rPr>
                <w:rFonts w:cstheme="minorHAnsi"/>
                <w:sz w:val="24"/>
                <w:szCs w:val="24"/>
              </w:rPr>
              <w:t>6-11-18</w:t>
            </w:r>
          </w:p>
        </w:tc>
        <w:tc>
          <w:tcPr>
            <w:tcW w:w="5234" w:type="dxa"/>
          </w:tcPr>
          <w:p w14:paraId="058DB5F8" w14:textId="755410F5" w:rsidR="00FF5356" w:rsidRPr="002D6149" w:rsidRDefault="00245E69" w:rsidP="0060133E">
            <w:pPr>
              <w:rPr>
                <w:rFonts w:cstheme="minorHAnsi"/>
                <w:sz w:val="24"/>
                <w:szCs w:val="24"/>
              </w:rPr>
            </w:pPr>
            <w:r>
              <w:rPr>
                <w:rFonts w:cstheme="minorHAnsi"/>
                <w:sz w:val="24"/>
                <w:szCs w:val="24"/>
              </w:rPr>
              <w:t>Enquête maken in flexuren</w:t>
            </w:r>
          </w:p>
        </w:tc>
        <w:tc>
          <w:tcPr>
            <w:tcW w:w="1365" w:type="dxa"/>
            <w:gridSpan w:val="3"/>
          </w:tcPr>
          <w:p w14:paraId="288AA970" w14:textId="0B798F57" w:rsidR="00FF5356" w:rsidRPr="002D6149" w:rsidRDefault="000B1BAD" w:rsidP="0060133E">
            <w:pPr>
              <w:rPr>
                <w:rFonts w:cstheme="minorHAnsi"/>
                <w:sz w:val="24"/>
                <w:szCs w:val="24"/>
              </w:rPr>
            </w:pPr>
            <w:r>
              <w:rPr>
                <w:rFonts w:cstheme="minorHAnsi"/>
                <w:sz w:val="24"/>
                <w:szCs w:val="24"/>
              </w:rPr>
              <w:t>1,5 uur</w:t>
            </w:r>
          </w:p>
        </w:tc>
        <w:tc>
          <w:tcPr>
            <w:tcW w:w="1091" w:type="dxa"/>
            <w:gridSpan w:val="2"/>
          </w:tcPr>
          <w:p w14:paraId="6A92E5F5" w14:textId="77777777" w:rsidR="00FF5356" w:rsidRPr="002D6149" w:rsidRDefault="00FF5356" w:rsidP="0060133E">
            <w:pPr>
              <w:rPr>
                <w:rFonts w:cstheme="minorHAnsi"/>
                <w:sz w:val="24"/>
                <w:szCs w:val="24"/>
              </w:rPr>
            </w:pPr>
          </w:p>
        </w:tc>
      </w:tr>
      <w:tr w:rsidR="00FF5356" w:rsidRPr="00EA4826" w14:paraId="231F2F3C" w14:textId="77777777" w:rsidTr="0080375C">
        <w:trPr>
          <w:gridAfter w:val="1"/>
          <w:wAfter w:w="384" w:type="dxa"/>
        </w:trPr>
        <w:tc>
          <w:tcPr>
            <w:tcW w:w="988" w:type="dxa"/>
          </w:tcPr>
          <w:p w14:paraId="5553D1DA" w14:textId="5D78C345" w:rsidR="00FF5356" w:rsidRPr="002D6149" w:rsidRDefault="001303C2" w:rsidP="0060133E">
            <w:pPr>
              <w:rPr>
                <w:rFonts w:cstheme="minorHAnsi"/>
                <w:sz w:val="24"/>
                <w:szCs w:val="24"/>
              </w:rPr>
            </w:pPr>
            <w:r>
              <w:rPr>
                <w:rFonts w:cstheme="minorHAnsi"/>
                <w:sz w:val="24"/>
                <w:szCs w:val="24"/>
              </w:rPr>
              <w:t>9-11-18</w:t>
            </w:r>
          </w:p>
        </w:tc>
        <w:tc>
          <w:tcPr>
            <w:tcW w:w="5234" w:type="dxa"/>
          </w:tcPr>
          <w:p w14:paraId="0BA67E67" w14:textId="1DF868DE" w:rsidR="00FF5356" w:rsidRPr="002D6149" w:rsidRDefault="005C01FB" w:rsidP="0060133E">
            <w:pPr>
              <w:rPr>
                <w:rFonts w:cstheme="minorHAnsi"/>
                <w:sz w:val="24"/>
                <w:szCs w:val="24"/>
              </w:rPr>
            </w:pPr>
            <w:r>
              <w:rPr>
                <w:rFonts w:cstheme="minorHAnsi"/>
                <w:sz w:val="24"/>
                <w:szCs w:val="24"/>
              </w:rPr>
              <w:t>Enquête afronden</w:t>
            </w:r>
          </w:p>
        </w:tc>
        <w:tc>
          <w:tcPr>
            <w:tcW w:w="1365" w:type="dxa"/>
            <w:gridSpan w:val="3"/>
          </w:tcPr>
          <w:p w14:paraId="0D4BDF9B" w14:textId="3F761172" w:rsidR="00FF5356" w:rsidRPr="002D6149" w:rsidRDefault="00FF4E5C" w:rsidP="0060133E">
            <w:pPr>
              <w:rPr>
                <w:rFonts w:cstheme="minorHAnsi"/>
                <w:sz w:val="24"/>
                <w:szCs w:val="24"/>
              </w:rPr>
            </w:pPr>
            <w:r>
              <w:rPr>
                <w:rFonts w:cstheme="minorHAnsi"/>
                <w:sz w:val="24"/>
                <w:szCs w:val="24"/>
              </w:rPr>
              <w:t>3 uur</w:t>
            </w:r>
          </w:p>
        </w:tc>
        <w:tc>
          <w:tcPr>
            <w:tcW w:w="1091" w:type="dxa"/>
            <w:gridSpan w:val="2"/>
          </w:tcPr>
          <w:p w14:paraId="32CDFAE7" w14:textId="77777777" w:rsidR="00FF5356" w:rsidRPr="002D6149" w:rsidRDefault="00FF5356" w:rsidP="0060133E">
            <w:pPr>
              <w:rPr>
                <w:rFonts w:cstheme="minorHAnsi"/>
                <w:sz w:val="24"/>
                <w:szCs w:val="24"/>
              </w:rPr>
            </w:pPr>
          </w:p>
        </w:tc>
      </w:tr>
      <w:tr w:rsidR="00FF5356" w:rsidRPr="00EA4826" w14:paraId="10379A9F" w14:textId="77777777" w:rsidTr="0080375C">
        <w:trPr>
          <w:gridAfter w:val="1"/>
          <w:wAfter w:w="384" w:type="dxa"/>
        </w:trPr>
        <w:tc>
          <w:tcPr>
            <w:tcW w:w="988" w:type="dxa"/>
          </w:tcPr>
          <w:p w14:paraId="7E63D6ED" w14:textId="36A57720" w:rsidR="00FF5356" w:rsidRPr="002D6149" w:rsidRDefault="0015585F" w:rsidP="0060133E">
            <w:pPr>
              <w:rPr>
                <w:rFonts w:cstheme="minorHAnsi"/>
                <w:sz w:val="24"/>
                <w:szCs w:val="24"/>
              </w:rPr>
            </w:pPr>
            <w:r>
              <w:rPr>
                <w:rFonts w:cstheme="minorHAnsi"/>
                <w:sz w:val="24"/>
                <w:szCs w:val="24"/>
              </w:rPr>
              <w:t>25-11-18</w:t>
            </w:r>
          </w:p>
        </w:tc>
        <w:tc>
          <w:tcPr>
            <w:tcW w:w="5234" w:type="dxa"/>
          </w:tcPr>
          <w:p w14:paraId="573942E6" w14:textId="35B4BAFF" w:rsidR="00FF5356" w:rsidRPr="002D6149" w:rsidRDefault="005C01FB" w:rsidP="0060133E">
            <w:pPr>
              <w:rPr>
                <w:rFonts w:cstheme="minorHAnsi"/>
                <w:sz w:val="24"/>
                <w:szCs w:val="24"/>
              </w:rPr>
            </w:pPr>
            <w:r>
              <w:rPr>
                <w:rFonts w:cstheme="minorHAnsi"/>
                <w:sz w:val="24"/>
                <w:szCs w:val="24"/>
              </w:rPr>
              <w:t xml:space="preserve">Afmaken </w:t>
            </w:r>
            <w:r w:rsidR="00CA1875">
              <w:rPr>
                <w:rFonts w:cstheme="minorHAnsi"/>
                <w:sz w:val="24"/>
                <w:szCs w:val="24"/>
              </w:rPr>
              <w:t>concept</w:t>
            </w:r>
            <w:r w:rsidR="006E0EDD">
              <w:rPr>
                <w:rFonts w:cstheme="minorHAnsi"/>
                <w:sz w:val="24"/>
                <w:szCs w:val="24"/>
              </w:rPr>
              <w:t>versie</w:t>
            </w:r>
          </w:p>
        </w:tc>
        <w:tc>
          <w:tcPr>
            <w:tcW w:w="1365" w:type="dxa"/>
            <w:gridSpan w:val="3"/>
          </w:tcPr>
          <w:p w14:paraId="4AC854AF" w14:textId="031C828E" w:rsidR="00FF5356" w:rsidRPr="002D6149" w:rsidRDefault="007C1F49" w:rsidP="0060133E">
            <w:pPr>
              <w:rPr>
                <w:rFonts w:cstheme="minorHAnsi"/>
                <w:sz w:val="24"/>
                <w:szCs w:val="24"/>
              </w:rPr>
            </w:pPr>
            <w:r>
              <w:rPr>
                <w:rFonts w:cstheme="minorHAnsi"/>
                <w:sz w:val="24"/>
                <w:szCs w:val="24"/>
              </w:rPr>
              <w:t>2</w:t>
            </w:r>
            <w:r w:rsidR="00AA3775">
              <w:rPr>
                <w:rFonts w:cstheme="minorHAnsi"/>
                <w:sz w:val="24"/>
                <w:szCs w:val="24"/>
              </w:rPr>
              <w:t>,5 uur</w:t>
            </w:r>
          </w:p>
        </w:tc>
        <w:tc>
          <w:tcPr>
            <w:tcW w:w="1091" w:type="dxa"/>
            <w:gridSpan w:val="2"/>
          </w:tcPr>
          <w:p w14:paraId="0265A355" w14:textId="77777777" w:rsidR="00FF5356" w:rsidRPr="002D6149" w:rsidRDefault="00FF5356" w:rsidP="0060133E">
            <w:pPr>
              <w:rPr>
                <w:rFonts w:cstheme="minorHAnsi"/>
                <w:sz w:val="24"/>
                <w:szCs w:val="24"/>
              </w:rPr>
            </w:pPr>
          </w:p>
        </w:tc>
      </w:tr>
      <w:tr w:rsidR="00FF5356" w:rsidRPr="00EA4826" w14:paraId="7B3E7867" w14:textId="77777777" w:rsidTr="0080375C">
        <w:trPr>
          <w:gridAfter w:val="1"/>
          <w:wAfter w:w="384" w:type="dxa"/>
        </w:trPr>
        <w:tc>
          <w:tcPr>
            <w:tcW w:w="988" w:type="dxa"/>
          </w:tcPr>
          <w:p w14:paraId="403375B8" w14:textId="6F6F19FE" w:rsidR="00FF5356" w:rsidRPr="002D6149" w:rsidRDefault="007A164F" w:rsidP="0060133E">
            <w:pPr>
              <w:rPr>
                <w:rFonts w:cstheme="minorHAnsi"/>
                <w:sz w:val="24"/>
                <w:szCs w:val="24"/>
              </w:rPr>
            </w:pPr>
            <w:r>
              <w:rPr>
                <w:rFonts w:cstheme="minorHAnsi"/>
                <w:sz w:val="24"/>
                <w:szCs w:val="24"/>
              </w:rPr>
              <w:t>26-11-18</w:t>
            </w:r>
          </w:p>
        </w:tc>
        <w:tc>
          <w:tcPr>
            <w:tcW w:w="5234" w:type="dxa"/>
          </w:tcPr>
          <w:p w14:paraId="1137E7EB" w14:textId="302F3CF6" w:rsidR="00FF5356" w:rsidRPr="002D6149" w:rsidRDefault="001F5015" w:rsidP="0060133E">
            <w:pPr>
              <w:rPr>
                <w:rFonts w:cstheme="minorHAnsi"/>
                <w:sz w:val="24"/>
                <w:szCs w:val="24"/>
              </w:rPr>
            </w:pPr>
            <w:r>
              <w:rPr>
                <w:rFonts w:cstheme="minorHAnsi"/>
                <w:sz w:val="24"/>
                <w:szCs w:val="24"/>
              </w:rPr>
              <w:t xml:space="preserve">Inleveren </w:t>
            </w:r>
            <w:r w:rsidR="00CA1875">
              <w:rPr>
                <w:rFonts w:cstheme="minorHAnsi"/>
                <w:sz w:val="24"/>
                <w:szCs w:val="24"/>
              </w:rPr>
              <w:t>conceptversie</w:t>
            </w:r>
          </w:p>
        </w:tc>
        <w:tc>
          <w:tcPr>
            <w:tcW w:w="1365" w:type="dxa"/>
            <w:gridSpan w:val="3"/>
          </w:tcPr>
          <w:p w14:paraId="28C8CE35" w14:textId="29ACE702" w:rsidR="00FF5356" w:rsidRPr="002D6149" w:rsidRDefault="00AA3775" w:rsidP="0060133E">
            <w:pPr>
              <w:rPr>
                <w:rFonts w:cstheme="minorHAnsi"/>
                <w:sz w:val="24"/>
                <w:szCs w:val="24"/>
              </w:rPr>
            </w:pPr>
            <w:r>
              <w:rPr>
                <w:rFonts w:cstheme="minorHAnsi"/>
                <w:sz w:val="24"/>
                <w:szCs w:val="24"/>
              </w:rPr>
              <w:t>0,5 uur</w:t>
            </w:r>
          </w:p>
        </w:tc>
        <w:tc>
          <w:tcPr>
            <w:tcW w:w="1091" w:type="dxa"/>
            <w:gridSpan w:val="2"/>
          </w:tcPr>
          <w:p w14:paraId="3A9B84B2" w14:textId="77777777" w:rsidR="00FF5356" w:rsidRPr="002D6149" w:rsidRDefault="00FF5356" w:rsidP="0060133E">
            <w:pPr>
              <w:rPr>
                <w:rFonts w:cstheme="minorHAnsi"/>
                <w:sz w:val="24"/>
                <w:szCs w:val="24"/>
              </w:rPr>
            </w:pPr>
          </w:p>
        </w:tc>
      </w:tr>
      <w:tr w:rsidR="00FF5356" w:rsidRPr="00EA4826" w14:paraId="78416974" w14:textId="77777777" w:rsidTr="0080375C">
        <w:trPr>
          <w:gridAfter w:val="1"/>
          <w:wAfter w:w="384" w:type="dxa"/>
        </w:trPr>
        <w:tc>
          <w:tcPr>
            <w:tcW w:w="988" w:type="dxa"/>
          </w:tcPr>
          <w:p w14:paraId="269DFC28" w14:textId="643B6671" w:rsidR="00FF5356" w:rsidRPr="002D6149" w:rsidRDefault="00362AAF" w:rsidP="0060133E">
            <w:pPr>
              <w:rPr>
                <w:rFonts w:cstheme="minorHAnsi"/>
                <w:sz w:val="24"/>
                <w:szCs w:val="24"/>
              </w:rPr>
            </w:pPr>
            <w:r>
              <w:rPr>
                <w:rFonts w:cstheme="minorHAnsi"/>
                <w:sz w:val="24"/>
                <w:szCs w:val="24"/>
              </w:rPr>
              <w:t>6-12-18</w:t>
            </w:r>
          </w:p>
        </w:tc>
        <w:tc>
          <w:tcPr>
            <w:tcW w:w="5234" w:type="dxa"/>
          </w:tcPr>
          <w:p w14:paraId="15DF6460" w14:textId="23E759F3" w:rsidR="00FF5356" w:rsidRPr="000D3067" w:rsidRDefault="00F5154D" w:rsidP="0060133E">
            <w:pPr>
              <w:rPr>
                <w:sz w:val="24"/>
              </w:rPr>
            </w:pPr>
            <w:r w:rsidRPr="000D3067">
              <w:rPr>
                <w:sz w:val="24"/>
              </w:rPr>
              <w:t>Feedback en gesprekje met begeleider</w:t>
            </w:r>
          </w:p>
        </w:tc>
        <w:tc>
          <w:tcPr>
            <w:tcW w:w="1365" w:type="dxa"/>
            <w:gridSpan w:val="3"/>
          </w:tcPr>
          <w:p w14:paraId="361A622F" w14:textId="0B3D0843" w:rsidR="00FF5356" w:rsidRPr="000D3067" w:rsidRDefault="004450D8" w:rsidP="0060133E">
            <w:pPr>
              <w:rPr>
                <w:sz w:val="24"/>
              </w:rPr>
            </w:pPr>
            <w:r>
              <w:rPr>
                <w:sz w:val="24"/>
              </w:rPr>
              <w:t>0,5 uur</w:t>
            </w:r>
          </w:p>
        </w:tc>
        <w:tc>
          <w:tcPr>
            <w:tcW w:w="1091" w:type="dxa"/>
            <w:gridSpan w:val="2"/>
          </w:tcPr>
          <w:p w14:paraId="2D357E77" w14:textId="77777777" w:rsidR="00FF5356" w:rsidRPr="000D3067" w:rsidRDefault="00FF5356" w:rsidP="0060133E">
            <w:pPr>
              <w:rPr>
                <w:sz w:val="24"/>
              </w:rPr>
            </w:pPr>
          </w:p>
        </w:tc>
      </w:tr>
      <w:tr w:rsidR="00FF5356" w:rsidRPr="00EA4826" w14:paraId="17458185" w14:textId="77777777" w:rsidTr="000D3067">
        <w:trPr>
          <w:gridAfter w:val="1"/>
          <w:wAfter w:w="384" w:type="dxa"/>
          <w:trHeight w:val="464"/>
        </w:trPr>
        <w:tc>
          <w:tcPr>
            <w:tcW w:w="988" w:type="dxa"/>
          </w:tcPr>
          <w:p w14:paraId="00777943" w14:textId="2817529D" w:rsidR="00FF5356" w:rsidRPr="002D6149" w:rsidRDefault="003B02A7" w:rsidP="0060133E">
            <w:pPr>
              <w:rPr>
                <w:rFonts w:cstheme="minorHAnsi"/>
                <w:sz w:val="24"/>
                <w:szCs w:val="24"/>
              </w:rPr>
            </w:pPr>
            <w:r>
              <w:rPr>
                <w:rFonts w:cstheme="minorHAnsi"/>
                <w:sz w:val="24"/>
                <w:szCs w:val="24"/>
              </w:rPr>
              <w:t>12-12-18</w:t>
            </w:r>
          </w:p>
        </w:tc>
        <w:tc>
          <w:tcPr>
            <w:tcW w:w="5234" w:type="dxa"/>
          </w:tcPr>
          <w:p w14:paraId="0273A508" w14:textId="34D28F16" w:rsidR="00FF5356" w:rsidRPr="000D3067" w:rsidRDefault="000D3067" w:rsidP="0060133E">
            <w:pPr>
              <w:rPr>
                <w:sz w:val="24"/>
              </w:rPr>
            </w:pPr>
            <w:r w:rsidRPr="000D3067">
              <w:rPr>
                <w:sz w:val="24"/>
              </w:rPr>
              <w:t>Flexuren verbeteren hoofdstuk 2</w:t>
            </w:r>
          </w:p>
        </w:tc>
        <w:tc>
          <w:tcPr>
            <w:tcW w:w="1365" w:type="dxa"/>
            <w:gridSpan w:val="3"/>
          </w:tcPr>
          <w:p w14:paraId="298EE565" w14:textId="69458574" w:rsidR="00FF5356" w:rsidRPr="000D3067" w:rsidRDefault="00991D9B" w:rsidP="0060133E">
            <w:pPr>
              <w:rPr>
                <w:sz w:val="24"/>
              </w:rPr>
            </w:pPr>
            <w:r>
              <w:rPr>
                <w:sz w:val="24"/>
              </w:rPr>
              <w:t>1,5 uur</w:t>
            </w:r>
          </w:p>
        </w:tc>
        <w:tc>
          <w:tcPr>
            <w:tcW w:w="1091" w:type="dxa"/>
            <w:gridSpan w:val="2"/>
          </w:tcPr>
          <w:p w14:paraId="6A032F96" w14:textId="77777777" w:rsidR="00FF5356" w:rsidRPr="000D3067" w:rsidRDefault="00FF5356" w:rsidP="0060133E">
            <w:pPr>
              <w:rPr>
                <w:sz w:val="24"/>
              </w:rPr>
            </w:pPr>
          </w:p>
        </w:tc>
      </w:tr>
      <w:tr w:rsidR="00FF5356" w:rsidRPr="00EA4826" w14:paraId="0C31CE2F" w14:textId="77777777" w:rsidTr="0080375C">
        <w:trPr>
          <w:gridAfter w:val="1"/>
          <w:wAfter w:w="384" w:type="dxa"/>
        </w:trPr>
        <w:tc>
          <w:tcPr>
            <w:tcW w:w="988" w:type="dxa"/>
          </w:tcPr>
          <w:p w14:paraId="60869C63" w14:textId="3D7FDCE2" w:rsidR="00FF5356" w:rsidRPr="00864ABD" w:rsidRDefault="000A4913" w:rsidP="0060133E">
            <w:pPr>
              <w:rPr>
                <w:sz w:val="24"/>
              </w:rPr>
            </w:pPr>
            <w:r w:rsidRPr="00864ABD">
              <w:rPr>
                <w:sz w:val="24"/>
              </w:rPr>
              <w:t>15-12-18</w:t>
            </w:r>
          </w:p>
        </w:tc>
        <w:tc>
          <w:tcPr>
            <w:tcW w:w="5234" w:type="dxa"/>
          </w:tcPr>
          <w:p w14:paraId="272A7056" w14:textId="12C4D3A3" w:rsidR="00FF5356" w:rsidRPr="000D3067" w:rsidRDefault="00C5257E" w:rsidP="0060133E">
            <w:pPr>
              <w:rPr>
                <w:sz w:val="24"/>
              </w:rPr>
            </w:pPr>
            <w:r>
              <w:rPr>
                <w:sz w:val="24"/>
              </w:rPr>
              <w:t>Conclusie schrijven</w:t>
            </w:r>
          </w:p>
        </w:tc>
        <w:tc>
          <w:tcPr>
            <w:tcW w:w="1365" w:type="dxa"/>
            <w:gridSpan w:val="3"/>
          </w:tcPr>
          <w:p w14:paraId="22245C13" w14:textId="338FEA17" w:rsidR="00FF5356" w:rsidRPr="000D3067" w:rsidRDefault="00AA0DBE" w:rsidP="0060133E">
            <w:pPr>
              <w:rPr>
                <w:sz w:val="24"/>
              </w:rPr>
            </w:pPr>
            <w:r>
              <w:rPr>
                <w:sz w:val="24"/>
              </w:rPr>
              <w:t>6</w:t>
            </w:r>
            <w:r w:rsidR="00F55F36">
              <w:rPr>
                <w:sz w:val="24"/>
              </w:rPr>
              <w:t xml:space="preserve"> uur</w:t>
            </w:r>
          </w:p>
        </w:tc>
        <w:tc>
          <w:tcPr>
            <w:tcW w:w="1091" w:type="dxa"/>
            <w:gridSpan w:val="2"/>
          </w:tcPr>
          <w:p w14:paraId="67ED0DA8" w14:textId="77777777" w:rsidR="00FF5356" w:rsidRPr="000D3067" w:rsidRDefault="00FF5356" w:rsidP="0060133E">
            <w:pPr>
              <w:rPr>
                <w:sz w:val="24"/>
              </w:rPr>
            </w:pPr>
          </w:p>
        </w:tc>
      </w:tr>
      <w:tr w:rsidR="00FF5356" w:rsidRPr="00EA4826" w14:paraId="3D332588" w14:textId="77777777" w:rsidTr="0080375C">
        <w:trPr>
          <w:gridAfter w:val="1"/>
          <w:wAfter w:w="384" w:type="dxa"/>
        </w:trPr>
        <w:tc>
          <w:tcPr>
            <w:tcW w:w="988" w:type="dxa"/>
          </w:tcPr>
          <w:p w14:paraId="6DBFA6FB" w14:textId="1D6B9C89" w:rsidR="00FF5356" w:rsidRPr="00864ABD" w:rsidRDefault="00DF2566" w:rsidP="0060133E">
            <w:pPr>
              <w:rPr>
                <w:rFonts w:ascii="Calibri" w:hAnsi="Calibri" w:cs="Calibri"/>
                <w:sz w:val="24"/>
              </w:rPr>
            </w:pPr>
            <w:r>
              <w:rPr>
                <w:rFonts w:ascii="Calibri" w:hAnsi="Calibri" w:cs="Calibri"/>
                <w:sz w:val="24"/>
              </w:rPr>
              <w:t>16-12-18</w:t>
            </w:r>
          </w:p>
        </w:tc>
        <w:tc>
          <w:tcPr>
            <w:tcW w:w="5234" w:type="dxa"/>
          </w:tcPr>
          <w:p w14:paraId="6C75D714" w14:textId="306A823C" w:rsidR="00FF5356" w:rsidRPr="000D3067" w:rsidRDefault="001A7048" w:rsidP="0060133E">
            <w:pPr>
              <w:rPr>
                <w:rFonts w:ascii="Calibri" w:hAnsi="Calibri" w:cs="Calibri"/>
                <w:sz w:val="24"/>
              </w:rPr>
            </w:pPr>
            <w:r>
              <w:rPr>
                <w:rFonts w:ascii="Calibri" w:hAnsi="Calibri" w:cs="Calibri"/>
                <w:sz w:val="24"/>
              </w:rPr>
              <w:t>Conclusie afmaken en hoofdstukken afronden</w:t>
            </w:r>
          </w:p>
        </w:tc>
        <w:tc>
          <w:tcPr>
            <w:tcW w:w="1365" w:type="dxa"/>
            <w:gridSpan w:val="3"/>
          </w:tcPr>
          <w:p w14:paraId="7FC909AE" w14:textId="741AE60A" w:rsidR="00FF5356" w:rsidRPr="000D3067" w:rsidRDefault="00F55F36" w:rsidP="0060133E">
            <w:pPr>
              <w:rPr>
                <w:rFonts w:ascii="Calibri" w:hAnsi="Calibri" w:cs="Calibri"/>
                <w:sz w:val="24"/>
              </w:rPr>
            </w:pPr>
            <w:r>
              <w:rPr>
                <w:rFonts w:ascii="Calibri" w:hAnsi="Calibri" w:cs="Calibri"/>
                <w:sz w:val="24"/>
              </w:rPr>
              <w:t>5 uur</w:t>
            </w:r>
          </w:p>
        </w:tc>
        <w:tc>
          <w:tcPr>
            <w:tcW w:w="1091" w:type="dxa"/>
            <w:gridSpan w:val="2"/>
          </w:tcPr>
          <w:p w14:paraId="5E855C4F" w14:textId="77777777" w:rsidR="00FF5356" w:rsidRPr="000D3067" w:rsidRDefault="00FF5356" w:rsidP="0060133E">
            <w:pPr>
              <w:rPr>
                <w:rFonts w:ascii="Calibri" w:hAnsi="Calibri" w:cs="Calibri"/>
                <w:sz w:val="24"/>
              </w:rPr>
            </w:pPr>
          </w:p>
        </w:tc>
      </w:tr>
      <w:tr w:rsidR="00A91584" w:rsidRPr="00864ABD" w14:paraId="71BF25D7" w14:textId="77777777" w:rsidTr="0080375C">
        <w:tc>
          <w:tcPr>
            <w:tcW w:w="988" w:type="dxa"/>
          </w:tcPr>
          <w:p w14:paraId="450414D7" w14:textId="1934074B" w:rsidR="00A91584" w:rsidRPr="00864ABD" w:rsidRDefault="00CD39C5" w:rsidP="00864ABD">
            <w:pPr>
              <w:rPr>
                <w:rFonts w:ascii="Calibri" w:hAnsi="Calibri" w:cs="Calibri"/>
                <w:sz w:val="24"/>
              </w:rPr>
            </w:pPr>
            <w:r>
              <w:rPr>
                <w:rFonts w:ascii="Calibri" w:hAnsi="Calibri" w:cs="Calibri"/>
                <w:sz w:val="24"/>
              </w:rPr>
              <w:lastRenderedPageBreak/>
              <w:t>17</w:t>
            </w:r>
            <w:r w:rsidR="00844075">
              <w:rPr>
                <w:rFonts w:ascii="Calibri" w:hAnsi="Calibri" w:cs="Calibri"/>
                <w:sz w:val="24"/>
              </w:rPr>
              <w:t>-</w:t>
            </w:r>
            <w:r w:rsidR="008D66D1">
              <w:rPr>
                <w:rFonts w:ascii="Calibri" w:hAnsi="Calibri" w:cs="Calibri"/>
                <w:sz w:val="24"/>
              </w:rPr>
              <w:t>12-18</w:t>
            </w:r>
          </w:p>
        </w:tc>
        <w:tc>
          <w:tcPr>
            <w:tcW w:w="5234" w:type="dxa"/>
            <w:gridSpan w:val="2"/>
          </w:tcPr>
          <w:p w14:paraId="48A048D5" w14:textId="76FF9203" w:rsidR="00A91584" w:rsidRPr="000D3067" w:rsidRDefault="004C175A" w:rsidP="000D3067">
            <w:pPr>
              <w:rPr>
                <w:rFonts w:ascii="Calibri" w:hAnsi="Calibri" w:cs="Calibri"/>
                <w:sz w:val="24"/>
              </w:rPr>
            </w:pPr>
            <w:r>
              <w:rPr>
                <w:rFonts w:ascii="Calibri" w:hAnsi="Calibri" w:cs="Calibri"/>
                <w:sz w:val="24"/>
              </w:rPr>
              <w:t>Details perfectioneren in flexuren</w:t>
            </w:r>
          </w:p>
        </w:tc>
        <w:tc>
          <w:tcPr>
            <w:tcW w:w="1365" w:type="dxa"/>
            <w:gridSpan w:val="3"/>
          </w:tcPr>
          <w:p w14:paraId="4816ED38" w14:textId="0A1B63D1" w:rsidR="00A91584" w:rsidRPr="000D3067" w:rsidRDefault="00C045D4" w:rsidP="000D3067">
            <w:pPr>
              <w:rPr>
                <w:rFonts w:ascii="Calibri" w:hAnsi="Calibri" w:cs="Calibri"/>
                <w:sz w:val="24"/>
              </w:rPr>
            </w:pPr>
            <w:r>
              <w:rPr>
                <w:rFonts w:ascii="Calibri" w:hAnsi="Calibri" w:cs="Calibri"/>
                <w:sz w:val="24"/>
              </w:rPr>
              <w:t>2</w:t>
            </w:r>
            <w:r w:rsidR="00912523">
              <w:rPr>
                <w:rFonts w:ascii="Calibri" w:hAnsi="Calibri" w:cs="Calibri"/>
                <w:sz w:val="24"/>
              </w:rPr>
              <w:t xml:space="preserve"> uur</w:t>
            </w:r>
          </w:p>
        </w:tc>
        <w:tc>
          <w:tcPr>
            <w:tcW w:w="1091" w:type="dxa"/>
            <w:gridSpan w:val="2"/>
          </w:tcPr>
          <w:p w14:paraId="32974F04" w14:textId="77777777" w:rsidR="00A91584" w:rsidRPr="000D3067" w:rsidRDefault="00A91584" w:rsidP="000D3067">
            <w:pPr>
              <w:rPr>
                <w:rFonts w:ascii="Calibri" w:hAnsi="Calibri" w:cs="Calibri"/>
                <w:sz w:val="24"/>
              </w:rPr>
            </w:pPr>
          </w:p>
        </w:tc>
      </w:tr>
      <w:tr w:rsidR="0016191D" w:rsidRPr="00864ABD" w14:paraId="6233379D" w14:textId="77777777" w:rsidTr="0080375C">
        <w:tc>
          <w:tcPr>
            <w:tcW w:w="988" w:type="dxa"/>
          </w:tcPr>
          <w:p w14:paraId="3B12A7DF" w14:textId="4018E8E1" w:rsidR="0016191D" w:rsidRPr="00864ABD" w:rsidRDefault="00961F8E" w:rsidP="00864ABD">
            <w:pPr>
              <w:rPr>
                <w:rFonts w:ascii="Calibri" w:hAnsi="Calibri" w:cs="Calibri"/>
                <w:sz w:val="24"/>
              </w:rPr>
            </w:pPr>
            <w:r>
              <w:rPr>
                <w:rFonts w:ascii="Calibri" w:hAnsi="Calibri" w:cs="Calibri"/>
                <w:sz w:val="24"/>
              </w:rPr>
              <w:t>17-12-18</w:t>
            </w:r>
          </w:p>
        </w:tc>
        <w:tc>
          <w:tcPr>
            <w:tcW w:w="5234" w:type="dxa"/>
            <w:gridSpan w:val="2"/>
          </w:tcPr>
          <w:p w14:paraId="55BEEEA7" w14:textId="5E182889" w:rsidR="0016191D" w:rsidRPr="00864ABD" w:rsidRDefault="00700552" w:rsidP="00864ABD">
            <w:pPr>
              <w:rPr>
                <w:rFonts w:ascii="Calibri" w:hAnsi="Calibri" w:cs="Calibri"/>
                <w:sz w:val="24"/>
              </w:rPr>
            </w:pPr>
            <w:r>
              <w:rPr>
                <w:rFonts w:ascii="Calibri" w:hAnsi="Calibri" w:cs="Calibri"/>
                <w:sz w:val="24"/>
              </w:rPr>
              <w:t>Details perfectioneren thuis</w:t>
            </w:r>
          </w:p>
        </w:tc>
        <w:tc>
          <w:tcPr>
            <w:tcW w:w="1365" w:type="dxa"/>
            <w:gridSpan w:val="3"/>
          </w:tcPr>
          <w:p w14:paraId="18D651F0" w14:textId="091939F4" w:rsidR="0016191D" w:rsidRPr="00864ABD" w:rsidRDefault="00C045D4" w:rsidP="00864ABD">
            <w:pPr>
              <w:rPr>
                <w:rFonts w:ascii="Calibri" w:hAnsi="Calibri" w:cs="Calibri"/>
                <w:sz w:val="24"/>
              </w:rPr>
            </w:pPr>
            <w:r>
              <w:rPr>
                <w:rFonts w:ascii="Calibri" w:hAnsi="Calibri" w:cs="Calibri"/>
                <w:sz w:val="24"/>
              </w:rPr>
              <w:t>5</w:t>
            </w:r>
            <w:r w:rsidR="007B6E6A">
              <w:rPr>
                <w:rFonts w:ascii="Calibri" w:hAnsi="Calibri" w:cs="Calibri"/>
                <w:sz w:val="24"/>
              </w:rPr>
              <w:t xml:space="preserve"> uur</w:t>
            </w:r>
          </w:p>
        </w:tc>
        <w:tc>
          <w:tcPr>
            <w:tcW w:w="1091" w:type="dxa"/>
            <w:gridSpan w:val="2"/>
          </w:tcPr>
          <w:p w14:paraId="711232C9" w14:textId="77777777" w:rsidR="0016191D" w:rsidRPr="00864ABD" w:rsidRDefault="0016191D" w:rsidP="00864ABD">
            <w:pPr>
              <w:rPr>
                <w:rFonts w:ascii="Calibri" w:hAnsi="Calibri" w:cs="Calibri"/>
                <w:sz w:val="24"/>
              </w:rPr>
            </w:pPr>
          </w:p>
        </w:tc>
      </w:tr>
      <w:tr w:rsidR="0016191D" w:rsidRPr="00864ABD" w14:paraId="6E5D89FD" w14:textId="77777777" w:rsidTr="0080375C">
        <w:tc>
          <w:tcPr>
            <w:tcW w:w="988" w:type="dxa"/>
          </w:tcPr>
          <w:p w14:paraId="387B2FC3" w14:textId="1DF242AA" w:rsidR="0016191D" w:rsidRPr="00864ABD" w:rsidRDefault="00961F8E" w:rsidP="00864ABD">
            <w:pPr>
              <w:rPr>
                <w:rFonts w:ascii="Calibri" w:hAnsi="Calibri" w:cs="Calibri"/>
                <w:sz w:val="24"/>
              </w:rPr>
            </w:pPr>
            <w:r>
              <w:rPr>
                <w:rFonts w:ascii="Calibri" w:hAnsi="Calibri" w:cs="Calibri"/>
                <w:sz w:val="24"/>
              </w:rPr>
              <w:t>18-12-18</w:t>
            </w:r>
          </w:p>
        </w:tc>
        <w:tc>
          <w:tcPr>
            <w:tcW w:w="5234" w:type="dxa"/>
            <w:gridSpan w:val="2"/>
          </w:tcPr>
          <w:p w14:paraId="68E41A96" w14:textId="6C331C87" w:rsidR="0016191D" w:rsidRPr="00864ABD" w:rsidRDefault="00A37F75" w:rsidP="00864ABD">
            <w:pPr>
              <w:rPr>
                <w:rFonts w:ascii="Calibri" w:hAnsi="Calibri" w:cs="Calibri"/>
                <w:sz w:val="24"/>
              </w:rPr>
            </w:pPr>
            <w:r>
              <w:rPr>
                <w:rFonts w:ascii="Calibri" w:hAnsi="Calibri" w:cs="Calibri"/>
                <w:sz w:val="24"/>
              </w:rPr>
              <w:t>Alles afmaken en literatuurlijst opstellen</w:t>
            </w:r>
          </w:p>
        </w:tc>
        <w:tc>
          <w:tcPr>
            <w:tcW w:w="1365" w:type="dxa"/>
            <w:gridSpan w:val="3"/>
          </w:tcPr>
          <w:p w14:paraId="11DCE907" w14:textId="5BC75B35" w:rsidR="0016191D" w:rsidRPr="00864ABD" w:rsidRDefault="00F64314" w:rsidP="00864ABD">
            <w:pPr>
              <w:rPr>
                <w:rFonts w:ascii="Calibri" w:hAnsi="Calibri" w:cs="Calibri"/>
                <w:sz w:val="24"/>
              </w:rPr>
            </w:pPr>
            <w:r>
              <w:rPr>
                <w:rFonts w:ascii="Calibri" w:hAnsi="Calibri" w:cs="Calibri"/>
                <w:sz w:val="24"/>
              </w:rPr>
              <w:t>8 uur</w:t>
            </w:r>
          </w:p>
        </w:tc>
        <w:tc>
          <w:tcPr>
            <w:tcW w:w="1091" w:type="dxa"/>
            <w:gridSpan w:val="2"/>
          </w:tcPr>
          <w:p w14:paraId="62E460AC" w14:textId="77777777" w:rsidR="0016191D" w:rsidRPr="00864ABD" w:rsidRDefault="0016191D" w:rsidP="00864ABD">
            <w:pPr>
              <w:rPr>
                <w:rFonts w:ascii="Calibri" w:hAnsi="Calibri" w:cs="Calibri"/>
                <w:sz w:val="24"/>
              </w:rPr>
            </w:pPr>
          </w:p>
        </w:tc>
      </w:tr>
      <w:tr w:rsidR="0016191D" w:rsidRPr="00EA4826" w14:paraId="04C5BD66" w14:textId="77777777" w:rsidTr="0080375C">
        <w:tc>
          <w:tcPr>
            <w:tcW w:w="988" w:type="dxa"/>
          </w:tcPr>
          <w:p w14:paraId="739B6603" w14:textId="05CC3FF3" w:rsidR="0016191D" w:rsidRPr="00557C12" w:rsidRDefault="00557C12" w:rsidP="0060133E">
            <w:pPr>
              <w:rPr>
                <w:rFonts w:ascii="Calibri" w:hAnsi="Calibri" w:cs="Calibri"/>
                <w:sz w:val="24"/>
              </w:rPr>
            </w:pPr>
            <w:r>
              <w:rPr>
                <w:rFonts w:ascii="Calibri" w:hAnsi="Calibri" w:cs="Calibri"/>
                <w:sz w:val="24"/>
              </w:rPr>
              <w:t>19-12-18</w:t>
            </w:r>
          </w:p>
        </w:tc>
        <w:tc>
          <w:tcPr>
            <w:tcW w:w="5234" w:type="dxa"/>
            <w:gridSpan w:val="2"/>
          </w:tcPr>
          <w:p w14:paraId="2BA56738" w14:textId="00C937A0" w:rsidR="0016191D" w:rsidRPr="006604DA" w:rsidRDefault="002B375F" w:rsidP="0060133E">
            <w:pPr>
              <w:rPr>
                <w:rFonts w:ascii="Calibri" w:hAnsi="Calibri" w:cs="Calibri"/>
                <w:sz w:val="24"/>
              </w:rPr>
            </w:pPr>
            <w:r>
              <w:rPr>
                <w:rFonts w:ascii="Calibri" w:hAnsi="Calibri" w:cs="Calibri"/>
                <w:sz w:val="24"/>
              </w:rPr>
              <w:t>Inleveren eindversie</w:t>
            </w:r>
          </w:p>
        </w:tc>
        <w:tc>
          <w:tcPr>
            <w:tcW w:w="1365" w:type="dxa"/>
            <w:gridSpan w:val="3"/>
          </w:tcPr>
          <w:p w14:paraId="03759901" w14:textId="413726FD" w:rsidR="0016191D" w:rsidRPr="00EA4826" w:rsidRDefault="006552B5" w:rsidP="0060133E">
            <w:pPr>
              <w:rPr>
                <w:rFonts w:ascii="Calibri" w:hAnsi="Calibri" w:cs="Calibri"/>
                <w:sz w:val="40"/>
              </w:rPr>
            </w:pPr>
            <w:r>
              <w:rPr>
                <w:rFonts w:ascii="Calibri" w:hAnsi="Calibri" w:cs="Calibri"/>
                <w:sz w:val="40"/>
              </w:rPr>
              <w:t>-</w:t>
            </w:r>
          </w:p>
        </w:tc>
        <w:tc>
          <w:tcPr>
            <w:tcW w:w="1091" w:type="dxa"/>
            <w:gridSpan w:val="2"/>
          </w:tcPr>
          <w:p w14:paraId="517B5DAE" w14:textId="2EE4E40D" w:rsidR="0016191D" w:rsidRPr="00C07416" w:rsidRDefault="009923C1" w:rsidP="0060133E">
            <w:pPr>
              <w:rPr>
                <w:rFonts w:ascii="Calibri" w:hAnsi="Calibri" w:cs="Calibri"/>
                <w:sz w:val="24"/>
              </w:rPr>
            </w:pPr>
            <w:r>
              <w:rPr>
                <w:rFonts w:ascii="Calibri" w:hAnsi="Calibri" w:cs="Calibri"/>
                <w:sz w:val="24"/>
              </w:rPr>
              <w:t>+/-</w:t>
            </w:r>
            <w:r w:rsidR="00FE6074">
              <w:rPr>
                <w:rFonts w:ascii="Calibri" w:hAnsi="Calibri" w:cs="Calibri"/>
                <w:sz w:val="24"/>
              </w:rPr>
              <w:t xml:space="preserve"> 73,5 uur</w:t>
            </w:r>
          </w:p>
        </w:tc>
      </w:tr>
      <w:tr w:rsidR="00A91584" w:rsidRPr="00EA4826" w14:paraId="3A43D176" w14:textId="77777777" w:rsidTr="0080375C">
        <w:tc>
          <w:tcPr>
            <w:tcW w:w="988" w:type="dxa"/>
            <w:tcBorders>
              <w:bottom w:val="single" w:sz="4" w:space="0" w:color="auto"/>
            </w:tcBorders>
          </w:tcPr>
          <w:p w14:paraId="530E926B" w14:textId="387A60C2" w:rsidR="00A91584" w:rsidRPr="00557C12" w:rsidRDefault="00DA2878" w:rsidP="0060133E">
            <w:pPr>
              <w:rPr>
                <w:rFonts w:ascii="Calibri" w:hAnsi="Calibri" w:cs="Calibri"/>
                <w:sz w:val="24"/>
              </w:rPr>
            </w:pPr>
            <w:r>
              <w:rPr>
                <w:rFonts w:ascii="Calibri" w:hAnsi="Calibri" w:cs="Calibri"/>
                <w:sz w:val="24"/>
              </w:rPr>
              <w:t>19-12-18 tot feb ‘19</w:t>
            </w:r>
          </w:p>
        </w:tc>
        <w:tc>
          <w:tcPr>
            <w:tcW w:w="5234" w:type="dxa"/>
            <w:gridSpan w:val="2"/>
            <w:tcBorders>
              <w:bottom w:val="single" w:sz="4" w:space="0" w:color="auto"/>
            </w:tcBorders>
          </w:tcPr>
          <w:p w14:paraId="711406C8" w14:textId="6EBAF3DC" w:rsidR="00A91584" w:rsidRPr="009051F7" w:rsidRDefault="009051F7" w:rsidP="0060133E">
            <w:pPr>
              <w:rPr>
                <w:rFonts w:ascii="Calibri" w:hAnsi="Calibri" w:cs="Calibri"/>
                <w:sz w:val="24"/>
              </w:rPr>
            </w:pPr>
            <w:r>
              <w:rPr>
                <w:rFonts w:ascii="Calibri" w:hAnsi="Calibri" w:cs="Calibri"/>
                <w:sz w:val="24"/>
              </w:rPr>
              <w:t>Presentatie maken</w:t>
            </w:r>
            <w:r w:rsidR="00FF0FAF">
              <w:rPr>
                <w:rFonts w:ascii="Calibri" w:hAnsi="Calibri" w:cs="Calibri"/>
                <w:sz w:val="24"/>
              </w:rPr>
              <w:t xml:space="preserve"> voor presentatieavond</w:t>
            </w:r>
          </w:p>
        </w:tc>
        <w:tc>
          <w:tcPr>
            <w:tcW w:w="1365" w:type="dxa"/>
            <w:gridSpan w:val="3"/>
            <w:tcBorders>
              <w:bottom w:val="single" w:sz="4" w:space="0" w:color="auto"/>
            </w:tcBorders>
          </w:tcPr>
          <w:p w14:paraId="285526C9" w14:textId="4FEE741E" w:rsidR="00A91584" w:rsidRPr="00E91F80" w:rsidRDefault="00E91F80" w:rsidP="0060133E">
            <w:pPr>
              <w:rPr>
                <w:rFonts w:ascii="Calibri" w:hAnsi="Calibri" w:cs="Calibri"/>
                <w:sz w:val="24"/>
              </w:rPr>
            </w:pPr>
            <w:r>
              <w:rPr>
                <w:rFonts w:ascii="Calibri" w:hAnsi="Calibri" w:cs="Calibri"/>
                <w:sz w:val="24"/>
              </w:rPr>
              <w:t>+/- 10 uur</w:t>
            </w:r>
          </w:p>
        </w:tc>
        <w:tc>
          <w:tcPr>
            <w:tcW w:w="1091" w:type="dxa"/>
            <w:gridSpan w:val="2"/>
            <w:tcBorders>
              <w:bottom w:val="single" w:sz="4" w:space="0" w:color="auto"/>
            </w:tcBorders>
          </w:tcPr>
          <w:p w14:paraId="65BDB7DF" w14:textId="77777777" w:rsidR="00A91584" w:rsidRPr="00EA4826" w:rsidRDefault="00A91584" w:rsidP="0060133E">
            <w:pPr>
              <w:rPr>
                <w:rFonts w:ascii="Calibri" w:hAnsi="Calibri" w:cs="Calibri"/>
                <w:sz w:val="40"/>
              </w:rPr>
            </w:pPr>
          </w:p>
        </w:tc>
      </w:tr>
      <w:tr w:rsidR="00BD3681" w:rsidRPr="00983973" w14:paraId="08C573A9" w14:textId="77777777" w:rsidTr="0080375C">
        <w:trPr>
          <w:gridAfter w:val="1"/>
          <w:wAfter w:w="384" w:type="dxa"/>
          <w:cantSplit/>
        </w:trPr>
        <w:tc>
          <w:tcPr>
            <w:tcW w:w="8678" w:type="dxa"/>
            <w:gridSpan w:val="7"/>
            <w:tcBorders>
              <w:top w:val="single" w:sz="4" w:space="0" w:color="auto"/>
              <w:left w:val="nil"/>
              <w:bottom w:val="single" w:sz="4" w:space="0" w:color="auto"/>
              <w:right w:val="nil"/>
            </w:tcBorders>
          </w:tcPr>
          <w:p w14:paraId="63E00A47" w14:textId="77777777" w:rsidR="0080375C" w:rsidRDefault="0080375C" w:rsidP="0060133E">
            <w:pPr>
              <w:rPr>
                <w:b/>
                <w:sz w:val="28"/>
                <w:szCs w:val="28"/>
              </w:rPr>
            </w:pPr>
          </w:p>
          <w:p w14:paraId="3AEF3435" w14:textId="77777777" w:rsidR="0080375C" w:rsidRDefault="0080375C" w:rsidP="0060133E">
            <w:pPr>
              <w:rPr>
                <w:b/>
                <w:sz w:val="28"/>
                <w:szCs w:val="28"/>
              </w:rPr>
            </w:pPr>
          </w:p>
          <w:p w14:paraId="3878AE5A" w14:textId="24F7366A" w:rsidR="00BD3681" w:rsidRPr="00983973" w:rsidRDefault="007B79B0" w:rsidP="666C209C">
            <w:pPr>
              <w:rPr>
                <w:b/>
                <w:sz w:val="32"/>
                <w:szCs w:val="32"/>
              </w:rPr>
            </w:pPr>
            <w:r w:rsidRPr="43BE0CE3">
              <w:rPr>
                <w:b/>
                <w:sz w:val="28"/>
                <w:szCs w:val="28"/>
              </w:rPr>
              <w:t>Naam: Jasper Alkema</w:t>
            </w:r>
          </w:p>
        </w:tc>
      </w:tr>
      <w:tr w:rsidR="00BD3681" w:rsidRPr="00983973" w14:paraId="65AEB93F" w14:textId="77777777" w:rsidTr="0080375C">
        <w:trPr>
          <w:gridAfter w:val="1"/>
          <w:wAfter w:w="384" w:type="dxa"/>
          <w:cantSplit/>
        </w:trPr>
        <w:tc>
          <w:tcPr>
            <w:tcW w:w="988" w:type="dxa"/>
            <w:tcBorders>
              <w:top w:val="single" w:sz="4" w:space="0" w:color="auto"/>
            </w:tcBorders>
            <w:vAlign w:val="center"/>
          </w:tcPr>
          <w:p w14:paraId="19F2E061" w14:textId="39AB33EE" w:rsidR="00BD3681" w:rsidRPr="00014612" w:rsidRDefault="00014612" w:rsidP="0060133E">
            <w:pPr>
              <w:rPr>
                <w:bCs/>
                <w:sz w:val="24"/>
                <w:szCs w:val="24"/>
              </w:rPr>
            </w:pPr>
            <w:r>
              <w:rPr>
                <w:bCs/>
                <w:sz w:val="24"/>
                <w:szCs w:val="24"/>
              </w:rPr>
              <w:t>Datum</w:t>
            </w:r>
            <w:r w:rsidR="43BE0CE3" w:rsidRPr="43BE0CE3">
              <w:rPr>
                <w:b/>
                <w:bCs/>
              </w:rPr>
              <w:t xml:space="preserve"> </w:t>
            </w:r>
          </w:p>
        </w:tc>
        <w:tc>
          <w:tcPr>
            <w:tcW w:w="5249" w:type="dxa"/>
            <w:gridSpan w:val="2"/>
            <w:tcBorders>
              <w:top w:val="single" w:sz="4" w:space="0" w:color="auto"/>
            </w:tcBorders>
            <w:vAlign w:val="center"/>
          </w:tcPr>
          <w:p w14:paraId="51C6FEF5" w14:textId="54241176" w:rsidR="00BD3681" w:rsidRPr="00983973" w:rsidRDefault="1DBD1267" w:rsidP="7537A683">
            <w:pPr>
              <w:pStyle w:val="Geenafstand"/>
              <w:rPr>
                <w:sz w:val="16"/>
                <w:szCs w:val="16"/>
              </w:rPr>
            </w:pPr>
            <w:r w:rsidRPr="45278925">
              <w:rPr>
                <w:sz w:val="24"/>
                <w:szCs w:val="24"/>
              </w:rPr>
              <w:t>Omschrijving activiteit of afspraak</w:t>
            </w:r>
          </w:p>
        </w:tc>
        <w:tc>
          <w:tcPr>
            <w:tcW w:w="1336" w:type="dxa"/>
            <w:tcBorders>
              <w:top w:val="single" w:sz="4" w:space="0" w:color="auto"/>
            </w:tcBorders>
            <w:vAlign w:val="center"/>
          </w:tcPr>
          <w:p w14:paraId="5A2FDB0A" w14:textId="1B7148F0" w:rsidR="00BD3681" w:rsidRPr="00983973" w:rsidRDefault="45278925" w:rsidP="45278925">
            <w:pPr>
              <w:pStyle w:val="Geenafstand"/>
              <w:rPr>
                <w:sz w:val="16"/>
              </w:rPr>
            </w:pPr>
            <w:r w:rsidRPr="45278925">
              <w:rPr>
                <w:sz w:val="24"/>
                <w:szCs w:val="24"/>
              </w:rPr>
              <w:t>Tijdsduur</w:t>
            </w:r>
          </w:p>
        </w:tc>
        <w:tc>
          <w:tcPr>
            <w:tcW w:w="1105" w:type="dxa"/>
            <w:gridSpan w:val="3"/>
            <w:tcBorders>
              <w:top w:val="single" w:sz="4" w:space="0" w:color="auto"/>
            </w:tcBorders>
            <w:vAlign w:val="center"/>
          </w:tcPr>
          <w:p w14:paraId="1990DE59" w14:textId="07224D20" w:rsidR="00BD3681" w:rsidRPr="00983973" w:rsidRDefault="00BD3681" w:rsidP="0060133E"/>
        </w:tc>
      </w:tr>
      <w:tr w:rsidR="00BD3681" w:rsidRPr="00983973" w14:paraId="677E13BE" w14:textId="77777777" w:rsidTr="0080375C">
        <w:trPr>
          <w:gridAfter w:val="1"/>
          <w:wAfter w:w="384" w:type="dxa"/>
        </w:trPr>
        <w:tc>
          <w:tcPr>
            <w:tcW w:w="988" w:type="dxa"/>
          </w:tcPr>
          <w:p w14:paraId="7B059993" w14:textId="738DFA37" w:rsidR="00BD3681" w:rsidRPr="00983973" w:rsidRDefault="306F39D0" w:rsidP="666C209C">
            <w:pPr>
              <w:pStyle w:val="Geenafstand"/>
              <w:rPr>
                <w:rFonts w:ascii="Calibri" w:hAnsi="Calibri" w:cs="Calibri"/>
                <w:b/>
                <w:sz w:val="40"/>
                <w:szCs w:val="40"/>
              </w:rPr>
            </w:pPr>
            <w:r w:rsidRPr="7D294271">
              <w:rPr>
                <w:rFonts w:ascii="Calibri" w:hAnsi="Calibri" w:cs="Calibri"/>
                <w:sz w:val="24"/>
                <w:szCs w:val="24"/>
              </w:rPr>
              <w:t>Januari 2018</w:t>
            </w:r>
          </w:p>
        </w:tc>
        <w:tc>
          <w:tcPr>
            <w:tcW w:w="5249" w:type="dxa"/>
            <w:gridSpan w:val="2"/>
          </w:tcPr>
          <w:p w14:paraId="20E187A1" w14:textId="495ABD60" w:rsidR="00BD3681" w:rsidRPr="00983973" w:rsidRDefault="41F7464F" w:rsidP="306F39D0">
            <w:pPr>
              <w:pStyle w:val="Geenafstand"/>
              <w:rPr>
                <w:rFonts w:ascii="Calibri" w:hAnsi="Calibri" w:cs="Calibri"/>
                <w:b/>
                <w:sz w:val="40"/>
                <w:szCs w:val="40"/>
              </w:rPr>
            </w:pPr>
            <w:r w:rsidRPr="41F7464F">
              <w:rPr>
                <w:rFonts w:ascii="Calibri" w:hAnsi="Calibri" w:cs="Calibri"/>
                <w:sz w:val="24"/>
                <w:szCs w:val="24"/>
              </w:rPr>
              <w:t>Verwonderingsdagboek</w:t>
            </w:r>
          </w:p>
        </w:tc>
        <w:tc>
          <w:tcPr>
            <w:tcW w:w="1336" w:type="dxa"/>
          </w:tcPr>
          <w:p w14:paraId="071CDC45" w14:textId="012EB4DF" w:rsidR="00BD3681" w:rsidRPr="00983973" w:rsidRDefault="16A29FF4" w:rsidP="16A29FF4">
            <w:pPr>
              <w:pStyle w:val="Geenafstand"/>
              <w:rPr>
                <w:rFonts w:ascii="Calibri" w:hAnsi="Calibri" w:cs="Calibri"/>
                <w:b/>
                <w:bCs/>
                <w:sz w:val="40"/>
              </w:rPr>
            </w:pPr>
            <w:r w:rsidRPr="16A29FF4">
              <w:rPr>
                <w:sz w:val="24"/>
                <w:szCs w:val="24"/>
              </w:rPr>
              <w:t>2 uur</w:t>
            </w:r>
          </w:p>
        </w:tc>
        <w:tc>
          <w:tcPr>
            <w:tcW w:w="1105" w:type="dxa"/>
            <w:gridSpan w:val="3"/>
          </w:tcPr>
          <w:p w14:paraId="793B000E" w14:textId="0A66321C" w:rsidR="00BD3681" w:rsidRPr="00983973" w:rsidRDefault="00BD3681" w:rsidP="154DA36C">
            <w:pPr>
              <w:spacing w:after="0"/>
              <w:rPr>
                <w:rFonts w:ascii="Calibri" w:hAnsi="Calibri" w:cs="Calibri"/>
                <w:sz w:val="40"/>
                <w:szCs w:val="40"/>
              </w:rPr>
            </w:pPr>
          </w:p>
        </w:tc>
      </w:tr>
      <w:tr w:rsidR="00BD3681" w:rsidRPr="00983973" w14:paraId="5B0936CE" w14:textId="77777777" w:rsidTr="0080375C">
        <w:trPr>
          <w:gridAfter w:val="1"/>
          <w:wAfter w:w="384" w:type="dxa"/>
        </w:trPr>
        <w:tc>
          <w:tcPr>
            <w:tcW w:w="988" w:type="dxa"/>
          </w:tcPr>
          <w:p w14:paraId="6AC84733" w14:textId="0E3ABD88" w:rsidR="00BD3681" w:rsidRPr="00983973" w:rsidRDefault="16A29FF4" w:rsidP="16A29FF4">
            <w:pPr>
              <w:pStyle w:val="Geenafstand"/>
              <w:rPr>
                <w:rFonts w:ascii="Calibri" w:hAnsi="Calibri" w:cs="Calibri"/>
                <w:sz w:val="40"/>
              </w:rPr>
            </w:pPr>
            <w:r w:rsidRPr="16A29FF4">
              <w:rPr>
                <w:sz w:val="24"/>
                <w:szCs w:val="24"/>
              </w:rPr>
              <w:t xml:space="preserve">Februari </w:t>
            </w:r>
            <w:r w:rsidR="395C3152" w:rsidRPr="395C3152">
              <w:rPr>
                <w:sz w:val="24"/>
                <w:szCs w:val="24"/>
              </w:rPr>
              <w:t>2018</w:t>
            </w:r>
          </w:p>
        </w:tc>
        <w:tc>
          <w:tcPr>
            <w:tcW w:w="5249" w:type="dxa"/>
            <w:gridSpan w:val="2"/>
          </w:tcPr>
          <w:p w14:paraId="20604DF0" w14:textId="2EC4891C" w:rsidR="00BD3681" w:rsidRPr="00983973" w:rsidRDefault="0552206C" w:rsidP="395C3152">
            <w:pPr>
              <w:pStyle w:val="Geenafstand"/>
              <w:rPr>
                <w:sz w:val="24"/>
                <w:szCs w:val="24"/>
              </w:rPr>
            </w:pPr>
            <w:r w:rsidRPr="0552206C">
              <w:rPr>
                <w:sz w:val="24"/>
                <w:szCs w:val="24"/>
              </w:rPr>
              <w:t>Presentatieavond examenleerlingen vorig jaar</w:t>
            </w:r>
          </w:p>
        </w:tc>
        <w:tc>
          <w:tcPr>
            <w:tcW w:w="1336" w:type="dxa"/>
          </w:tcPr>
          <w:p w14:paraId="299AC4EF" w14:textId="212D91C1" w:rsidR="00BD3681" w:rsidRPr="00983973" w:rsidRDefault="5E18E722" w:rsidP="0552206C">
            <w:pPr>
              <w:pStyle w:val="Geenafstand"/>
              <w:rPr>
                <w:rFonts w:ascii="Calibri" w:hAnsi="Calibri" w:cs="Calibri"/>
                <w:sz w:val="40"/>
              </w:rPr>
            </w:pPr>
            <w:r w:rsidRPr="5E18E722">
              <w:rPr>
                <w:sz w:val="24"/>
                <w:szCs w:val="24"/>
              </w:rPr>
              <w:t>3 uur</w:t>
            </w:r>
          </w:p>
        </w:tc>
        <w:tc>
          <w:tcPr>
            <w:tcW w:w="1105" w:type="dxa"/>
            <w:gridSpan w:val="3"/>
          </w:tcPr>
          <w:p w14:paraId="3181C903" w14:textId="77777777" w:rsidR="00BD3681" w:rsidRPr="00983973" w:rsidRDefault="00BD3681" w:rsidP="0060133E">
            <w:pPr>
              <w:rPr>
                <w:rFonts w:ascii="Calibri" w:hAnsi="Calibri" w:cs="Calibri"/>
                <w:sz w:val="40"/>
              </w:rPr>
            </w:pPr>
          </w:p>
        </w:tc>
      </w:tr>
      <w:tr w:rsidR="00BD3681" w:rsidRPr="00983973" w14:paraId="3A50FA36" w14:textId="77777777" w:rsidTr="0080375C">
        <w:trPr>
          <w:gridAfter w:val="1"/>
          <w:wAfter w:w="384" w:type="dxa"/>
        </w:trPr>
        <w:tc>
          <w:tcPr>
            <w:tcW w:w="988" w:type="dxa"/>
          </w:tcPr>
          <w:p w14:paraId="0B8857F4" w14:textId="64776900" w:rsidR="00BD3681" w:rsidRPr="00983973" w:rsidRDefault="5E18E722" w:rsidP="5E18E722">
            <w:pPr>
              <w:pStyle w:val="Geenafstand"/>
              <w:rPr>
                <w:sz w:val="24"/>
                <w:szCs w:val="24"/>
              </w:rPr>
            </w:pPr>
            <w:r w:rsidRPr="5E18E722">
              <w:rPr>
                <w:sz w:val="24"/>
                <w:szCs w:val="24"/>
              </w:rPr>
              <w:t>Juli 2018</w:t>
            </w:r>
          </w:p>
        </w:tc>
        <w:tc>
          <w:tcPr>
            <w:tcW w:w="5249" w:type="dxa"/>
            <w:gridSpan w:val="2"/>
          </w:tcPr>
          <w:p w14:paraId="08A2DA53" w14:textId="00B7ECFD" w:rsidR="00BD3681" w:rsidRPr="00983973" w:rsidRDefault="5E18E722" w:rsidP="5E18E722">
            <w:pPr>
              <w:pStyle w:val="Geenafstand"/>
              <w:rPr>
                <w:rFonts w:ascii="Calibri" w:hAnsi="Calibri" w:cs="Calibri"/>
                <w:sz w:val="40"/>
              </w:rPr>
            </w:pPr>
            <w:r w:rsidRPr="5E18E722">
              <w:rPr>
                <w:sz w:val="24"/>
                <w:szCs w:val="24"/>
              </w:rPr>
              <w:t>Overleg met vorige begeleider</w:t>
            </w:r>
          </w:p>
        </w:tc>
        <w:tc>
          <w:tcPr>
            <w:tcW w:w="1336" w:type="dxa"/>
          </w:tcPr>
          <w:p w14:paraId="6A9E5BD8" w14:textId="1F1C722D" w:rsidR="00BD3681" w:rsidRPr="00983973" w:rsidRDefault="5E18E722" w:rsidP="5E18E722">
            <w:pPr>
              <w:pStyle w:val="Geenafstand"/>
              <w:rPr>
                <w:rFonts w:ascii="Calibri" w:hAnsi="Calibri" w:cs="Calibri"/>
                <w:sz w:val="40"/>
              </w:rPr>
            </w:pPr>
            <w:r w:rsidRPr="5E18E722">
              <w:rPr>
                <w:sz w:val="24"/>
                <w:szCs w:val="24"/>
              </w:rPr>
              <w:t>3 uur</w:t>
            </w:r>
          </w:p>
        </w:tc>
        <w:tc>
          <w:tcPr>
            <w:tcW w:w="1105" w:type="dxa"/>
            <w:gridSpan w:val="3"/>
          </w:tcPr>
          <w:p w14:paraId="5836686D" w14:textId="77777777" w:rsidR="00BD3681" w:rsidRPr="00983973" w:rsidRDefault="00BD3681" w:rsidP="0060133E">
            <w:pPr>
              <w:rPr>
                <w:rFonts w:ascii="Calibri" w:hAnsi="Calibri" w:cs="Calibri"/>
                <w:sz w:val="40"/>
              </w:rPr>
            </w:pPr>
          </w:p>
        </w:tc>
      </w:tr>
      <w:tr w:rsidR="00BD3681" w:rsidRPr="00983973" w14:paraId="64EEF33B" w14:textId="77777777" w:rsidTr="0080375C">
        <w:trPr>
          <w:gridAfter w:val="1"/>
          <w:wAfter w:w="384" w:type="dxa"/>
        </w:trPr>
        <w:tc>
          <w:tcPr>
            <w:tcW w:w="988" w:type="dxa"/>
          </w:tcPr>
          <w:p w14:paraId="4F9BB093" w14:textId="6D659707" w:rsidR="00BD3681" w:rsidRPr="00983973" w:rsidRDefault="5E18E722" w:rsidP="5E18E722">
            <w:pPr>
              <w:pStyle w:val="Geenafstand"/>
              <w:rPr>
                <w:rFonts w:ascii="Calibri" w:hAnsi="Calibri" w:cs="Calibri"/>
                <w:sz w:val="40"/>
              </w:rPr>
            </w:pPr>
            <w:r w:rsidRPr="5E18E722">
              <w:rPr>
                <w:sz w:val="24"/>
                <w:szCs w:val="24"/>
              </w:rPr>
              <w:t>3-7-2018</w:t>
            </w:r>
          </w:p>
        </w:tc>
        <w:tc>
          <w:tcPr>
            <w:tcW w:w="5249" w:type="dxa"/>
            <w:gridSpan w:val="2"/>
          </w:tcPr>
          <w:p w14:paraId="22D1D1C5" w14:textId="4F9FA101" w:rsidR="00BD3681" w:rsidRPr="00983973" w:rsidRDefault="66EEFB9A" w:rsidP="5E18E722">
            <w:pPr>
              <w:pStyle w:val="Geenafstand"/>
              <w:rPr>
                <w:sz w:val="24"/>
                <w:szCs w:val="24"/>
              </w:rPr>
            </w:pPr>
            <w:r w:rsidRPr="66EEFB9A">
              <w:rPr>
                <w:sz w:val="24"/>
                <w:szCs w:val="24"/>
              </w:rPr>
              <w:t xml:space="preserve">Dag gewerkt aan </w:t>
            </w:r>
            <w:r w:rsidR="0ECE71AC" w:rsidRPr="0ECE71AC">
              <w:rPr>
                <w:sz w:val="24"/>
                <w:szCs w:val="24"/>
              </w:rPr>
              <w:t>Profielwerkstukwerk</w:t>
            </w:r>
          </w:p>
        </w:tc>
        <w:tc>
          <w:tcPr>
            <w:tcW w:w="1336" w:type="dxa"/>
          </w:tcPr>
          <w:p w14:paraId="6669284A" w14:textId="06CFA9E6" w:rsidR="00BD3681" w:rsidRPr="00983973" w:rsidRDefault="1276A4C7" w:rsidP="1276A4C7">
            <w:pPr>
              <w:pStyle w:val="Geenafstand"/>
              <w:rPr>
                <w:rFonts w:ascii="Calibri" w:hAnsi="Calibri" w:cs="Calibri"/>
                <w:sz w:val="40"/>
                <w:szCs w:val="40"/>
              </w:rPr>
            </w:pPr>
            <w:r w:rsidRPr="1276A4C7">
              <w:rPr>
                <w:sz w:val="24"/>
                <w:szCs w:val="24"/>
              </w:rPr>
              <w:t>3 uur</w:t>
            </w:r>
          </w:p>
        </w:tc>
        <w:tc>
          <w:tcPr>
            <w:tcW w:w="1105" w:type="dxa"/>
            <w:gridSpan w:val="3"/>
          </w:tcPr>
          <w:p w14:paraId="6B3B81C9" w14:textId="77777777" w:rsidR="00BD3681" w:rsidRPr="00983973" w:rsidRDefault="00BD3681" w:rsidP="0060133E">
            <w:pPr>
              <w:rPr>
                <w:rFonts w:ascii="Calibri" w:hAnsi="Calibri" w:cs="Calibri"/>
                <w:sz w:val="40"/>
              </w:rPr>
            </w:pPr>
          </w:p>
        </w:tc>
      </w:tr>
      <w:tr w:rsidR="00BD3681" w:rsidRPr="00983973" w14:paraId="4E44CC5F" w14:textId="77777777" w:rsidTr="0080375C">
        <w:trPr>
          <w:gridAfter w:val="1"/>
          <w:wAfter w:w="384" w:type="dxa"/>
        </w:trPr>
        <w:tc>
          <w:tcPr>
            <w:tcW w:w="988" w:type="dxa"/>
          </w:tcPr>
          <w:p w14:paraId="3DF5F7F9" w14:textId="64A02DBF" w:rsidR="00BD3681" w:rsidRPr="00983973" w:rsidRDefault="1276A4C7" w:rsidP="1276A4C7">
            <w:pPr>
              <w:pStyle w:val="Geenafstand"/>
              <w:rPr>
                <w:rFonts w:ascii="Calibri" w:hAnsi="Calibri" w:cs="Calibri"/>
                <w:sz w:val="40"/>
              </w:rPr>
            </w:pPr>
            <w:r w:rsidRPr="1276A4C7">
              <w:rPr>
                <w:sz w:val="24"/>
                <w:szCs w:val="24"/>
              </w:rPr>
              <w:t>30-8-2018</w:t>
            </w:r>
          </w:p>
        </w:tc>
        <w:tc>
          <w:tcPr>
            <w:tcW w:w="5249" w:type="dxa"/>
            <w:gridSpan w:val="2"/>
          </w:tcPr>
          <w:p w14:paraId="2036E79F" w14:textId="08946D23" w:rsidR="00BD3681" w:rsidRPr="00983973" w:rsidRDefault="55183119" w:rsidP="0D881676">
            <w:pPr>
              <w:pStyle w:val="Geenafstand"/>
              <w:rPr>
                <w:rFonts w:ascii="Calibri" w:hAnsi="Calibri" w:cs="Calibri"/>
                <w:sz w:val="40"/>
              </w:rPr>
            </w:pPr>
            <w:r w:rsidRPr="55183119">
              <w:rPr>
                <w:sz w:val="24"/>
                <w:szCs w:val="24"/>
              </w:rPr>
              <w:t>Dag aan profielwerkstukstuk gewerkt</w:t>
            </w:r>
          </w:p>
        </w:tc>
        <w:tc>
          <w:tcPr>
            <w:tcW w:w="1336" w:type="dxa"/>
          </w:tcPr>
          <w:p w14:paraId="75608245" w14:textId="1803F6C6" w:rsidR="00BD3681" w:rsidRPr="00983973" w:rsidRDefault="55183119" w:rsidP="16D84807">
            <w:pPr>
              <w:pStyle w:val="Geenafstand"/>
              <w:rPr>
                <w:rFonts w:ascii="Calibri" w:hAnsi="Calibri" w:cs="Calibri"/>
                <w:sz w:val="40"/>
              </w:rPr>
            </w:pPr>
            <w:r w:rsidRPr="55183119">
              <w:t>6 uur</w:t>
            </w:r>
          </w:p>
        </w:tc>
        <w:tc>
          <w:tcPr>
            <w:tcW w:w="1105" w:type="dxa"/>
            <w:gridSpan w:val="3"/>
          </w:tcPr>
          <w:p w14:paraId="12728429" w14:textId="77777777" w:rsidR="00BD3681" w:rsidRPr="00983973" w:rsidRDefault="00BD3681" w:rsidP="0060133E">
            <w:pPr>
              <w:rPr>
                <w:rFonts w:ascii="Calibri" w:hAnsi="Calibri" w:cs="Calibri"/>
                <w:sz w:val="40"/>
              </w:rPr>
            </w:pPr>
          </w:p>
        </w:tc>
      </w:tr>
      <w:tr w:rsidR="00BD3681" w:rsidRPr="00983973" w14:paraId="60B4ECF4" w14:textId="77777777" w:rsidTr="0080375C">
        <w:trPr>
          <w:gridAfter w:val="1"/>
          <w:wAfter w:w="384" w:type="dxa"/>
        </w:trPr>
        <w:tc>
          <w:tcPr>
            <w:tcW w:w="988" w:type="dxa"/>
          </w:tcPr>
          <w:p w14:paraId="40612A2F" w14:textId="19C337B5" w:rsidR="00BD3681" w:rsidRPr="00983973" w:rsidRDefault="55183119" w:rsidP="55183119">
            <w:pPr>
              <w:pStyle w:val="Geenafstand"/>
              <w:rPr>
                <w:rFonts w:ascii="Calibri" w:hAnsi="Calibri" w:cs="Calibri"/>
                <w:sz w:val="40"/>
              </w:rPr>
            </w:pPr>
            <w:r w:rsidRPr="55183119">
              <w:rPr>
                <w:sz w:val="24"/>
                <w:szCs w:val="24"/>
              </w:rPr>
              <w:t>5-9-2018</w:t>
            </w:r>
          </w:p>
        </w:tc>
        <w:tc>
          <w:tcPr>
            <w:tcW w:w="5249" w:type="dxa"/>
            <w:gridSpan w:val="2"/>
          </w:tcPr>
          <w:p w14:paraId="6A9C2676" w14:textId="1758D253" w:rsidR="00BD3681" w:rsidRPr="00983973" w:rsidRDefault="217D1F22" w:rsidP="217D1F22">
            <w:pPr>
              <w:pStyle w:val="Geenafstand"/>
              <w:jc w:val="both"/>
              <w:rPr>
                <w:rFonts w:ascii="Calibri" w:hAnsi="Calibri" w:cs="Calibri"/>
                <w:sz w:val="40"/>
              </w:rPr>
            </w:pPr>
            <w:r w:rsidRPr="217D1F22">
              <w:rPr>
                <w:sz w:val="24"/>
                <w:szCs w:val="24"/>
              </w:rPr>
              <w:t>Studieflexuren Profielwerkstuk</w:t>
            </w:r>
          </w:p>
        </w:tc>
        <w:tc>
          <w:tcPr>
            <w:tcW w:w="1336" w:type="dxa"/>
          </w:tcPr>
          <w:p w14:paraId="037C7176" w14:textId="614298AB" w:rsidR="00BD3681" w:rsidRPr="00983973" w:rsidRDefault="2004203D" w:rsidP="2004203D">
            <w:pPr>
              <w:pStyle w:val="Geenafstand"/>
              <w:rPr>
                <w:rFonts w:ascii="Calibri" w:hAnsi="Calibri" w:cs="Calibri"/>
                <w:sz w:val="40"/>
              </w:rPr>
            </w:pPr>
            <w:r w:rsidRPr="2004203D">
              <w:rPr>
                <w:sz w:val="24"/>
                <w:szCs w:val="24"/>
              </w:rPr>
              <w:t>1,5 uur</w:t>
            </w:r>
          </w:p>
        </w:tc>
        <w:tc>
          <w:tcPr>
            <w:tcW w:w="1105" w:type="dxa"/>
            <w:gridSpan w:val="3"/>
          </w:tcPr>
          <w:p w14:paraId="58196141" w14:textId="77777777" w:rsidR="00BD3681" w:rsidRPr="00983973" w:rsidRDefault="00BD3681" w:rsidP="0060133E">
            <w:pPr>
              <w:rPr>
                <w:rFonts w:ascii="Calibri" w:hAnsi="Calibri" w:cs="Calibri"/>
                <w:sz w:val="40"/>
              </w:rPr>
            </w:pPr>
          </w:p>
        </w:tc>
      </w:tr>
      <w:tr w:rsidR="00BD3681" w:rsidRPr="00983973" w14:paraId="06414ACE" w14:textId="77777777" w:rsidTr="0080375C">
        <w:trPr>
          <w:gridAfter w:val="1"/>
          <w:wAfter w:w="384" w:type="dxa"/>
        </w:trPr>
        <w:tc>
          <w:tcPr>
            <w:tcW w:w="988" w:type="dxa"/>
          </w:tcPr>
          <w:p w14:paraId="17F32D87" w14:textId="31F97DB9" w:rsidR="00BD3681" w:rsidRPr="00983973" w:rsidRDefault="1C56C38B" w:rsidP="0060133E">
            <w:pPr>
              <w:rPr>
                <w:rFonts w:ascii="Calibri" w:hAnsi="Calibri" w:cs="Calibri"/>
                <w:sz w:val="40"/>
                <w:szCs w:val="40"/>
              </w:rPr>
            </w:pPr>
            <w:r w:rsidRPr="1C56C38B">
              <w:rPr>
                <w:rFonts w:ascii="Calibri" w:hAnsi="Calibri" w:cs="Calibri"/>
                <w:sz w:val="24"/>
                <w:szCs w:val="24"/>
              </w:rPr>
              <w:t>25-</w:t>
            </w:r>
            <w:r w:rsidR="5A69B11D" w:rsidRPr="5A69B11D">
              <w:rPr>
                <w:rFonts w:ascii="Calibri" w:hAnsi="Calibri" w:cs="Calibri"/>
                <w:sz w:val="24"/>
                <w:szCs w:val="24"/>
              </w:rPr>
              <w:t>9-2018</w:t>
            </w:r>
          </w:p>
        </w:tc>
        <w:tc>
          <w:tcPr>
            <w:tcW w:w="5249" w:type="dxa"/>
            <w:gridSpan w:val="2"/>
          </w:tcPr>
          <w:p w14:paraId="67264232" w14:textId="10712559" w:rsidR="00BD3681" w:rsidRPr="00983973" w:rsidRDefault="590678B8" w:rsidP="0060133E">
            <w:pPr>
              <w:rPr>
                <w:rFonts w:ascii="Calibri" w:hAnsi="Calibri" w:cs="Calibri"/>
                <w:sz w:val="40"/>
                <w:szCs w:val="40"/>
              </w:rPr>
            </w:pPr>
            <w:r w:rsidRPr="590678B8">
              <w:rPr>
                <w:sz w:val="24"/>
                <w:szCs w:val="24"/>
              </w:rPr>
              <w:t>Studieflexuren Profielwerkstuk</w:t>
            </w:r>
          </w:p>
        </w:tc>
        <w:tc>
          <w:tcPr>
            <w:tcW w:w="1336" w:type="dxa"/>
          </w:tcPr>
          <w:p w14:paraId="41C6742C" w14:textId="2EE73108" w:rsidR="00BD3681" w:rsidRPr="00983973" w:rsidRDefault="590678B8" w:rsidP="590678B8">
            <w:pPr>
              <w:pStyle w:val="Geenafstand"/>
              <w:rPr>
                <w:rFonts w:ascii="Calibri" w:hAnsi="Calibri" w:cs="Calibri"/>
                <w:sz w:val="40"/>
              </w:rPr>
            </w:pPr>
            <w:r w:rsidRPr="590678B8">
              <w:rPr>
                <w:sz w:val="24"/>
                <w:szCs w:val="24"/>
              </w:rPr>
              <w:t>1,5 uur</w:t>
            </w:r>
          </w:p>
        </w:tc>
        <w:tc>
          <w:tcPr>
            <w:tcW w:w="1105" w:type="dxa"/>
            <w:gridSpan w:val="3"/>
          </w:tcPr>
          <w:p w14:paraId="7563870F" w14:textId="77777777" w:rsidR="00BD3681" w:rsidRPr="00983973" w:rsidRDefault="00BD3681" w:rsidP="0060133E">
            <w:pPr>
              <w:rPr>
                <w:rFonts w:ascii="Calibri" w:hAnsi="Calibri" w:cs="Calibri"/>
                <w:sz w:val="40"/>
              </w:rPr>
            </w:pPr>
          </w:p>
        </w:tc>
      </w:tr>
      <w:tr w:rsidR="00BD3681" w:rsidRPr="00983973" w14:paraId="569012CA" w14:textId="77777777" w:rsidTr="0080375C">
        <w:trPr>
          <w:gridAfter w:val="1"/>
          <w:wAfter w:w="384" w:type="dxa"/>
        </w:trPr>
        <w:tc>
          <w:tcPr>
            <w:tcW w:w="988" w:type="dxa"/>
          </w:tcPr>
          <w:p w14:paraId="11DF7A29" w14:textId="7313A590" w:rsidR="00BD3681" w:rsidRPr="00983973" w:rsidRDefault="06531518" w:rsidP="06531518">
            <w:pPr>
              <w:pStyle w:val="Geenafstand"/>
              <w:rPr>
                <w:rFonts w:ascii="Calibri" w:hAnsi="Calibri" w:cs="Calibri"/>
                <w:sz w:val="40"/>
                <w:szCs w:val="40"/>
              </w:rPr>
            </w:pPr>
            <w:r w:rsidRPr="06531518">
              <w:rPr>
                <w:sz w:val="24"/>
                <w:szCs w:val="24"/>
              </w:rPr>
              <w:t>9-10-2018</w:t>
            </w:r>
          </w:p>
        </w:tc>
        <w:tc>
          <w:tcPr>
            <w:tcW w:w="5249" w:type="dxa"/>
            <w:gridSpan w:val="2"/>
          </w:tcPr>
          <w:p w14:paraId="455E28A6" w14:textId="6323D9F4" w:rsidR="00BD3681" w:rsidRPr="00983973" w:rsidRDefault="06531518" w:rsidP="0060133E">
            <w:pPr>
              <w:rPr>
                <w:rFonts w:ascii="Calibri" w:hAnsi="Calibri" w:cs="Calibri"/>
                <w:sz w:val="40"/>
                <w:szCs w:val="40"/>
              </w:rPr>
            </w:pPr>
            <w:r w:rsidRPr="06531518">
              <w:rPr>
                <w:sz w:val="24"/>
                <w:szCs w:val="24"/>
              </w:rPr>
              <w:t>Studieflexuren Profielwerkstuk</w:t>
            </w:r>
          </w:p>
        </w:tc>
        <w:tc>
          <w:tcPr>
            <w:tcW w:w="1336" w:type="dxa"/>
          </w:tcPr>
          <w:p w14:paraId="484A3328" w14:textId="0BE7AA45" w:rsidR="00BD3681" w:rsidRPr="00983973" w:rsidRDefault="0360874C" w:rsidP="0360874C">
            <w:pPr>
              <w:pStyle w:val="Geenafstand"/>
              <w:rPr>
                <w:rFonts w:ascii="Calibri" w:hAnsi="Calibri" w:cs="Calibri"/>
                <w:sz w:val="40"/>
              </w:rPr>
            </w:pPr>
            <w:r w:rsidRPr="0360874C">
              <w:rPr>
                <w:sz w:val="24"/>
                <w:szCs w:val="24"/>
              </w:rPr>
              <w:t>1,5 uur</w:t>
            </w:r>
          </w:p>
        </w:tc>
        <w:tc>
          <w:tcPr>
            <w:tcW w:w="1105" w:type="dxa"/>
            <w:gridSpan w:val="3"/>
          </w:tcPr>
          <w:p w14:paraId="619970FA" w14:textId="77777777" w:rsidR="00BD3681" w:rsidRPr="00983973" w:rsidRDefault="00BD3681" w:rsidP="0060133E">
            <w:pPr>
              <w:rPr>
                <w:rFonts w:ascii="Calibri" w:hAnsi="Calibri" w:cs="Calibri"/>
                <w:sz w:val="40"/>
              </w:rPr>
            </w:pPr>
          </w:p>
        </w:tc>
      </w:tr>
      <w:tr w:rsidR="00BD3681" w:rsidRPr="00983973" w14:paraId="7BF856B5" w14:textId="77777777" w:rsidTr="0080375C">
        <w:trPr>
          <w:gridAfter w:val="1"/>
          <w:wAfter w:w="384" w:type="dxa"/>
        </w:trPr>
        <w:tc>
          <w:tcPr>
            <w:tcW w:w="988" w:type="dxa"/>
          </w:tcPr>
          <w:p w14:paraId="702DC5C4" w14:textId="7517DCEE" w:rsidR="00BD3681" w:rsidRPr="00983973" w:rsidRDefault="0360874C" w:rsidP="0360874C">
            <w:pPr>
              <w:pStyle w:val="Geenafstand"/>
              <w:rPr>
                <w:rFonts w:ascii="Calibri" w:hAnsi="Calibri" w:cs="Calibri"/>
                <w:sz w:val="40"/>
              </w:rPr>
            </w:pPr>
            <w:r w:rsidRPr="0360874C">
              <w:rPr>
                <w:sz w:val="24"/>
                <w:szCs w:val="24"/>
              </w:rPr>
              <w:t>16-10-2018</w:t>
            </w:r>
          </w:p>
        </w:tc>
        <w:tc>
          <w:tcPr>
            <w:tcW w:w="5249" w:type="dxa"/>
            <w:gridSpan w:val="2"/>
          </w:tcPr>
          <w:p w14:paraId="2708F01C" w14:textId="2670548B" w:rsidR="00BD3681" w:rsidRPr="00983973" w:rsidRDefault="0360874C" w:rsidP="0060133E">
            <w:pPr>
              <w:rPr>
                <w:rFonts w:ascii="Calibri" w:hAnsi="Calibri" w:cs="Calibri"/>
                <w:sz w:val="40"/>
                <w:szCs w:val="40"/>
              </w:rPr>
            </w:pPr>
            <w:r w:rsidRPr="0360874C">
              <w:rPr>
                <w:sz w:val="24"/>
                <w:szCs w:val="24"/>
              </w:rPr>
              <w:t>Studieflexuren Profielwerkstuk</w:t>
            </w:r>
          </w:p>
        </w:tc>
        <w:tc>
          <w:tcPr>
            <w:tcW w:w="1336" w:type="dxa"/>
          </w:tcPr>
          <w:p w14:paraId="1CF0180C" w14:textId="34A621F1" w:rsidR="00BD3681" w:rsidRPr="00983973" w:rsidRDefault="0360874C" w:rsidP="0360874C">
            <w:pPr>
              <w:pStyle w:val="Geenafstand"/>
              <w:rPr>
                <w:rFonts w:ascii="Calibri" w:hAnsi="Calibri" w:cs="Calibri"/>
                <w:sz w:val="40"/>
                <w:szCs w:val="40"/>
              </w:rPr>
            </w:pPr>
            <w:r w:rsidRPr="0360874C">
              <w:rPr>
                <w:sz w:val="24"/>
                <w:szCs w:val="24"/>
              </w:rPr>
              <w:t>1,5 uur</w:t>
            </w:r>
          </w:p>
        </w:tc>
        <w:tc>
          <w:tcPr>
            <w:tcW w:w="1105" w:type="dxa"/>
            <w:gridSpan w:val="3"/>
          </w:tcPr>
          <w:p w14:paraId="41D74ED7" w14:textId="77777777" w:rsidR="00BD3681" w:rsidRPr="00983973" w:rsidRDefault="00BD3681" w:rsidP="0060133E">
            <w:pPr>
              <w:rPr>
                <w:rFonts w:ascii="Calibri" w:hAnsi="Calibri" w:cs="Calibri"/>
                <w:sz w:val="40"/>
              </w:rPr>
            </w:pPr>
          </w:p>
        </w:tc>
      </w:tr>
      <w:tr w:rsidR="00BD3681" w:rsidRPr="00983973" w14:paraId="1CFD97C7" w14:textId="77777777" w:rsidTr="0080375C">
        <w:trPr>
          <w:gridAfter w:val="1"/>
          <w:wAfter w:w="384" w:type="dxa"/>
        </w:trPr>
        <w:tc>
          <w:tcPr>
            <w:tcW w:w="988" w:type="dxa"/>
          </w:tcPr>
          <w:p w14:paraId="01235E56" w14:textId="160C2AAB" w:rsidR="00BD3681" w:rsidRPr="00983973" w:rsidRDefault="6BB0FC0A" w:rsidP="4A0E29ED">
            <w:pPr>
              <w:pStyle w:val="Geenafstand"/>
              <w:rPr>
                <w:rFonts w:ascii="Calibri" w:hAnsi="Calibri" w:cs="Calibri"/>
                <w:sz w:val="40"/>
              </w:rPr>
            </w:pPr>
            <w:r w:rsidRPr="6BB0FC0A">
              <w:rPr>
                <w:sz w:val="24"/>
                <w:szCs w:val="24"/>
              </w:rPr>
              <w:t>24-10-2018</w:t>
            </w:r>
          </w:p>
        </w:tc>
        <w:tc>
          <w:tcPr>
            <w:tcW w:w="5249" w:type="dxa"/>
            <w:gridSpan w:val="2"/>
          </w:tcPr>
          <w:p w14:paraId="44E6B107" w14:textId="3A034906" w:rsidR="00BD3681" w:rsidRPr="00983973" w:rsidRDefault="39CDD973" w:rsidP="6BB0FC0A">
            <w:pPr>
              <w:pStyle w:val="Geenafstand"/>
              <w:rPr>
                <w:sz w:val="24"/>
                <w:szCs w:val="24"/>
              </w:rPr>
            </w:pPr>
            <w:r w:rsidRPr="39CDD973">
              <w:rPr>
                <w:sz w:val="24"/>
                <w:szCs w:val="24"/>
              </w:rPr>
              <w:t>Lezen boek + schrijv</w:t>
            </w:r>
            <w:r w:rsidRPr="39CDD973">
              <w:t>en hoofdstuk 3</w:t>
            </w:r>
          </w:p>
        </w:tc>
        <w:tc>
          <w:tcPr>
            <w:tcW w:w="1336" w:type="dxa"/>
          </w:tcPr>
          <w:p w14:paraId="612244B1" w14:textId="70DD99A1" w:rsidR="00BD3681" w:rsidRPr="00983973" w:rsidRDefault="10B2FE1D" w:rsidP="10B2FE1D">
            <w:pPr>
              <w:pStyle w:val="Geenafstand"/>
              <w:rPr>
                <w:rFonts w:ascii="Calibri" w:hAnsi="Calibri" w:cs="Calibri"/>
                <w:sz w:val="40"/>
              </w:rPr>
            </w:pPr>
            <w:r w:rsidRPr="10B2FE1D">
              <w:rPr>
                <w:sz w:val="24"/>
                <w:szCs w:val="24"/>
              </w:rPr>
              <w:t>8 uur</w:t>
            </w:r>
          </w:p>
        </w:tc>
        <w:tc>
          <w:tcPr>
            <w:tcW w:w="1105" w:type="dxa"/>
            <w:gridSpan w:val="3"/>
          </w:tcPr>
          <w:p w14:paraId="7AB215DC" w14:textId="77777777" w:rsidR="00BD3681" w:rsidRPr="00983973" w:rsidRDefault="00BD3681" w:rsidP="0060133E">
            <w:pPr>
              <w:rPr>
                <w:rFonts w:ascii="Calibri" w:hAnsi="Calibri" w:cs="Calibri"/>
                <w:sz w:val="40"/>
              </w:rPr>
            </w:pPr>
          </w:p>
        </w:tc>
      </w:tr>
      <w:tr w:rsidR="00BD3681" w:rsidRPr="00983973" w14:paraId="13C93AA2" w14:textId="77777777" w:rsidTr="0080375C">
        <w:trPr>
          <w:gridAfter w:val="1"/>
          <w:wAfter w:w="384" w:type="dxa"/>
        </w:trPr>
        <w:tc>
          <w:tcPr>
            <w:tcW w:w="988" w:type="dxa"/>
          </w:tcPr>
          <w:p w14:paraId="47B474B3" w14:textId="61AC01F6" w:rsidR="00BD3681" w:rsidRPr="00983973" w:rsidRDefault="765A246E" w:rsidP="765A246E">
            <w:pPr>
              <w:pStyle w:val="Geenafstand"/>
              <w:rPr>
                <w:rFonts w:ascii="Calibri" w:hAnsi="Calibri" w:cs="Calibri"/>
                <w:sz w:val="40"/>
              </w:rPr>
            </w:pPr>
            <w:r w:rsidRPr="765A246E">
              <w:rPr>
                <w:sz w:val="24"/>
                <w:szCs w:val="24"/>
              </w:rPr>
              <w:lastRenderedPageBreak/>
              <w:t>27-10-2018</w:t>
            </w:r>
          </w:p>
        </w:tc>
        <w:tc>
          <w:tcPr>
            <w:tcW w:w="5249" w:type="dxa"/>
            <w:gridSpan w:val="2"/>
          </w:tcPr>
          <w:p w14:paraId="70EDD4D6" w14:textId="482DDF8E" w:rsidR="00BD3681" w:rsidRPr="00983973" w:rsidRDefault="39CDD973" w:rsidP="39CDD973">
            <w:pPr>
              <w:pStyle w:val="Geenafstand"/>
              <w:rPr>
                <w:rFonts w:ascii="Calibri" w:hAnsi="Calibri" w:cs="Calibri"/>
                <w:sz w:val="40"/>
              </w:rPr>
            </w:pPr>
            <w:r w:rsidRPr="39CDD973">
              <w:rPr>
                <w:sz w:val="24"/>
                <w:szCs w:val="24"/>
              </w:rPr>
              <w:t>Lezen boek + schrijven hoofdstuk 3</w:t>
            </w:r>
          </w:p>
        </w:tc>
        <w:tc>
          <w:tcPr>
            <w:tcW w:w="1336" w:type="dxa"/>
          </w:tcPr>
          <w:p w14:paraId="6F0AFF77" w14:textId="22CF333E" w:rsidR="00BD3681" w:rsidRPr="00983973" w:rsidRDefault="05B432D5" w:rsidP="3D76696B">
            <w:pPr>
              <w:pStyle w:val="Geenafstand"/>
              <w:rPr>
                <w:rFonts w:ascii="Calibri" w:hAnsi="Calibri" w:cs="Calibri"/>
                <w:sz w:val="40"/>
              </w:rPr>
            </w:pPr>
            <w:r w:rsidRPr="05B432D5">
              <w:rPr>
                <w:sz w:val="24"/>
                <w:szCs w:val="24"/>
              </w:rPr>
              <w:t>8 uur</w:t>
            </w:r>
          </w:p>
        </w:tc>
        <w:tc>
          <w:tcPr>
            <w:tcW w:w="1105" w:type="dxa"/>
            <w:gridSpan w:val="3"/>
          </w:tcPr>
          <w:p w14:paraId="13F75D76" w14:textId="3A35FBF8" w:rsidR="00BD3681" w:rsidRPr="00983973" w:rsidRDefault="00BD3681" w:rsidP="0060133E">
            <w:pPr>
              <w:rPr>
                <w:rFonts w:ascii="Calibri" w:hAnsi="Calibri" w:cs="Calibri"/>
                <w:sz w:val="40"/>
                <w:szCs w:val="40"/>
              </w:rPr>
            </w:pPr>
          </w:p>
        </w:tc>
      </w:tr>
      <w:tr w:rsidR="00BD3681" w:rsidRPr="00983973" w14:paraId="69BB0663" w14:textId="77777777" w:rsidTr="0080375C">
        <w:trPr>
          <w:gridAfter w:val="1"/>
          <w:wAfter w:w="384" w:type="dxa"/>
        </w:trPr>
        <w:tc>
          <w:tcPr>
            <w:tcW w:w="988" w:type="dxa"/>
          </w:tcPr>
          <w:p w14:paraId="29DB0643" w14:textId="1D11524E" w:rsidR="00BD3681" w:rsidRPr="00983973" w:rsidRDefault="04BFEC37" w:rsidP="7BF65A17">
            <w:pPr>
              <w:pStyle w:val="Geenafstand"/>
              <w:rPr>
                <w:rFonts w:ascii="Calibri" w:hAnsi="Calibri" w:cs="Calibri"/>
                <w:sz w:val="40"/>
              </w:rPr>
            </w:pPr>
            <w:r w:rsidRPr="04BFEC37">
              <w:rPr>
                <w:sz w:val="24"/>
                <w:szCs w:val="24"/>
              </w:rPr>
              <w:t>6-11-2018</w:t>
            </w:r>
          </w:p>
        </w:tc>
        <w:tc>
          <w:tcPr>
            <w:tcW w:w="5249" w:type="dxa"/>
            <w:gridSpan w:val="2"/>
          </w:tcPr>
          <w:p w14:paraId="528BEEA9" w14:textId="18472964" w:rsidR="00BD3681" w:rsidRPr="00983973" w:rsidRDefault="44D5209D" w:rsidP="0060133E">
            <w:pPr>
              <w:rPr>
                <w:rFonts w:ascii="Calibri" w:hAnsi="Calibri" w:cs="Calibri"/>
                <w:sz w:val="40"/>
              </w:rPr>
            </w:pPr>
            <w:r w:rsidRPr="44D5209D">
              <w:rPr>
                <w:rFonts w:ascii="Calibri" w:eastAsia="Calibri" w:hAnsi="Calibri" w:cs="Calibri"/>
                <w:sz w:val="24"/>
                <w:szCs w:val="24"/>
              </w:rPr>
              <w:t xml:space="preserve">Studieflexuren Profielwerkstuk enquête   </w:t>
            </w:r>
          </w:p>
        </w:tc>
        <w:tc>
          <w:tcPr>
            <w:tcW w:w="1336" w:type="dxa"/>
          </w:tcPr>
          <w:p w14:paraId="5D4FBDAF" w14:textId="4C561649" w:rsidR="00BD3681" w:rsidRPr="00983973" w:rsidRDefault="44D5209D" w:rsidP="44D5209D">
            <w:pPr>
              <w:pStyle w:val="Geenafstand"/>
              <w:rPr>
                <w:rFonts w:ascii="Calibri" w:hAnsi="Calibri" w:cs="Calibri"/>
                <w:sz w:val="40"/>
              </w:rPr>
            </w:pPr>
            <w:r w:rsidRPr="44D5209D">
              <w:rPr>
                <w:sz w:val="24"/>
                <w:szCs w:val="24"/>
              </w:rPr>
              <w:t>1,5 uur</w:t>
            </w:r>
          </w:p>
        </w:tc>
        <w:tc>
          <w:tcPr>
            <w:tcW w:w="1105" w:type="dxa"/>
            <w:gridSpan w:val="3"/>
          </w:tcPr>
          <w:p w14:paraId="572CB8D1" w14:textId="77777777" w:rsidR="00BD3681" w:rsidRPr="00983973" w:rsidRDefault="00BD3681" w:rsidP="0060133E">
            <w:pPr>
              <w:rPr>
                <w:rFonts w:ascii="Calibri" w:hAnsi="Calibri" w:cs="Calibri"/>
                <w:sz w:val="40"/>
              </w:rPr>
            </w:pPr>
          </w:p>
        </w:tc>
      </w:tr>
      <w:tr w:rsidR="00BD3681" w:rsidRPr="00983973" w14:paraId="4F75872F" w14:textId="77777777" w:rsidTr="0080375C">
        <w:trPr>
          <w:gridAfter w:val="1"/>
          <w:wAfter w:w="384" w:type="dxa"/>
        </w:trPr>
        <w:tc>
          <w:tcPr>
            <w:tcW w:w="988" w:type="dxa"/>
          </w:tcPr>
          <w:p w14:paraId="46F0E359" w14:textId="632D04D4" w:rsidR="00BD3681" w:rsidRPr="00983973" w:rsidRDefault="30A72066" w:rsidP="30A72066">
            <w:pPr>
              <w:pStyle w:val="Geenafstand"/>
              <w:rPr>
                <w:rFonts w:ascii="Calibri" w:hAnsi="Calibri" w:cs="Calibri"/>
                <w:sz w:val="40"/>
              </w:rPr>
            </w:pPr>
            <w:r w:rsidRPr="30A72066">
              <w:rPr>
                <w:sz w:val="24"/>
                <w:szCs w:val="24"/>
              </w:rPr>
              <w:t>8-11</w:t>
            </w:r>
            <w:r w:rsidR="0ECE71AC" w:rsidRPr="0ECE71AC">
              <w:rPr>
                <w:sz w:val="24"/>
                <w:szCs w:val="24"/>
              </w:rPr>
              <w:t>-2018</w:t>
            </w:r>
          </w:p>
        </w:tc>
        <w:tc>
          <w:tcPr>
            <w:tcW w:w="5249" w:type="dxa"/>
            <w:gridSpan w:val="2"/>
          </w:tcPr>
          <w:p w14:paraId="224EAFF1" w14:textId="01CF017D" w:rsidR="00BD3681" w:rsidRPr="00983973" w:rsidRDefault="0ECE71AC" w:rsidP="0ECE71AC">
            <w:pPr>
              <w:pStyle w:val="Geenafstand"/>
              <w:rPr>
                <w:sz w:val="24"/>
                <w:szCs w:val="24"/>
              </w:rPr>
            </w:pPr>
            <w:r w:rsidRPr="0ECE71AC">
              <w:rPr>
                <w:sz w:val="24"/>
                <w:szCs w:val="24"/>
              </w:rPr>
              <w:t>Enquête uitwerken</w:t>
            </w:r>
          </w:p>
        </w:tc>
        <w:tc>
          <w:tcPr>
            <w:tcW w:w="1336" w:type="dxa"/>
          </w:tcPr>
          <w:p w14:paraId="3FC06587" w14:textId="2198B25B" w:rsidR="00BD3681" w:rsidRPr="00983973" w:rsidRDefault="0ECE71AC" w:rsidP="0ECE71AC">
            <w:pPr>
              <w:pStyle w:val="Geenafstand"/>
              <w:rPr>
                <w:rFonts w:ascii="Calibri" w:hAnsi="Calibri" w:cs="Calibri"/>
                <w:sz w:val="40"/>
                <w:szCs w:val="40"/>
              </w:rPr>
            </w:pPr>
            <w:r w:rsidRPr="0ECE71AC">
              <w:rPr>
                <w:sz w:val="24"/>
                <w:szCs w:val="24"/>
              </w:rPr>
              <w:t>3 uur</w:t>
            </w:r>
          </w:p>
        </w:tc>
        <w:tc>
          <w:tcPr>
            <w:tcW w:w="1105" w:type="dxa"/>
            <w:gridSpan w:val="3"/>
          </w:tcPr>
          <w:p w14:paraId="5303AFA1" w14:textId="77777777" w:rsidR="00BD3681" w:rsidRPr="00983973" w:rsidRDefault="00BD3681" w:rsidP="0060133E">
            <w:pPr>
              <w:rPr>
                <w:rFonts w:ascii="Calibri" w:hAnsi="Calibri" w:cs="Calibri"/>
                <w:sz w:val="40"/>
              </w:rPr>
            </w:pPr>
          </w:p>
        </w:tc>
      </w:tr>
      <w:tr w:rsidR="00BD3681" w:rsidRPr="00983973" w14:paraId="61967755" w14:textId="77777777" w:rsidTr="0080375C">
        <w:trPr>
          <w:gridAfter w:val="1"/>
          <w:wAfter w:w="384" w:type="dxa"/>
        </w:trPr>
        <w:tc>
          <w:tcPr>
            <w:tcW w:w="988" w:type="dxa"/>
          </w:tcPr>
          <w:p w14:paraId="6ACFEBCA" w14:textId="29B23E8C" w:rsidR="00BD3681" w:rsidRPr="00983973" w:rsidRDefault="47663BF5" w:rsidP="02C30CE9">
            <w:pPr>
              <w:pStyle w:val="Geenafstand"/>
              <w:rPr>
                <w:rFonts w:ascii="Calibri" w:hAnsi="Calibri" w:cs="Calibri"/>
                <w:sz w:val="40"/>
                <w:szCs w:val="40"/>
              </w:rPr>
            </w:pPr>
            <w:r w:rsidRPr="47663BF5">
              <w:rPr>
                <w:sz w:val="24"/>
                <w:szCs w:val="24"/>
              </w:rPr>
              <w:t>25</w:t>
            </w:r>
            <w:r w:rsidR="02C30CE9" w:rsidRPr="02C30CE9">
              <w:rPr>
                <w:sz w:val="24"/>
                <w:szCs w:val="24"/>
              </w:rPr>
              <w:t>-11-2018</w:t>
            </w:r>
          </w:p>
        </w:tc>
        <w:tc>
          <w:tcPr>
            <w:tcW w:w="5249" w:type="dxa"/>
            <w:gridSpan w:val="2"/>
          </w:tcPr>
          <w:p w14:paraId="45959CCB" w14:textId="4B9D3AC2" w:rsidR="00BD3681" w:rsidRPr="00983973" w:rsidRDefault="47663BF5" w:rsidP="47663BF5">
            <w:pPr>
              <w:pStyle w:val="Geenafstand"/>
              <w:rPr>
                <w:rFonts w:ascii="Calibri" w:hAnsi="Calibri" w:cs="Calibri"/>
                <w:sz w:val="40"/>
              </w:rPr>
            </w:pPr>
            <w:r w:rsidRPr="47663BF5">
              <w:rPr>
                <w:sz w:val="24"/>
                <w:szCs w:val="24"/>
              </w:rPr>
              <w:t xml:space="preserve">Uitwerken en afronden voorlopige </w:t>
            </w:r>
            <w:r w:rsidR="758C12C3" w:rsidRPr="758C12C3">
              <w:rPr>
                <w:sz w:val="24"/>
                <w:szCs w:val="24"/>
              </w:rPr>
              <w:t>versie</w:t>
            </w:r>
          </w:p>
        </w:tc>
        <w:tc>
          <w:tcPr>
            <w:tcW w:w="1336" w:type="dxa"/>
          </w:tcPr>
          <w:p w14:paraId="17ACEDB1" w14:textId="6DFE96D7" w:rsidR="00BD3681" w:rsidRPr="00983973" w:rsidRDefault="758C12C3" w:rsidP="758C12C3">
            <w:pPr>
              <w:pStyle w:val="Geenafstand"/>
              <w:rPr>
                <w:rFonts w:ascii="Calibri" w:hAnsi="Calibri" w:cs="Calibri"/>
                <w:sz w:val="40"/>
              </w:rPr>
            </w:pPr>
            <w:r w:rsidRPr="758C12C3">
              <w:rPr>
                <w:sz w:val="24"/>
                <w:szCs w:val="24"/>
              </w:rPr>
              <w:t>2,5 uur</w:t>
            </w:r>
          </w:p>
        </w:tc>
        <w:tc>
          <w:tcPr>
            <w:tcW w:w="1105" w:type="dxa"/>
            <w:gridSpan w:val="3"/>
          </w:tcPr>
          <w:p w14:paraId="60275FE3" w14:textId="77777777" w:rsidR="00BD3681" w:rsidRPr="00983973" w:rsidRDefault="00BD3681" w:rsidP="0060133E">
            <w:pPr>
              <w:rPr>
                <w:rFonts w:ascii="Calibri" w:hAnsi="Calibri" w:cs="Calibri"/>
                <w:sz w:val="40"/>
              </w:rPr>
            </w:pPr>
          </w:p>
        </w:tc>
      </w:tr>
      <w:tr w:rsidR="00BD3681" w:rsidRPr="00983973" w14:paraId="3B7E28B6" w14:textId="77777777" w:rsidTr="0080375C">
        <w:trPr>
          <w:gridAfter w:val="1"/>
          <w:wAfter w:w="384" w:type="dxa"/>
        </w:trPr>
        <w:tc>
          <w:tcPr>
            <w:tcW w:w="988" w:type="dxa"/>
          </w:tcPr>
          <w:p w14:paraId="646CD8FC" w14:textId="3044929F" w:rsidR="00BD3681" w:rsidRPr="00983973" w:rsidRDefault="758C12C3" w:rsidP="758C12C3">
            <w:pPr>
              <w:pStyle w:val="Geenafstand"/>
              <w:rPr>
                <w:rFonts w:ascii="Calibri" w:hAnsi="Calibri" w:cs="Calibri"/>
                <w:sz w:val="40"/>
              </w:rPr>
            </w:pPr>
            <w:r w:rsidRPr="758C12C3">
              <w:rPr>
                <w:sz w:val="24"/>
                <w:szCs w:val="24"/>
              </w:rPr>
              <w:t>26-11</w:t>
            </w:r>
            <w:r w:rsidR="1871D2B5" w:rsidRPr="1871D2B5">
              <w:rPr>
                <w:sz w:val="24"/>
                <w:szCs w:val="24"/>
              </w:rPr>
              <w:t>-2018</w:t>
            </w:r>
          </w:p>
        </w:tc>
        <w:tc>
          <w:tcPr>
            <w:tcW w:w="5249" w:type="dxa"/>
            <w:gridSpan w:val="2"/>
          </w:tcPr>
          <w:p w14:paraId="3ECD24F9" w14:textId="2216C04C" w:rsidR="00BD3681" w:rsidRPr="00983973" w:rsidRDefault="54BF67CD" w:rsidP="54BF67CD">
            <w:pPr>
              <w:pStyle w:val="Geenafstand"/>
              <w:rPr>
                <w:rFonts w:ascii="Calibri" w:hAnsi="Calibri" w:cs="Calibri"/>
                <w:sz w:val="40"/>
              </w:rPr>
            </w:pPr>
            <w:r w:rsidRPr="54BF67CD">
              <w:rPr>
                <w:sz w:val="24"/>
                <w:szCs w:val="24"/>
              </w:rPr>
              <w:t xml:space="preserve">Inleveren voorlopige versie </w:t>
            </w:r>
          </w:p>
        </w:tc>
        <w:tc>
          <w:tcPr>
            <w:tcW w:w="1336" w:type="dxa"/>
          </w:tcPr>
          <w:p w14:paraId="5F102DBC" w14:textId="15C5595C" w:rsidR="00BD3681" w:rsidRPr="00983973" w:rsidRDefault="54BF67CD" w:rsidP="54BF67CD">
            <w:pPr>
              <w:pStyle w:val="Geenafstand"/>
              <w:rPr>
                <w:rFonts w:ascii="Calibri" w:hAnsi="Calibri" w:cs="Calibri"/>
                <w:sz w:val="40"/>
              </w:rPr>
            </w:pPr>
            <w:r w:rsidRPr="54BF67CD">
              <w:rPr>
                <w:sz w:val="24"/>
                <w:szCs w:val="24"/>
              </w:rPr>
              <w:t>0,5 uur</w:t>
            </w:r>
          </w:p>
        </w:tc>
        <w:tc>
          <w:tcPr>
            <w:tcW w:w="1105" w:type="dxa"/>
            <w:gridSpan w:val="3"/>
          </w:tcPr>
          <w:p w14:paraId="0AB777DE" w14:textId="77777777" w:rsidR="00BD3681" w:rsidRPr="00983973" w:rsidRDefault="00BD3681" w:rsidP="0060133E">
            <w:pPr>
              <w:rPr>
                <w:rFonts w:ascii="Calibri" w:hAnsi="Calibri" w:cs="Calibri"/>
                <w:sz w:val="40"/>
              </w:rPr>
            </w:pPr>
          </w:p>
        </w:tc>
      </w:tr>
      <w:tr w:rsidR="758C12C3" w14:paraId="26E80209" w14:textId="77777777" w:rsidTr="0080375C">
        <w:tc>
          <w:tcPr>
            <w:tcW w:w="988" w:type="dxa"/>
          </w:tcPr>
          <w:p w14:paraId="113CB368" w14:textId="49486D97" w:rsidR="758C12C3" w:rsidRDefault="54BF67CD" w:rsidP="54BF67CD">
            <w:pPr>
              <w:pStyle w:val="Geenafstand"/>
              <w:rPr>
                <w:rFonts w:ascii="Calibri" w:hAnsi="Calibri" w:cs="Calibri"/>
                <w:sz w:val="40"/>
                <w:szCs w:val="40"/>
              </w:rPr>
            </w:pPr>
            <w:r w:rsidRPr="54BF67CD">
              <w:rPr>
                <w:sz w:val="24"/>
                <w:szCs w:val="24"/>
              </w:rPr>
              <w:t>6-12-2018</w:t>
            </w:r>
          </w:p>
        </w:tc>
        <w:tc>
          <w:tcPr>
            <w:tcW w:w="5249" w:type="dxa"/>
            <w:gridSpan w:val="2"/>
          </w:tcPr>
          <w:p w14:paraId="43FF3102" w14:textId="3ACA0621" w:rsidR="758C12C3" w:rsidRDefault="1260F5C6" w:rsidP="1260F5C6">
            <w:pPr>
              <w:pStyle w:val="Geenafstand"/>
              <w:rPr>
                <w:rFonts w:ascii="Calibri" w:hAnsi="Calibri" w:cs="Calibri"/>
                <w:sz w:val="40"/>
                <w:szCs w:val="40"/>
              </w:rPr>
            </w:pPr>
            <w:r w:rsidRPr="1260F5C6">
              <w:rPr>
                <w:sz w:val="24"/>
                <w:szCs w:val="24"/>
              </w:rPr>
              <w:t>Feedback voorlopige versie</w:t>
            </w:r>
          </w:p>
        </w:tc>
        <w:tc>
          <w:tcPr>
            <w:tcW w:w="1336" w:type="dxa"/>
            <w:gridSpan w:val="2"/>
          </w:tcPr>
          <w:p w14:paraId="64A2A03A" w14:textId="70FFD5DE" w:rsidR="758C12C3" w:rsidRDefault="1260F5C6" w:rsidP="1260F5C6">
            <w:pPr>
              <w:pStyle w:val="Geenafstand"/>
              <w:rPr>
                <w:rFonts w:ascii="Calibri" w:hAnsi="Calibri" w:cs="Calibri"/>
                <w:sz w:val="40"/>
                <w:szCs w:val="40"/>
              </w:rPr>
            </w:pPr>
            <w:r w:rsidRPr="1260F5C6">
              <w:rPr>
                <w:sz w:val="24"/>
                <w:szCs w:val="24"/>
              </w:rPr>
              <w:t>0,5 uur</w:t>
            </w:r>
          </w:p>
        </w:tc>
        <w:tc>
          <w:tcPr>
            <w:tcW w:w="1105" w:type="dxa"/>
            <w:gridSpan w:val="3"/>
          </w:tcPr>
          <w:p w14:paraId="1E47932C" w14:textId="5474EC04" w:rsidR="758C12C3" w:rsidRDefault="758C12C3" w:rsidP="758C12C3">
            <w:pPr>
              <w:rPr>
                <w:rFonts w:ascii="Calibri" w:hAnsi="Calibri" w:cs="Calibri"/>
                <w:sz w:val="40"/>
                <w:szCs w:val="40"/>
              </w:rPr>
            </w:pPr>
          </w:p>
        </w:tc>
      </w:tr>
      <w:tr w:rsidR="758C12C3" w14:paraId="0110CC50" w14:textId="77777777" w:rsidTr="0080375C">
        <w:tc>
          <w:tcPr>
            <w:tcW w:w="988" w:type="dxa"/>
          </w:tcPr>
          <w:p w14:paraId="19DB7519" w14:textId="7C1DB7F6" w:rsidR="758C12C3" w:rsidRDefault="04B26430" w:rsidP="04B26430">
            <w:pPr>
              <w:pStyle w:val="Geenafstand"/>
              <w:rPr>
                <w:rFonts w:ascii="Calibri" w:hAnsi="Calibri" w:cs="Calibri"/>
                <w:sz w:val="40"/>
                <w:szCs w:val="40"/>
              </w:rPr>
            </w:pPr>
            <w:r w:rsidRPr="04B26430">
              <w:rPr>
                <w:rFonts w:ascii="Calibri" w:hAnsi="Calibri" w:cs="Calibri"/>
                <w:sz w:val="24"/>
                <w:szCs w:val="24"/>
              </w:rPr>
              <w:t>11-12-</w:t>
            </w:r>
            <w:r w:rsidR="52B536A0" w:rsidRPr="52B536A0">
              <w:rPr>
                <w:rFonts w:ascii="Calibri" w:hAnsi="Calibri" w:cs="Calibri"/>
                <w:sz w:val="24"/>
                <w:szCs w:val="24"/>
              </w:rPr>
              <w:t>2018</w:t>
            </w:r>
          </w:p>
        </w:tc>
        <w:tc>
          <w:tcPr>
            <w:tcW w:w="5249" w:type="dxa"/>
            <w:gridSpan w:val="2"/>
          </w:tcPr>
          <w:p w14:paraId="3DEC736D" w14:textId="35F70785" w:rsidR="758C12C3" w:rsidRDefault="52B536A0" w:rsidP="758C12C3">
            <w:pPr>
              <w:rPr>
                <w:rFonts w:ascii="Calibri" w:hAnsi="Calibri" w:cs="Calibri"/>
                <w:sz w:val="40"/>
                <w:szCs w:val="40"/>
              </w:rPr>
            </w:pPr>
            <w:r w:rsidRPr="52B536A0">
              <w:rPr>
                <w:rFonts w:ascii="Calibri" w:eastAsia="Calibri" w:hAnsi="Calibri" w:cs="Calibri"/>
                <w:sz w:val="24"/>
                <w:szCs w:val="24"/>
              </w:rPr>
              <w:t>Studieflexuren Profielwerkstuk</w:t>
            </w:r>
            <w:r w:rsidR="6C1B679C" w:rsidRPr="6C1B679C">
              <w:rPr>
                <w:rFonts w:ascii="Calibri" w:eastAsia="Calibri" w:hAnsi="Calibri" w:cs="Calibri"/>
                <w:sz w:val="24"/>
                <w:szCs w:val="24"/>
              </w:rPr>
              <w:t xml:space="preserve"> uitwerken hoofdstuk1</w:t>
            </w:r>
          </w:p>
        </w:tc>
        <w:tc>
          <w:tcPr>
            <w:tcW w:w="1336" w:type="dxa"/>
            <w:gridSpan w:val="2"/>
          </w:tcPr>
          <w:p w14:paraId="34DA8938" w14:textId="0831C019" w:rsidR="758C12C3" w:rsidRDefault="6C1B679C" w:rsidP="6C1B679C">
            <w:pPr>
              <w:pStyle w:val="Geenafstand"/>
              <w:rPr>
                <w:rFonts w:ascii="Calibri" w:hAnsi="Calibri" w:cs="Calibri"/>
                <w:sz w:val="40"/>
                <w:szCs w:val="40"/>
              </w:rPr>
            </w:pPr>
            <w:r w:rsidRPr="6C1B679C">
              <w:rPr>
                <w:sz w:val="24"/>
                <w:szCs w:val="24"/>
              </w:rPr>
              <w:t>1,5 uur</w:t>
            </w:r>
          </w:p>
        </w:tc>
        <w:tc>
          <w:tcPr>
            <w:tcW w:w="1105" w:type="dxa"/>
            <w:gridSpan w:val="3"/>
          </w:tcPr>
          <w:p w14:paraId="5E9E9C85" w14:textId="61F28CE1" w:rsidR="758C12C3" w:rsidRDefault="758C12C3" w:rsidP="758C12C3">
            <w:pPr>
              <w:rPr>
                <w:rFonts w:ascii="Calibri" w:hAnsi="Calibri" w:cs="Calibri"/>
                <w:sz w:val="40"/>
                <w:szCs w:val="40"/>
              </w:rPr>
            </w:pPr>
          </w:p>
        </w:tc>
      </w:tr>
      <w:tr w:rsidR="6C1B679C" w14:paraId="29460A48" w14:textId="77777777" w:rsidTr="0080375C">
        <w:tc>
          <w:tcPr>
            <w:tcW w:w="988" w:type="dxa"/>
          </w:tcPr>
          <w:p w14:paraId="6B7C4B61" w14:textId="6C93238C" w:rsidR="6C1B679C" w:rsidRDefault="128098D3" w:rsidP="6C1B679C">
            <w:pPr>
              <w:pStyle w:val="Geenafstand"/>
              <w:rPr>
                <w:rFonts w:ascii="Calibri" w:hAnsi="Calibri" w:cs="Calibri"/>
                <w:sz w:val="24"/>
                <w:szCs w:val="24"/>
              </w:rPr>
            </w:pPr>
            <w:r w:rsidRPr="128098D3">
              <w:rPr>
                <w:rFonts w:ascii="Calibri" w:hAnsi="Calibri" w:cs="Calibri"/>
                <w:sz w:val="24"/>
                <w:szCs w:val="24"/>
              </w:rPr>
              <w:t>15-12-2018</w:t>
            </w:r>
          </w:p>
        </w:tc>
        <w:tc>
          <w:tcPr>
            <w:tcW w:w="5249" w:type="dxa"/>
            <w:gridSpan w:val="2"/>
          </w:tcPr>
          <w:p w14:paraId="49E4B1CB" w14:textId="3CC7A426" w:rsidR="6C1B679C" w:rsidRDefault="65100187" w:rsidP="6C1B679C">
            <w:pPr>
              <w:rPr>
                <w:rFonts w:ascii="Calibri" w:eastAsia="Calibri" w:hAnsi="Calibri" w:cs="Calibri"/>
                <w:sz w:val="24"/>
                <w:szCs w:val="24"/>
              </w:rPr>
            </w:pPr>
            <w:r w:rsidRPr="65100187">
              <w:rPr>
                <w:rFonts w:ascii="Calibri" w:eastAsia="Calibri" w:hAnsi="Calibri" w:cs="Calibri"/>
                <w:sz w:val="24"/>
                <w:szCs w:val="24"/>
              </w:rPr>
              <w:t>Schrijven conclusie</w:t>
            </w:r>
          </w:p>
        </w:tc>
        <w:tc>
          <w:tcPr>
            <w:tcW w:w="1336" w:type="dxa"/>
            <w:gridSpan w:val="2"/>
          </w:tcPr>
          <w:p w14:paraId="22CA3533" w14:textId="25BBF57E" w:rsidR="6C1B679C" w:rsidRDefault="5D4DDE40" w:rsidP="6C1B679C">
            <w:pPr>
              <w:pStyle w:val="Geenafstand"/>
              <w:rPr>
                <w:sz w:val="24"/>
                <w:szCs w:val="24"/>
              </w:rPr>
            </w:pPr>
            <w:r w:rsidRPr="5D4DDE40">
              <w:rPr>
                <w:sz w:val="24"/>
                <w:szCs w:val="24"/>
              </w:rPr>
              <w:t>6 uur</w:t>
            </w:r>
          </w:p>
        </w:tc>
        <w:tc>
          <w:tcPr>
            <w:tcW w:w="1105" w:type="dxa"/>
            <w:gridSpan w:val="3"/>
          </w:tcPr>
          <w:p w14:paraId="02D98193" w14:textId="0D66D307" w:rsidR="6C1B679C" w:rsidRDefault="6C1B679C" w:rsidP="6C1B679C">
            <w:pPr>
              <w:rPr>
                <w:rFonts w:ascii="Calibri" w:hAnsi="Calibri" w:cs="Calibri"/>
                <w:sz w:val="40"/>
                <w:szCs w:val="40"/>
              </w:rPr>
            </w:pPr>
          </w:p>
        </w:tc>
      </w:tr>
      <w:tr w:rsidR="758C12C3" w14:paraId="51AD681B" w14:textId="77777777" w:rsidTr="0080375C">
        <w:tc>
          <w:tcPr>
            <w:tcW w:w="988" w:type="dxa"/>
          </w:tcPr>
          <w:p w14:paraId="7F192BF8" w14:textId="54D2DD61" w:rsidR="758C12C3" w:rsidRDefault="77F3BF28" w:rsidP="758C12C3">
            <w:pPr>
              <w:rPr>
                <w:rFonts w:ascii="Calibri" w:hAnsi="Calibri" w:cs="Calibri"/>
                <w:sz w:val="24"/>
                <w:szCs w:val="24"/>
              </w:rPr>
            </w:pPr>
            <w:r w:rsidRPr="77F3BF28">
              <w:rPr>
                <w:rFonts w:ascii="Calibri" w:hAnsi="Calibri" w:cs="Calibri"/>
                <w:sz w:val="24"/>
                <w:szCs w:val="24"/>
              </w:rPr>
              <w:t>16-12-2018</w:t>
            </w:r>
          </w:p>
        </w:tc>
        <w:tc>
          <w:tcPr>
            <w:tcW w:w="5249" w:type="dxa"/>
            <w:gridSpan w:val="2"/>
          </w:tcPr>
          <w:p w14:paraId="2FF091CE" w14:textId="5F574F95" w:rsidR="758C12C3" w:rsidRDefault="05151D22" w:rsidP="05151D22">
            <w:pPr>
              <w:pStyle w:val="Geenafstand"/>
              <w:rPr>
                <w:rFonts w:ascii="Calibri" w:hAnsi="Calibri" w:cs="Calibri"/>
                <w:sz w:val="40"/>
                <w:szCs w:val="40"/>
              </w:rPr>
            </w:pPr>
            <w:r w:rsidRPr="05151D22">
              <w:rPr>
                <w:sz w:val="24"/>
                <w:szCs w:val="24"/>
              </w:rPr>
              <w:t>Uitwerken conclusie + hoofdstukken</w:t>
            </w:r>
          </w:p>
        </w:tc>
        <w:tc>
          <w:tcPr>
            <w:tcW w:w="1336" w:type="dxa"/>
            <w:gridSpan w:val="2"/>
          </w:tcPr>
          <w:p w14:paraId="381B17D7" w14:textId="65F38E9B" w:rsidR="758C12C3" w:rsidRDefault="579CD4F5" w:rsidP="31B73550">
            <w:pPr>
              <w:pStyle w:val="Geenafstand"/>
              <w:rPr>
                <w:rFonts w:ascii="Calibri" w:hAnsi="Calibri" w:cs="Calibri"/>
                <w:sz w:val="40"/>
                <w:szCs w:val="40"/>
              </w:rPr>
            </w:pPr>
            <w:r w:rsidRPr="579CD4F5">
              <w:rPr>
                <w:sz w:val="24"/>
                <w:szCs w:val="24"/>
              </w:rPr>
              <w:t>5 uur</w:t>
            </w:r>
          </w:p>
        </w:tc>
        <w:tc>
          <w:tcPr>
            <w:tcW w:w="1105" w:type="dxa"/>
            <w:gridSpan w:val="3"/>
          </w:tcPr>
          <w:p w14:paraId="6B90E56C" w14:textId="1C746DC1" w:rsidR="758C12C3" w:rsidRDefault="758C12C3" w:rsidP="758C12C3">
            <w:pPr>
              <w:rPr>
                <w:rFonts w:ascii="Calibri" w:hAnsi="Calibri" w:cs="Calibri"/>
                <w:sz w:val="40"/>
                <w:szCs w:val="40"/>
              </w:rPr>
            </w:pPr>
          </w:p>
        </w:tc>
      </w:tr>
      <w:tr w:rsidR="00BD3681" w:rsidRPr="00983973" w14:paraId="0B834992" w14:textId="77777777" w:rsidTr="0080375C">
        <w:trPr>
          <w:gridAfter w:val="1"/>
          <w:wAfter w:w="384" w:type="dxa"/>
        </w:trPr>
        <w:tc>
          <w:tcPr>
            <w:tcW w:w="988" w:type="dxa"/>
          </w:tcPr>
          <w:p w14:paraId="71EC9645" w14:textId="7B930C1B" w:rsidR="00BD3681" w:rsidRPr="00983973" w:rsidRDefault="045905A3" w:rsidP="045905A3">
            <w:pPr>
              <w:pStyle w:val="Geenafstand"/>
              <w:rPr>
                <w:rFonts w:ascii="Calibri" w:hAnsi="Calibri" w:cs="Calibri"/>
                <w:sz w:val="40"/>
                <w:szCs w:val="40"/>
              </w:rPr>
            </w:pPr>
            <w:r>
              <w:t>17/</w:t>
            </w:r>
            <w:r w:rsidRPr="045905A3">
              <w:t>18-12-2018</w:t>
            </w:r>
          </w:p>
        </w:tc>
        <w:tc>
          <w:tcPr>
            <w:tcW w:w="5249" w:type="dxa"/>
            <w:gridSpan w:val="2"/>
          </w:tcPr>
          <w:p w14:paraId="1C4DD233" w14:textId="6ECD7A1B" w:rsidR="00BD3681" w:rsidRPr="00983973" w:rsidRDefault="045905A3" w:rsidP="045905A3">
            <w:pPr>
              <w:pStyle w:val="Geenafstand"/>
              <w:rPr>
                <w:rFonts w:ascii="Calibri" w:hAnsi="Calibri" w:cs="Calibri"/>
                <w:sz w:val="40"/>
              </w:rPr>
            </w:pPr>
            <w:r w:rsidRPr="045905A3">
              <w:rPr>
                <w:sz w:val="24"/>
                <w:szCs w:val="24"/>
              </w:rPr>
              <w:t xml:space="preserve">Flexuren uitwerken </w:t>
            </w:r>
            <w:r w:rsidR="39BD0141" w:rsidRPr="39BD0141">
              <w:rPr>
                <w:sz w:val="24"/>
                <w:szCs w:val="24"/>
              </w:rPr>
              <w:t>Profielwerkstuk</w:t>
            </w:r>
          </w:p>
        </w:tc>
        <w:tc>
          <w:tcPr>
            <w:tcW w:w="1336" w:type="dxa"/>
          </w:tcPr>
          <w:p w14:paraId="7085AF30" w14:textId="06366ED7" w:rsidR="00BD3681" w:rsidRPr="00983973" w:rsidRDefault="6C7D1D98" w:rsidP="39BD0141">
            <w:pPr>
              <w:pStyle w:val="Geenafstand"/>
              <w:rPr>
                <w:rFonts w:ascii="Calibri" w:hAnsi="Calibri" w:cs="Calibri"/>
                <w:sz w:val="40"/>
                <w:szCs w:val="40"/>
              </w:rPr>
            </w:pPr>
            <w:r w:rsidRPr="6C7D1D98">
              <w:rPr>
                <w:sz w:val="24"/>
                <w:szCs w:val="24"/>
              </w:rPr>
              <w:t>2 uur</w:t>
            </w:r>
          </w:p>
        </w:tc>
        <w:tc>
          <w:tcPr>
            <w:tcW w:w="1105" w:type="dxa"/>
            <w:gridSpan w:val="3"/>
          </w:tcPr>
          <w:p w14:paraId="539EBB46" w14:textId="77777777" w:rsidR="00BD3681" w:rsidRPr="00983973" w:rsidRDefault="00BD3681" w:rsidP="0060133E">
            <w:pPr>
              <w:rPr>
                <w:rFonts w:ascii="Calibri" w:hAnsi="Calibri" w:cs="Calibri"/>
                <w:sz w:val="40"/>
              </w:rPr>
            </w:pPr>
          </w:p>
        </w:tc>
      </w:tr>
      <w:tr w:rsidR="39BD0141" w14:paraId="0B357E71" w14:textId="77777777" w:rsidTr="0080375C">
        <w:tc>
          <w:tcPr>
            <w:tcW w:w="988" w:type="dxa"/>
          </w:tcPr>
          <w:p w14:paraId="4146485F" w14:textId="06366ED7" w:rsidR="39BD0141" w:rsidRDefault="6C7D1D98" w:rsidP="39BD0141">
            <w:pPr>
              <w:pStyle w:val="Geenafstand"/>
            </w:pPr>
            <w:r>
              <w:t>17-12-2018</w:t>
            </w:r>
          </w:p>
        </w:tc>
        <w:tc>
          <w:tcPr>
            <w:tcW w:w="5249" w:type="dxa"/>
            <w:gridSpan w:val="2"/>
          </w:tcPr>
          <w:p w14:paraId="23425265" w14:textId="4FD39DAC" w:rsidR="39BD0141" w:rsidRDefault="53EE8FD8" w:rsidP="39BD0141">
            <w:pPr>
              <w:pStyle w:val="Geenafstand"/>
              <w:rPr>
                <w:sz w:val="24"/>
                <w:szCs w:val="24"/>
              </w:rPr>
            </w:pPr>
            <w:r w:rsidRPr="53EE8FD8">
              <w:rPr>
                <w:sz w:val="24"/>
                <w:szCs w:val="24"/>
              </w:rPr>
              <w:t>Afronden en mooi maken Profielwerkstuk</w:t>
            </w:r>
          </w:p>
        </w:tc>
        <w:tc>
          <w:tcPr>
            <w:tcW w:w="1336" w:type="dxa"/>
            <w:gridSpan w:val="2"/>
          </w:tcPr>
          <w:p w14:paraId="5254CC41" w14:textId="110F8A98" w:rsidR="39BD0141" w:rsidRDefault="53EE8FD8" w:rsidP="39BD0141">
            <w:pPr>
              <w:pStyle w:val="Geenafstand"/>
              <w:rPr>
                <w:sz w:val="24"/>
                <w:szCs w:val="24"/>
              </w:rPr>
            </w:pPr>
            <w:r w:rsidRPr="53EE8FD8">
              <w:rPr>
                <w:sz w:val="24"/>
                <w:szCs w:val="24"/>
              </w:rPr>
              <w:t>4 uur</w:t>
            </w:r>
          </w:p>
        </w:tc>
        <w:tc>
          <w:tcPr>
            <w:tcW w:w="1105" w:type="dxa"/>
            <w:gridSpan w:val="3"/>
          </w:tcPr>
          <w:p w14:paraId="74B8377B" w14:textId="03000A36" w:rsidR="39BD0141" w:rsidRDefault="39BD0141" w:rsidP="39BD0141">
            <w:pPr>
              <w:rPr>
                <w:rFonts w:ascii="Calibri" w:hAnsi="Calibri" w:cs="Calibri"/>
                <w:sz w:val="40"/>
                <w:szCs w:val="40"/>
              </w:rPr>
            </w:pPr>
          </w:p>
        </w:tc>
      </w:tr>
      <w:tr w:rsidR="53EE8FD8" w14:paraId="4E69B05B" w14:textId="77777777" w:rsidTr="0080375C">
        <w:tc>
          <w:tcPr>
            <w:tcW w:w="988" w:type="dxa"/>
          </w:tcPr>
          <w:p w14:paraId="2457E2FF" w14:textId="01A2417D" w:rsidR="53EE8FD8" w:rsidRDefault="53EE8FD8" w:rsidP="53EE8FD8">
            <w:pPr>
              <w:pStyle w:val="Geenafstand"/>
            </w:pPr>
            <w:r>
              <w:t>18-12-2018</w:t>
            </w:r>
          </w:p>
        </w:tc>
        <w:tc>
          <w:tcPr>
            <w:tcW w:w="5249" w:type="dxa"/>
            <w:gridSpan w:val="2"/>
          </w:tcPr>
          <w:p w14:paraId="78EE9274" w14:textId="2A1BFC67" w:rsidR="53EE8FD8" w:rsidRDefault="42344520" w:rsidP="53EE8FD8">
            <w:pPr>
              <w:pStyle w:val="Geenafstand"/>
              <w:rPr>
                <w:sz w:val="24"/>
                <w:szCs w:val="24"/>
              </w:rPr>
            </w:pPr>
            <w:r w:rsidRPr="42344520">
              <w:rPr>
                <w:sz w:val="24"/>
                <w:szCs w:val="24"/>
              </w:rPr>
              <w:t>Eind maken aan Profielwerkstuk + literatuurlijst</w:t>
            </w:r>
          </w:p>
        </w:tc>
        <w:tc>
          <w:tcPr>
            <w:tcW w:w="1336" w:type="dxa"/>
            <w:gridSpan w:val="2"/>
          </w:tcPr>
          <w:p w14:paraId="2104165F" w14:textId="43B96A26" w:rsidR="53EE8FD8" w:rsidRDefault="42344520" w:rsidP="53EE8FD8">
            <w:pPr>
              <w:pStyle w:val="Geenafstand"/>
              <w:rPr>
                <w:sz w:val="24"/>
                <w:szCs w:val="24"/>
              </w:rPr>
            </w:pPr>
            <w:r w:rsidRPr="42344520">
              <w:rPr>
                <w:sz w:val="24"/>
                <w:szCs w:val="24"/>
              </w:rPr>
              <w:t>8 uur</w:t>
            </w:r>
          </w:p>
        </w:tc>
        <w:tc>
          <w:tcPr>
            <w:tcW w:w="1105" w:type="dxa"/>
            <w:gridSpan w:val="3"/>
          </w:tcPr>
          <w:p w14:paraId="2C1020A5" w14:textId="04D8D89C" w:rsidR="53EE8FD8" w:rsidRDefault="174E4E56" w:rsidP="174E4E56">
            <w:pPr>
              <w:pStyle w:val="Geenafstand"/>
              <w:rPr>
                <w:rFonts w:ascii="Calibri" w:hAnsi="Calibri" w:cs="Calibri"/>
                <w:sz w:val="40"/>
                <w:szCs w:val="40"/>
              </w:rPr>
            </w:pPr>
            <w:r w:rsidRPr="174E4E56">
              <w:rPr>
                <w:sz w:val="24"/>
                <w:szCs w:val="24"/>
              </w:rPr>
              <w:t>+/- 73,5 uur</w:t>
            </w:r>
          </w:p>
        </w:tc>
      </w:tr>
      <w:tr w:rsidR="3108BFB1" w14:paraId="57BFF1D2" w14:textId="77777777" w:rsidTr="0080375C">
        <w:tc>
          <w:tcPr>
            <w:tcW w:w="988" w:type="dxa"/>
          </w:tcPr>
          <w:p w14:paraId="33E2EDBB" w14:textId="025F6112" w:rsidR="3108BFB1" w:rsidRDefault="521320FD" w:rsidP="3108BFB1">
            <w:pPr>
              <w:pStyle w:val="Geenafstand"/>
            </w:pPr>
            <w:r>
              <w:t>19-12-2018</w:t>
            </w:r>
          </w:p>
        </w:tc>
        <w:tc>
          <w:tcPr>
            <w:tcW w:w="5249" w:type="dxa"/>
            <w:gridSpan w:val="2"/>
          </w:tcPr>
          <w:p w14:paraId="45BFCC0C" w14:textId="6C11EDFD" w:rsidR="3108BFB1" w:rsidRDefault="521320FD" w:rsidP="3108BFB1">
            <w:pPr>
              <w:pStyle w:val="Geenafstand"/>
              <w:rPr>
                <w:sz w:val="24"/>
                <w:szCs w:val="24"/>
              </w:rPr>
            </w:pPr>
            <w:r w:rsidRPr="521320FD">
              <w:rPr>
                <w:sz w:val="24"/>
                <w:szCs w:val="24"/>
              </w:rPr>
              <w:t>Inleveren Profielwerkstuk</w:t>
            </w:r>
          </w:p>
        </w:tc>
        <w:tc>
          <w:tcPr>
            <w:tcW w:w="1336" w:type="dxa"/>
            <w:gridSpan w:val="2"/>
          </w:tcPr>
          <w:p w14:paraId="314DF9B7" w14:textId="2B5EABEF" w:rsidR="3108BFB1" w:rsidRDefault="521320FD" w:rsidP="3108BFB1">
            <w:pPr>
              <w:pStyle w:val="Geenafstand"/>
              <w:rPr>
                <w:sz w:val="24"/>
                <w:szCs w:val="24"/>
              </w:rPr>
            </w:pPr>
            <w:r w:rsidRPr="521320FD">
              <w:rPr>
                <w:sz w:val="24"/>
                <w:szCs w:val="24"/>
              </w:rPr>
              <w:t>-</w:t>
            </w:r>
          </w:p>
        </w:tc>
        <w:tc>
          <w:tcPr>
            <w:tcW w:w="1105" w:type="dxa"/>
            <w:gridSpan w:val="3"/>
          </w:tcPr>
          <w:p w14:paraId="0C7974B3" w14:textId="5D027CF7" w:rsidR="3108BFB1" w:rsidRDefault="3108BFB1" w:rsidP="3108BFB1">
            <w:pPr>
              <w:rPr>
                <w:rFonts w:ascii="Calibri" w:hAnsi="Calibri" w:cs="Calibri"/>
                <w:sz w:val="40"/>
                <w:szCs w:val="40"/>
              </w:rPr>
            </w:pPr>
          </w:p>
        </w:tc>
      </w:tr>
      <w:tr w:rsidR="521320FD" w14:paraId="7E2AB8BE" w14:textId="77777777" w:rsidTr="0080375C">
        <w:tc>
          <w:tcPr>
            <w:tcW w:w="988" w:type="dxa"/>
          </w:tcPr>
          <w:p w14:paraId="620D687B" w14:textId="302FE57E" w:rsidR="521320FD" w:rsidRDefault="174E4E56" w:rsidP="521320FD">
            <w:pPr>
              <w:pStyle w:val="Geenafstand"/>
            </w:pPr>
            <w:r>
              <w:t>Na 19-12-2018</w:t>
            </w:r>
          </w:p>
        </w:tc>
        <w:tc>
          <w:tcPr>
            <w:tcW w:w="5249" w:type="dxa"/>
            <w:gridSpan w:val="2"/>
          </w:tcPr>
          <w:p w14:paraId="73017D33" w14:textId="44E8C63D" w:rsidR="521320FD" w:rsidRDefault="174E4E56" w:rsidP="521320FD">
            <w:pPr>
              <w:pStyle w:val="Geenafstand"/>
              <w:rPr>
                <w:sz w:val="24"/>
                <w:szCs w:val="24"/>
              </w:rPr>
            </w:pPr>
            <w:r w:rsidRPr="174E4E56">
              <w:rPr>
                <w:sz w:val="24"/>
                <w:szCs w:val="24"/>
              </w:rPr>
              <w:t>Werken aan presentatie + presentatie avond</w:t>
            </w:r>
          </w:p>
        </w:tc>
        <w:tc>
          <w:tcPr>
            <w:tcW w:w="1336" w:type="dxa"/>
            <w:gridSpan w:val="2"/>
          </w:tcPr>
          <w:p w14:paraId="51149BF7" w14:textId="49206158" w:rsidR="521320FD" w:rsidRDefault="139CF892" w:rsidP="521320FD">
            <w:pPr>
              <w:pStyle w:val="Geenafstand"/>
              <w:rPr>
                <w:sz w:val="24"/>
                <w:szCs w:val="24"/>
              </w:rPr>
            </w:pPr>
            <w:r w:rsidRPr="139CF892">
              <w:rPr>
                <w:sz w:val="24"/>
                <w:szCs w:val="24"/>
              </w:rPr>
              <w:t>+/- 10 uur</w:t>
            </w:r>
          </w:p>
        </w:tc>
        <w:tc>
          <w:tcPr>
            <w:tcW w:w="1105" w:type="dxa"/>
            <w:gridSpan w:val="3"/>
          </w:tcPr>
          <w:p w14:paraId="145E305A" w14:textId="3D85A674" w:rsidR="521320FD" w:rsidRDefault="521320FD" w:rsidP="521320FD">
            <w:pPr>
              <w:rPr>
                <w:rFonts w:ascii="Calibri" w:hAnsi="Calibri" w:cs="Calibri"/>
                <w:sz w:val="40"/>
                <w:szCs w:val="40"/>
              </w:rPr>
            </w:pPr>
          </w:p>
        </w:tc>
      </w:tr>
    </w:tbl>
    <w:p w14:paraId="1FBED7EF" w14:textId="4D3D2B4F" w:rsidR="00F72B46" w:rsidRPr="00F72B46" w:rsidRDefault="00F72B46" w:rsidP="0042721E">
      <w:pPr>
        <w:pStyle w:val="Geenafstand"/>
      </w:pPr>
    </w:p>
    <w:sectPr w:rsidR="00F72B46" w:rsidRPr="00F72B46">
      <w:headerReference w:type="default" r:id="rId22"/>
      <w:footerReference w:type="default" r:id="rId2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61EB90" w14:textId="77777777" w:rsidR="00336692" w:rsidRDefault="00336692" w:rsidP="0042721E">
      <w:pPr>
        <w:spacing w:after="0" w:line="240" w:lineRule="auto"/>
      </w:pPr>
      <w:r>
        <w:separator/>
      </w:r>
    </w:p>
  </w:endnote>
  <w:endnote w:type="continuationSeparator" w:id="0">
    <w:p w14:paraId="64CDB3E9" w14:textId="77777777" w:rsidR="00336692" w:rsidRDefault="00336692" w:rsidP="0042721E">
      <w:pPr>
        <w:spacing w:after="0" w:line="240" w:lineRule="auto"/>
      </w:pPr>
      <w:r>
        <w:continuationSeparator/>
      </w:r>
    </w:p>
  </w:endnote>
  <w:endnote w:type="continuationNotice" w:id="1">
    <w:p w14:paraId="23315A99" w14:textId="77777777" w:rsidR="00336692" w:rsidRDefault="0033669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useo-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1197806"/>
      <w:docPartObj>
        <w:docPartGallery w:val="Page Numbers (Bottom of Page)"/>
        <w:docPartUnique/>
      </w:docPartObj>
    </w:sdtPr>
    <w:sdtEndPr/>
    <w:sdtContent>
      <w:p w14:paraId="005593F9" w14:textId="19AA0BDF" w:rsidR="0042721E" w:rsidRDefault="0042721E">
        <w:pPr>
          <w:pStyle w:val="Voettekst"/>
          <w:jc w:val="center"/>
        </w:pPr>
        <w:r>
          <w:fldChar w:fldCharType="begin"/>
        </w:r>
        <w:r>
          <w:instrText>PAGE   \* MERGEFORMAT</w:instrText>
        </w:r>
        <w:r>
          <w:fldChar w:fldCharType="separate"/>
        </w:r>
        <w:r w:rsidR="00014612">
          <w:rPr>
            <w:noProof/>
          </w:rPr>
          <w:t>20</w:t>
        </w:r>
        <w:r>
          <w:fldChar w:fldCharType="end"/>
        </w:r>
      </w:p>
    </w:sdtContent>
  </w:sdt>
  <w:p w14:paraId="5B208A24" w14:textId="77777777" w:rsidR="0042721E" w:rsidRDefault="0042721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B93946" w14:textId="77777777" w:rsidR="00336692" w:rsidRDefault="00336692" w:rsidP="0042721E">
      <w:pPr>
        <w:spacing w:after="0" w:line="240" w:lineRule="auto"/>
      </w:pPr>
      <w:r>
        <w:separator/>
      </w:r>
    </w:p>
  </w:footnote>
  <w:footnote w:type="continuationSeparator" w:id="0">
    <w:p w14:paraId="5A6ECB34" w14:textId="77777777" w:rsidR="00336692" w:rsidRDefault="00336692" w:rsidP="0042721E">
      <w:pPr>
        <w:spacing w:after="0" w:line="240" w:lineRule="auto"/>
      </w:pPr>
      <w:r>
        <w:continuationSeparator/>
      </w:r>
    </w:p>
  </w:footnote>
  <w:footnote w:type="continuationNotice" w:id="1">
    <w:p w14:paraId="45EDB6CF" w14:textId="77777777" w:rsidR="00336692" w:rsidRDefault="00336692">
      <w:pPr>
        <w:spacing w:after="0" w:line="240" w:lineRule="auto"/>
      </w:pPr>
    </w:p>
  </w:footnote>
  <w:footnote w:id="2">
    <w:p w14:paraId="6459B122" w14:textId="77777777" w:rsidR="00D21960" w:rsidRPr="004F5DB8" w:rsidRDefault="00D21960" w:rsidP="00D21960">
      <w:pPr>
        <w:pStyle w:val="Geenafstand"/>
      </w:pPr>
      <w:r>
        <w:rPr>
          <w:rStyle w:val="Voetnootmarkering"/>
        </w:rPr>
        <w:footnoteRef/>
      </w:r>
      <w:r>
        <w:t xml:space="preserve"> Figuur 1: </w:t>
      </w:r>
      <w:hyperlink r:id="rId1" w:history="1">
        <w:r w:rsidRPr="00A57825">
          <w:rPr>
            <w:rStyle w:val="Hyperlink"/>
          </w:rPr>
          <w:t>https://www.smartinsights.com/social-media-marketing/social-media-strategy/new-global-social-media-research/</w:t>
        </w:r>
      </w:hyperlink>
      <w:r>
        <w:t xml:space="preserve"> </w:t>
      </w:r>
    </w:p>
    <w:p w14:paraId="3B594791" w14:textId="5111C6E9" w:rsidR="00D21960" w:rsidRDefault="00D21960">
      <w:pPr>
        <w:pStyle w:val="Voetnoottekst"/>
      </w:pPr>
    </w:p>
  </w:footnote>
  <w:footnote w:id="3">
    <w:p w14:paraId="11924E6A" w14:textId="25718B57" w:rsidR="00CC3B3F" w:rsidRPr="004B751E" w:rsidRDefault="00CC3B3F" w:rsidP="004B751E">
      <w:pPr>
        <w:rPr>
          <w:sz w:val="20"/>
          <w:szCs w:val="20"/>
        </w:rPr>
      </w:pPr>
      <w:r>
        <w:rPr>
          <w:rStyle w:val="Voetnootmarkering"/>
        </w:rPr>
        <w:footnoteRef/>
      </w:r>
      <w:r>
        <w:t xml:space="preserve"> </w:t>
      </w:r>
      <w:r w:rsidR="00540764">
        <w:t>Figuur 2:</w:t>
      </w:r>
      <w:r>
        <w:t xml:space="preserve"> </w:t>
      </w:r>
      <w:bookmarkStart w:id="7" w:name="_Hlk532851009"/>
      <w:r w:rsidR="003C15C9">
        <w:rPr>
          <w:rStyle w:val="Hyperlink"/>
          <w:sz w:val="20"/>
          <w:szCs w:val="20"/>
        </w:rPr>
        <w:fldChar w:fldCharType="begin"/>
      </w:r>
      <w:r w:rsidR="003C15C9">
        <w:rPr>
          <w:rStyle w:val="Hyperlink"/>
          <w:sz w:val="20"/>
          <w:szCs w:val="20"/>
        </w:rPr>
        <w:instrText xml:space="preserve"> HYPERLINK "https://www.marketingfacts.nl/berichten/social-media-cijfers-anno-2017" </w:instrText>
      </w:r>
      <w:r w:rsidR="003C15C9">
        <w:rPr>
          <w:rStyle w:val="Hyperlink"/>
          <w:sz w:val="20"/>
          <w:szCs w:val="20"/>
        </w:rPr>
        <w:fldChar w:fldCharType="separate"/>
      </w:r>
      <w:r w:rsidR="0081179F" w:rsidRPr="00085E31">
        <w:rPr>
          <w:rStyle w:val="Hyperlink"/>
          <w:sz w:val="20"/>
          <w:szCs w:val="20"/>
        </w:rPr>
        <w:t>https://www.marketingfacts.nl/berichten/social-media-cijfers-anno-2017</w:t>
      </w:r>
      <w:r w:rsidR="003C15C9">
        <w:rPr>
          <w:rStyle w:val="Hyperlink"/>
          <w:sz w:val="20"/>
          <w:szCs w:val="20"/>
        </w:rPr>
        <w:fldChar w:fldCharType="end"/>
      </w:r>
      <w:bookmarkEnd w:id="7"/>
      <w:r w:rsidR="0081179F">
        <w:rPr>
          <w:sz w:val="20"/>
          <w:szCs w:val="20"/>
        </w:rPr>
        <w:t xml:space="preserve"> </w:t>
      </w:r>
    </w:p>
  </w:footnote>
  <w:footnote w:id="4">
    <w:p w14:paraId="03BB3B51" w14:textId="4822BDF8" w:rsidR="009B352B" w:rsidRDefault="009B352B">
      <w:pPr>
        <w:pStyle w:val="Voetnoottekst"/>
      </w:pPr>
      <w:r>
        <w:rPr>
          <w:rStyle w:val="Voetnootmarkering"/>
        </w:rPr>
        <w:footnoteRef/>
      </w:r>
      <w:r>
        <w:t xml:space="preserve"> </w:t>
      </w:r>
      <w:hyperlink r:id="rId2" w:history="1">
        <w:r w:rsidRPr="00340FD1">
          <w:rPr>
            <w:rStyle w:val="Hyperlink"/>
          </w:rPr>
          <w:t>https://www.winmagpro.nl/the-great-firewall-of-china-zo-blokkeert-china-facebook-youtube-en-google</w:t>
        </w:r>
      </w:hyperlink>
      <w:r>
        <w:t xml:space="preserve"> </w:t>
      </w:r>
    </w:p>
  </w:footnote>
  <w:footnote w:id="5">
    <w:p w14:paraId="0879D40D" w14:textId="6067F171" w:rsidR="003F31C2" w:rsidRDefault="003F31C2">
      <w:pPr>
        <w:pStyle w:val="Voetnoottekst"/>
      </w:pPr>
      <w:r>
        <w:rPr>
          <w:rStyle w:val="Voetnootmarkering"/>
        </w:rPr>
        <w:footnoteRef/>
      </w:r>
      <w:r>
        <w:t xml:space="preserve"> </w:t>
      </w:r>
      <w:hyperlink r:id="rId3" w:history="1">
        <w:r w:rsidRPr="00340FD1">
          <w:rPr>
            <w:rStyle w:val="Hyperlink"/>
          </w:rPr>
          <w:t>https://www.marketingfacts.nl/berichten/social-media-cijfers-anno-2017</w:t>
        </w:r>
      </w:hyperlink>
      <w:r>
        <w:rPr>
          <w:rStyle w:val="Hyperlink"/>
        </w:rPr>
        <w:t xml:space="preserve"> </w:t>
      </w:r>
    </w:p>
  </w:footnote>
  <w:footnote w:id="6">
    <w:p w14:paraId="5BF997F6" w14:textId="6744B9C1" w:rsidR="00A33524" w:rsidRPr="00305D76" w:rsidRDefault="00A33524" w:rsidP="00A33524">
      <w:pPr>
        <w:pStyle w:val="Geenafstand"/>
      </w:pPr>
      <w:r>
        <w:rPr>
          <w:rStyle w:val="Voetnootmarkering"/>
        </w:rPr>
        <w:footnoteRef/>
      </w:r>
      <w:r>
        <w:t xml:space="preserve"> </w:t>
      </w:r>
      <w:hyperlink r:id="rId4" w:history="1">
        <w:r w:rsidRPr="00A33524">
          <w:rPr>
            <w:rStyle w:val="Hyperlink"/>
            <w:sz w:val="20"/>
          </w:rPr>
          <w:t>https://www.ibeste.nl/internet-statistieken/instagram-statistieken/</w:t>
        </w:r>
      </w:hyperlink>
      <w:r w:rsidRPr="00A33524">
        <w:rPr>
          <w:sz w:val="20"/>
        </w:rPr>
        <w:t xml:space="preserve"> </w:t>
      </w:r>
      <w:r>
        <w:rPr>
          <w:sz w:val="20"/>
        </w:rPr>
        <w:t xml:space="preserve">  </w:t>
      </w:r>
    </w:p>
    <w:p w14:paraId="72245AEA" w14:textId="36D1BA07" w:rsidR="00A33524" w:rsidRDefault="00A33524">
      <w:pPr>
        <w:pStyle w:val="Voetnoottekst"/>
      </w:pPr>
    </w:p>
  </w:footnote>
  <w:footnote w:id="7">
    <w:p w14:paraId="4FE88B01" w14:textId="2F986295" w:rsidR="001C358F" w:rsidRDefault="001C358F">
      <w:pPr>
        <w:pStyle w:val="Voetnoottekst"/>
      </w:pPr>
      <w:r>
        <w:rPr>
          <w:rStyle w:val="Voetnootmarkering"/>
        </w:rPr>
        <w:footnoteRef/>
      </w:r>
      <w:r>
        <w:t xml:space="preserve"> </w:t>
      </w:r>
      <w:r w:rsidR="004306FC">
        <w:t>Figuur 3:</w:t>
      </w:r>
      <w:hyperlink r:id="rId5" w:history="1">
        <w:r w:rsidR="004306FC" w:rsidRPr="00340FD1">
          <w:rPr>
            <w:rStyle w:val="Hyperlink"/>
          </w:rPr>
          <w:t>https://www.marketingfacts.nl/berichten/social-media-cijfers-anno-2017</w:t>
        </w:r>
      </w:hyperlink>
    </w:p>
  </w:footnote>
  <w:footnote w:id="8">
    <w:p w14:paraId="6649A7C6" w14:textId="5E1CC9B0" w:rsidR="001C358F" w:rsidRDefault="001C358F">
      <w:pPr>
        <w:pStyle w:val="Voetnoottekst"/>
      </w:pPr>
      <w:r>
        <w:rPr>
          <w:rStyle w:val="Voetnootmarkering"/>
        </w:rPr>
        <w:footnoteRef/>
      </w:r>
      <w:r>
        <w:t xml:space="preserve"> </w:t>
      </w:r>
      <w:hyperlink r:id="rId6" w:history="1">
        <w:r w:rsidRPr="008A5BC5">
          <w:rPr>
            <w:rStyle w:val="Hyperlink"/>
          </w:rPr>
          <w:t>https://www.dutchcowboys.nl/facebook/30956</w:t>
        </w:r>
      </w:hyperlink>
      <w:r>
        <w:t xml:space="preserve"> </w:t>
      </w:r>
    </w:p>
  </w:footnote>
  <w:footnote w:id="9">
    <w:p w14:paraId="1389F794" w14:textId="47148C07" w:rsidR="009B1F65" w:rsidRDefault="009B1F65">
      <w:pPr>
        <w:pStyle w:val="Voetnoottekst"/>
      </w:pPr>
      <w:r>
        <w:rPr>
          <w:rStyle w:val="Voetnootmarkering"/>
        </w:rPr>
        <w:footnoteRef/>
      </w:r>
      <w:r>
        <w:t xml:space="preserve"> Figuur 4: </w:t>
      </w:r>
      <w:hyperlink r:id="rId7" w:history="1">
        <w:r w:rsidRPr="00340FD1">
          <w:rPr>
            <w:rStyle w:val="Hyperlink"/>
          </w:rPr>
          <w:t>https://www.marketingfacts.nl/berichten/social-media-cijfers-anno-2017</w:t>
        </w:r>
      </w:hyperlink>
    </w:p>
  </w:footnote>
  <w:footnote w:id="10">
    <w:p w14:paraId="5C618C9E" w14:textId="0CA5CD85" w:rsidR="691A1033" w:rsidRDefault="691A1033" w:rsidP="691A1033">
      <w:pPr>
        <w:pStyle w:val="Voetnoottekst"/>
      </w:pPr>
      <w:r w:rsidRPr="691A1033">
        <w:rPr>
          <w:rStyle w:val="Voetnootmarkering"/>
        </w:rPr>
        <w:footnoteRef/>
      </w:r>
      <w:r>
        <w:t xml:space="preserve"> </w:t>
      </w:r>
      <w:hyperlink r:id="rId8">
        <w:r w:rsidRPr="691A1033">
          <w:rPr>
            <w:rStyle w:val="Hyperlink"/>
          </w:rPr>
          <w:t>https://www.charlotteslaw.nl/hoeveel-verdient-influencer/</w:t>
        </w:r>
      </w:hyperlink>
      <w:r>
        <w:t xml:space="preserve"> </w:t>
      </w:r>
    </w:p>
  </w:footnote>
  <w:footnote w:id="11">
    <w:p w14:paraId="4471C5FA" w14:textId="23A3B10C" w:rsidR="00BE4B51" w:rsidRDefault="00BE4B51">
      <w:pPr>
        <w:pStyle w:val="Voetnoottekst"/>
      </w:pPr>
      <w:r>
        <w:rPr>
          <w:rStyle w:val="Voetnootmarkering"/>
        </w:rPr>
        <w:footnoteRef/>
      </w:r>
      <w:r w:rsidR="005E109D">
        <w:t xml:space="preserve"> Figuur </w:t>
      </w:r>
      <w:r w:rsidR="00582B4E">
        <w:t>6</w:t>
      </w:r>
      <w:r>
        <w:t xml:space="preserve">: </w:t>
      </w:r>
      <w:hyperlink r:id="rId9" w:history="1">
        <w:r w:rsidR="005E109D" w:rsidRPr="002E2D3F">
          <w:rPr>
            <w:rStyle w:val="Hyperlink"/>
          </w:rPr>
          <w:t>https://www.slideshare.net/wearesocial/digital-in-2018-in-northern-europe-part-1-west-86864045</w:t>
        </w:r>
      </w:hyperlink>
      <w:r w:rsidR="005E109D">
        <w:t xml:space="preserve"> </w:t>
      </w:r>
    </w:p>
  </w:footnote>
  <w:footnote w:id="12">
    <w:p w14:paraId="3ACC9558" w14:textId="49AD72AB" w:rsidR="001F2AE5" w:rsidRDefault="001F2AE5">
      <w:pPr>
        <w:pStyle w:val="Voetnoottekst"/>
      </w:pPr>
      <w:r>
        <w:rPr>
          <w:rStyle w:val="Voetnootmarkering"/>
        </w:rPr>
        <w:footnoteRef/>
      </w:r>
      <w:r>
        <w:t xml:space="preserve"> </w:t>
      </w:r>
      <w:hyperlink r:id="rId10" w:history="1">
        <w:r w:rsidRPr="006C4478">
          <w:rPr>
            <w:rStyle w:val="Hyperlink"/>
          </w:rPr>
          <w:t>http://www.businessofapps.com/data/instagram-statistics/</w:t>
        </w:r>
      </w:hyperlink>
      <w:r>
        <w:t xml:space="preserve"> </w:t>
      </w:r>
    </w:p>
  </w:footnote>
  <w:footnote w:id="13">
    <w:p w14:paraId="04FB8428" w14:textId="77777777" w:rsidR="00E82FBB" w:rsidRDefault="00E82FBB" w:rsidP="00E82FBB">
      <w:pPr>
        <w:pStyle w:val="Voetnoottekst"/>
      </w:pPr>
      <w:r>
        <w:rPr>
          <w:rStyle w:val="Voetnootmarkering"/>
        </w:rPr>
        <w:footnoteRef/>
      </w:r>
      <w:r>
        <w:t xml:space="preserve"> </w:t>
      </w:r>
      <w:hyperlink r:id="rId11" w:history="1">
        <w:r w:rsidRPr="006C4478">
          <w:rPr>
            <w:rStyle w:val="Hyperlink"/>
          </w:rPr>
          <w:t>https://en.wikipedia.org/wiki/Snapchat</w:t>
        </w:r>
      </w:hyperlink>
      <w:r>
        <w:t xml:space="preserve"> </w:t>
      </w:r>
    </w:p>
  </w:footnote>
  <w:footnote w:id="14">
    <w:p w14:paraId="66DB34D0" w14:textId="77777777" w:rsidR="00B21050" w:rsidRDefault="00B21050" w:rsidP="00B21050">
      <w:pPr>
        <w:pStyle w:val="Voetnoottekst"/>
      </w:pPr>
      <w:r>
        <w:rPr>
          <w:rStyle w:val="Voetnootmarkering"/>
        </w:rPr>
        <w:footnoteRef/>
      </w:r>
      <w:r>
        <w:t xml:space="preserve"> </w:t>
      </w:r>
      <w:hyperlink r:id="rId12" w:history="1">
        <w:r w:rsidRPr="006C4478">
          <w:rPr>
            <w:rStyle w:val="Hyperlink"/>
          </w:rPr>
          <w:t>https://www.statista.com/statistics/545967/snapchat-app-dau/</w:t>
        </w:r>
      </w:hyperlink>
      <w:r>
        <w:t xml:space="preserve"> </w:t>
      </w:r>
    </w:p>
  </w:footnote>
  <w:footnote w:id="15">
    <w:p w14:paraId="219B1C89" w14:textId="4CB9CE32" w:rsidR="003324C5" w:rsidRDefault="003324C5" w:rsidP="003324C5">
      <w:pPr>
        <w:pStyle w:val="Voetnoottekst"/>
      </w:pPr>
      <w:r>
        <w:rPr>
          <w:rStyle w:val="Voetnootmarkering"/>
        </w:rPr>
        <w:footnoteRef/>
      </w:r>
      <w:r>
        <w:t xml:space="preserve"> Figuur </w:t>
      </w:r>
      <w:r w:rsidR="00582B4E">
        <w:t>7</w:t>
      </w:r>
      <w:r>
        <w:t xml:space="preserve">: </w:t>
      </w:r>
      <w:hyperlink r:id="rId13" w:history="1">
        <w:r w:rsidRPr="002E2D3F">
          <w:rPr>
            <w:rStyle w:val="Hyperlink"/>
          </w:rPr>
          <w:t>https://www.statista.com/statistics/552694/snapchat-quarterly-revenue/</w:t>
        </w:r>
      </w:hyperlink>
      <w:r>
        <w:t xml:space="preserve"> </w:t>
      </w:r>
    </w:p>
  </w:footnote>
  <w:footnote w:id="16">
    <w:p w14:paraId="4318639F" w14:textId="472A6B51" w:rsidR="003324C5" w:rsidRDefault="003324C5" w:rsidP="003324C5">
      <w:pPr>
        <w:pStyle w:val="Voetnoottekst"/>
      </w:pPr>
      <w:r>
        <w:rPr>
          <w:rStyle w:val="Voetnootmarkering"/>
        </w:rPr>
        <w:footnoteRef/>
      </w:r>
      <w:r>
        <w:t xml:space="preserve"> Figuur </w:t>
      </w:r>
      <w:r w:rsidR="00582B4E">
        <w:t>8</w:t>
      </w:r>
      <w:r>
        <w:t>: screenshot</w:t>
      </w:r>
      <w:r w:rsidR="006F3003">
        <w:t>s</w:t>
      </w:r>
      <w:r>
        <w:t xml:space="preserve"> van de app Snapchat</w:t>
      </w:r>
    </w:p>
  </w:footnote>
  <w:footnote w:id="17">
    <w:p w14:paraId="0A46E122" w14:textId="71AA40F6" w:rsidR="00582B4E" w:rsidRDefault="00582B4E">
      <w:pPr>
        <w:pStyle w:val="Voetnoottekst"/>
      </w:pPr>
      <w:r>
        <w:rPr>
          <w:rStyle w:val="Voetnootmarkering"/>
        </w:rPr>
        <w:footnoteRef/>
      </w:r>
      <w:r>
        <w:t xml:space="preserve"> Figuur 9: Screenshot van Snapchat filter </w:t>
      </w:r>
      <w:proofErr w:type="spellStart"/>
      <w:r>
        <w:t>creator</w:t>
      </w:r>
      <w:proofErr w:type="spellEnd"/>
    </w:p>
  </w:footnote>
  <w:footnote w:id="18">
    <w:p w14:paraId="48DDB884" w14:textId="77777777" w:rsidR="00696FBA" w:rsidRDefault="00696FBA" w:rsidP="00696FBA">
      <w:pPr>
        <w:pStyle w:val="Voetnoottekst"/>
      </w:pPr>
      <w:r>
        <w:rPr>
          <w:rStyle w:val="Voetnootmarkering"/>
        </w:rPr>
        <w:footnoteRef/>
      </w:r>
      <w:r>
        <w:t xml:space="preserve"> </w:t>
      </w:r>
      <w:hyperlink r:id="rId14" w:history="1">
        <w:r w:rsidRPr="002E2D3F">
          <w:rPr>
            <w:rStyle w:val="Hyperlink"/>
          </w:rPr>
          <w:t>https://www.nrc.nl/advertentie/google/hoe-online-advertenties-werken-en-je-zelf-bepaalt-wat-je-ziet</w:t>
        </w:r>
      </w:hyperlink>
      <w:r>
        <w:t xml:space="preserve"> </w:t>
      </w:r>
    </w:p>
  </w:footnote>
  <w:footnote w:id="19">
    <w:p w14:paraId="6106DC90" w14:textId="4EFF63D7" w:rsidR="2AD8FABF" w:rsidRDefault="2AD8FABF" w:rsidP="2AD8FABF">
      <w:pPr>
        <w:pStyle w:val="Voetnoottekst"/>
      </w:pPr>
      <w:r w:rsidRPr="2AD8FABF">
        <w:rPr>
          <w:rStyle w:val="Voetnootmarkering"/>
        </w:rPr>
        <w:footnoteRef/>
      </w:r>
      <w:r>
        <w:t xml:space="preserve"> 50 verdienmodellen, Jeanette Bathoorn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9AB28" w14:textId="4ADB8B42" w:rsidR="0004065C" w:rsidRDefault="0004065C">
    <w:pPr>
      <w:pStyle w:val="Koptekst"/>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29AC"/>
    <w:multiLevelType w:val="hybridMultilevel"/>
    <w:tmpl w:val="8FF05D5C"/>
    <w:lvl w:ilvl="0" w:tplc="42EE2700">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EA5BBD"/>
    <w:multiLevelType w:val="hybridMultilevel"/>
    <w:tmpl w:val="D9588DEC"/>
    <w:lvl w:ilvl="0" w:tplc="03B8EF24">
      <w:start w:val="1"/>
      <w:numFmt w:val="decimal"/>
      <w:lvlText w:val="%1."/>
      <w:lvlJc w:val="left"/>
      <w:pPr>
        <w:ind w:left="720" w:hanging="360"/>
      </w:pPr>
      <w:rPr>
        <w:rFonts w:hint="default"/>
        <w:color w:val="808080" w:themeColor="background1" w:themeShade="8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308F085A"/>
    <w:multiLevelType w:val="hybridMultilevel"/>
    <w:tmpl w:val="387E866C"/>
    <w:lvl w:ilvl="0" w:tplc="85EE664E">
      <w:start w:val="1"/>
      <w:numFmt w:val="bullet"/>
      <w:lvlText w:val=""/>
      <w:lvlJc w:val="left"/>
      <w:pPr>
        <w:ind w:left="720" w:hanging="360"/>
      </w:pPr>
      <w:rPr>
        <w:rFonts w:ascii="Symbol" w:hAnsi="Symbol" w:hint="default"/>
      </w:rPr>
    </w:lvl>
    <w:lvl w:ilvl="1" w:tplc="1CE0FDBC">
      <w:start w:val="1"/>
      <w:numFmt w:val="bullet"/>
      <w:lvlText w:val="o"/>
      <w:lvlJc w:val="left"/>
      <w:pPr>
        <w:ind w:left="1440" w:hanging="360"/>
      </w:pPr>
      <w:rPr>
        <w:rFonts w:ascii="Courier New" w:hAnsi="Courier New" w:hint="default"/>
      </w:rPr>
    </w:lvl>
    <w:lvl w:ilvl="2" w:tplc="B5482AAC">
      <w:start w:val="1"/>
      <w:numFmt w:val="bullet"/>
      <w:lvlText w:val=""/>
      <w:lvlJc w:val="left"/>
      <w:pPr>
        <w:ind w:left="2160" w:hanging="360"/>
      </w:pPr>
      <w:rPr>
        <w:rFonts w:ascii="Wingdings" w:hAnsi="Wingdings" w:hint="default"/>
      </w:rPr>
    </w:lvl>
    <w:lvl w:ilvl="3" w:tplc="57B08C96">
      <w:start w:val="1"/>
      <w:numFmt w:val="bullet"/>
      <w:lvlText w:val=""/>
      <w:lvlJc w:val="left"/>
      <w:pPr>
        <w:ind w:left="2880" w:hanging="360"/>
      </w:pPr>
      <w:rPr>
        <w:rFonts w:ascii="Symbol" w:hAnsi="Symbol" w:hint="default"/>
      </w:rPr>
    </w:lvl>
    <w:lvl w:ilvl="4" w:tplc="B734D75E">
      <w:start w:val="1"/>
      <w:numFmt w:val="bullet"/>
      <w:lvlText w:val="o"/>
      <w:lvlJc w:val="left"/>
      <w:pPr>
        <w:ind w:left="3600" w:hanging="360"/>
      </w:pPr>
      <w:rPr>
        <w:rFonts w:ascii="Courier New" w:hAnsi="Courier New" w:hint="default"/>
      </w:rPr>
    </w:lvl>
    <w:lvl w:ilvl="5" w:tplc="CF1AC454">
      <w:start w:val="1"/>
      <w:numFmt w:val="bullet"/>
      <w:lvlText w:val=""/>
      <w:lvlJc w:val="left"/>
      <w:pPr>
        <w:ind w:left="4320" w:hanging="360"/>
      </w:pPr>
      <w:rPr>
        <w:rFonts w:ascii="Wingdings" w:hAnsi="Wingdings" w:hint="default"/>
      </w:rPr>
    </w:lvl>
    <w:lvl w:ilvl="6" w:tplc="6E8EC308">
      <w:start w:val="1"/>
      <w:numFmt w:val="bullet"/>
      <w:lvlText w:val=""/>
      <w:lvlJc w:val="left"/>
      <w:pPr>
        <w:ind w:left="5040" w:hanging="360"/>
      </w:pPr>
      <w:rPr>
        <w:rFonts w:ascii="Symbol" w:hAnsi="Symbol" w:hint="default"/>
      </w:rPr>
    </w:lvl>
    <w:lvl w:ilvl="7" w:tplc="9FA8730E">
      <w:start w:val="1"/>
      <w:numFmt w:val="bullet"/>
      <w:lvlText w:val="o"/>
      <w:lvlJc w:val="left"/>
      <w:pPr>
        <w:ind w:left="5760" w:hanging="360"/>
      </w:pPr>
      <w:rPr>
        <w:rFonts w:ascii="Courier New" w:hAnsi="Courier New" w:hint="default"/>
      </w:rPr>
    </w:lvl>
    <w:lvl w:ilvl="8" w:tplc="5AFCCB82">
      <w:start w:val="1"/>
      <w:numFmt w:val="bullet"/>
      <w:lvlText w:val=""/>
      <w:lvlJc w:val="left"/>
      <w:pPr>
        <w:ind w:left="6480" w:hanging="360"/>
      </w:pPr>
      <w:rPr>
        <w:rFonts w:ascii="Wingdings" w:hAnsi="Wingdings" w:hint="default"/>
      </w:rPr>
    </w:lvl>
  </w:abstractNum>
  <w:abstractNum w:abstractNumId="3" w15:restartNumberingAfterBreak="0">
    <w:nsid w:val="36E3534B"/>
    <w:multiLevelType w:val="hybridMultilevel"/>
    <w:tmpl w:val="4CB8B6D4"/>
    <w:lvl w:ilvl="0" w:tplc="C88C5132">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5AED11F8"/>
    <w:multiLevelType w:val="hybridMultilevel"/>
    <w:tmpl w:val="2C5654B2"/>
    <w:lvl w:ilvl="0" w:tplc="9B3A8988">
      <w:start w:val="1"/>
      <w:numFmt w:val="bullet"/>
      <w:lvlText w:val=""/>
      <w:lvlJc w:val="left"/>
      <w:pPr>
        <w:ind w:left="720" w:hanging="360"/>
      </w:pPr>
      <w:rPr>
        <w:rFonts w:ascii="Symbol" w:hAnsi="Symbol" w:hint="default"/>
      </w:rPr>
    </w:lvl>
    <w:lvl w:ilvl="1" w:tplc="AD5E6C1E">
      <w:start w:val="1"/>
      <w:numFmt w:val="bullet"/>
      <w:lvlText w:val="o"/>
      <w:lvlJc w:val="left"/>
      <w:pPr>
        <w:ind w:left="1440" w:hanging="360"/>
      </w:pPr>
      <w:rPr>
        <w:rFonts w:ascii="Courier New" w:hAnsi="Courier New" w:hint="default"/>
      </w:rPr>
    </w:lvl>
    <w:lvl w:ilvl="2" w:tplc="44C8072C">
      <w:start w:val="1"/>
      <w:numFmt w:val="bullet"/>
      <w:lvlText w:val=""/>
      <w:lvlJc w:val="left"/>
      <w:pPr>
        <w:ind w:left="2160" w:hanging="360"/>
      </w:pPr>
      <w:rPr>
        <w:rFonts w:ascii="Wingdings" w:hAnsi="Wingdings" w:hint="default"/>
      </w:rPr>
    </w:lvl>
    <w:lvl w:ilvl="3" w:tplc="605E591E">
      <w:start w:val="1"/>
      <w:numFmt w:val="bullet"/>
      <w:lvlText w:val=""/>
      <w:lvlJc w:val="left"/>
      <w:pPr>
        <w:ind w:left="2880" w:hanging="360"/>
      </w:pPr>
      <w:rPr>
        <w:rFonts w:ascii="Symbol" w:hAnsi="Symbol" w:hint="default"/>
      </w:rPr>
    </w:lvl>
    <w:lvl w:ilvl="4" w:tplc="38186E88">
      <w:start w:val="1"/>
      <w:numFmt w:val="bullet"/>
      <w:lvlText w:val="o"/>
      <w:lvlJc w:val="left"/>
      <w:pPr>
        <w:ind w:left="3600" w:hanging="360"/>
      </w:pPr>
      <w:rPr>
        <w:rFonts w:ascii="Courier New" w:hAnsi="Courier New" w:hint="default"/>
      </w:rPr>
    </w:lvl>
    <w:lvl w:ilvl="5" w:tplc="DA64D55E">
      <w:start w:val="1"/>
      <w:numFmt w:val="bullet"/>
      <w:lvlText w:val=""/>
      <w:lvlJc w:val="left"/>
      <w:pPr>
        <w:ind w:left="4320" w:hanging="360"/>
      </w:pPr>
      <w:rPr>
        <w:rFonts w:ascii="Wingdings" w:hAnsi="Wingdings" w:hint="default"/>
      </w:rPr>
    </w:lvl>
    <w:lvl w:ilvl="6" w:tplc="2DEC380A">
      <w:start w:val="1"/>
      <w:numFmt w:val="bullet"/>
      <w:lvlText w:val=""/>
      <w:lvlJc w:val="left"/>
      <w:pPr>
        <w:ind w:left="5040" w:hanging="360"/>
      </w:pPr>
      <w:rPr>
        <w:rFonts w:ascii="Symbol" w:hAnsi="Symbol" w:hint="default"/>
      </w:rPr>
    </w:lvl>
    <w:lvl w:ilvl="7" w:tplc="3642E994">
      <w:start w:val="1"/>
      <w:numFmt w:val="bullet"/>
      <w:lvlText w:val="o"/>
      <w:lvlJc w:val="left"/>
      <w:pPr>
        <w:ind w:left="5760" w:hanging="360"/>
      </w:pPr>
      <w:rPr>
        <w:rFonts w:ascii="Courier New" w:hAnsi="Courier New" w:hint="default"/>
      </w:rPr>
    </w:lvl>
    <w:lvl w:ilvl="8" w:tplc="69A66D9A">
      <w:start w:val="1"/>
      <w:numFmt w:val="bullet"/>
      <w:lvlText w:val=""/>
      <w:lvlJc w:val="left"/>
      <w:pPr>
        <w:ind w:left="6480" w:hanging="360"/>
      </w:pPr>
      <w:rPr>
        <w:rFonts w:ascii="Wingdings" w:hAnsi="Wingdings" w:hint="default"/>
      </w:rPr>
    </w:lvl>
  </w:abstractNum>
  <w:abstractNum w:abstractNumId="5" w15:restartNumberingAfterBreak="0">
    <w:nsid w:val="5B28669C"/>
    <w:multiLevelType w:val="hybridMultilevel"/>
    <w:tmpl w:val="2D5C8C96"/>
    <w:lvl w:ilvl="0" w:tplc="788AC9B2">
      <w:start w:val="1"/>
      <w:numFmt w:val="decimal"/>
      <w:lvlText w:val="%1."/>
      <w:lvlJc w:val="left"/>
      <w:pPr>
        <w:ind w:left="408" w:hanging="360"/>
      </w:pPr>
      <w:rPr>
        <w:rFonts w:hint="default"/>
      </w:rPr>
    </w:lvl>
    <w:lvl w:ilvl="1" w:tplc="04130019" w:tentative="1">
      <w:start w:val="1"/>
      <w:numFmt w:val="lowerLetter"/>
      <w:lvlText w:val="%2."/>
      <w:lvlJc w:val="left"/>
      <w:pPr>
        <w:ind w:left="1128" w:hanging="360"/>
      </w:pPr>
    </w:lvl>
    <w:lvl w:ilvl="2" w:tplc="0413001B" w:tentative="1">
      <w:start w:val="1"/>
      <w:numFmt w:val="lowerRoman"/>
      <w:lvlText w:val="%3."/>
      <w:lvlJc w:val="right"/>
      <w:pPr>
        <w:ind w:left="1848" w:hanging="180"/>
      </w:pPr>
    </w:lvl>
    <w:lvl w:ilvl="3" w:tplc="0413000F" w:tentative="1">
      <w:start w:val="1"/>
      <w:numFmt w:val="decimal"/>
      <w:lvlText w:val="%4."/>
      <w:lvlJc w:val="left"/>
      <w:pPr>
        <w:ind w:left="2568" w:hanging="360"/>
      </w:pPr>
    </w:lvl>
    <w:lvl w:ilvl="4" w:tplc="04130019" w:tentative="1">
      <w:start w:val="1"/>
      <w:numFmt w:val="lowerLetter"/>
      <w:lvlText w:val="%5."/>
      <w:lvlJc w:val="left"/>
      <w:pPr>
        <w:ind w:left="3288" w:hanging="360"/>
      </w:pPr>
    </w:lvl>
    <w:lvl w:ilvl="5" w:tplc="0413001B" w:tentative="1">
      <w:start w:val="1"/>
      <w:numFmt w:val="lowerRoman"/>
      <w:lvlText w:val="%6."/>
      <w:lvlJc w:val="right"/>
      <w:pPr>
        <w:ind w:left="4008" w:hanging="180"/>
      </w:pPr>
    </w:lvl>
    <w:lvl w:ilvl="6" w:tplc="0413000F" w:tentative="1">
      <w:start w:val="1"/>
      <w:numFmt w:val="decimal"/>
      <w:lvlText w:val="%7."/>
      <w:lvlJc w:val="left"/>
      <w:pPr>
        <w:ind w:left="4728" w:hanging="360"/>
      </w:pPr>
    </w:lvl>
    <w:lvl w:ilvl="7" w:tplc="04130019" w:tentative="1">
      <w:start w:val="1"/>
      <w:numFmt w:val="lowerLetter"/>
      <w:lvlText w:val="%8."/>
      <w:lvlJc w:val="left"/>
      <w:pPr>
        <w:ind w:left="5448" w:hanging="360"/>
      </w:pPr>
    </w:lvl>
    <w:lvl w:ilvl="8" w:tplc="0413001B" w:tentative="1">
      <w:start w:val="1"/>
      <w:numFmt w:val="lowerRoman"/>
      <w:lvlText w:val="%9."/>
      <w:lvlJc w:val="right"/>
      <w:pPr>
        <w:ind w:left="6168" w:hanging="180"/>
      </w:pPr>
    </w:lvl>
  </w:abstractNum>
  <w:abstractNum w:abstractNumId="6" w15:restartNumberingAfterBreak="0">
    <w:nsid w:val="5EEE2AB6"/>
    <w:multiLevelType w:val="hybridMultilevel"/>
    <w:tmpl w:val="87AC4242"/>
    <w:lvl w:ilvl="0" w:tplc="5A96B348">
      <w:start w:val="1"/>
      <w:numFmt w:val="bullet"/>
      <w:lvlText w:val=""/>
      <w:lvlJc w:val="left"/>
      <w:pPr>
        <w:ind w:left="720" w:hanging="360"/>
      </w:pPr>
      <w:rPr>
        <w:rFonts w:ascii="Symbol" w:hAnsi="Symbol" w:hint="default"/>
      </w:rPr>
    </w:lvl>
    <w:lvl w:ilvl="1" w:tplc="7F509606">
      <w:start w:val="1"/>
      <w:numFmt w:val="bullet"/>
      <w:lvlText w:val="o"/>
      <w:lvlJc w:val="left"/>
      <w:pPr>
        <w:ind w:left="1440" w:hanging="360"/>
      </w:pPr>
      <w:rPr>
        <w:rFonts w:ascii="Courier New" w:hAnsi="Courier New" w:hint="default"/>
      </w:rPr>
    </w:lvl>
    <w:lvl w:ilvl="2" w:tplc="08144BF2">
      <w:start w:val="1"/>
      <w:numFmt w:val="bullet"/>
      <w:lvlText w:val=""/>
      <w:lvlJc w:val="left"/>
      <w:pPr>
        <w:ind w:left="2160" w:hanging="360"/>
      </w:pPr>
      <w:rPr>
        <w:rFonts w:ascii="Wingdings" w:hAnsi="Wingdings" w:hint="default"/>
      </w:rPr>
    </w:lvl>
    <w:lvl w:ilvl="3" w:tplc="F6860FF8">
      <w:start w:val="1"/>
      <w:numFmt w:val="bullet"/>
      <w:lvlText w:val=""/>
      <w:lvlJc w:val="left"/>
      <w:pPr>
        <w:ind w:left="2880" w:hanging="360"/>
      </w:pPr>
      <w:rPr>
        <w:rFonts w:ascii="Symbol" w:hAnsi="Symbol" w:hint="default"/>
      </w:rPr>
    </w:lvl>
    <w:lvl w:ilvl="4" w:tplc="057A8BB4">
      <w:start w:val="1"/>
      <w:numFmt w:val="bullet"/>
      <w:lvlText w:val="o"/>
      <w:lvlJc w:val="left"/>
      <w:pPr>
        <w:ind w:left="3600" w:hanging="360"/>
      </w:pPr>
      <w:rPr>
        <w:rFonts w:ascii="Courier New" w:hAnsi="Courier New" w:hint="default"/>
      </w:rPr>
    </w:lvl>
    <w:lvl w:ilvl="5" w:tplc="21A2A958">
      <w:start w:val="1"/>
      <w:numFmt w:val="bullet"/>
      <w:lvlText w:val=""/>
      <w:lvlJc w:val="left"/>
      <w:pPr>
        <w:ind w:left="4320" w:hanging="360"/>
      </w:pPr>
      <w:rPr>
        <w:rFonts w:ascii="Wingdings" w:hAnsi="Wingdings" w:hint="default"/>
      </w:rPr>
    </w:lvl>
    <w:lvl w:ilvl="6" w:tplc="37D2F850">
      <w:start w:val="1"/>
      <w:numFmt w:val="bullet"/>
      <w:lvlText w:val=""/>
      <w:lvlJc w:val="left"/>
      <w:pPr>
        <w:ind w:left="5040" w:hanging="360"/>
      </w:pPr>
      <w:rPr>
        <w:rFonts w:ascii="Symbol" w:hAnsi="Symbol" w:hint="default"/>
      </w:rPr>
    </w:lvl>
    <w:lvl w:ilvl="7" w:tplc="B35074DE">
      <w:start w:val="1"/>
      <w:numFmt w:val="bullet"/>
      <w:lvlText w:val="o"/>
      <w:lvlJc w:val="left"/>
      <w:pPr>
        <w:ind w:left="5760" w:hanging="360"/>
      </w:pPr>
      <w:rPr>
        <w:rFonts w:ascii="Courier New" w:hAnsi="Courier New" w:hint="default"/>
      </w:rPr>
    </w:lvl>
    <w:lvl w:ilvl="8" w:tplc="F8D482F0">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1"/>
  </w:num>
  <w:num w:numId="5">
    <w:abstractNumId w:val="3"/>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692"/>
    <w:rsid w:val="000005D4"/>
    <w:rsid w:val="00001434"/>
    <w:rsid w:val="000018B5"/>
    <w:rsid w:val="00002455"/>
    <w:rsid w:val="00004976"/>
    <w:rsid w:val="000050C9"/>
    <w:rsid w:val="00006E0D"/>
    <w:rsid w:val="00007023"/>
    <w:rsid w:val="00007061"/>
    <w:rsid w:val="00010DDE"/>
    <w:rsid w:val="00011315"/>
    <w:rsid w:val="000132D5"/>
    <w:rsid w:val="000137A5"/>
    <w:rsid w:val="00014612"/>
    <w:rsid w:val="00014A72"/>
    <w:rsid w:val="00014B7C"/>
    <w:rsid w:val="00014D14"/>
    <w:rsid w:val="00014E9E"/>
    <w:rsid w:val="000169BA"/>
    <w:rsid w:val="00016B5D"/>
    <w:rsid w:val="0001734B"/>
    <w:rsid w:val="00020208"/>
    <w:rsid w:val="0002023B"/>
    <w:rsid w:val="0002046E"/>
    <w:rsid w:val="00020B1E"/>
    <w:rsid w:val="00022D21"/>
    <w:rsid w:val="00023A5E"/>
    <w:rsid w:val="00023FB9"/>
    <w:rsid w:val="00024FF8"/>
    <w:rsid w:val="00025A92"/>
    <w:rsid w:val="000260A5"/>
    <w:rsid w:val="00027F9E"/>
    <w:rsid w:val="00031892"/>
    <w:rsid w:val="00032089"/>
    <w:rsid w:val="00032BEC"/>
    <w:rsid w:val="00033AF2"/>
    <w:rsid w:val="00036297"/>
    <w:rsid w:val="00036613"/>
    <w:rsid w:val="0004065C"/>
    <w:rsid w:val="000413C1"/>
    <w:rsid w:val="0004189A"/>
    <w:rsid w:val="000442A5"/>
    <w:rsid w:val="00044782"/>
    <w:rsid w:val="00044841"/>
    <w:rsid w:val="00044929"/>
    <w:rsid w:val="00044EA2"/>
    <w:rsid w:val="0004553B"/>
    <w:rsid w:val="00045A01"/>
    <w:rsid w:val="00050209"/>
    <w:rsid w:val="0005065A"/>
    <w:rsid w:val="00051789"/>
    <w:rsid w:val="00051827"/>
    <w:rsid w:val="00053456"/>
    <w:rsid w:val="000536BC"/>
    <w:rsid w:val="00053FCD"/>
    <w:rsid w:val="00054729"/>
    <w:rsid w:val="000547C6"/>
    <w:rsid w:val="000550BA"/>
    <w:rsid w:val="00055FB4"/>
    <w:rsid w:val="00057CD2"/>
    <w:rsid w:val="000611D4"/>
    <w:rsid w:val="00061BC5"/>
    <w:rsid w:val="00061E00"/>
    <w:rsid w:val="0006221A"/>
    <w:rsid w:val="00062480"/>
    <w:rsid w:val="0006366E"/>
    <w:rsid w:val="00063EFB"/>
    <w:rsid w:val="00064ADD"/>
    <w:rsid w:val="000650E9"/>
    <w:rsid w:val="00065D0D"/>
    <w:rsid w:val="000667E4"/>
    <w:rsid w:val="0006683A"/>
    <w:rsid w:val="00066C1B"/>
    <w:rsid w:val="00066EE8"/>
    <w:rsid w:val="00067108"/>
    <w:rsid w:val="00070438"/>
    <w:rsid w:val="000711A0"/>
    <w:rsid w:val="000714A5"/>
    <w:rsid w:val="00072007"/>
    <w:rsid w:val="00072DA6"/>
    <w:rsid w:val="00074934"/>
    <w:rsid w:val="00077029"/>
    <w:rsid w:val="000800CB"/>
    <w:rsid w:val="000808E7"/>
    <w:rsid w:val="00081343"/>
    <w:rsid w:val="00081425"/>
    <w:rsid w:val="00081BA9"/>
    <w:rsid w:val="000822BB"/>
    <w:rsid w:val="000829CC"/>
    <w:rsid w:val="000829FA"/>
    <w:rsid w:val="00082A89"/>
    <w:rsid w:val="000832E6"/>
    <w:rsid w:val="000837EE"/>
    <w:rsid w:val="0008617A"/>
    <w:rsid w:val="00086A76"/>
    <w:rsid w:val="00087446"/>
    <w:rsid w:val="0009134E"/>
    <w:rsid w:val="00091A5B"/>
    <w:rsid w:val="0009280B"/>
    <w:rsid w:val="00094230"/>
    <w:rsid w:val="00094703"/>
    <w:rsid w:val="000973FD"/>
    <w:rsid w:val="00097B3B"/>
    <w:rsid w:val="000A25A8"/>
    <w:rsid w:val="000A29C5"/>
    <w:rsid w:val="000A2A0E"/>
    <w:rsid w:val="000A4913"/>
    <w:rsid w:val="000A57E4"/>
    <w:rsid w:val="000B0457"/>
    <w:rsid w:val="000B1006"/>
    <w:rsid w:val="000B1BAD"/>
    <w:rsid w:val="000B2271"/>
    <w:rsid w:val="000B368B"/>
    <w:rsid w:val="000B3F36"/>
    <w:rsid w:val="000B6542"/>
    <w:rsid w:val="000B720B"/>
    <w:rsid w:val="000B7D40"/>
    <w:rsid w:val="000C0225"/>
    <w:rsid w:val="000C1316"/>
    <w:rsid w:val="000C1D16"/>
    <w:rsid w:val="000C24ED"/>
    <w:rsid w:val="000C284C"/>
    <w:rsid w:val="000C2FDE"/>
    <w:rsid w:val="000C3663"/>
    <w:rsid w:val="000C3F2C"/>
    <w:rsid w:val="000C4475"/>
    <w:rsid w:val="000C5F41"/>
    <w:rsid w:val="000C6B0B"/>
    <w:rsid w:val="000D2CD5"/>
    <w:rsid w:val="000D2E50"/>
    <w:rsid w:val="000D3067"/>
    <w:rsid w:val="000D3833"/>
    <w:rsid w:val="000D5D75"/>
    <w:rsid w:val="000D5E0B"/>
    <w:rsid w:val="000D638D"/>
    <w:rsid w:val="000D6870"/>
    <w:rsid w:val="000D6B9B"/>
    <w:rsid w:val="000D79B0"/>
    <w:rsid w:val="000E0427"/>
    <w:rsid w:val="000E0B7B"/>
    <w:rsid w:val="000E290A"/>
    <w:rsid w:val="000E3C74"/>
    <w:rsid w:val="000E4329"/>
    <w:rsid w:val="000E4799"/>
    <w:rsid w:val="000E4A9C"/>
    <w:rsid w:val="000E5B7B"/>
    <w:rsid w:val="000E68CA"/>
    <w:rsid w:val="000E6990"/>
    <w:rsid w:val="000E7B17"/>
    <w:rsid w:val="000F16F3"/>
    <w:rsid w:val="000F2102"/>
    <w:rsid w:val="000F229E"/>
    <w:rsid w:val="000F2B78"/>
    <w:rsid w:val="000F2F88"/>
    <w:rsid w:val="000F4878"/>
    <w:rsid w:val="000F4955"/>
    <w:rsid w:val="000F52A5"/>
    <w:rsid w:val="000F5443"/>
    <w:rsid w:val="001006DA"/>
    <w:rsid w:val="00100F30"/>
    <w:rsid w:val="001017A2"/>
    <w:rsid w:val="001028D5"/>
    <w:rsid w:val="001044F3"/>
    <w:rsid w:val="00105B07"/>
    <w:rsid w:val="00105F2B"/>
    <w:rsid w:val="001062F7"/>
    <w:rsid w:val="00107494"/>
    <w:rsid w:val="00107EF6"/>
    <w:rsid w:val="001110AE"/>
    <w:rsid w:val="00112D67"/>
    <w:rsid w:val="00114AB6"/>
    <w:rsid w:val="00114B50"/>
    <w:rsid w:val="00117610"/>
    <w:rsid w:val="00117A7F"/>
    <w:rsid w:val="0012018C"/>
    <w:rsid w:val="0012231E"/>
    <w:rsid w:val="00123EFB"/>
    <w:rsid w:val="001244A3"/>
    <w:rsid w:val="00125444"/>
    <w:rsid w:val="00125D40"/>
    <w:rsid w:val="001303C2"/>
    <w:rsid w:val="00130744"/>
    <w:rsid w:val="00130FDF"/>
    <w:rsid w:val="001334EA"/>
    <w:rsid w:val="00133BC4"/>
    <w:rsid w:val="001341F9"/>
    <w:rsid w:val="0013465B"/>
    <w:rsid w:val="0013545B"/>
    <w:rsid w:val="001356C2"/>
    <w:rsid w:val="001371AF"/>
    <w:rsid w:val="00137410"/>
    <w:rsid w:val="00137D81"/>
    <w:rsid w:val="0014060F"/>
    <w:rsid w:val="00144984"/>
    <w:rsid w:val="00144FC8"/>
    <w:rsid w:val="00145C81"/>
    <w:rsid w:val="00145D07"/>
    <w:rsid w:val="00147EEA"/>
    <w:rsid w:val="001500C4"/>
    <w:rsid w:val="00151586"/>
    <w:rsid w:val="00151E7A"/>
    <w:rsid w:val="001527FE"/>
    <w:rsid w:val="00152AA2"/>
    <w:rsid w:val="00152ACF"/>
    <w:rsid w:val="0015555E"/>
    <w:rsid w:val="0015585F"/>
    <w:rsid w:val="0016191D"/>
    <w:rsid w:val="001619C3"/>
    <w:rsid w:val="00163228"/>
    <w:rsid w:val="001633CB"/>
    <w:rsid w:val="00163F4F"/>
    <w:rsid w:val="00165112"/>
    <w:rsid w:val="00165E6D"/>
    <w:rsid w:val="00166284"/>
    <w:rsid w:val="00170F85"/>
    <w:rsid w:val="00172D36"/>
    <w:rsid w:val="00173A70"/>
    <w:rsid w:val="00173D1D"/>
    <w:rsid w:val="00173DBD"/>
    <w:rsid w:val="00175BBF"/>
    <w:rsid w:val="0017786A"/>
    <w:rsid w:val="00177C68"/>
    <w:rsid w:val="001814EF"/>
    <w:rsid w:val="00183C9E"/>
    <w:rsid w:val="001840E4"/>
    <w:rsid w:val="00184559"/>
    <w:rsid w:val="00184985"/>
    <w:rsid w:val="001858AF"/>
    <w:rsid w:val="00186094"/>
    <w:rsid w:val="00186C7B"/>
    <w:rsid w:val="0018C09B"/>
    <w:rsid w:val="00190E3F"/>
    <w:rsid w:val="00191373"/>
    <w:rsid w:val="00193250"/>
    <w:rsid w:val="001945F8"/>
    <w:rsid w:val="00195E2E"/>
    <w:rsid w:val="00196141"/>
    <w:rsid w:val="001969A7"/>
    <w:rsid w:val="001A2D64"/>
    <w:rsid w:val="001A3E5C"/>
    <w:rsid w:val="001A5B77"/>
    <w:rsid w:val="001A6AB9"/>
    <w:rsid w:val="001A6BC3"/>
    <w:rsid w:val="001A7048"/>
    <w:rsid w:val="001B09DD"/>
    <w:rsid w:val="001B154A"/>
    <w:rsid w:val="001B2271"/>
    <w:rsid w:val="001B47C4"/>
    <w:rsid w:val="001B4837"/>
    <w:rsid w:val="001B5569"/>
    <w:rsid w:val="001B6FBE"/>
    <w:rsid w:val="001C0386"/>
    <w:rsid w:val="001C2110"/>
    <w:rsid w:val="001C2630"/>
    <w:rsid w:val="001C2A2C"/>
    <w:rsid w:val="001C2A37"/>
    <w:rsid w:val="001C321D"/>
    <w:rsid w:val="001C358F"/>
    <w:rsid w:val="001C3680"/>
    <w:rsid w:val="001C3712"/>
    <w:rsid w:val="001C4B42"/>
    <w:rsid w:val="001C4D5C"/>
    <w:rsid w:val="001C5110"/>
    <w:rsid w:val="001C6CC4"/>
    <w:rsid w:val="001D1557"/>
    <w:rsid w:val="001D19C7"/>
    <w:rsid w:val="001D201F"/>
    <w:rsid w:val="001D262D"/>
    <w:rsid w:val="001D3178"/>
    <w:rsid w:val="001D3973"/>
    <w:rsid w:val="001D3FC0"/>
    <w:rsid w:val="001D4C4F"/>
    <w:rsid w:val="001D53CF"/>
    <w:rsid w:val="001D5825"/>
    <w:rsid w:val="001D69D8"/>
    <w:rsid w:val="001D6F1D"/>
    <w:rsid w:val="001E0352"/>
    <w:rsid w:val="001E089F"/>
    <w:rsid w:val="001E0B30"/>
    <w:rsid w:val="001E0D35"/>
    <w:rsid w:val="001E184F"/>
    <w:rsid w:val="001E1F47"/>
    <w:rsid w:val="001E27D8"/>
    <w:rsid w:val="001E4A66"/>
    <w:rsid w:val="001E7177"/>
    <w:rsid w:val="001F1091"/>
    <w:rsid w:val="001F1268"/>
    <w:rsid w:val="001F27B1"/>
    <w:rsid w:val="001F2AE5"/>
    <w:rsid w:val="001F2C0D"/>
    <w:rsid w:val="001F5015"/>
    <w:rsid w:val="001F6066"/>
    <w:rsid w:val="001F64DA"/>
    <w:rsid w:val="001F6747"/>
    <w:rsid w:val="0020017B"/>
    <w:rsid w:val="0020061D"/>
    <w:rsid w:val="00204CAD"/>
    <w:rsid w:val="00204F9A"/>
    <w:rsid w:val="00205678"/>
    <w:rsid w:val="00205A42"/>
    <w:rsid w:val="002069A5"/>
    <w:rsid w:val="002100A6"/>
    <w:rsid w:val="00210E94"/>
    <w:rsid w:val="0021170A"/>
    <w:rsid w:val="002118AC"/>
    <w:rsid w:val="002123ED"/>
    <w:rsid w:val="00212BFC"/>
    <w:rsid w:val="002136E5"/>
    <w:rsid w:val="002150E6"/>
    <w:rsid w:val="00216475"/>
    <w:rsid w:val="00216F46"/>
    <w:rsid w:val="00217326"/>
    <w:rsid w:val="00220FC6"/>
    <w:rsid w:val="002212D5"/>
    <w:rsid w:val="002219AB"/>
    <w:rsid w:val="0022206B"/>
    <w:rsid w:val="00222C70"/>
    <w:rsid w:val="00223080"/>
    <w:rsid w:val="0022324A"/>
    <w:rsid w:val="00223AB3"/>
    <w:rsid w:val="00224EE3"/>
    <w:rsid w:val="0022653D"/>
    <w:rsid w:val="0022672B"/>
    <w:rsid w:val="002272C2"/>
    <w:rsid w:val="00227560"/>
    <w:rsid w:val="00230E90"/>
    <w:rsid w:val="00230F74"/>
    <w:rsid w:val="002316D1"/>
    <w:rsid w:val="0023473A"/>
    <w:rsid w:val="00234D58"/>
    <w:rsid w:val="0023521C"/>
    <w:rsid w:val="002360F6"/>
    <w:rsid w:val="00236E1F"/>
    <w:rsid w:val="0023707A"/>
    <w:rsid w:val="002403A8"/>
    <w:rsid w:val="0024062B"/>
    <w:rsid w:val="002410D7"/>
    <w:rsid w:val="00241624"/>
    <w:rsid w:val="0024233A"/>
    <w:rsid w:val="00243A1E"/>
    <w:rsid w:val="002443D8"/>
    <w:rsid w:val="002455F6"/>
    <w:rsid w:val="00245E69"/>
    <w:rsid w:val="00246B29"/>
    <w:rsid w:val="00246E06"/>
    <w:rsid w:val="00247E42"/>
    <w:rsid w:val="002510B8"/>
    <w:rsid w:val="00253E55"/>
    <w:rsid w:val="0025445E"/>
    <w:rsid w:val="00254D30"/>
    <w:rsid w:val="0025501E"/>
    <w:rsid w:val="002567EB"/>
    <w:rsid w:val="002577CF"/>
    <w:rsid w:val="0025780A"/>
    <w:rsid w:val="00257AB2"/>
    <w:rsid w:val="00260056"/>
    <w:rsid w:val="00260725"/>
    <w:rsid w:val="00261017"/>
    <w:rsid w:val="00261D26"/>
    <w:rsid w:val="002629FB"/>
    <w:rsid w:val="0026499E"/>
    <w:rsid w:val="00265519"/>
    <w:rsid w:val="00265C97"/>
    <w:rsid w:val="002666D6"/>
    <w:rsid w:val="00266934"/>
    <w:rsid w:val="00267077"/>
    <w:rsid w:val="00267677"/>
    <w:rsid w:val="00267B0C"/>
    <w:rsid w:val="00270361"/>
    <w:rsid w:val="00270444"/>
    <w:rsid w:val="002706EB"/>
    <w:rsid w:val="002706EC"/>
    <w:rsid w:val="00270F14"/>
    <w:rsid w:val="00271CBB"/>
    <w:rsid w:val="002721B8"/>
    <w:rsid w:val="00272611"/>
    <w:rsid w:val="0027371E"/>
    <w:rsid w:val="002746BD"/>
    <w:rsid w:val="00276999"/>
    <w:rsid w:val="00276E6F"/>
    <w:rsid w:val="00281549"/>
    <w:rsid w:val="002821D7"/>
    <w:rsid w:val="002831E2"/>
    <w:rsid w:val="00283212"/>
    <w:rsid w:val="00283C3C"/>
    <w:rsid w:val="0028455B"/>
    <w:rsid w:val="00284B7F"/>
    <w:rsid w:val="00285281"/>
    <w:rsid w:val="002863F3"/>
    <w:rsid w:val="0028727A"/>
    <w:rsid w:val="002875ED"/>
    <w:rsid w:val="00291C90"/>
    <w:rsid w:val="00296CBA"/>
    <w:rsid w:val="0029740C"/>
    <w:rsid w:val="002A0257"/>
    <w:rsid w:val="002A235E"/>
    <w:rsid w:val="002A3250"/>
    <w:rsid w:val="002A3F38"/>
    <w:rsid w:val="002A4079"/>
    <w:rsid w:val="002A4943"/>
    <w:rsid w:val="002A504C"/>
    <w:rsid w:val="002A62D6"/>
    <w:rsid w:val="002A79E6"/>
    <w:rsid w:val="002B2720"/>
    <w:rsid w:val="002B2C3A"/>
    <w:rsid w:val="002B2DC0"/>
    <w:rsid w:val="002B375F"/>
    <w:rsid w:val="002B45D1"/>
    <w:rsid w:val="002B4F7C"/>
    <w:rsid w:val="002B524D"/>
    <w:rsid w:val="002B5688"/>
    <w:rsid w:val="002B5985"/>
    <w:rsid w:val="002B62E7"/>
    <w:rsid w:val="002B6932"/>
    <w:rsid w:val="002B6978"/>
    <w:rsid w:val="002B6D8F"/>
    <w:rsid w:val="002B78BE"/>
    <w:rsid w:val="002B7930"/>
    <w:rsid w:val="002C05EB"/>
    <w:rsid w:val="002C0E90"/>
    <w:rsid w:val="002C13ED"/>
    <w:rsid w:val="002C2164"/>
    <w:rsid w:val="002C45C6"/>
    <w:rsid w:val="002C4704"/>
    <w:rsid w:val="002C5D4E"/>
    <w:rsid w:val="002C5EA2"/>
    <w:rsid w:val="002C66E2"/>
    <w:rsid w:val="002C7058"/>
    <w:rsid w:val="002D0644"/>
    <w:rsid w:val="002D10CF"/>
    <w:rsid w:val="002D2146"/>
    <w:rsid w:val="002D2D3F"/>
    <w:rsid w:val="002D335D"/>
    <w:rsid w:val="002D3D04"/>
    <w:rsid w:val="002D4DCC"/>
    <w:rsid w:val="002D5B04"/>
    <w:rsid w:val="002D5CD3"/>
    <w:rsid w:val="002D6149"/>
    <w:rsid w:val="002D7E1E"/>
    <w:rsid w:val="002E111A"/>
    <w:rsid w:val="002E11D5"/>
    <w:rsid w:val="002E1516"/>
    <w:rsid w:val="002E1D11"/>
    <w:rsid w:val="002E394F"/>
    <w:rsid w:val="002E51D7"/>
    <w:rsid w:val="002E6D03"/>
    <w:rsid w:val="002E6E86"/>
    <w:rsid w:val="002E74C7"/>
    <w:rsid w:val="002F03C9"/>
    <w:rsid w:val="002F105F"/>
    <w:rsid w:val="002F166E"/>
    <w:rsid w:val="002F243B"/>
    <w:rsid w:val="002F28B7"/>
    <w:rsid w:val="002F30CD"/>
    <w:rsid w:val="002F32C9"/>
    <w:rsid w:val="002F51A9"/>
    <w:rsid w:val="002F6A14"/>
    <w:rsid w:val="003012C7"/>
    <w:rsid w:val="00301C46"/>
    <w:rsid w:val="00302B6F"/>
    <w:rsid w:val="0030541D"/>
    <w:rsid w:val="00305515"/>
    <w:rsid w:val="00305B73"/>
    <w:rsid w:val="00305D76"/>
    <w:rsid w:val="003064CF"/>
    <w:rsid w:val="00306DCC"/>
    <w:rsid w:val="00307200"/>
    <w:rsid w:val="0031306B"/>
    <w:rsid w:val="00314783"/>
    <w:rsid w:val="00314C8A"/>
    <w:rsid w:val="00321126"/>
    <w:rsid w:val="00321499"/>
    <w:rsid w:val="00321BFB"/>
    <w:rsid w:val="00321CBB"/>
    <w:rsid w:val="003226D5"/>
    <w:rsid w:val="00322ACE"/>
    <w:rsid w:val="003232D7"/>
    <w:rsid w:val="00323FE4"/>
    <w:rsid w:val="003244F0"/>
    <w:rsid w:val="00325876"/>
    <w:rsid w:val="00325AFB"/>
    <w:rsid w:val="00326B4C"/>
    <w:rsid w:val="00326D19"/>
    <w:rsid w:val="00331941"/>
    <w:rsid w:val="003324C5"/>
    <w:rsid w:val="00334C7B"/>
    <w:rsid w:val="00335EAA"/>
    <w:rsid w:val="00336121"/>
    <w:rsid w:val="00336692"/>
    <w:rsid w:val="00336808"/>
    <w:rsid w:val="0033716A"/>
    <w:rsid w:val="003377CE"/>
    <w:rsid w:val="003411F6"/>
    <w:rsid w:val="00343303"/>
    <w:rsid w:val="0034486E"/>
    <w:rsid w:val="00346BE2"/>
    <w:rsid w:val="00351E82"/>
    <w:rsid w:val="00354109"/>
    <w:rsid w:val="003561C8"/>
    <w:rsid w:val="00357BE1"/>
    <w:rsid w:val="003604DA"/>
    <w:rsid w:val="00360A38"/>
    <w:rsid w:val="00360AFC"/>
    <w:rsid w:val="00361697"/>
    <w:rsid w:val="003618A7"/>
    <w:rsid w:val="00362626"/>
    <w:rsid w:val="00362AAF"/>
    <w:rsid w:val="00363747"/>
    <w:rsid w:val="00363776"/>
    <w:rsid w:val="00363946"/>
    <w:rsid w:val="00363CB8"/>
    <w:rsid w:val="00364309"/>
    <w:rsid w:val="00365383"/>
    <w:rsid w:val="00370EE7"/>
    <w:rsid w:val="0037224F"/>
    <w:rsid w:val="00374D8C"/>
    <w:rsid w:val="00375C2B"/>
    <w:rsid w:val="00376EA8"/>
    <w:rsid w:val="00380181"/>
    <w:rsid w:val="00381389"/>
    <w:rsid w:val="00381AA8"/>
    <w:rsid w:val="00381C59"/>
    <w:rsid w:val="003821E1"/>
    <w:rsid w:val="00383605"/>
    <w:rsid w:val="0038435C"/>
    <w:rsid w:val="003849E3"/>
    <w:rsid w:val="00390A77"/>
    <w:rsid w:val="003911C7"/>
    <w:rsid w:val="00391761"/>
    <w:rsid w:val="003918CB"/>
    <w:rsid w:val="003923E4"/>
    <w:rsid w:val="0039366D"/>
    <w:rsid w:val="003954D5"/>
    <w:rsid w:val="00395862"/>
    <w:rsid w:val="003974D3"/>
    <w:rsid w:val="003A0A80"/>
    <w:rsid w:val="003A0F6B"/>
    <w:rsid w:val="003A0FED"/>
    <w:rsid w:val="003A2A3D"/>
    <w:rsid w:val="003A5125"/>
    <w:rsid w:val="003A587E"/>
    <w:rsid w:val="003A5ADF"/>
    <w:rsid w:val="003B02A7"/>
    <w:rsid w:val="003B03FC"/>
    <w:rsid w:val="003B2085"/>
    <w:rsid w:val="003B2605"/>
    <w:rsid w:val="003B29AC"/>
    <w:rsid w:val="003B3698"/>
    <w:rsid w:val="003B60C2"/>
    <w:rsid w:val="003B63D2"/>
    <w:rsid w:val="003B6E77"/>
    <w:rsid w:val="003C15C9"/>
    <w:rsid w:val="003C2DD7"/>
    <w:rsid w:val="003C2FC4"/>
    <w:rsid w:val="003C4678"/>
    <w:rsid w:val="003C5CC2"/>
    <w:rsid w:val="003C5FCA"/>
    <w:rsid w:val="003C6840"/>
    <w:rsid w:val="003C6CC8"/>
    <w:rsid w:val="003C7B93"/>
    <w:rsid w:val="003D0AAE"/>
    <w:rsid w:val="003D1A1F"/>
    <w:rsid w:val="003D2AA0"/>
    <w:rsid w:val="003D498A"/>
    <w:rsid w:val="003D4DC2"/>
    <w:rsid w:val="003D6BBC"/>
    <w:rsid w:val="003E161A"/>
    <w:rsid w:val="003E2450"/>
    <w:rsid w:val="003E5F7B"/>
    <w:rsid w:val="003E6CCB"/>
    <w:rsid w:val="003E7BDE"/>
    <w:rsid w:val="003E7C6F"/>
    <w:rsid w:val="003F04F3"/>
    <w:rsid w:val="003F0752"/>
    <w:rsid w:val="003F0A46"/>
    <w:rsid w:val="003F1052"/>
    <w:rsid w:val="003F14A7"/>
    <w:rsid w:val="003F166D"/>
    <w:rsid w:val="003F286D"/>
    <w:rsid w:val="003F31C2"/>
    <w:rsid w:val="003F40C8"/>
    <w:rsid w:val="003F4A18"/>
    <w:rsid w:val="003F73CF"/>
    <w:rsid w:val="00401D78"/>
    <w:rsid w:val="00402A44"/>
    <w:rsid w:val="00402F80"/>
    <w:rsid w:val="0040310E"/>
    <w:rsid w:val="004042A3"/>
    <w:rsid w:val="004050E7"/>
    <w:rsid w:val="00406316"/>
    <w:rsid w:val="004069B4"/>
    <w:rsid w:val="00406BA4"/>
    <w:rsid w:val="00406E1B"/>
    <w:rsid w:val="004078A2"/>
    <w:rsid w:val="0041166E"/>
    <w:rsid w:val="004116D6"/>
    <w:rsid w:val="004127E6"/>
    <w:rsid w:val="00412C02"/>
    <w:rsid w:val="00415457"/>
    <w:rsid w:val="00415521"/>
    <w:rsid w:val="00416CD4"/>
    <w:rsid w:val="004170B2"/>
    <w:rsid w:val="00417E6B"/>
    <w:rsid w:val="00421B3C"/>
    <w:rsid w:val="00421FAC"/>
    <w:rsid w:val="004224B5"/>
    <w:rsid w:val="00422BF7"/>
    <w:rsid w:val="00424A1C"/>
    <w:rsid w:val="0042552A"/>
    <w:rsid w:val="00425B3B"/>
    <w:rsid w:val="004263B2"/>
    <w:rsid w:val="00426B9D"/>
    <w:rsid w:val="0042721E"/>
    <w:rsid w:val="00427314"/>
    <w:rsid w:val="004306FC"/>
    <w:rsid w:val="00432888"/>
    <w:rsid w:val="00432B04"/>
    <w:rsid w:val="00433F22"/>
    <w:rsid w:val="0043448B"/>
    <w:rsid w:val="00434B0C"/>
    <w:rsid w:val="004352F7"/>
    <w:rsid w:val="00436BC5"/>
    <w:rsid w:val="004374BB"/>
    <w:rsid w:val="00437DC8"/>
    <w:rsid w:val="004400ED"/>
    <w:rsid w:val="00440CB7"/>
    <w:rsid w:val="0044165D"/>
    <w:rsid w:val="00442CC7"/>
    <w:rsid w:val="0044350A"/>
    <w:rsid w:val="00443E48"/>
    <w:rsid w:val="004450D8"/>
    <w:rsid w:val="00446290"/>
    <w:rsid w:val="00446901"/>
    <w:rsid w:val="00446F98"/>
    <w:rsid w:val="00447386"/>
    <w:rsid w:val="00447640"/>
    <w:rsid w:val="00447B44"/>
    <w:rsid w:val="0045013F"/>
    <w:rsid w:val="00450D2C"/>
    <w:rsid w:val="00450E70"/>
    <w:rsid w:val="004511F1"/>
    <w:rsid w:val="00451533"/>
    <w:rsid w:val="00452D80"/>
    <w:rsid w:val="004531BA"/>
    <w:rsid w:val="00453775"/>
    <w:rsid w:val="0045414D"/>
    <w:rsid w:val="00454923"/>
    <w:rsid w:val="004560E4"/>
    <w:rsid w:val="004578D5"/>
    <w:rsid w:val="00457B1C"/>
    <w:rsid w:val="00457DCD"/>
    <w:rsid w:val="00460FA8"/>
    <w:rsid w:val="00461616"/>
    <w:rsid w:val="00463223"/>
    <w:rsid w:val="00464ED9"/>
    <w:rsid w:val="00465900"/>
    <w:rsid w:val="00465F63"/>
    <w:rsid w:val="00466D0E"/>
    <w:rsid w:val="0047193C"/>
    <w:rsid w:val="00472EA7"/>
    <w:rsid w:val="00473031"/>
    <w:rsid w:val="00475A8D"/>
    <w:rsid w:val="00475B72"/>
    <w:rsid w:val="004766CB"/>
    <w:rsid w:val="004774DA"/>
    <w:rsid w:val="00477C94"/>
    <w:rsid w:val="00480170"/>
    <w:rsid w:val="0048089A"/>
    <w:rsid w:val="00481E98"/>
    <w:rsid w:val="004833A2"/>
    <w:rsid w:val="0048357E"/>
    <w:rsid w:val="00484C0A"/>
    <w:rsid w:val="00485946"/>
    <w:rsid w:val="00485C46"/>
    <w:rsid w:val="00485EBE"/>
    <w:rsid w:val="004876A5"/>
    <w:rsid w:val="0049106E"/>
    <w:rsid w:val="00492128"/>
    <w:rsid w:val="004934C6"/>
    <w:rsid w:val="0049470B"/>
    <w:rsid w:val="00495682"/>
    <w:rsid w:val="004975BD"/>
    <w:rsid w:val="00497C3B"/>
    <w:rsid w:val="004A09A7"/>
    <w:rsid w:val="004A1A3A"/>
    <w:rsid w:val="004A1A82"/>
    <w:rsid w:val="004A27BF"/>
    <w:rsid w:val="004A3117"/>
    <w:rsid w:val="004A3D89"/>
    <w:rsid w:val="004A55B6"/>
    <w:rsid w:val="004A5B22"/>
    <w:rsid w:val="004A7B02"/>
    <w:rsid w:val="004A7CF3"/>
    <w:rsid w:val="004B00AC"/>
    <w:rsid w:val="004B0578"/>
    <w:rsid w:val="004B073F"/>
    <w:rsid w:val="004B12A8"/>
    <w:rsid w:val="004B2287"/>
    <w:rsid w:val="004B3308"/>
    <w:rsid w:val="004B3896"/>
    <w:rsid w:val="004B751E"/>
    <w:rsid w:val="004B7E6C"/>
    <w:rsid w:val="004C0D23"/>
    <w:rsid w:val="004C175A"/>
    <w:rsid w:val="004C5510"/>
    <w:rsid w:val="004C55CB"/>
    <w:rsid w:val="004C5C02"/>
    <w:rsid w:val="004D01B1"/>
    <w:rsid w:val="004D2672"/>
    <w:rsid w:val="004D2942"/>
    <w:rsid w:val="004D453D"/>
    <w:rsid w:val="004D4DA6"/>
    <w:rsid w:val="004D770C"/>
    <w:rsid w:val="004E06BA"/>
    <w:rsid w:val="004E0EFE"/>
    <w:rsid w:val="004E1721"/>
    <w:rsid w:val="004E1C3C"/>
    <w:rsid w:val="004E312C"/>
    <w:rsid w:val="004E3633"/>
    <w:rsid w:val="004E5E60"/>
    <w:rsid w:val="004E6C60"/>
    <w:rsid w:val="004E78A9"/>
    <w:rsid w:val="004F08E4"/>
    <w:rsid w:val="004F0AB9"/>
    <w:rsid w:val="004F0DA5"/>
    <w:rsid w:val="004F1448"/>
    <w:rsid w:val="004F210F"/>
    <w:rsid w:val="004F24BC"/>
    <w:rsid w:val="004F47C1"/>
    <w:rsid w:val="004F584F"/>
    <w:rsid w:val="004F5DB8"/>
    <w:rsid w:val="004F7570"/>
    <w:rsid w:val="005004CC"/>
    <w:rsid w:val="0050067C"/>
    <w:rsid w:val="00500F16"/>
    <w:rsid w:val="00503172"/>
    <w:rsid w:val="00503478"/>
    <w:rsid w:val="00503725"/>
    <w:rsid w:val="0050372E"/>
    <w:rsid w:val="00504222"/>
    <w:rsid w:val="00505D21"/>
    <w:rsid w:val="00506B49"/>
    <w:rsid w:val="00510B9B"/>
    <w:rsid w:val="0051146C"/>
    <w:rsid w:val="005119DA"/>
    <w:rsid w:val="00512D1C"/>
    <w:rsid w:val="00512D30"/>
    <w:rsid w:val="00512D6E"/>
    <w:rsid w:val="005132D9"/>
    <w:rsid w:val="00513FA4"/>
    <w:rsid w:val="00514C05"/>
    <w:rsid w:val="005159A8"/>
    <w:rsid w:val="00516134"/>
    <w:rsid w:val="00516A3D"/>
    <w:rsid w:val="00516D45"/>
    <w:rsid w:val="00517221"/>
    <w:rsid w:val="005202C5"/>
    <w:rsid w:val="00521B57"/>
    <w:rsid w:val="00522E17"/>
    <w:rsid w:val="00523C29"/>
    <w:rsid w:val="00524382"/>
    <w:rsid w:val="00524A36"/>
    <w:rsid w:val="00524C91"/>
    <w:rsid w:val="00524E00"/>
    <w:rsid w:val="00526890"/>
    <w:rsid w:val="00532526"/>
    <w:rsid w:val="00532CCD"/>
    <w:rsid w:val="00533E62"/>
    <w:rsid w:val="00534B00"/>
    <w:rsid w:val="00534C3E"/>
    <w:rsid w:val="00536479"/>
    <w:rsid w:val="00536E58"/>
    <w:rsid w:val="00537711"/>
    <w:rsid w:val="0053777E"/>
    <w:rsid w:val="00537ECE"/>
    <w:rsid w:val="00540764"/>
    <w:rsid w:val="005407B7"/>
    <w:rsid w:val="00540889"/>
    <w:rsid w:val="00540E54"/>
    <w:rsid w:val="00542169"/>
    <w:rsid w:val="00542E05"/>
    <w:rsid w:val="005454D3"/>
    <w:rsid w:val="00545B6A"/>
    <w:rsid w:val="00546107"/>
    <w:rsid w:val="005462D5"/>
    <w:rsid w:val="005463A2"/>
    <w:rsid w:val="0054690D"/>
    <w:rsid w:val="00552A1C"/>
    <w:rsid w:val="005532D1"/>
    <w:rsid w:val="00557C12"/>
    <w:rsid w:val="00560273"/>
    <w:rsid w:val="005605D5"/>
    <w:rsid w:val="00560EB4"/>
    <w:rsid w:val="00563FB2"/>
    <w:rsid w:val="005646DC"/>
    <w:rsid w:val="00564835"/>
    <w:rsid w:val="00566749"/>
    <w:rsid w:val="00570696"/>
    <w:rsid w:val="0057129E"/>
    <w:rsid w:val="005715CF"/>
    <w:rsid w:val="00572C8A"/>
    <w:rsid w:val="00572CA8"/>
    <w:rsid w:val="00574B63"/>
    <w:rsid w:val="00574FFA"/>
    <w:rsid w:val="00576CAF"/>
    <w:rsid w:val="0057731F"/>
    <w:rsid w:val="00581996"/>
    <w:rsid w:val="00581A34"/>
    <w:rsid w:val="005828E4"/>
    <w:rsid w:val="00582B4E"/>
    <w:rsid w:val="005834A4"/>
    <w:rsid w:val="005841CA"/>
    <w:rsid w:val="005843BB"/>
    <w:rsid w:val="00584CDE"/>
    <w:rsid w:val="00586AC8"/>
    <w:rsid w:val="0058745B"/>
    <w:rsid w:val="00587FCB"/>
    <w:rsid w:val="00590365"/>
    <w:rsid w:val="0059068C"/>
    <w:rsid w:val="00590C58"/>
    <w:rsid w:val="00591289"/>
    <w:rsid w:val="005915CB"/>
    <w:rsid w:val="00591BAF"/>
    <w:rsid w:val="00593288"/>
    <w:rsid w:val="00593666"/>
    <w:rsid w:val="005957BE"/>
    <w:rsid w:val="005968D6"/>
    <w:rsid w:val="00597323"/>
    <w:rsid w:val="005A0B5A"/>
    <w:rsid w:val="005A1B22"/>
    <w:rsid w:val="005A2682"/>
    <w:rsid w:val="005A37C2"/>
    <w:rsid w:val="005A7C20"/>
    <w:rsid w:val="005A7D58"/>
    <w:rsid w:val="005B02D0"/>
    <w:rsid w:val="005B2622"/>
    <w:rsid w:val="005B28A9"/>
    <w:rsid w:val="005B5FFF"/>
    <w:rsid w:val="005B67AC"/>
    <w:rsid w:val="005B71AE"/>
    <w:rsid w:val="005B7309"/>
    <w:rsid w:val="005C01FB"/>
    <w:rsid w:val="005C0542"/>
    <w:rsid w:val="005C0648"/>
    <w:rsid w:val="005C1640"/>
    <w:rsid w:val="005C16E5"/>
    <w:rsid w:val="005C5315"/>
    <w:rsid w:val="005C7AE1"/>
    <w:rsid w:val="005D0F49"/>
    <w:rsid w:val="005D375C"/>
    <w:rsid w:val="005D5440"/>
    <w:rsid w:val="005D69A9"/>
    <w:rsid w:val="005D76CD"/>
    <w:rsid w:val="005DE97C"/>
    <w:rsid w:val="005E0FEE"/>
    <w:rsid w:val="005E109D"/>
    <w:rsid w:val="005E1C10"/>
    <w:rsid w:val="005E3F39"/>
    <w:rsid w:val="005E3FDE"/>
    <w:rsid w:val="005E4287"/>
    <w:rsid w:val="005E4C5D"/>
    <w:rsid w:val="005E552E"/>
    <w:rsid w:val="005E5C6A"/>
    <w:rsid w:val="005E69BD"/>
    <w:rsid w:val="005F0DE0"/>
    <w:rsid w:val="005F26DB"/>
    <w:rsid w:val="005F2B20"/>
    <w:rsid w:val="005F3EED"/>
    <w:rsid w:val="005F53A9"/>
    <w:rsid w:val="005F5922"/>
    <w:rsid w:val="005F62F9"/>
    <w:rsid w:val="005F6C9F"/>
    <w:rsid w:val="005F7B52"/>
    <w:rsid w:val="005F7DC2"/>
    <w:rsid w:val="0060133E"/>
    <w:rsid w:val="006019D9"/>
    <w:rsid w:val="00601A7E"/>
    <w:rsid w:val="00602A82"/>
    <w:rsid w:val="00603FB8"/>
    <w:rsid w:val="006047DF"/>
    <w:rsid w:val="0060501D"/>
    <w:rsid w:val="00605676"/>
    <w:rsid w:val="006065B6"/>
    <w:rsid w:val="00607627"/>
    <w:rsid w:val="006110B1"/>
    <w:rsid w:val="0061125F"/>
    <w:rsid w:val="00611C29"/>
    <w:rsid w:val="006140DB"/>
    <w:rsid w:val="0061420A"/>
    <w:rsid w:val="0061507C"/>
    <w:rsid w:val="00620DAF"/>
    <w:rsid w:val="00622022"/>
    <w:rsid w:val="0062287F"/>
    <w:rsid w:val="00623405"/>
    <w:rsid w:val="00624598"/>
    <w:rsid w:val="00626A76"/>
    <w:rsid w:val="00630059"/>
    <w:rsid w:val="00630E32"/>
    <w:rsid w:val="0063319A"/>
    <w:rsid w:val="006348AB"/>
    <w:rsid w:val="00634BAE"/>
    <w:rsid w:val="006356CC"/>
    <w:rsid w:val="006357AB"/>
    <w:rsid w:val="006357AD"/>
    <w:rsid w:val="00635B84"/>
    <w:rsid w:val="0063614A"/>
    <w:rsid w:val="00636D2A"/>
    <w:rsid w:val="00637114"/>
    <w:rsid w:val="006375E3"/>
    <w:rsid w:val="00637EF5"/>
    <w:rsid w:val="00640837"/>
    <w:rsid w:val="006417C9"/>
    <w:rsid w:val="00643752"/>
    <w:rsid w:val="00643ABF"/>
    <w:rsid w:val="006442CA"/>
    <w:rsid w:val="00646AA1"/>
    <w:rsid w:val="00650517"/>
    <w:rsid w:val="006509EA"/>
    <w:rsid w:val="00650D5F"/>
    <w:rsid w:val="00653AEC"/>
    <w:rsid w:val="006552B5"/>
    <w:rsid w:val="00655D3C"/>
    <w:rsid w:val="00656F78"/>
    <w:rsid w:val="006577E6"/>
    <w:rsid w:val="0066005B"/>
    <w:rsid w:val="006604DA"/>
    <w:rsid w:val="00660834"/>
    <w:rsid w:val="00660E06"/>
    <w:rsid w:val="00662450"/>
    <w:rsid w:val="00662768"/>
    <w:rsid w:val="00663051"/>
    <w:rsid w:val="00664350"/>
    <w:rsid w:val="0066594B"/>
    <w:rsid w:val="00667941"/>
    <w:rsid w:val="006711D5"/>
    <w:rsid w:val="00671CF4"/>
    <w:rsid w:val="00671D3D"/>
    <w:rsid w:val="0067217D"/>
    <w:rsid w:val="00673477"/>
    <w:rsid w:val="006736D7"/>
    <w:rsid w:val="00676024"/>
    <w:rsid w:val="00676950"/>
    <w:rsid w:val="006818E0"/>
    <w:rsid w:val="0068281B"/>
    <w:rsid w:val="00683016"/>
    <w:rsid w:val="00683DD0"/>
    <w:rsid w:val="0068633C"/>
    <w:rsid w:val="0068651F"/>
    <w:rsid w:val="006872DB"/>
    <w:rsid w:val="006905F0"/>
    <w:rsid w:val="006923FD"/>
    <w:rsid w:val="00692712"/>
    <w:rsid w:val="006948B8"/>
    <w:rsid w:val="00695FC7"/>
    <w:rsid w:val="006960C9"/>
    <w:rsid w:val="0069634F"/>
    <w:rsid w:val="00696C31"/>
    <w:rsid w:val="00696FBA"/>
    <w:rsid w:val="00697A8D"/>
    <w:rsid w:val="00697D19"/>
    <w:rsid w:val="006A2660"/>
    <w:rsid w:val="006A2BE0"/>
    <w:rsid w:val="006A2E52"/>
    <w:rsid w:val="006A31F9"/>
    <w:rsid w:val="006A5056"/>
    <w:rsid w:val="006A5552"/>
    <w:rsid w:val="006A5AF8"/>
    <w:rsid w:val="006A5C65"/>
    <w:rsid w:val="006A6C26"/>
    <w:rsid w:val="006B2412"/>
    <w:rsid w:val="006B2B38"/>
    <w:rsid w:val="006B4B3C"/>
    <w:rsid w:val="006B4DDC"/>
    <w:rsid w:val="006B625F"/>
    <w:rsid w:val="006B67F5"/>
    <w:rsid w:val="006B777B"/>
    <w:rsid w:val="006C0BC0"/>
    <w:rsid w:val="006C1661"/>
    <w:rsid w:val="006C47D6"/>
    <w:rsid w:val="006C5E71"/>
    <w:rsid w:val="006C6168"/>
    <w:rsid w:val="006D0090"/>
    <w:rsid w:val="006D0A87"/>
    <w:rsid w:val="006D0C3C"/>
    <w:rsid w:val="006D2E1D"/>
    <w:rsid w:val="006D34FE"/>
    <w:rsid w:val="006D39D8"/>
    <w:rsid w:val="006D45DF"/>
    <w:rsid w:val="006E0EDD"/>
    <w:rsid w:val="006E1CB9"/>
    <w:rsid w:val="006E2D44"/>
    <w:rsid w:val="006E3B99"/>
    <w:rsid w:val="006E4AF1"/>
    <w:rsid w:val="006E4E3B"/>
    <w:rsid w:val="006E5390"/>
    <w:rsid w:val="006E681B"/>
    <w:rsid w:val="006E6932"/>
    <w:rsid w:val="006E6DBD"/>
    <w:rsid w:val="006F0D46"/>
    <w:rsid w:val="006F13F9"/>
    <w:rsid w:val="006F15C5"/>
    <w:rsid w:val="006F3003"/>
    <w:rsid w:val="006F3B65"/>
    <w:rsid w:val="006F4C81"/>
    <w:rsid w:val="006F6C08"/>
    <w:rsid w:val="006F6EFF"/>
    <w:rsid w:val="006F797E"/>
    <w:rsid w:val="006F7B71"/>
    <w:rsid w:val="00700552"/>
    <w:rsid w:val="00700583"/>
    <w:rsid w:val="00702568"/>
    <w:rsid w:val="007036F3"/>
    <w:rsid w:val="0070406D"/>
    <w:rsid w:val="007043D7"/>
    <w:rsid w:val="0070471B"/>
    <w:rsid w:val="00704748"/>
    <w:rsid w:val="007050E0"/>
    <w:rsid w:val="00705399"/>
    <w:rsid w:val="00705945"/>
    <w:rsid w:val="00707AB7"/>
    <w:rsid w:val="007106F6"/>
    <w:rsid w:val="00711007"/>
    <w:rsid w:val="007110CB"/>
    <w:rsid w:val="00711774"/>
    <w:rsid w:val="00712D1E"/>
    <w:rsid w:val="007134DC"/>
    <w:rsid w:val="00714E56"/>
    <w:rsid w:val="00715F02"/>
    <w:rsid w:val="00716B73"/>
    <w:rsid w:val="0072273E"/>
    <w:rsid w:val="00725C57"/>
    <w:rsid w:val="00727557"/>
    <w:rsid w:val="00727560"/>
    <w:rsid w:val="00727E04"/>
    <w:rsid w:val="007308C6"/>
    <w:rsid w:val="00731609"/>
    <w:rsid w:val="00733B72"/>
    <w:rsid w:val="00733CC0"/>
    <w:rsid w:val="0073406E"/>
    <w:rsid w:val="00734A1E"/>
    <w:rsid w:val="0073605A"/>
    <w:rsid w:val="007361EE"/>
    <w:rsid w:val="00737BF1"/>
    <w:rsid w:val="00740F5C"/>
    <w:rsid w:val="00742458"/>
    <w:rsid w:val="00743290"/>
    <w:rsid w:val="00744B1F"/>
    <w:rsid w:val="00744D89"/>
    <w:rsid w:val="00745819"/>
    <w:rsid w:val="0074726A"/>
    <w:rsid w:val="0074776F"/>
    <w:rsid w:val="00747E6A"/>
    <w:rsid w:val="00750027"/>
    <w:rsid w:val="00750723"/>
    <w:rsid w:val="0075073B"/>
    <w:rsid w:val="00750B28"/>
    <w:rsid w:val="00750B4E"/>
    <w:rsid w:val="00753351"/>
    <w:rsid w:val="00755444"/>
    <w:rsid w:val="00755E00"/>
    <w:rsid w:val="00755EEE"/>
    <w:rsid w:val="00756D47"/>
    <w:rsid w:val="00757FC3"/>
    <w:rsid w:val="00761112"/>
    <w:rsid w:val="00762C39"/>
    <w:rsid w:val="0076323B"/>
    <w:rsid w:val="00764BAD"/>
    <w:rsid w:val="00766166"/>
    <w:rsid w:val="007676F4"/>
    <w:rsid w:val="00767D28"/>
    <w:rsid w:val="00770151"/>
    <w:rsid w:val="00773504"/>
    <w:rsid w:val="00773893"/>
    <w:rsid w:val="007759E5"/>
    <w:rsid w:val="007759EC"/>
    <w:rsid w:val="007770BF"/>
    <w:rsid w:val="00777DAE"/>
    <w:rsid w:val="00782C16"/>
    <w:rsid w:val="007834BC"/>
    <w:rsid w:val="007840CC"/>
    <w:rsid w:val="00784640"/>
    <w:rsid w:val="007850BD"/>
    <w:rsid w:val="007859B5"/>
    <w:rsid w:val="00786F6E"/>
    <w:rsid w:val="00787274"/>
    <w:rsid w:val="00787291"/>
    <w:rsid w:val="00787756"/>
    <w:rsid w:val="0079043B"/>
    <w:rsid w:val="00790F82"/>
    <w:rsid w:val="007922A6"/>
    <w:rsid w:val="00792E67"/>
    <w:rsid w:val="00794F4E"/>
    <w:rsid w:val="00796CE6"/>
    <w:rsid w:val="007A0767"/>
    <w:rsid w:val="007A13FB"/>
    <w:rsid w:val="007A14AA"/>
    <w:rsid w:val="007A15C8"/>
    <w:rsid w:val="007A164F"/>
    <w:rsid w:val="007A1B56"/>
    <w:rsid w:val="007A1FCD"/>
    <w:rsid w:val="007A328B"/>
    <w:rsid w:val="007A3F41"/>
    <w:rsid w:val="007A4DB3"/>
    <w:rsid w:val="007A6199"/>
    <w:rsid w:val="007A6AE2"/>
    <w:rsid w:val="007B0DA3"/>
    <w:rsid w:val="007B1960"/>
    <w:rsid w:val="007B2DF7"/>
    <w:rsid w:val="007B2F1A"/>
    <w:rsid w:val="007B3C30"/>
    <w:rsid w:val="007B437F"/>
    <w:rsid w:val="007B56DC"/>
    <w:rsid w:val="007B6E6A"/>
    <w:rsid w:val="007B777A"/>
    <w:rsid w:val="007B79B0"/>
    <w:rsid w:val="007C1859"/>
    <w:rsid w:val="007C1F49"/>
    <w:rsid w:val="007C30EF"/>
    <w:rsid w:val="007C45F4"/>
    <w:rsid w:val="007C623D"/>
    <w:rsid w:val="007C7DCC"/>
    <w:rsid w:val="007D0D6A"/>
    <w:rsid w:val="007D1F4C"/>
    <w:rsid w:val="007D2491"/>
    <w:rsid w:val="007D2E02"/>
    <w:rsid w:val="007D407F"/>
    <w:rsid w:val="007D4460"/>
    <w:rsid w:val="007D4A00"/>
    <w:rsid w:val="007D6742"/>
    <w:rsid w:val="007D6F87"/>
    <w:rsid w:val="007D75EA"/>
    <w:rsid w:val="007E0A84"/>
    <w:rsid w:val="007E3E16"/>
    <w:rsid w:val="007F02C2"/>
    <w:rsid w:val="007F1046"/>
    <w:rsid w:val="007F1135"/>
    <w:rsid w:val="007F1163"/>
    <w:rsid w:val="007F1891"/>
    <w:rsid w:val="007F22A3"/>
    <w:rsid w:val="007F26B0"/>
    <w:rsid w:val="007F37B3"/>
    <w:rsid w:val="007F4C72"/>
    <w:rsid w:val="007F4DA4"/>
    <w:rsid w:val="007F6B62"/>
    <w:rsid w:val="00800382"/>
    <w:rsid w:val="0080092A"/>
    <w:rsid w:val="00800CC9"/>
    <w:rsid w:val="00801806"/>
    <w:rsid w:val="00802DDA"/>
    <w:rsid w:val="0080375C"/>
    <w:rsid w:val="0080425C"/>
    <w:rsid w:val="0080497C"/>
    <w:rsid w:val="00805222"/>
    <w:rsid w:val="008056A6"/>
    <w:rsid w:val="00805A11"/>
    <w:rsid w:val="00805A32"/>
    <w:rsid w:val="00805B00"/>
    <w:rsid w:val="008063D9"/>
    <w:rsid w:val="008064EC"/>
    <w:rsid w:val="008072DF"/>
    <w:rsid w:val="00807499"/>
    <w:rsid w:val="00810183"/>
    <w:rsid w:val="00810BEC"/>
    <w:rsid w:val="0081179F"/>
    <w:rsid w:val="00813089"/>
    <w:rsid w:val="00816F0F"/>
    <w:rsid w:val="008207DF"/>
    <w:rsid w:val="0082182F"/>
    <w:rsid w:val="00824DC4"/>
    <w:rsid w:val="00824E7A"/>
    <w:rsid w:val="008258B2"/>
    <w:rsid w:val="008275DB"/>
    <w:rsid w:val="008300A5"/>
    <w:rsid w:val="00830C93"/>
    <w:rsid w:val="00832367"/>
    <w:rsid w:val="008343DC"/>
    <w:rsid w:val="008347EF"/>
    <w:rsid w:val="00834C0F"/>
    <w:rsid w:val="00834EC4"/>
    <w:rsid w:val="008354A8"/>
    <w:rsid w:val="0083597D"/>
    <w:rsid w:val="00837044"/>
    <w:rsid w:val="00837189"/>
    <w:rsid w:val="0083752F"/>
    <w:rsid w:val="00840334"/>
    <w:rsid w:val="00841F61"/>
    <w:rsid w:val="008430FD"/>
    <w:rsid w:val="00844075"/>
    <w:rsid w:val="00844B7E"/>
    <w:rsid w:val="00844BB5"/>
    <w:rsid w:val="00844F73"/>
    <w:rsid w:val="0084680D"/>
    <w:rsid w:val="008471BA"/>
    <w:rsid w:val="008507FB"/>
    <w:rsid w:val="00851A90"/>
    <w:rsid w:val="008541F9"/>
    <w:rsid w:val="00854F01"/>
    <w:rsid w:val="008604F0"/>
    <w:rsid w:val="00860AED"/>
    <w:rsid w:val="00860F77"/>
    <w:rsid w:val="008612E6"/>
    <w:rsid w:val="00862E68"/>
    <w:rsid w:val="00862EA5"/>
    <w:rsid w:val="00863E0B"/>
    <w:rsid w:val="00864ABD"/>
    <w:rsid w:val="0086752E"/>
    <w:rsid w:val="008701EA"/>
    <w:rsid w:val="00870297"/>
    <w:rsid w:val="008710D4"/>
    <w:rsid w:val="008738FC"/>
    <w:rsid w:val="008754EA"/>
    <w:rsid w:val="00875FA1"/>
    <w:rsid w:val="00876A79"/>
    <w:rsid w:val="00877956"/>
    <w:rsid w:val="0088084C"/>
    <w:rsid w:val="00881645"/>
    <w:rsid w:val="008826B9"/>
    <w:rsid w:val="00882D29"/>
    <w:rsid w:val="008847E4"/>
    <w:rsid w:val="008907FF"/>
    <w:rsid w:val="00891A4D"/>
    <w:rsid w:val="008946A1"/>
    <w:rsid w:val="008958E3"/>
    <w:rsid w:val="00895BAD"/>
    <w:rsid w:val="0089760B"/>
    <w:rsid w:val="008A0084"/>
    <w:rsid w:val="008A1880"/>
    <w:rsid w:val="008A366C"/>
    <w:rsid w:val="008A542F"/>
    <w:rsid w:val="008A5A6F"/>
    <w:rsid w:val="008A7B96"/>
    <w:rsid w:val="008B055F"/>
    <w:rsid w:val="008B1269"/>
    <w:rsid w:val="008B17AA"/>
    <w:rsid w:val="008B2528"/>
    <w:rsid w:val="008B2D57"/>
    <w:rsid w:val="008B337A"/>
    <w:rsid w:val="008B34B9"/>
    <w:rsid w:val="008B574E"/>
    <w:rsid w:val="008B75B2"/>
    <w:rsid w:val="008B79CB"/>
    <w:rsid w:val="008B7A30"/>
    <w:rsid w:val="008B7A36"/>
    <w:rsid w:val="008C01A8"/>
    <w:rsid w:val="008C05B9"/>
    <w:rsid w:val="008C0D23"/>
    <w:rsid w:val="008C17E3"/>
    <w:rsid w:val="008C1F6F"/>
    <w:rsid w:val="008C2883"/>
    <w:rsid w:val="008C2E3A"/>
    <w:rsid w:val="008C3BC1"/>
    <w:rsid w:val="008C4E68"/>
    <w:rsid w:val="008C5ADC"/>
    <w:rsid w:val="008C6958"/>
    <w:rsid w:val="008C77F8"/>
    <w:rsid w:val="008D00D9"/>
    <w:rsid w:val="008D0944"/>
    <w:rsid w:val="008D0DD3"/>
    <w:rsid w:val="008D0E34"/>
    <w:rsid w:val="008D1C86"/>
    <w:rsid w:val="008D2EDC"/>
    <w:rsid w:val="008D3726"/>
    <w:rsid w:val="008D3F40"/>
    <w:rsid w:val="008D5CE4"/>
    <w:rsid w:val="008D66D1"/>
    <w:rsid w:val="008D6AB9"/>
    <w:rsid w:val="008D6C70"/>
    <w:rsid w:val="008D6CC6"/>
    <w:rsid w:val="008D7A62"/>
    <w:rsid w:val="008D7E0E"/>
    <w:rsid w:val="008E0321"/>
    <w:rsid w:val="008E11CC"/>
    <w:rsid w:val="008E227C"/>
    <w:rsid w:val="008E2296"/>
    <w:rsid w:val="008E23A4"/>
    <w:rsid w:val="008E4881"/>
    <w:rsid w:val="008E5E02"/>
    <w:rsid w:val="008E641B"/>
    <w:rsid w:val="008F0824"/>
    <w:rsid w:val="008F30F3"/>
    <w:rsid w:val="008F774E"/>
    <w:rsid w:val="008F7CC4"/>
    <w:rsid w:val="00900070"/>
    <w:rsid w:val="009004B4"/>
    <w:rsid w:val="00900B6C"/>
    <w:rsid w:val="00901118"/>
    <w:rsid w:val="00902730"/>
    <w:rsid w:val="009028D5"/>
    <w:rsid w:val="00902982"/>
    <w:rsid w:val="00904578"/>
    <w:rsid w:val="009051F7"/>
    <w:rsid w:val="00905B38"/>
    <w:rsid w:val="00906E4B"/>
    <w:rsid w:val="00906F41"/>
    <w:rsid w:val="00907412"/>
    <w:rsid w:val="00907AF9"/>
    <w:rsid w:val="00912523"/>
    <w:rsid w:val="00912D6A"/>
    <w:rsid w:val="009139E2"/>
    <w:rsid w:val="00915FCE"/>
    <w:rsid w:val="0091617D"/>
    <w:rsid w:val="0091649D"/>
    <w:rsid w:val="0091717C"/>
    <w:rsid w:val="00917460"/>
    <w:rsid w:val="009176FE"/>
    <w:rsid w:val="009201F2"/>
    <w:rsid w:val="0092062E"/>
    <w:rsid w:val="00920AA9"/>
    <w:rsid w:val="00920F63"/>
    <w:rsid w:val="009216EB"/>
    <w:rsid w:val="009223DF"/>
    <w:rsid w:val="0092464A"/>
    <w:rsid w:val="009247E9"/>
    <w:rsid w:val="00924F82"/>
    <w:rsid w:val="00925177"/>
    <w:rsid w:val="00925356"/>
    <w:rsid w:val="0092538C"/>
    <w:rsid w:val="00925EEE"/>
    <w:rsid w:val="00926877"/>
    <w:rsid w:val="00927E34"/>
    <w:rsid w:val="009300B1"/>
    <w:rsid w:val="00931A64"/>
    <w:rsid w:val="0093433F"/>
    <w:rsid w:val="009359D2"/>
    <w:rsid w:val="00936D36"/>
    <w:rsid w:val="00937F55"/>
    <w:rsid w:val="00940121"/>
    <w:rsid w:val="0094033D"/>
    <w:rsid w:val="009414DB"/>
    <w:rsid w:val="00941FAF"/>
    <w:rsid w:val="00944029"/>
    <w:rsid w:val="00946CCE"/>
    <w:rsid w:val="00951A28"/>
    <w:rsid w:val="009522BA"/>
    <w:rsid w:val="00953087"/>
    <w:rsid w:val="00954253"/>
    <w:rsid w:val="00956692"/>
    <w:rsid w:val="00957759"/>
    <w:rsid w:val="009600AA"/>
    <w:rsid w:val="009612A6"/>
    <w:rsid w:val="00961F8E"/>
    <w:rsid w:val="00964024"/>
    <w:rsid w:val="00964519"/>
    <w:rsid w:val="009646BA"/>
    <w:rsid w:val="00964F7C"/>
    <w:rsid w:val="009654D2"/>
    <w:rsid w:val="00970285"/>
    <w:rsid w:val="009720E2"/>
    <w:rsid w:val="00973917"/>
    <w:rsid w:val="00975B21"/>
    <w:rsid w:val="009777C9"/>
    <w:rsid w:val="009813DE"/>
    <w:rsid w:val="0098250A"/>
    <w:rsid w:val="00982651"/>
    <w:rsid w:val="009831EE"/>
    <w:rsid w:val="00983787"/>
    <w:rsid w:val="00983A65"/>
    <w:rsid w:val="009841C9"/>
    <w:rsid w:val="00984563"/>
    <w:rsid w:val="00984D0C"/>
    <w:rsid w:val="00985939"/>
    <w:rsid w:val="00986093"/>
    <w:rsid w:val="00987E09"/>
    <w:rsid w:val="00990566"/>
    <w:rsid w:val="00991BC5"/>
    <w:rsid w:val="00991D9B"/>
    <w:rsid w:val="009923C1"/>
    <w:rsid w:val="00992D85"/>
    <w:rsid w:val="00992DEF"/>
    <w:rsid w:val="0099365C"/>
    <w:rsid w:val="00994494"/>
    <w:rsid w:val="009972EF"/>
    <w:rsid w:val="00997785"/>
    <w:rsid w:val="009A0439"/>
    <w:rsid w:val="009A19CF"/>
    <w:rsid w:val="009A1B55"/>
    <w:rsid w:val="009A20AA"/>
    <w:rsid w:val="009A3082"/>
    <w:rsid w:val="009A3CC4"/>
    <w:rsid w:val="009A545E"/>
    <w:rsid w:val="009A63E1"/>
    <w:rsid w:val="009A79A2"/>
    <w:rsid w:val="009A7B82"/>
    <w:rsid w:val="009A7D89"/>
    <w:rsid w:val="009B0953"/>
    <w:rsid w:val="009B13AD"/>
    <w:rsid w:val="009B1D1E"/>
    <w:rsid w:val="009B1DF0"/>
    <w:rsid w:val="009B1E0A"/>
    <w:rsid w:val="009B1F65"/>
    <w:rsid w:val="009B1FA0"/>
    <w:rsid w:val="009B2770"/>
    <w:rsid w:val="009B3469"/>
    <w:rsid w:val="009B352B"/>
    <w:rsid w:val="009B38AD"/>
    <w:rsid w:val="009B3AC8"/>
    <w:rsid w:val="009B490F"/>
    <w:rsid w:val="009B65F5"/>
    <w:rsid w:val="009B6C25"/>
    <w:rsid w:val="009C00C5"/>
    <w:rsid w:val="009C03B2"/>
    <w:rsid w:val="009C08C9"/>
    <w:rsid w:val="009C0B6B"/>
    <w:rsid w:val="009C0C08"/>
    <w:rsid w:val="009C17C3"/>
    <w:rsid w:val="009C1A88"/>
    <w:rsid w:val="009C3327"/>
    <w:rsid w:val="009C35CC"/>
    <w:rsid w:val="009C764B"/>
    <w:rsid w:val="009D0FAB"/>
    <w:rsid w:val="009D1247"/>
    <w:rsid w:val="009D1B3D"/>
    <w:rsid w:val="009D2CA6"/>
    <w:rsid w:val="009D3127"/>
    <w:rsid w:val="009D326B"/>
    <w:rsid w:val="009D3934"/>
    <w:rsid w:val="009D3AA2"/>
    <w:rsid w:val="009D5E75"/>
    <w:rsid w:val="009D6279"/>
    <w:rsid w:val="009D6356"/>
    <w:rsid w:val="009D71F7"/>
    <w:rsid w:val="009D791E"/>
    <w:rsid w:val="009D7DE4"/>
    <w:rsid w:val="009E0BCE"/>
    <w:rsid w:val="009E1128"/>
    <w:rsid w:val="009E142B"/>
    <w:rsid w:val="009E244A"/>
    <w:rsid w:val="009E4480"/>
    <w:rsid w:val="009E47CD"/>
    <w:rsid w:val="009E49CB"/>
    <w:rsid w:val="009E4D00"/>
    <w:rsid w:val="009E4F31"/>
    <w:rsid w:val="009E5E92"/>
    <w:rsid w:val="009E6FFA"/>
    <w:rsid w:val="009F0951"/>
    <w:rsid w:val="009F0A1C"/>
    <w:rsid w:val="009F2FE7"/>
    <w:rsid w:val="009F3BB0"/>
    <w:rsid w:val="009F4BDB"/>
    <w:rsid w:val="009F5557"/>
    <w:rsid w:val="009F590E"/>
    <w:rsid w:val="009F5B6D"/>
    <w:rsid w:val="009F71C4"/>
    <w:rsid w:val="00A00369"/>
    <w:rsid w:val="00A00DF0"/>
    <w:rsid w:val="00A0301C"/>
    <w:rsid w:val="00A03D60"/>
    <w:rsid w:val="00A1018C"/>
    <w:rsid w:val="00A11B90"/>
    <w:rsid w:val="00A11DAB"/>
    <w:rsid w:val="00A12668"/>
    <w:rsid w:val="00A13FBD"/>
    <w:rsid w:val="00A14938"/>
    <w:rsid w:val="00A178F8"/>
    <w:rsid w:val="00A17AD7"/>
    <w:rsid w:val="00A2025B"/>
    <w:rsid w:val="00A213E9"/>
    <w:rsid w:val="00A234CB"/>
    <w:rsid w:val="00A235F7"/>
    <w:rsid w:val="00A24E32"/>
    <w:rsid w:val="00A26967"/>
    <w:rsid w:val="00A26FEC"/>
    <w:rsid w:val="00A279A2"/>
    <w:rsid w:val="00A27BD2"/>
    <w:rsid w:val="00A27C88"/>
    <w:rsid w:val="00A30C55"/>
    <w:rsid w:val="00A30DF8"/>
    <w:rsid w:val="00A3113C"/>
    <w:rsid w:val="00A3172F"/>
    <w:rsid w:val="00A320CA"/>
    <w:rsid w:val="00A32383"/>
    <w:rsid w:val="00A33127"/>
    <w:rsid w:val="00A33524"/>
    <w:rsid w:val="00A3389F"/>
    <w:rsid w:val="00A3394F"/>
    <w:rsid w:val="00A34257"/>
    <w:rsid w:val="00A37377"/>
    <w:rsid w:val="00A37D9B"/>
    <w:rsid w:val="00A37F75"/>
    <w:rsid w:val="00A4073B"/>
    <w:rsid w:val="00A40A12"/>
    <w:rsid w:val="00A40F2A"/>
    <w:rsid w:val="00A41B75"/>
    <w:rsid w:val="00A42A55"/>
    <w:rsid w:val="00A45799"/>
    <w:rsid w:val="00A46427"/>
    <w:rsid w:val="00A50263"/>
    <w:rsid w:val="00A5064B"/>
    <w:rsid w:val="00A5314A"/>
    <w:rsid w:val="00A53EE6"/>
    <w:rsid w:val="00A544DA"/>
    <w:rsid w:val="00A54E26"/>
    <w:rsid w:val="00A5569C"/>
    <w:rsid w:val="00A56434"/>
    <w:rsid w:val="00A57D9C"/>
    <w:rsid w:val="00A6008E"/>
    <w:rsid w:val="00A63BAD"/>
    <w:rsid w:val="00A667CE"/>
    <w:rsid w:val="00A668E2"/>
    <w:rsid w:val="00A70C71"/>
    <w:rsid w:val="00A71B5A"/>
    <w:rsid w:val="00A72474"/>
    <w:rsid w:val="00A735F3"/>
    <w:rsid w:val="00A74FD3"/>
    <w:rsid w:val="00A75E7A"/>
    <w:rsid w:val="00A7603A"/>
    <w:rsid w:val="00A76F6E"/>
    <w:rsid w:val="00A77932"/>
    <w:rsid w:val="00A8001A"/>
    <w:rsid w:val="00A813F5"/>
    <w:rsid w:val="00A81DB4"/>
    <w:rsid w:val="00A82AA7"/>
    <w:rsid w:val="00A83BBA"/>
    <w:rsid w:val="00A83BDD"/>
    <w:rsid w:val="00A8405A"/>
    <w:rsid w:val="00A865E8"/>
    <w:rsid w:val="00A87479"/>
    <w:rsid w:val="00A914BC"/>
    <w:rsid w:val="00A91584"/>
    <w:rsid w:val="00A91DAF"/>
    <w:rsid w:val="00A94D74"/>
    <w:rsid w:val="00AA0DBE"/>
    <w:rsid w:val="00AA24C5"/>
    <w:rsid w:val="00AA3274"/>
    <w:rsid w:val="00AA3775"/>
    <w:rsid w:val="00AA4A12"/>
    <w:rsid w:val="00AA4F48"/>
    <w:rsid w:val="00AA544C"/>
    <w:rsid w:val="00AA557A"/>
    <w:rsid w:val="00AA5748"/>
    <w:rsid w:val="00AA6135"/>
    <w:rsid w:val="00AA7C9A"/>
    <w:rsid w:val="00AB0F2E"/>
    <w:rsid w:val="00AB0FB6"/>
    <w:rsid w:val="00AB14AD"/>
    <w:rsid w:val="00AB41D1"/>
    <w:rsid w:val="00AB4797"/>
    <w:rsid w:val="00AB6406"/>
    <w:rsid w:val="00AC1C27"/>
    <w:rsid w:val="00AC2F1F"/>
    <w:rsid w:val="00AC4879"/>
    <w:rsid w:val="00AC5465"/>
    <w:rsid w:val="00AD0B17"/>
    <w:rsid w:val="00AD30A7"/>
    <w:rsid w:val="00AD5C04"/>
    <w:rsid w:val="00AD62FD"/>
    <w:rsid w:val="00AD7F38"/>
    <w:rsid w:val="00AE1B78"/>
    <w:rsid w:val="00AE2515"/>
    <w:rsid w:val="00AE2A7A"/>
    <w:rsid w:val="00AE2AE0"/>
    <w:rsid w:val="00AE34E9"/>
    <w:rsid w:val="00AE3D3E"/>
    <w:rsid w:val="00AE4BC3"/>
    <w:rsid w:val="00AE5F9B"/>
    <w:rsid w:val="00AE7D19"/>
    <w:rsid w:val="00AE7D94"/>
    <w:rsid w:val="00AF06A0"/>
    <w:rsid w:val="00AF07E9"/>
    <w:rsid w:val="00AF0CF0"/>
    <w:rsid w:val="00AF2D23"/>
    <w:rsid w:val="00AF3042"/>
    <w:rsid w:val="00AF3145"/>
    <w:rsid w:val="00AF57FF"/>
    <w:rsid w:val="00AF5CF2"/>
    <w:rsid w:val="00AF6919"/>
    <w:rsid w:val="00AF7C62"/>
    <w:rsid w:val="00B004F4"/>
    <w:rsid w:val="00B0182B"/>
    <w:rsid w:val="00B03DEA"/>
    <w:rsid w:val="00B0430C"/>
    <w:rsid w:val="00B06879"/>
    <w:rsid w:val="00B072CA"/>
    <w:rsid w:val="00B07622"/>
    <w:rsid w:val="00B113B8"/>
    <w:rsid w:val="00B13EF0"/>
    <w:rsid w:val="00B14718"/>
    <w:rsid w:val="00B147CE"/>
    <w:rsid w:val="00B14B88"/>
    <w:rsid w:val="00B14F41"/>
    <w:rsid w:val="00B155CA"/>
    <w:rsid w:val="00B15AAC"/>
    <w:rsid w:val="00B15F70"/>
    <w:rsid w:val="00B16600"/>
    <w:rsid w:val="00B1731C"/>
    <w:rsid w:val="00B17B5B"/>
    <w:rsid w:val="00B17F44"/>
    <w:rsid w:val="00B201B5"/>
    <w:rsid w:val="00B2074A"/>
    <w:rsid w:val="00B20793"/>
    <w:rsid w:val="00B208A4"/>
    <w:rsid w:val="00B209DA"/>
    <w:rsid w:val="00B21050"/>
    <w:rsid w:val="00B21778"/>
    <w:rsid w:val="00B21850"/>
    <w:rsid w:val="00B2211B"/>
    <w:rsid w:val="00B22B24"/>
    <w:rsid w:val="00B242EC"/>
    <w:rsid w:val="00B24DA7"/>
    <w:rsid w:val="00B26107"/>
    <w:rsid w:val="00B30529"/>
    <w:rsid w:val="00B309F0"/>
    <w:rsid w:val="00B313C4"/>
    <w:rsid w:val="00B3284B"/>
    <w:rsid w:val="00B34A36"/>
    <w:rsid w:val="00B36A66"/>
    <w:rsid w:val="00B36BEC"/>
    <w:rsid w:val="00B4097C"/>
    <w:rsid w:val="00B41CEC"/>
    <w:rsid w:val="00B42293"/>
    <w:rsid w:val="00B43AF3"/>
    <w:rsid w:val="00B4410A"/>
    <w:rsid w:val="00B44D37"/>
    <w:rsid w:val="00B457A4"/>
    <w:rsid w:val="00B476E4"/>
    <w:rsid w:val="00B5115A"/>
    <w:rsid w:val="00B52019"/>
    <w:rsid w:val="00B52294"/>
    <w:rsid w:val="00B52F4B"/>
    <w:rsid w:val="00B53148"/>
    <w:rsid w:val="00B53BB3"/>
    <w:rsid w:val="00B54697"/>
    <w:rsid w:val="00B54A6F"/>
    <w:rsid w:val="00B54CD6"/>
    <w:rsid w:val="00B569FE"/>
    <w:rsid w:val="00B57B43"/>
    <w:rsid w:val="00B61F9E"/>
    <w:rsid w:val="00B6391E"/>
    <w:rsid w:val="00B63D40"/>
    <w:rsid w:val="00B63FB2"/>
    <w:rsid w:val="00B64BE6"/>
    <w:rsid w:val="00B66662"/>
    <w:rsid w:val="00B6687F"/>
    <w:rsid w:val="00B66D4A"/>
    <w:rsid w:val="00B676CB"/>
    <w:rsid w:val="00B71072"/>
    <w:rsid w:val="00B714F5"/>
    <w:rsid w:val="00B71FF5"/>
    <w:rsid w:val="00B7200A"/>
    <w:rsid w:val="00B74B31"/>
    <w:rsid w:val="00B75FE5"/>
    <w:rsid w:val="00B7640B"/>
    <w:rsid w:val="00B769DA"/>
    <w:rsid w:val="00B775A2"/>
    <w:rsid w:val="00B80C14"/>
    <w:rsid w:val="00B80CA8"/>
    <w:rsid w:val="00B81634"/>
    <w:rsid w:val="00B82C2C"/>
    <w:rsid w:val="00B8346A"/>
    <w:rsid w:val="00B83860"/>
    <w:rsid w:val="00B85CAC"/>
    <w:rsid w:val="00B874DE"/>
    <w:rsid w:val="00B87D43"/>
    <w:rsid w:val="00B91F4E"/>
    <w:rsid w:val="00B92A16"/>
    <w:rsid w:val="00B947AC"/>
    <w:rsid w:val="00B94C69"/>
    <w:rsid w:val="00B94D6A"/>
    <w:rsid w:val="00B95C46"/>
    <w:rsid w:val="00B9699C"/>
    <w:rsid w:val="00B97AD8"/>
    <w:rsid w:val="00B97B17"/>
    <w:rsid w:val="00BA0FE7"/>
    <w:rsid w:val="00BA223C"/>
    <w:rsid w:val="00BA26D2"/>
    <w:rsid w:val="00BA31C8"/>
    <w:rsid w:val="00BA32BC"/>
    <w:rsid w:val="00BA34AB"/>
    <w:rsid w:val="00BA63B6"/>
    <w:rsid w:val="00BA6D6C"/>
    <w:rsid w:val="00BB030C"/>
    <w:rsid w:val="00BB068A"/>
    <w:rsid w:val="00BB0D40"/>
    <w:rsid w:val="00BB2100"/>
    <w:rsid w:val="00BB2AF3"/>
    <w:rsid w:val="00BB48C0"/>
    <w:rsid w:val="00BB492F"/>
    <w:rsid w:val="00BB5F90"/>
    <w:rsid w:val="00BB6CA2"/>
    <w:rsid w:val="00BB74A4"/>
    <w:rsid w:val="00BB74EF"/>
    <w:rsid w:val="00BB7EBF"/>
    <w:rsid w:val="00BC0CA3"/>
    <w:rsid w:val="00BC1EF7"/>
    <w:rsid w:val="00BC4929"/>
    <w:rsid w:val="00BC4BEB"/>
    <w:rsid w:val="00BC4FDE"/>
    <w:rsid w:val="00BC5BCE"/>
    <w:rsid w:val="00BC6B5D"/>
    <w:rsid w:val="00BC731F"/>
    <w:rsid w:val="00BC7DB9"/>
    <w:rsid w:val="00BD0444"/>
    <w:rsid w:val="00BD1983"/>
    <w:rsid w:val="00BD2C0E"/>
    <w:rsid w:val="00BD3021"/>
    <w:rsid w:val="00BD3146"/>
    <w:rsid w:val="00BD3681"/>
    <w:rsid w:val="00BD3797"/>
    <w:rsid w:val="00BD415F"/>
    <w:rsid w:val="00BD5A0E"/>
    <w:rsid w:val="00BD64AB"/>
    <w:rsid w:val="00BD7080"/>
    <w:rsid w:val="00BE04A6"/>
    <w:rsid w:val="00BE0B27"/>
    <w:rsid w:val="00BE1083"/>
    <w:rsid w:val="00BE11B2"/>
    <w:rsid w:val="00BE152A"/>
    <w:rsid w:val="00BE26ED"/>
    <w:rsid w:val="00BE27A5"/>
    <w:rsid w:val="00BE281E"/>
    <w:rsid w:val="00BE3F75"/>
    <w:rsid w:val="00BE4B51"/>
    <w:rsid w:val="00BE5BCF"/>
    <w:rsid w:val="00BE628C"/>
    <w:rsid w:val="00BE6708"/>
    <w:rsid w:val="00BE6A87"/>
    <w:rsid w:val="00BE77F2"/>
    <w:rsid w:val="00BE7B90"/>
    <w:rsid w:val="00BE7E9C"/>
    <w:rsid w:val="00BF1344"/>
    <w:rsid w:val="00BF1624"/>
    <w:rsid w:val="00BF279A"/>
    <w:rsid w:val="00BF3FF8"/>
    <w:rsid w:val="00BF4C66"/>
    <w:rsid w:val="00BF52A4"/>
    <w:rsid w:val="00BF71DD"/>
    <w:rsid w:val="00BF77DA"/>
    <w:rsid w:val="00BF790C"/>
    <w:rsid w:val="00C0137C"/>
    <w:rsid w:val="00C045D4"/>
    <w:rsid w:val="00C04CF2"/>
    <w:rsid w:val="00C056CA"/>
    <w:rsid w:val="00C07416"/>
    <w:rsid w:val="00C10A85"/>
    <w:rsid w:val="00C10DC7"/>
    <w:rsid w:val="00C11A23"/>
    <w:rsid w:val="00C12734"/>
    <w:rsid w:val="00C13649"/>
    <w:rsid w:val="00C13A30"/>
    <w:rsid w:val="00C13F99"/>
    <w:rsid w:val="00C14FD2"/>
    <w:rsid w:val="00C15609"/>
    <w:rsid w:val="00C15A4B"/>
    <w:rsid w:val="00C15FB3"/>
    <w:rsid w:val="00C17BB6"/>
    <w:rsid w:val="00C21276"/>
    <w:rsid w:val="00C21E32"/>
    <w:rsid w:val="00C22054"/>
    <w:rsid w:val="00C22592"/>
    <w:rsid w:val="00C227CC"/>
    <w:rsid w:val="00C243FE"/>
    <w:rsid w:val="00C24C75"/>
    <w:rsid w:val="00C257C5"/>
    <w:rsid w:val="00C25A05"/>
    <w:rsid w:val="00C25A85"/>
    <w:rsid w:val="00C32E66"/>
    <w:rsid w:val="00C32F55"/>
    <w:rsid w:val="00C344F6"/>
    <w:rsid w:val="00C34A00"/>
    <w:rsid w:val="00C35EB8"/>
    <w:rsid w:val="00C37DEF"/>
    <w:rsid w:val="00C40D0B"/>
    <w:rsid w:val="00C440FA"/>
    <w:rsid w:val="00C46053"/>
    <w:rsid w:val="00C46200"/>
    <w:rsid w:val="00C47A52"/>
    <w:rsid w:val="00C47AA3"/>
    <w:rsid w:val="00C47D05"/>
    <w:rsid w:val="00C51425"/>
    <w:rsid w:val="00C5257E"/>
    <w:rsid w:val="00C562D4"/>
    <w:rsid w:val="00C56C7D"/>
    <w:rsid w:val="00C57C42"/>
    <w:rsid w:val="00C57CD8"/>
    <w:rsid w:val="00C60640"/>
    <w:rsid w:val="00C60676"/>
    <w:rsid w:val="00C61A11"/>
    <w:rsid w:val="00C63E3A"/>
    <w:rsid w:val="00C647E0"/>
    <w:rsid w:val="00C64F78"/>
    <w:rsid w:val="00C651C9"/>
    <w:rsid w:val="00C65CF6"/>
    <w:rsid w:val="00C65E41"/>
    <w:rsid w:val="00C6663D"/>
    <w:rsid w:val="00C66885"/>
    <w:rsid w:val="00C66CB6"/>
    <w:rsid w:val="00C67009"/>
    <w:rsid w:val="00C67C3A"/>
    <w:rsid w:val="00C67CAB"/>
    <w:rsid w:val="00C67ED1"/>
    <w:rsid w:val="00C70F32"/>
    <w:rsid w:val="00C71AA8"/>
    <w:rsid w:val="00C72AFC"/>
    <w:rsid w:val="00C752E8"/>
    <w:rsid w:val="00C7565C"/>
    <w:rsid w:val="00C80DC5"/>
    <w:rsid w:val="00C817F1"/>
    <w:rsid w:val="00C82C12"/>
    <w:rsid w:val="00C82FC3"/>
    <w:rsid w:val="00C845F0"/>
    <w:rsid w:val="00C86B64"/>
    <w:rsid w:val="00C86FC3"/>
    <w:rsid w:val="00C931ED"/>
    <w:rsid w:val="00C93339"/>
    <w:rsid w:val="00C93748"/>
    <w:rsid w:val="00C946A1"/>
    <w:rsid w:val="00C94AA1"/>
    <w:rsid w:val="00C95EBD"/>
    <w:rsid w:val="00C96BDD"/>
    <w:rsid w:val="00C97DB0"/>
    <w:rsid w:val="00CA0FDF"/>
    <w:rsid w:val="00CA1875"/>
    <w:rsid w:val="00CA1A7B"/>
    <w:rsid w:val="00CA2990"/>
    <w:rsid w:val="00CA2EB4"/>
    <w:rsid w:val="00CA4E19"/>
    <w:rsid w:val="00CA59AA"/>
    <w:rsid w:val="00CA6155"/>
    <w:rsid w:val="00CB02D2"/>
    <w:rsid w:val="00CB0672"/>
    <w:rsid w:val="00CB20DF"/>
    <w:rsid w:val="00CB3A0E"/>
    <w:rsid w:val="00CB5DDA"/>
    <w:rsid w:val="00CB5EA0"/>
    <w:rsid w:val="00CB6EA8"/>
    <w:rsid w:val="00CB7233"/>
    <w:rsid w:val="00CB7FB7"/>
    <w:rsid w:val="00CC18E0"/>
    <w:rsid w:val="00CC1AFF"/>
    <w:rsid w:val="00CC3B3F"/>
    <w:rsid w:val="00CC7C9E"/>
    <w:rsid w:val="00CD0ABE"/>
    <w:rsid w:val="00CD0C58"/>
    <w:rsid w:val="00CD1A27"/>
    <w:rsid w:val="00CD210F"/>
    <w:rsid w:val="00CD28B2"/>
    <w:rsid w:val="00CD3148"/>
    <w:rsid w:val="00CD39C5"/>
    <w:rsid w:val="00CD5EFC"/>
    <w:rsid w:val="00CD68F1"/>
    <w:rsid w:val="00CD68FB"/>
    <w:rsid w:val="00CD6C5B"/>
    <w:rsid w:val="00CD77AF"/>
    <w:rsid w:val="00CD786F"/>
    <w:rsid w:val="00CE1BAE"/>
    <w:rsid w:val="00CE3308"/>
    <w:rsid w:val="00CE3607"/>
    <w:rsid w:val="00CE397F"/>
    <w:rsid w:val="00CE409A"/>
    <w:rsid w:val="00CE5054"/>
    <w:rsid w:val="00CF06CC"/>
    <w:rsid w:val="00CF1294"/>
    <w:rsid w:val="00CF2662"/>
    <w:rsid w:val="00CF2D14"/>
    <w:rsid w:val="00CF34D2"/>
    <w:rsid w:val="00CF4CA9"/>
    <w:rsid w:val="00CF4FF5"/>
    <w:rsid w:val="00CF6C55"/>
    <w:rsid w:val="00CF6D22"/>
    <w:rsid w:val="00D00A09"/>
    <w:rsid w:val="00D01047"/>
    <w:rsid w:val="00D01206"/>
    <w:rsid w:val="00D0130F"/>
    <w:rsid w:val="00D01869"/>
    <w:rsid w:val="00D019B4"/>
    <w:rsid w:val="00D02150"/>
    <w:rsid w:val="00D02755"/>
    <w:rsid w:val="00D02EA9"/>
    <w:rsid w:val="00D03BA6"/>
    <w:rsid w:val="00D0480D"/>
    <w:rsid w:val="00D0615C"/>
    <w:rsid w:val="00D06B31"/>
    <w:rsid w:val="00D07CCB"/>
    <w:rsid w:val="00D101CC"/>
    <w:rsid w:val="00D10556"/>
    <w:rsid w:val="00D109FF"/>
    <w:rsid w:val="00D12DBF"/>
    <w:rsid w:val="00D13B96"/>
    <w:rsid w:val="00D15BAE"/>
    <w:rsid w:val="00D15CF9"/>
    <w:rsid w:val="00D15E34"/>
    <w:rsid w:val="00D17297"/>
    <w:rsid w:val="00D20DE4"/>
    <w:rsid w:val="00D212FB"/>
    <w:rsid w:val="00D2136E"/>
    <w:rsid w:val="00D21960"/>
    <w:rsid w:val="00D22988"/>
    <w:rsid w:val="00D234C1"/>
    <w:rsid w:val="00D24337"/>
    <w:rsid w:val="00D24987"/>
    <w:rsid w:val="00D24CE4"/>
    <w:rsid w:val="00D25D87"/>
    <w:rsid w:val="00D26E04"/>
    <w:rsid w:val="00D277F6"/>
    <w:rsid w:val="00D278F2"/>
    <w:rsid w:val="00D31711"/>
    <w:rsid w:val="00D31DE5"/>
    <w:rsid w:val="00D330BC"/>
    <w:rsid w:val="00D34FCF"/>
    <w:rsid w:val="00D35222"/>
    <w:rsid w:val="00D35983"/>
    <w:rsid w:val="00D41871"/>
    <w:rsid w:val="00D41CC4"/>
    <w:rsid w:val="00D43ACA"/>
    <w:rsid w:val="00D4585F"/>
    <w:rsid w:val="00D52B2B"/>
    <w:rsid w:val="00D54766"/>
    <w:rsid w:val="00D55B99"/>
    <w:rsid w:val="00D57F19"/>
    <w:rsid w:val="00D607BC"/>
    <w:rsid w:val="00D62E17"/>
    <w:rsid w:val="00D63190"/>
    <w:rsid w:val="00D63C48"/>
    <w:rsid w:val="00D63CFD"/>
    <w:rsid w:val="00D641D4"/>
    <w:rsid w:val="00D647C5"/>
    <w:rsid w:val="00D6607E"/>
    <w:rsid w:val="00D66F18"/>
    <w:rsid w:val="00D677AB"/>
    <w:rsid w:val="00D700C4"/>
    <w:rsid w:val="00D711D3"/>
    <w:rsid w:val="00D727ED"/>
    <w:rsid w:val="00D74425"/>
    <w:rsid w:val="00D74E43"/>
    <w:rsid w:val="00D7519C"/>
    <w:rsid w:val="00D7531C"/>
    <w:rsid w:val="00D75563"/>
    <w:rsid w:val="00D755AA"/>
    <w:rsid w:val="00D76628"/>
    <w:rsid w:val="00D804F9"/>
    <w:rsid w:val="00D84ED1"/>
    <w:rsid w:val="00D851F8"/>
    <w:rsid w:val="00D85631"/>
    <w:rsid w:val="00D86ADF"/>
    <w:rsid w:val="00D91451"/>
    <w:rsid w:val="00D91E6F"/>
    <w:rsid w:val="00D93885"/>
    <w:rsid w:val="00DA2878"/>
    <w:rsid w:val="00DA2ECE"/>
    <w:rsid w:val="00DA3646"/>
    <w:rsid w:val="00DA49B9"/>
    <w:rsid w:val="00DA550E"/>
    <w:rsid w:val="00DA5A23"/>
    <w:rsid w:val="00DA5FEF"/>
    <w:rsid w:val="00DA7EDF"/>
    <w:rsid w:val="00DB0957"/>
    <w:rsid w:val="00DB0A2D"/>
    <w:rsid w:val="00DB1803"/>
    <w:rsid w:val="00DB2F2E"/>
    <w:rsid w:val="00DB2FD7"/>
    <w:rsid w:val="00DB79CE"/>
    <w:rsid w:val="00DC0395"/>
    <w:rsid w:val="00DC15AA"/>
    <w:rsid w:val="00DC3BD3"/>
    <w:rsid w:val="00DC3FF1"/>
    <w:rsid w:val="00DC5B95"/>
    <w:rsid w:val="00DC5D59"/>
    <w:rsid w:val="00DC681F"/>
    <w:rsid w:val="00DC7338"/>
    <w:rsid w:val="00DC740A"/>
    <w:rsid w:val="00DD0B9D"/>
    <w:rsid w:val="00DD0CA6"/>
    <w:rsid w:val="00DD21A0"/>
    <w:rsid w:val="00DD29F3"/>
    <w:rsid w:val="00DD40A0"/>
    <w:rsid w:val="00DD56BA"/>
    <w:rsid w:val="00DD5EB1"/>
    <w:rsid w:val="00DE1A6D"/>
    <w:rsid w:val="00DE2012"/>
    <w:rsid w:val="00DE5AC7"/>
    <w:rsid w:val="00DE67EC"/>
    <w:rsid w:val="00DF0533"/>
    <w:rsid w:val="00DF0944"/>
    <w:rsid w:val="00DF120F"/>
    <w:rsid w:val="00DF1C0F"/>
    <w:rsid w:val="00DF207D"/>
    <w:rsid w:val="00DF2566"/>
    <w:rsid w:val="00DF2983"/>
    <w:rsid w:val="00DF2BCF"/>
    <w:rsid w:val="00DF396C"/>
    <w:rsid w:val="00DF3EE2"/>
    <w:rsid w:val="00DF4059"/>
    <w:rsid w:val="00DF42D7"/>
    <w:rsid w:val="00DF4D4F"/>
    <w:rsid w:val="00DF5090"/>
    <w:rsid w:val="00DF5982"/>
    <w:rsid w:val="00DF6B5C"/>
    <w:rsid w:val="00DF6B65"/>
    <w:rsid w:val="00E031D0"/>
    <w:rsid w:val="00E07ADB"/>
    <w:rsid w:val="00E10563"/>
    <w:rsid w:val="00E12EC9"/>
    <w:rsid w:val="00E131AF"/>
    <w:rsid w:val="00E14E91"/>
    <w:rsid w:val="00E15290"/>
    <w:rsid w:val="00E16A2E"/>
    <w:rsid w:val="00E20CF0"/>
    <w:rsid w:val="00E20F83"/>
    <w:rsid w:val="00E22160"/>
    <w:rsid w:val="00E22E35"/>
    <w:rsid w:val="00E23568"/>
    <w:rsid w:val="00E23988"/>
    <w:rsid w:val="00E23FA0"/>
    <w:rsid w:val="00E252F2"/>
    <w:rsid w:val="00E2689C"/>
    <w:rsid w:val="00E270AF"/>
    <w:rsid w:val="00E3065C"/>
    <w:rsid w:val="00E30BA5"/>
    <w:rsid w:val="00E32830"/>
    <w:rsid w:val="00E334C6"/>
    <w:rsid w:val="00E359D8"/>
    <w:rsid w:val="00E37497"/>
    <w:rsid w:val="00E37E76"/>
    <w:rsid w:val="00E40CAF"/>
    <w:rsid w:val="00E433EE"/>
    <w:rsid w:val="00E43656"/>
    <w:rsid w:val="00E43D94"/>
    <w:rsid w:val="00E46BB7"/>
    <w:rsid w:val="00E471AF"/>
    <w:rsid w:val="00E474D7"/>
    <w:rsid w:val="00E50113"/>
    <w:rsid w:val="00E511DB"/>
    <w:rsid w:val="00E513FB"/>
    <w:rsid w:val="00E518DE"/>
    <w:rsid w:val="00E5240E"/>
    <w:rsid w:val="00E52BB8"/>
    <w:rsid w:val="00E53566"/>
    <w:rsid w:val="00E55B12"/>
    <w:rsid w:val="00E55C9B"/>
    <w:rsid w:val="00E55D79"/>
    <w:rsid w:val="00E571FF"/>
    <w:rsid w:val="00E57C66"/>
    <w:rsid w:val="00E57CAA"/>
    <w:rsid w:val="00E60F54"/>
    <w:rsid w:val="00E625D6"/>
    <w:rsid w:val="00E62AFF"/>
    <w:rsid w:val="00E63E9E"/>
    <w:rsid w:val="00E64122"/>
    <w:rsid w:val="00E650B4"/>
    <w:rsid w:val="00E657C1"/>
    <w:rsid w:val="00E66303"/>
    <w:rsid w:val="00E66819"/>
    <w:rsid w:val="00E71B20"/>
    <w:rsid w:val="00E74BE9"/>
    <w:rsid w:val="00E75562"/>
    <w:rsid w:val="00E75980"/>
    <w:rsid w:val="00E76DB9"/>
    <w:rsid w:val="00E77104"/>
    <w:rsid w:val="00E8035F"/>
    <w:rsid w:val="00E82A3B"/>
    <w:rsid w:val="00E82F36"/>
    <w:rsid w:val="00E82FBB"/>
    <w:rsid w:val="00E83500"/>
    <w:rsid w:val="00E8417D"/>
    <w:rsid w:val="00E84B3D"/>
    <w:rsid w:val="00E84E82"/>
    <w:rsid w:val="00E85489"/>
    <w:rsid w:val="00E85881"/>
    <w:rsid w:val="00E85D38"/>
    <w:rsid w:val="00E875E9"/>
    <w:rsid w:val="00E87A99"/>
    <w:rsid w:val="00E87B3C"/>
    <w:rsid w:val="00E916B6"/>
    <w:rsid w:val="00E918E7"/>
    <w:rsid w:val="00E91F80"/>
    <w:rsid w:val="00E92196"/>
    <w:rsid w:val="00E92B72"/>
    <w:rsid w:val="00E9313C"/>
    <w:rsid w:val="00E93717"/>
    <w:rsid w:val="00E937A3"/>
    <w:rsid w:val="00E93F8F"/>
    <w:rsid w:val="00E9409B"/>
    <w:rsid w:val="00E94532"/>
    <w:rsid w:val="00E94634"/>
    <w:rsid w:val="00E94A52"/>
    <w:rsid w:val="00E959A4"/>
    <w:rsid w:val="00E97118"/>
    <w:rsid w:val="00E97795"/>
    <w:rsid w:val="00EA39CD"/>
    <w:rsid w:val="00EA55D8"/>
    <w:rsid w:val="00EA7F3B"/>
    <w:rsid w:val="00EB0E59"/>
    <w:rsid w:val="00EB2048"/>
    <w:rsid w:val="00EB25FF"/>
    <w:rsid w:val="00EB2C89"/>
    <w:rsid w:val="00EB4B27"/>
    <w:rsid w:val="00EB5C6A"/>
    <w:rsid w:val="00EB5CE9"/>
    <w:rsid w:val="00EB6FAF"/>
    <w:rsid w:val="00EB771D"/>
    <w:rsid w:val="00EB7A90"/>
    <w:rsid w:val="00EB7CD4"/>
    <w:rsid w:val="00EC225F"/>
    <w:rsid w:val="00EC7735"/>
    <w:rsid w:val="00ED0A43"/>
    <w:rsid w:val="00ED0D15"/>
    <w:rsid w:val="00ED19BC"/>
    <w:rsid w:val="00ED1E7D"/>
    <w:rsid w:val="00ED227B"/>
    <w:rsid w:val="00ED4F46"/>
    <w:rsid w:val="00ED539B"/>
    <w:rsid w:val="00ED587F"/>
    <w:rsid w:val="00ED6FA1"/>
    <w:rsid w:val="00ED7396"/>
    <w:rsid w:val="00ED7657"/>
    <w:rsid w:val="00ED7BEB"/>
    <w:rsid w:val="00EE047C"/>
    <w:rsid w:val="00EE113F"/>
    <w:rsid w:val="00EE2437"/>
    <w:rsid w:val="00EE37C4"/>
    <w:rsid w:val="00EE4993"/>
    <w:rsid w:val="00EE56F1"/>
    <w:rsid w:val="00EE7A8C"/>
    <w:rsid w:val="00EF0097"/>
    <w:rsid w:val="00EF1151"/>
    <w:rsid w:val="00EF1B43"/>
    <w:rsid w:val="00EF1D22"/>
    <w:rsid w:val="00EF2804"/>
    <w:rsid w:val="00EF3BF3"/>
    <w:rsid w:val="00EF4CD9"/>
    <w:rsid w:val="00EF57BD"/>
    <w:rsid w:val="00EF5D59"/>
    <w:rsid w:val="00EF6006"/>
    <w:rsid w:val="00EF707A"/>
    <w:rsid w:val="00F003DA"/>
    <w:rsid w:val="00F009F3"/>
    <w:rsid w:val="00F00AD7"/>
    <w:rsid w:val="00F030BE"/>
    <w:rsid w:val="00F033AE"/>
    <w:rsid w:val="00F03FBC"/>
    <w:rsid w:val="00F0497F"/>
    <w:rsid w:val="00F05EF9"/>
    <w:rsid w:val="00F0656A"/>
    <w:rsid w:val="00F073CD"/>
    <w:rsid w:val="00F07768"/>
    <w:rsid w:val="00F0791D"/>
    <w:rsid w:val="00F11091"/>
    <w:rsid w:val="00F11E09"/>
    <w:rsid w:val="00F14B99"/>
    <w:rsid w:val="00F1697C"/>
    <w:rsid w:val="00F16F5F"/>
    <w:rsid w:val="00F16F88"/>
    <w:rsid w:val="00F173B8"/>
    <w:rsid w:val="00F2089C"/>
    <w:rsid w:val="00F20C05"/>
    <w:rsid w:val="00F221EA"/>
    <w:rsid w:val="00F22294"/>
    <w:rsid w:val="00F222EB"/>
    <w:rsid w:val="00F223FF"/>
    <w:rsid w:val="00F224E9"/>
    <w:rsid w:val="00F227A1"/>
    <w:rsid w:val="00F239BD"/>
    <w:rsid w:val="00F30A8F"/>
    <w:rsid w:val="00F314FE"/>
    <w:rsid w:val="00F318C2"/>
    <w:rsid w:val="00F319B0"/>
    <w:rsid w:val="00F322A6"/>
    <w:rsid w:val="00F36255"/>
    <w:rsid w:val="00F36915"/>
    <w:rsid w:val="00F37831"/>
    <w:rsid w:val="00F400F3"/>
    <w:rsid w:val="00F42151"/>
    <w:rsid w:val="00F42AAE"/>
    <w:rsid w:val="00F440D0"/>
    <w:rsid w:val="00F444F6"/>
    <w:rsid w:val="00F45017"/>
    <w:rsid w:val="00F46FEF"/>
    <w:rsid w:val="00F50C2E"/>
    <w:rsid w:val="00F5150D"/>
    <w:rsid w:val="00F5154D"/>
    <w:rsid w:val="00F51884"/>
    <w:rsid w:val="00F51BFD"/>
    <w:rsid w:val="00F53BC5"/>
    <w:rsid w:val="00F54302"/>
    <w:rsid w:val="00F54C43"/>
    <w:rsid w:val="00F55F36"/>
    <w:rsid w:val="00F602C9"/>
    <w:rsid w:val="00F60353"/>
    <w:rsid w:val="00F621AE"/>
    <w:rsid w:val="00F6318B"/>
    <w:rsid w:val="00F63570"/>
    <w:rsid w:val="00F63BE2"/>
    <w:rsid w:val="00F63F89"/>
    <w:rsid w:val="00F640FE"/>
    <w:rsid w:val="00F64314"/>
    <w:rsid w:val="00F64F64"/>
    <w:rsid w:val="00F653E1"/>
    <w:rsid w:val="00F66294"/>
    <w:rsid w:val="00F66D88"/>
    <w:rsid w:val="00F66FCB"/>
    <w:rsid w:val="00F674B0"/>
    <w:rsid w:val="00F67892"/>
    <w:rsid w:val="00F70CDC"/>
    <w:rsid w:val="00F70E63"/>
    <w:rsid w:val="00F711C3"/>
    <w:rsid w:val="00F724A4"/>
    <w:rsid w:val="00F72A51"/>
    <w:rsid w:val="00F72B46"/>
    <w:rsid w:val="00F72E31"/>
    <w:rsid w:val="00F74CA9"/>
    <w:rsid w:val="00F750EC"/>
    <w:rsid w:val="00F7738A"/>
    <w:rsid w:val="00F80F59"/>
    <w:rsid w:val="00F82013"/>
    <w:rsid w:val="00F825AE"/>
    <w:rsid w:val="00F84813"/>
    <w:rsid w:val="00F864F0"/>
    <w:rsid w:val="00F879E0"/>
    <w:rsid w:val="00F90DD3"/>
    <w:rsid w:val="00F90E88"/>
    <w:rsid w:val="00F9170E"/>
    <w:rsid w:val="00F917A7"/>
    <w:rsid w:val="00F92A0A"/>
    <w:rsid w:val="00F9416E"/>
    <w:rsid w:val="00F94ED0"/>
    <w:rsid w:val="00F95192"/>
    <w:rsid w:val="00F97F1A"/>
    <w:rsid w:val="00FA01CF"/>
    <w:rsid w:val="00FA0F33"/>
    <w:rsid w:val="00FA0FA9"/>
    <w:rsid w:val="00FA12AD"/>
    <w:rsid w:val="00FA1996"/>
    <w:rsid w:val="00FA3A27"/>
    <w:rsid w:val="00FA44D5"/>
    <w:rsid w:val="00FA4553"/>
    <w:rsid w:val="00FA4D54"/>
    <w:rsid w:val="00FA5FD8"/>
    <w:rsid w:val="00FA7284"/>
    <w:rsid w:val="00FB0BDC"/>
    <w:rsid w:val="00FB377F"/>
    <w:rsid w:val="00FB3B70"/>
    <w:rsid w:val="00FB5BEC"/>
    <w:rsid w:val="00FB5D15"/>
    <w:rsid w:val="00FB6478"/>
    <w:rsid w:val="00FB6A35"/>
    <w:rsid w:val="00FB723D"/>
    <w:rsid w:val="00FB7EAC"/>
    <w:rsid w:val="00FC2117"/>
    <w:rsid w:val="00FC21C8"/>
    <w:rsid w:val="00FC35F7"/>
    <w:rsid w:val="00FD1677"/>
    <w:rsid w:val="00FD2178"/>
    <w:rsid w:val="00FD3354"/>
    <w:rsid w:val="00FD4954"/>
    <w:rsid w:val="00FD55B5"/>
    <w:rsid w:val="00FD6211"/>
    <w:rsid w:val="00FD69DF"/>
    <w:rsid w:val="00FD6C47"/>
    <w:rsid w:val="00FE02D9"/>
    <w:rsid w:val="00FE1FA2"/>
    <w:rsid w:val="00FE254A"/>
    <w:rsid w:val="00FE3225"/>
    <w:rsid w:val="00FE3AAF"/>
    <w:rsid w:val="00FE3B38"/>
    <w:rsid w:val="00FE4D6E"/>
    <w:rsid w:val="00FE524D"/>
    <w:rsid w:val="00FE59B5"/>
    <w:rsid w:val="00FE6074"/>
    <w:rsid w:val="00FE6AE5"/>
    <w:rsid w:val="00FF0713"/>
    <w:rsid w:val="00FF0FAF"/>
    <w:rsid w:val="00FF3371"/>
    <w:rsid w:val="00FF386D"/>
    <w:rsid w:val="00FF4E5C"/>
    <w:rsid w:val="00FF4E65"/>
    <w:rsid w:val="00FF5356"/>
    <w:rsid w:val="00FF5BFC"/>
    <w:rsid w:val="00FF710A"/>
    <w:rsid w:val="00FF7854"/>
    <w:rsid w:val="01597728"/>
    <w:rsid w:val="0167B833"/>
    <w:rsid w:val="01FCEFAC"/>
    <w:rsid w:val="021C7A5C"/>
    <w:rsid w:val="0264C919"/>
    <w:rsid w:val="02B24E30"/>
    <w:rsid w:val="02C30CE9"/>
    <w:rsid w:val="02C7513C"/>
    <w:rsid w:val="02F824C8"/>
    <w:rsid w:val="0320F2FA"/>
    <w:rsid w:val="0325CB74"/>
    <w:rsid w:val="032BB84D"/>
    <w:rsid w:val="034B1CFB"/>
    <w:rsid w:val="035D111C"/>
    <w:rsid w:val="0360874C"/>
    <w:rsid w:val="03920E6D"/>
    <w:rsid w:val="03B0EB66"/>
    <w:rsid w:val="03DE9EAC"/>
    <w:rsid w:val="040F2647"/>
    <w:rsid w:val="042701D5"/>
    <w:rsid w:val="045905A3"/>
    <w:rsid w:val="04B26430"/>
    <w:rsid w:val="04BFEC37"/>
    <w:rsid w:val="05151D22"/>
    <w:rsid w:val="051B3559"/>
    <w:rsid w:val="054B7791"/>
    <w:rsid w:val="05503FFF"/>
    <w:rsid w:val="0552206C"/>
    <w:rsid w:val="057C7BD0"/>
    <w:rsid w:val="05B432D5"/>
    <w:rsid w:val="05BE07C4"/>
    <w:rsid w:val="05DFAAC2"/>
    <w:rsid w:val="06531518"/>
    <w:rsid w:val="0680514F"/>
    <w:rsid w:val="068A42D6"/>
    <w:rsid w:val="06D1EE85"/>
    <w:rsid w:val="06E9C5DD"/>
    <w:rsid w:val="073A4535"/>
    <w:rsid w:val="073B4207"/>
    <w:rsid w:val="075FE6B7"/>
    <w:rsid w:val="076B87A9"/>
    <w:rsid w:val="07E226EF"/>
    <w:rsid w:val="08199C52"/>
    <w:rsid w:val="0852048E"/>
    <w:rsid w:val="085CA2D0"/>
    <w:rsid w:val="0874B560"/>
    <w:rsid w:val="08A1AB2E"/>
    <w:rsid w:val="091E1E14"/>
    <w:rsid w:val="0A3586DB"/>
    <w:rsid w:val="0A3E64ED"/>
    <w:rsid w:val="0A78A461"/>
    <w:rsid w:val="0A7E0DD2"/>
    <w:rsid w:val="0B1AC2DD"/>
    <w:rsid w:val="0BC886EC"/>
    <w:rsid w:val="0BF7A2CA"/>
    <w:rsid w:val="0CCB7C85"/>
    <w:rsid w:val="0CF760B6"/>
    <w:rsid w:val="0D477DF8"/>
    <w:rsid w:val="0D881676"/>
    <w:rsid w:val="0D94A9E2"/>
    <w:rsid w:val="0DB87D08"/>
    <w:rsid w:val="0DF06705"/>
    <w:rsid w:val="0E031DCC"/>
    <w:rsid w:val="0E0A2089"/>
    <w:rsid w:val="0E37AFD1"/>
    <w:rsid w:val="0E7EFC1E"/>
    <w:rsid w:val="0EBF8E7D"/>
    <w:rsid w:val="0ECE71AC"/>
    <w:rsid w:val="0FEB7242"/>
    <w:rsid w:val="0FF8CA89"/>
    <w:rsid w:val="105ECA17"/>
    <w:rsid w:val="106DE925"/>
    <w:rsid w:val="1073CF27"/>
    <w:rsid w:val="10B2FE1D"/>
    <w:rsid w:val="10C0EA45"/>
    <w:rsid w:val="10D0BE1E"/>
    <w:rsid w:val="10EA2D57"/>
    <w:rsid w:val="113B078A"/>
    <w:rsid w:val="113BC386"/>
    <w:rsid w:val="118DCE4F"/>
    <w:rsid w:val="11AC40C3"/>
    <w:rsid w:val="11FF0E4E"/>
    <w:rsid w:val="1260F5C6"/>
    <w:rsid w:val="12759DB4"/>
    <w:rsid w:val="1276A4C7"/>
    <w:rsid w:val="128098D3"/>
    <w:rsid w:val="12AB2B7F"/>
    <w:rsid w:val="12B723C9"/>
    <w:rsid w:val="12CB0F75"/>
    <w:rsid w:val="12CE4313"/>
    <w:rsid w:val="12D6CECF"/>
    <w:rsid w:val="13631A5B"/>
    <w:rsid w:val="1388B0E6"/>
    <w:rsid w:val="13897BE2"/>
    <w:rsid w:val="138D5000"/>
    <w:rsid w:val="139CF892"/>
    <w:rsid w:val="13B74757"/>
    <w:rsid w:val="13E8935A"/>
    <w:rsid w:val="1406F945"/>
    <w:rsid w:val="14172711"/>
    <w:rsid w:val="145A7F4E"/>
    <w:rsid w:val="1492458B"/>
    <w:rsid w:val="14CC99D5"/>
    <w:rsid w:val="1541D9E4"/>
    <w:rsid w:val="154676A3"/>
    <w:rsid w:val="154DA36C"/>
    <w:rsid w:val="15959C0A"/>
    <w:rsid w:val="15970050"/>
    <w:rsid w:val="15AD0F12"/>
    <w:rsid w:val="15CBC676"/>
    <w:rsid w:val="15E3BED4"/>
    <w:rsid w:val="167E379E"/>
    <w:rsid w:val="1680C4F9"/>
    <w:rsid w:val="16A29FF4"/>
    <w:rsid w:val="16AE0725"/>
    <w:rsid w:val="16C23A3E"/>
    <w:rsid w:val="16D84807"/>
    <w:rsid w:val="171A9F0A"/>
    <w:rsid w:val="174E4E56"/>
    <w:rsid w:val="175E43E5"/>
    <w:rsid w:val="17A48E61"/>
    <w:rsid w:val="1813D471"/>
    <w:rsid w:val="181C372E"/>
    <w:rsid w:val="1871D2B5"/>
    <w:rsid w:val="18A8AAF0"/>
    <w:rsid w:val="19B1EADF"/>
    <w:rsid w:val="19CC3BDB"/>
    <w:rsid w:val="19F1361E"/>
    <w:rsid w:val="1A0ECFA8"/>
    <w:rsid w:val="1A0EDDDC"/>
    <w:rsid w:val="1A145C53"/>
    <w:rsid w:val="1A42988C"/>
    <w:rsid w:val="1A7137A4"/>
    <w:rsid w:val="1AA3FD52"/>
    <w:rsid w:val="1ADA5100"/>
    <w:rsid w:val="1B0AC9B1"/>
    <w:rsid w:val="1B3C9DFF"/>
    <w:rsid w:val="1B8B68ED"/>
    <w:rsid w:val="1C56C38B"/>
    <w:rsid w:val="1C5CDD70"/>
    <w:rsid w:val="1C9DA797"/>
    <w:rsid w:val="1D0C9B68"/>
    <w:rsid w:val="1D44D426"/>
    <w:rsid w:val="1D9D03C6"/>
    <w:rsid w:val="1DBD1267"/>
    <w:rsid w:val="1E068037"/>
    <w:rsid w:val="1E3BB1EB"/>
    <w:rsid w:val="1E7A229A"/>
    <w:rsid w:val="1EAF23C8"/>
    <w:rsid w:val="1EB42717"/>
    <w:rsid w:val="1F54CEE8"/>
    <w:rsid w:val="1F63246D"/>
    <w:rsid w:val="1F685065"/>
    <w:rsid w:val="1FB93F26"/>
    <w:rsid w:val="1FD2EEC8"/>
    <w:rsid w:val="20024ECA"/>
    <w:rsid w:val="2004203D"/>
    <w:rsid w:val="20195DB7"/>
    <w:rsid w:val="2021D613"/>
    <w:rsid w:val="206CB6B7"/>
    <w:rsid w:val="207FC13C"/>
    <w:rsid w:val="20957555"/>
    <w:rsid w:val="209989D4"/>
    <w:rsid w:val="20B8A057"/>
    <w:rsid w:val="20B9D446"/>
    <w:rsid w:val="210CECCA"/>
    <w:rsid w:val="212197C8"/>
    <w:rsid w:val="216A8C6C"/>
    <w:rsid w:val="217D1F22"/>
    <w:rsid w:val="21864BB0"/>
    <w:rsid w:val="21D21ADE"/>
    <w:rsid w:val="22578F3A"/>
    <w:rsid w:val="227C618F"/>
    <w:rsid w:val="22D21731"/>
    <w:rsid w:val="22E18CC8"/>
    <w:rsid w:val="23008E2F"/>
    <w:rsid w:val="2306D24C"/>
    <w:rsid w:val="23902314"/>
    <w:rsid w:val="239EA211"/>
    <w:rsid w:val="23B25911"/>
    <w:rsid w:val="23B9E0CE"/>
    <w:rsid w:val="23CD9BAB"/>
    <w:rsid w:val="23D5B045"/>
    <w:rsid w:val="244AC6B5"/>
    <w:rsid w:val="246A3FCA"/>
    <w:rsid w:val="2498D3E0"/>
    <w:rsid w:val="24F7665B"/>
    <w:rsid w:val="257B3C59"/>
    <w:rsid w:val="2580BDFA"/>
    <w:rsid w:val="25DD5917"/>
    <w:rsid w:val="26B69089"/>
    <w:rsid w:val="2746D79B"/>
    <w:rsid w:val="27ED4498"/>
    <w:rsid w:val="2800E129"/>
    <w:rsid w:val="2815BBCC"/>
    <w:rsid w:val="28467A52"/>
    <w:rsid w:val="285B89FA"/>
    <w:rsid w:val="2863DC91"/>
    <w:rsid w:val="28E3D59D"/>
    <w:rsid w:val="28FCB2A0"/>
    <w:rsid w:val="290CAFD2"/>
    <w:rsid w:val="291A50FC"/>
    <w:rsid w:val="294DCB75"/>
    <w:rsid w:val="29B12DD4"/>
    <w:rsid w:val="29BCA33F"/>
    <w:rsid w:val="2A31CB64"/>
    <w:rsid w:val="2A79085D"/>
    <w:rsid w:val="2AD8FABF"/>
    <w:rsid w:val="2B460127"/>
    <w:rsid w:val="2B789E88"/>
    <w:rsid w:val="2BA5CB9B"/>
    <w:rsid w:val="2BFE5C7A"/>
    <w:rsid w:val="2C04BA43"/>
    <w:rsid w:val="2C0993C9"/>
    <w:rsid w:val="2C13C5BE"/>
    <w:rsid w:val="2C88A233"/>
    <w:rsid w:val="2C9BA89E"/>
    <w:rsid w:val="2D03F61C"/>
    <w:rsid w:val="2D1686B4"/>
    <w:rsid w:val="2D46855C"/>
    <w:rsid w:val="2D48720C"/>
    <w:rsid w:val="2D9E39A6"/>
    <w:rsid w:val="2E06B23F"/>
    <w:rsid w:val="2E2FB236"/>
    <w:rsid w:val="2E4417E8"/>
    <w:rsid w:val="2E679E1E"/>
    <w:rsid w:val="2EA51C67"/>
    <w:rsid w:val="2F252481"/>
    <w:rsid w:val="2F75968A"/>
    <w:rsid w:val="2F8794D6"/>
    <w:rsid w:val="2FC0D746"/>
    <w:rsid w:val="2FF453DA"/>
    <w:rsid w:val="306F39D0"/>
    <w:rsid w:val="30A72066"/>
    <w:rsid w:val="30A7376E"/>
    <w:rsid w:val="30BAEA6A"/>
    <w:rsid w:val="30EB9E3F"/>
    <w:rsid w:val="30F87DCF"/>
    <w:rsid w:val="31085932"/>
    <w:rsid w:val="3108BFB1"/>
    <w:rsid w:val="3112585C"/>
    <w:rsid w:val="3118E4C0"/>
    <w:rsid w:val="31327C00"/>
    <w:rsid w:val="314C6C16"/>
    <w:rsid w:val="31B73550"/>
    <w:rsid w:val="32140BD7"/>
    <w:rsid w:val="328E601B"/>
    <w:rsid w:val="32D5C70C"/>
    <w:rsid w:val="3323F094"/>
    <w:rsid w:val="337B800F"/>
    <w:rsid w:val="3398DCBB"/>
    <w:rsid w:val="33CEBE87"/>
    <w:rsid w:val="33D24C74"/>
    <w:rsid w:val="343B05E3"/>
    <w:rsid w:val="345040BC"/>
    <w:rsid w:val="34565540"/>
    <w:rsid w:val="346C3163"/>
    <w:rsid w:val="348AF0A7"/>
    <w:rsid w:val="34AA4DF8"/>
    <w:rsid w:val="34CD228A"/>
    <w:rsid w:val="34F3D71C"/>
    <w:rsid w:val="351C864D"/>
    <w:rsid w:val="3523F901"/>
    <w:rsid w:val="35550BB5"/>
    <w:rsid w:val="355FD217"/>
    <w:rsid w:val="361164E9"/>
    <w:rsid w:val="366E0264"/>
    <w:rsid w:val="36867D34"/>
    <w:rsid w:val="36955E7A"/>
    <w:rsid w:val="369F895B"/>
    <w:rsid w:val="36C57B8A"/>
    <w:rsid w:val="36F357D2"/>
    <w:rsid w:val="372C71CE"/>
    <w:rsid w:val="37A60DD7"/>
    <w:rsid w:val="37C4DC5C"/>
    <w:rsid w:val="37CDC2ED"/>
    <w:rsid w:val="384906A3"/>
    <w:rsid w:val="389193BC"/>
    <w:rsid w:val="395C3152"/>
    <w:rsid w:val="3997C94F"/>
    <w:rsid w:val="39BD0141"/>
    <w:rsid w:val="39CDD973"/>
    <w:rsid w:val="39F21705"/>
    <w:rsid w:val="3A57A79A"/>
    <w:rsid w:val="3A959B46"/>
    <w:rsid w:val="3ADC5E1D"/>
    <w:rsid w:val="3ADD0F9A"/>
    <w:rsid w:val="3AE484AC"/>
    <w:rsid w:val="3B2E5A1B"/>
    <w:rsid w:val="3C2E4D39"/>
    <w:rsid w:val="3C4A9F65"/>
    <w:rsid w:val="3C512E65"/>
    <w:rsid w:val="3CF951D4"/>
    <w:rsid w:val="3D1B4394"/>
    <w:rsid w:val="3D76696B"/>
    <w:rsid w:val="3D78F8B1"/>
    <w:rsid w:val="3DB41057"/>
    <w:rsid w:val="3DCFAFE1"/>
    <w:rsid w:val="3DE90908"/>
    <w:rsid w:val="3DF88F5B"/>
    <w:rsid w:val="3E3AAB37"/>
    <w:rsid w:val="3E6D9B1D"/>
    <w:rsid w:val="3E7C24D9"/>
    <w:rsid w:val="3ECC62DB"/>
    <w:rsid w:val="3F73104F"/>
    <w:rsid w:val="40490A4F"/>
    <w:rsid w:val="40A55D81"/>
    <w:rsid w:val="416F5F50"/>
    <w:rsid w:val="41940FD3"/>
    <w:rsid w:val="41B38442"/>
    <w:rsid w:val="41D5B278"/>
    <w:rsid w:val="41F7464F"/>
    <w:rsid w:val="420263C3"/>
    <w:rsid w:val="421DCACA"/>
    <w:rsid w:val="42322495"/>
    <w:rsid w:val="42344520"/>
    <w:rsid w:val="4325497C"/>
    <w:rsid w:val="433705F9"/>
    <w:rsid w:val="43ADC3BD"/>
    <w:rsid w:val="43BE0CE3"/>
    <w:rsid w:val="43CB6FD8"/>
    <w:rsid w:val="443847C1"/>
    <w:rsid w:val="445D9621"/>
    <w:rsid w:val="4473D61F"/>
    <w:rsid w:val="44862A28"/>
    <w:rsid w:val="44D5209D"/>
    <w:rsid w:val="44FF6E2C"/>
    <w:rsid w:val="452530CA"/>
    <w:rsid w:val="4525ADE1"/>
    <w:rsid w:val="45278925"/>
    <w:rsid w:val="456017EC"/>
    <w:rsid w:val="45793890"/>
    <w:rsid w:val="45AE8C86"/>
    <w:rsid w:val="45FA16C1"/>
    <w:rsid w:val="465A90AA"/>
    <w:rsid w:val="471A1516"/>
    <w:rsid w:val="471CDC16"/>
    <w:rsid w:val="47267D57"/>
    <w:rsid w:val="47538B7C"/>
    <w:rsid w:val="4755D0D3"/>
    <w:rsid w:val="47663BF5"/>
    <w:rsid w:val="47768032"/>
    <w:rsid w:val="478EBED5"/>
    <w:rsid w:val="47AEB570"/>
    <w:rsid w:val="47B02536"/>
    <w:rsid w:val="47B7CFB5"/>
    <w:rsid w:val="48633722"/>
    <w:rsid w:val="4893F116"/>
    <w:rsid w:val="48B9BF04"/>
    <w:rsid w:val="48C9594E"/>
    <w:rsid w:val="48CB2A4E"/>
    <w:rsid w:val="48CBB80B"/>
    <w:rsid w:val="49054066"/>
    <w:rsid w:val="491ED6F6"/>
    <w:rsid w:val="49348A2A"/>
    <w:rsid w:val="493F32D7"/>
    <w:rsid w:val="4940131C"/>
    <w:rsid w:val="495259EC"/>
    <w:rsid w:val="49D02BD9"/>
    <w:rsid w:val="49FB33E8"/>
    <w:rsid w:val="4A0E29ED"/>
    <w:rsid w:val="4A38DE17"/>
    <w:rsid w:val="4A3BA2E3"/>
    <w:rsid w:val="4A579020"/>
    <w:rsid w:val="4AD54D63"/>
    <w:rsid w:val="4AEAB7F7"/>
    <w:rsid w:val="4B1A0799"/>
    <w:rsid w:val="4B2CA73F"/>
    <w:rsid w:val="4B8D1BE9"/>
    <w:rsid w:val="4B956D1B"/>
    <w:rsid w:val="4BDBEB34"/>
    <w:rsid w:val="4BE04083"/>
    <w:rsid w:val="4BF2B512"/>
    <w:rsid w:val="4C73C8B8"/>
    <w:rsid w:val="4C8219CA"/>
    <w:rsid w:val="4C8680E4"/>
    <w:rsid w:val="4CA9EB14"/>
    <w:rsid w:val="4CABFBB1"/>
    <w:rsid w:val="4D02EC2D"/>
    <w:rsid w:val="4D11200D"/>
    <w:rsid w:val="4D6D93EF"/>
    <w:rsid w:val="4D911351"/>
    <w:rsid w:val="4DDC20CE"/>
    <w:rsid w:val="4E3D731C"/>
    <w:rsid w:val="4E6EDF53"/>
    <w:rsid w:val="4E8B77C1"/>
    <w:rsid w:val="4EA8CAC6"/>
    <w:rsid w:val="4F36258E"/>
    <w:rsid w:val="4F59630B"/>
    <w:rsid w:val="4F983556"/>
    <w:rsid w:val="4FB2F15E"/>
    <w:rsid w:val="500E94EB"/>
    <w:rsid w:val="5084FC4A"/>
    <w:rsid w:val="50949E48"/>
    <w:rsid w:val="50B158F5"/>
    <w:rsid w:val="50E50047"/>
    <w:rsid w:val="51ADA94A"/>
    <w:rsid w:val="51FB5E6A"/>
    <w:rsid w:val="5211146C"/>
    <w:rsid w:val="521320FD"/>
    <w:rsid w:val="5257E616"/>
    <w:rsid w:val="52654184"/>
    <w:rsid w:val="528BCD89"/>
    <w:rsid w:val="529D44BA"/>
    <w:rsid w:val="52B536A0"/>
    <w:rsid w:val="52D29965"/>
    <w:rsid w:val="530377CF"/>
    <w:rsid w:val="53256AE1"/>
    <w:rsid w:val="5375CD53"/>
    <w:rsid w:val="53809B69"/>
    <w:rsid w:val="53BA2395"/>
    <w:rsid w:val="53E2E395"/>
    <w:rsid w:val="53E46649"/>
    <w:rsid w:val="53EE8FD8"/>
    <w:rsid w:val="54271431"/>
    <w:rsid w:val="544674BC"/>
    <w:rsid w:val="5450C58C"/>
    <w:rsid w:val="54BF67CD"/>
    <w:rsid w:val="55183119"/>
    <w:rsid w:val="554063FC"/>
    <w:rsid w:val="5582184D"/>
    <w:rsid w:val="55C8614D"/>
    <w:rsid w:val="5613AEEB"/>
    <w:rsid w:val="561E9624"/>
    <w:rsid w:val="56730E08"/>
    <w:rsid w:val="57092864"/>
    <w:rsid w:val="57212607"/>
    <w:rsid w:val="57729D78"/>
    <w:rsid w:val="579CD4F5"/>
    <w:rsid w:val="57A61569"/>
    <w:rsid w:val="57A6EA4A"/>
    <w:rsid w:val="57CC9FF2"/>
    <w:rsid w:val="57EA49AF"/>
    <w:rsid w:val="584AF204"/>
    <w:rsid w:val="585F5FDF"/>
    <w:rsid w:val="588CFE3B"/>
    <w:rsid w:val="58A159EF"/>
    <w:rsid w:val="58C60B95"/>
    <w:rsid w:val="590678B8"/>
    <w:rsid w:val="594FEDCC"/>
    <w:rsid w:val="595C93CA"/>
    <w:rsid w:val="59A45DCA"/>
    <w:rsid w:val="59CC2115"/>
    <w:rsid w:val="59D8C2F9"/>
    <w:rsid w:val="59FEAE3A"/>
    <w:rsid w:val="5A29A255"/>
    <w:rsid w:val="5A2DA7F0"/>
    <w:rsid w:val="5A69B11D"/>
    <w:rsid w:val="5A83B519"/>
    <w:rsid w:val="5B2ECA6E"/>
    <w:rsid w:val="5BB1ADC2"/>
    <w:rsid w:val="5BC472EA"/>
    <w:rsid w:val="5BDDD60C"/>
    <w:rsid w:val="5C3D5C9C"/>
    <w:rsid w:val="5C4120AE"/>
    <w:rsid w:val="5CC10B59"/>
    <w:rsid w:val="5D4DDE40"/>
    <w:rsid w:val="5D4E4545"/>
    <w:rsid w:val="5DAA1093"/>
    <w:rsid w:val="5E18E722"/>
    <w:rsid w:val="5E263E73"/>
    <w:rsid w:val="5E81EE89"/>
    <w:rsid w:val="5EA73E1F"/>
    <w:rsid w:val="5EC56E12"/>
    <w:rsid w:val="5EE1560F"/>
    <w:rsid w:val="5EF5DB38"/>
    <w:rsid w:val="5EFF2984"/>
    <w:rsid w:val="5F1DDA54"/>
    <w:rsid w:val="5FBAF1A2"/>
    <w:rsid w:val="5FE22648"/>
    <w:rsid w:val="5FF3C9BC"/>
    <w:rsid w:val="60398853"/>
    <w:rsid w:val="6056BF78"/>
    <w:rsid w:val="605D2FBC"/>
    <w:rsid w:val="61479178"/>
    <w:rsid w:val="614CD289"/>
    <w:rsid w:val="61AD4D0F"/>
    <w:rsid w:val="61C9AC88"/>
    <w:rsid w:val="620783E7"/>
    <w:rsid w:val="625998F4"/>
    <w:rsid w:val="626F01B0"/>
    <w:rsid w:val="6342299A"/>
    <w:rsid w:val="63E96A77"/>
    <w:rsid w:val="641FD110"/>
    <w:rsid w:val="64723809"/>
    <w:rsid w:val="64D91CDE"/>
    <w:rsid w:val="65100187"/>
    <w:rsid w:val="6540BBAD"/>
    <w:rsid w:val="65DC8999"/>
    <w:rsid w:val="660D3FC9"/>
    <w:rsid w:val="662AAD05"/>
    <w:rsid w:val="66383183"/>
    <w:rsid w:val="66428DD0"/>
    <w:rsid w:val="666C209C"/>
    <w:rsid w:val="668E9594"/>
    <w:rsid w:val="66AE6E3D"/>
    <w:rsid w:val="66EE79B1"/>
    <w:rsid w:val="66EEFB9A"/>
    <w:rsid w:val="6754CFBA"/>
    <w:rsid w:val="678DFFC8"/>
    <w:rsid w:val="6800B9B0"/>
    <w:rsid w:val="6813CAB0"/>
    <w:rsid w:val="6889F479"/>
    <w:rsid w:val="688B389C"/>
    <w:rsid w:val="689746CE"/>
    <w:rsid w:val="68CF4670"/>
    <w:rsid w:val="68EF9776"/>
    <w:rsid w:val="68F542C7"/>
    <w:rsid w:val="691A1033"/>
    <w:rsid w:val="692C6A4A"/>
    <w:rsid w:val="694706E1"/>
    <w:rsid w:val="6962DA8E"/>
    <w:rsid w:val="69A3C3A3"/>
    <w:rsid w:val="69B474B0"/>
    <w:rsid w:val="69B7D1A7"/>
    <w:rsid w:val="6A1688FF"/>
    <w:rsid w:val="6A28631E"/>
    <w:rsid w:val="6A511A8B"/>
    <w:rsid w:val="6A7A0D9D"/>
    <w:rsid w:val="6A83D56F"/>
    <w:rsid w:val="6A972B75"/>
    <w:rsid w:val="6ABA9068"/>
    <w:rsid w:val="6AC115B2"/>
    <w:rsid w:val="6AE4A8B2"/>
    <w:rsid w:val="6AF8DEEC"/>
    <w:rsid w:val="6B890CAF"/>
    <w:rsid w:val="6BA0CEEB"/>
    <w:rsid w:val="6BB0FC0A"/>
    <w:rsid w:val="6BC46789"/>
    <w:rsid w:val="6C1B679C"/>
    <w:rsid w:val="6C1FFC8B"/>
    <w:rsid w:val="6C596F84"/>
    <w:rsid w:val="6C78E2BD"/>
    <w:rsid w:val="6C7D1D98"/>
    <w:rsid w:val="6CA4A023"/>
    <w:rsid w:val="6CA80F28"/>
    <w:rsid w:val="6CDEBA15"/>
    <w:rsid w:val="6D17A12C"/>
    <w:rsid w:val="6D1D0F46"/>
    <w:rsid w:val="6D60FFFF"/>
    <w:rsid w:val="6D863539"/>
    <w:rsid w:val="6D88C644"/>
    <w:rsid w:val="6D8CADA1"/>
    <w:rsid w:val="6DA94E4C"/>
    <w:rsid w:val="6DD3B44B"/>
    <w:rsid w:val="6DF970AE"/>
    <w:rsid w:val="6DFD3CEC"/>
    <w:rsid w:val="6DFEB83D"/>
    <w:rsid w:val="6E13C01B"/>
    <w:rsid w:val="6E582244"/>
    <w:rsid w:val="6E5930E1"/>
    <w:rsid w:val="6E9AD610"/>
    <w:rsid w:val="6EE32E53"/>
    <w:rsid w:val="6EEBCAFB"/>
    <w:rsid w:val="6FD043DF"/>
    <w:rsid w:val="7008933B"/>
    <w:rsid w:val="70724F14"/>
    <w:rsid w:val="708780D1"/>
    <w:rsid w:val="708FF26F"/>
    <w:rsid w:val="70C2C2B2"/>
    <w:rsid w:val="71042D9A"/>
    <w:rsid w:val="71047749"/>
    <w:rsid w:val="710F6880"/>
    <w:rsid w:val="716B6CAB"/>
    <w:rsid w:val="71A34509"/>
    <w:rsid w:val="71A41B58"/>
    <w:rsid w:val="71ABD244"/>
    <w:rsid w:val="71C92750"/>
    <w:rsid w:val="71CA48EE"/>
    <w:rsid w:val="721F902E"/>
    <w:rsid w:val="727E2951"/>
    <w:rsid w:val="72ADE418"/>
    <w:rsid w:val="72B1DFFA"/>
    <w:rsid w:val="7343156C"/>
    <w:rsid w:val="7353E38F"/>
    <w:rsid w:val="73B3EEFD"/>
    <w:rsid w:val="73D5A000"/>
    <w:rsid w:val="74465F8F"/>
    <w:rsid w:val="74A132FA"/>
    <w:rsid w:val="74D4FFDF"/>
    <w:rsid w:val="74FF25AA"/>
    <w:rsid w:val="751079EA"/>
    <w:rsid w:val="75122918"/>
    <w:rsid w:val="7537A683"/>
    <w:rsid w:val="753BE3D5"/>
    <w:rsid w:val="755E2A91"/>
    <w:rsid w:val="75748D83"/>
    <w:rsid w:val="758B6298"/>
    <w:rsid w:val="758C12C3"/>
    <w:rsid w:val="7591D99A"/>
    <w:rsid w:val="75CEE035"/>
    <w:rsid w:val="75EAF15C"/>
    <w:rsid w:val="762D4633"/>
    <w:rsid w:val="763BD994"/>
    <w:rsid w:val="765A246E"/>
    <w:rsid w:val="76B82B5B"/>
    <w:rsid w:val="76C307CF"/>
    <w:rsid w:val="76D924AC"/>
    <w:rsid w:val="773C066E"/>
    <w:rsid w:val="77647716"/>
    <w:rsid w:val="77B7734D"/>
    <w:rsid w:val="77E2E657"/>
    <w:rsid w:val="77F3BF28"/>
    <w:rsid w:val="78110AE3"/>
    <w:rsid w:val="782652CB"/>
    <w:rsid w:val="782C5990"/>
    <w:rsid w:val="7853F369"/>
    <w:rsid w:val="785ADD5A"/>
    <w:rsid w:val="78A8AC7C"/>
    <w:rsid w:val="78DA0CCF"/>
    <w:rsid w:val="79570F90"/>
    <w:rsid w:val="797AC39B"/>
    <w:rsid w:val="79804722"/>
    <w:rsid w:val="79807A7F"/>
    <w:rsid w:val="798FC400"/>
    <w:rsid w:val="7A3F51DE"/>
    <w:rsid w:val="7A462DD0"/>
    <w:rsid w:val="7A7B224B"/>
    <w:rsid w:val="7A90A3A6"/>
    <w:rsid w:val="7A9FC403"/>
    <w:rsid w:val="7AAED01B"/>
    <w:rsid w:val="7AE9B2AB"/>
    <w:rsid w:val="7B272F08"/>
    <w:rsid w:val="7B2EF8CE"/>
    <w:rsid w:val="7B460C2E"/>
    <w:rsid w:val="7B68C051"/>
    <w:rsid w:val="7BBBCDFA"/>
    <w:rsid w:val="7BCD4329"/>
    <w:rsid w:val="7BCF8880"/>
    <w:rsid w:val="7BF65A17"/>
    <w:rsid w:val="7BFE571B"/>
    <w:rsid w:val="7C0FF3B5"/>
    <w:rsid w:val="7C41B8AF"/>
    <w:rsid w:val="7C7E087A"/>
    <w:rsid w:val="7CB35829"/>
    <w:rsid w:val="7CDDD199"/>
    <w:rsid w:val="7CE75CF2"/>
    <w:rsid w:val="7CF1786B"/>
    <w:rsid w:val="7D253871"/>
    <w:rsid w:val="7D294271"/>
    <w:rsid w:val="7D661CFC"/>
    <w:rsid w:val="7D8E334F"/>
    <w:rsid w:val="7DB66133"/>
    <w:rsid w:val="7DBA498B"/>
    <w:rsid w:val="7DE13DE7"/>
    <w:rsid w:val="7E08F089"/>
    <w:rsid w:val="7E28D373"/>
    <w:rsid w:val="7E3C5D43"/>
    <w:rsid w:val="7EB68305"/>
    <w:rsid w:val="7ECB151E"/>
    <w:rsid w:val="7F0F3584"/>
    <w:rsid w:val="7FA25859"/>
    <w:rsid w:val="7FB34917"/>
    <w:rsid w:val="7FC01EEE"/>
    <w:rsid w:val="7FE0D065"/>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A811EA"/>
  <w15:chartTrackingRefBased/>
  <w15:docId w15:val="{442279AD-F501-474E-AF88-575AB2386C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7735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Kop2">
    <w:name w:val="heading 2"/>
    <w:basedOn w:val="Standaard"/>
    <w:next w:val="Standaard"/>
    <w:link w:val="Kop2Char"/>
    <w:uiPriority w:val="9"/>
    <w:unhideWhenUsed/>
    <w:qFormat/>
    <w:rsid w:val="00FB377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semiHidden/>
    <w:unhideWhenUsed/>
    <w:qFormat/>
    <w:rsid w:val="001A2D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051827"/>
    <w:pPr>
      <w:spacing w:after="0" w:line="240" w:lineRule="auto"/>
    </w:pPr>
  </w:style>
  <w:style w:type="paragraph" w:styleId="Titel">
    <w:name w:val="Title"/>
    <w:basedOn w:val="Standaard"/>
    <w:next w:val="Standaard"/>
    <w:link w:val="TitelChar"/>
    <w:uiPriority w:val="10"/>
    <w:qFormat/>
    <w:rsid w:val="0005182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051827"/>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773504"/>
    <w:rPr>
      <w:rFonts w:asciiTheme="majorHAnsi" w:eastAsiaTheme="majorEastAsia" w:hAnsiTheme="majorHAnsi" w:cstheme="majorBidi"/>
      <w:color w:val="2E74B5" w:themeColor="accent1" w:themeShade="BF"/>
      <w:sz w:val="32"/>
      <w:szCs w:val="32"/>
    </w:rPr>
  </w:style>
  <w:style w:type="paragraph" w:styleId="Koptekst">
    <w:name w:val="header"/>
    <w:basedOn w:val="Standaard"/>
    <w:link w:val="KoptekstChar"/>
    <w:uiPriority w:val="99"/>
    <w:unhideWhenUsed/>
    <w:rsid w:val="0042721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2721E"/>
  </w:style>
  <w:style w:type="paragraph" w:styleId="Voettekst">
    <w:name w:val="footer"/>
    <w:basedOn w:val="Standaard"/>
    <w:link w:val="VoettekstChar"/>
    <w:uiPriority w:val="99"/>
    <w:unhideWhenUsed/>
    <w:rsid w:val="0042721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2721E"/>
  </w:style>
  <w:style w:type="paragraph" w:styleId="Ondertitel">
    <w:name w:val="Subtitle"/>
    <w:basedOn w:val="Standaard"/>
    <w:next w:val="Standaard"/>
    <w:link w:val="OndertitelChar"/>
    <w:uiPriority w:val="11"/>
    <w:qFormat/>
    <w:rsid w:val="003F0752"/>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3F0752"/>
    <w:rPr>
      <w:rFonts w:eastAsiaTheme="minorEastAsia"/>
      <w:color w:val="5A5A5A" w:themeColor="text1" w:themeTint="A5"/>
      <w:spacing w:val="15"/>
    </w:rPr>
  </w:style>
  <w:style w:type="paragraph" w:styleId="Kopvaninhoudsopgave">
    <w:name w:val="TOC Heading"/>
    <w:basedOn w:val="Kop1"/>
    <w:next w:val="Standaard"/>
    <w:uiPriority w:val="39"/>
    <w:unhideWhenUsed/>
    <w:qFormat/>
    <w:rsid w:val="00FB7EAC"/>
    <w:pPr>
      <w:outlineLvl w:val="9"/>
    </w:pPr>
    <w:rPr>
      <w:lang w:eastAsia="nl-NL"/>
    </w:rPr>
  </w:style>
  <w:style w:type="paragraph" w:styleId="Inhopg1">
    <w:name w:val="toc 1"/>
    <w:basedOn w:val="Standaard"/>
    <w:next w:val="Standaard"/>
    <w:autoRedefine/>
    <w:uiPriority w:val="39"/>
    <w:unhideWhenUsed/>
    <w:rsid w:val="00FB7EAC"/>
    <w:pPr>
      <w:spacing w:after="100"/>
    </w:pPr>
  </w:style>
  <w:style w:type="character" w:styleId="Hyperlink">
    <w:name w:val="Hyperlink"/>
    <w:basedOn w:val="Standaardalinea-lettertype"/>
    <w:uiPriority w:val="99"/>
    <w:unhideWhenUsed/>
    <w:rsid w:val="00FB7EAC"/>
    <w:rPr>
      <w:color w:val="0563C1" w:themeColor="hyperlink"/>
      <w:u w:val="single"/>
    </w:rPr>
  </w:style>
  <w:style w:type="character" w:customStyle="1" w:styleId="Kop2Char">
    <w:name w:val="Kop 2 Char"/>
    <w:basedOn w:val="Standaardalinea-lettertype"/>
    <w:link w:val="Kop2"/>
    <w:uiPriority w:val="9"/>
    <w:rsid w:val="00FB377F"/>
    <w:rPr>
      <w:rFonts w:asciiTheme="majorHAnsi" w:eastAsiaTheme="majorEastAsia" w:hAnsiTheme="majorHAnsi" w:cstheme="majorBidi"/>
      <w:color w:val="2E74B5" w:themeColor="accent1" w:themeShade="BF"/>
      <w:sz w:val="26"/>
      <w:szCs w:val="26"/>
    </w:rPr>
  </w:style>
  <w:style w:type="paragraph" w:styleId="Inhopg2">
    <w:name w:val="toc 2"/>
    <w:basedOn w:val="Standaard"/>
    <w:next w:val="Standaard"/>
    <w:autoRedefine/>
    <w:uiPriority w:val="39"/>
    <w:unhideWhenUsed/>
    <w:rsid w:val="00FB377F"/>
    <w:pPr>
      <w:spacing w:after="100"/>
      <w:ind w:left="220"/>
    </w:pPr>
  </w:style>
  <w:style w:type="paragraph" w:styleId="Inhopg3">
    <w:name w:val="toc 3"/>
    <w:basedOn w:val="Standaard"/>
    <w:next w:val="Standaard"/>
    <w:autoRedefine/>
    <w:uiPriority w:val="39"/>
    <w:unhideWhenUsed/>
    <w:rsid w:val="00223AB3"/>
    <w:pPr>
      <w:spacing w:after="100"/>
      <w:ind w:left="440"/>
    </w:pPr>
    <w:rPr>
      <w:rFonts w:eastAsiaTheme="minorEastAsia" w:cs="Times New Roman"/>
      <w:lang w:eastAsia="nl-NL"/>
    </w:rPr>
  </w:style>
  <w:style w:type="paragraph" w:styleId="Voetnoottekst">
    <w:name w:val="footnote text"/>
    <w:basedOn w:val="Standaard"/>
    <w:link w:val="VoetnoottekstChar"/>
    <w:uiPriority w:val="99"/>
    <w:semiHidden/>
    <w:unhideWhenUsed/>
    <w:rsid w:val="001F2AE5"/>
    <w:pPr>
      <w:spacing w:after="0" w:line="240" w:lineRule="auto"/>
    </w:pPr>
    <w:rPr>
      <w:sz w:val="20"/>
      <w:szCs w:val="20"/>
    </w:rPr>
  </w:style>
  <w:style w:type="character" w:customStyle="1" w:styleId="VoetnoottekstChar">
    <w:name w:val="Voetnoottekst Char"/>
    <w:basedOn w:val="Standaardalinea-lettertype"/>
    <w:link w:val="Voetnoottekst"/>
    <w:uiPriority w:val="99"/>
    <w:semiHidden/>
    <w:rsid w:val="001F2AE5"/>
    <w:rPr>
      <w:sz w:val="20"/>
      <w:szCs w:val="20"/>
    </w:rPr>
  </w:style>
  <w:style w:type="character" w:styleId="Voetnootmarkering">
    <w:name w:val="footnote reference"/>
    <w:basedOn w:val="Standaardalinea-lettertype"/>
    <w:uiPriority w:val="99"/>
    <w:semiHidden/>
    <w:unhideWhenUsed/>
    <w:rsid w:val="001F2AE5"/>
    <w:rPr>
      <w:vertAlign w:val="superscript"/>
    </w:rPr>
  </w:style>
  <w:style w:type="paragraph" w:styleId="Lijstalinea">
    <w:name w:val="List Paragraph"/>
    <w:basedOn w:val="Standaard"/>
    <w:uiPriority w:val="34"/>
    <w:qFormat/>
    <w:rsid w:val="00066C1B"/>
    <w:pPr>
      <w:ind w:left="720"/>
      <w:contextualSpacing/>
    </w:pPr>
  </w:style>
  <w:style w:type="character" w:customStyle="1" w:styleId="Onopgelostemelding1">
    <w:name w:val="Onopgeloste melding1"/>
    <w:basedOn w:val="Standaardalinea-lettertype"/>
    <w:uiPriority w:val="99"/>
    <w:semiHidden/>
    <w:unhideWhenUsed/>
    <w:rsid w:val="003D4DC2"/>
    <w:rPr>
      <w:color w:val="605E5C"/>
      <w:shd w:val="clear" w:color="auto" w:fill="E1DFDD"/>
    </w:rPr>
  </w:style>
  <w:style w:type="paragraph" w:styleId="Bijschrift">
    <w:name w:val="caption"/>
    <w:basedOn w:val="Standaard"/>
    <w:next w:val="Standaard"/>
    <w:uiPriority w:val="35"/>
    <w:unhideWhenUsed/>
    <w:qFormat/>
    <w:rsid w:val="003D4DC2"/>
    <w:pPr>
      <w:spacing w:after="200" w:line="240" w:lineRule="auto"/>
    </w:pPr>
    <w:rPr>
      <w:i/>
      <w:iCs/>
      <w:color w:val="44546A" w:themeColor="text2"/>
      <w:sz w:val="18"/>
      <w:szCs w:val="18"/>
    </w:rPr>
  </w:style>
  <w:style w:type="character" w:styleId="GevolgdeHyperlink">
    <w:name w:val="FollowedHyperlink"/>
    <w:basedOn w:val="Standaardalinea-lettertype"/>
    <w:uiPriority w:val="99"/>
    <w:semiHidden/>
    <w:unhideWhenUsed/>
    <w:rsid w:val="003D4DC2"/>
    <w:rPr>
      <w:color w:val="954F72" w:themeColor="followedHyperlink"/>
      <w:u w:val="single"/>
    </w:rPr>
  </w:style>
  <w:style w:type="character" w:customStyle="1" w:styleId="Kop3Char">
    <w:name w:val="Kop 3 Char"/>
    <w:basedOn w:val="Standaardalinea-lettertype"/>
    <w:link w:val="Kop3"/>
    <w:uiPriority w:val="9"/>
    <w:semiHidden/>
    <w:rsid w:val="001A2D64"/>
    <w:rPr>
      <w:rFonts w:asciiTheme="majorHAnsi" w:eastAsiaTheme="majorEastAsia" w:hAnsiTheme="majorHAnsi" w:cstheme="majorBidi"/>
      <w:color w:val="1F4D78" w:themeColor="accent1" w:themeShade="7F"/>
      <w:sz w:val="24"/>
      <w:szCs w:val="24"/>
    </w:rPr>
  </w:style>
  <w:style w:type="character" w:customStyle="1" w:styleId="Onopgelostemelding10">
    <w:name w:val="Onopgeloste melding10"/>
    <w:basedOn w:val="Standaardalinea-lettertype"/>
    <w:uiPriority w:val="99"/>
    <w:semiHidden/>
    <w:unhideWhenUsed/>
    <w:rsid w:val="001A2D64"/>
    <w:rPr>
      <w:color w:val="605E5C"/>
      <w:shd w:val="clear" w:color="auto" w:fill="E1DFDD"/>
    </w:rPr>
  </w:style>
  <w:style w:type="character" w:customStyle="1" w:styleId="UnresolvedMention1">
    <w:name w:val="Unresolved Mention1"/>
    <w:basedOn w:val="Standaardalinea-lettertype"/>
    <w:uiPriority w:val="99"/>
    <w:semiHidden/>
    <w:unhideWhenUsed/>
    <w:rsid w:val="001A2D64"/>
    <w:rPr>
      <w:color w:val="605E5C"/>
      <w:shd w:val="clear" w:color="auto" w:fill="E1DFDD"/>
    </w:rPr>
  </w:style>
  <w:style w:type="character" w:customStyle="1" w:styleId="Onopgelostemelding100">
    <w:name w:val="Onopgeloste melding100"/>
    <w:basedOn w:val="Standaardalinea-lettertype"/>
    <w:uiPriority w:val="99"/>
    <w:semiHidden/>
    <w:unhideWhenUsed/>
    <w:rsid w:val="001A2D64"/>
    <w:rPr>
      <w:color w:val="605E5C"/>
      <w:shd w:val="clear" w:color="auto" w:fill="E1DFDD"/>
    </w:rPr>
  </w:style>
  <w:style w:type="character" w:customStyle="1" w:styleId="Onopgelostemelding1000">
    <w:name w:val="Onopgeloste melding1000"/>
    <w:basedOn w:val="Standaardalinea-lettertype"/>
    <w:uiPriority w:val="99"/>
    <w:semiHidden/>
    <w:unhideWhenUsed/>
    <w:rsid w:val="001A2D64"/>
    <w:rPr>
      <w:color w:val="605E5C"/>
      <w:shd w:val="clear" w:color="auto" w:fill="E1DFDD"/>
    </w:rPr>
  </w:style>
  <w:style w:type="character" w:customStyle="1" w:styleId="Onopgelostemelding10000">
    <w:name w:val="Onopgeloste melding10000"/>
    <w:basedOn w:val="Standaardalinea-lettertype"/>
    <w:uiPriority w:val="99"/>
    <w:semiHidden/>
    <w:unhideWhenUsed/>
    <w:rsid w:val="001A2D64"/>
    <w:rPr>
      <w:color w:val="605E5C"/>
      <w:shd w:val="clear" w:color="auto" w:fill="E1DFDD"/>
    </w:rPr>
  </w:style>
  <w:style w:type="character" w:customStyle="1" w:styleId="Onopgelostemelding100000">
    <w:name w:val="Onopgeloste melding100000"/>
    <w:basedOn w:val="Standaardalinea-lettertype"/>
    <w:uiPriority w:val="99"/>
    <w:semiHidden/>
    <w:unhideWhenUsed/>
    <w:rsid w:val="001A2D64"/>
    <w:rPr>
      <w:color w:val="605E5C"/>
      <w:shd w:val="clear" w:color="auto" w:fill="E1DFDD"/>
    </w:rPr>
  </w:style>
  <w:style w:type="character" w:customStyle="1" w:styleId="Onopgelostemelding1000000">
    <w:name w:val="Onopgeloste melding1000000"/>
    <w:basedOn w:val="Standaardalinea-lettertype"/>
    <w:uiPriority w:val="99"/>
    <w:semiHidden/>
    <w:unhideWhenUsed/>
    <w:rsid w:val="001A2D64"/>
    <w:rPr>
      <w:color w:val="605E5C"/>
      <w:shd w:val="clear" w:color="auto" w:fill="E1DFDD"/>
    </w:rPr>
  </w:style>
  <w:style w:type="character" w:customStyle="1" w:styleId="Onopgelostemelding10000000">
    <w:name w:val="Onopgeloste melding10000000"/>
    <w:basedOn w:val="Standaardalinea-lettertype"/>
    <w:uiPriority w:val="99"/>
    <w:semiHidden/>
    <w:unhideWhenUsed/>
    <w:rsid w:val="001A2D64"/>
    <w:rPr>
      <w:color w:val="605E5C"/>
      <w:shd w:val="clear" w:color="auto" w:fill="E1DFDD"/>
    </w:rPr>
  </w:style>
  <w:style w:type="character" w:customStyle="1" w:styleId="Onopgelostemelding100000000">
    <w:name w:val="Onopgeloste melding100000000"/>
    <w:basedOn w:val="Standaardalinea-lettertype"/>
    <w:uiPriority w:val="99"/>
    <w:semiHidden/>
    <w:unhideWhenUsed/>
    <w:rsid w:val="001A2D64"/>
    <w:rPr>
      <w:color w:val="605E5C"/>
      <w:shd w:val="clear" w:color="auto" w:fill="E1DFDD"/>
    </w:rPr>
  </w:style>
  <w:style w:type="character" w:customStyle="1" w:styleId="Onopgelostemelding1000000000">
    <w:name w:val="Onopgeloste melding1000000000"/>
    <w:basedOn w:val="Standaardalinea-lettertype"/>
    <w:uiPriority w:val="99"/>
    <w:semiHidden/>
    <w:unhideWhenUsed/>
    <w:rsid w:val="001A2D64"/>
    <w:rPr>
      <w:color w:val="605E5C"/>
      <w:shd w:val="clear" w:color="auto" w:fill="E1DFDD"/>
    </w:rPr>
  </w:style>
  <w:style w:type="character" w:customStyle="1" w:styleId="Onopgelostemelding10000000000">
    <w:name w:val="Onopgeloste melding10000000000"/>
    <w:basedOn w:val="Standaardalinea-lettertype"/>
    <w:uiPriority w:val="99"/>
    <w:semiHidden/>
    <w:unhideWhenUsed/>
    <w:rsid w:val="001A2D64"/>
    <w:rPr>
      <w:color w:val="605E5C"/>
      <w:shd w:val="clear" w:color="auto" w:fill="E1DFDD"/>
    </w:rPr>
  </w:style>
  <w:style w:type="character" w:customStyle="1" w:styleId="Onopgelostemelding100000000000">
    <w:name w:val="Onopgeloste melding100000000000"/>
    <w:basedOn w:val="Standaardalinea-lettertype"/>
    <w:uiPriority w:val="99"/>
    <w:semiHidden/>
    <w:unhideWhenUsed/>
    <w:rsid w:val="001A2D64"/>
    <w:rPr>
      <w:color w:val="605E5C"/>
      <w:shd w:val="clear" w:color="auto" w:fill="E1DFDD"/>
    </w:rPr>
  </w:style>
  <w:style w:type="character" w:customStyle="1" w:styleId="Onopgelostemelding1000000000000">
    <w:name w:val="Onopgeloste melding1000000000000"/>
    <w:basedOn w:val="Standaardalinea-lettertype"/>
    <w:uiPriority w:val="99"/>
    <w:semiHidden/>
    <w:unhideWhenUsed/>
    <w:rsid w:val="001A2D64"/>
    <w:rPr>
      <w:color w:val="605E5C"/>
      <w:shd w:val="clear" w:color="auto" w:fill="E1DFDD"/>
    </w:rPr>
  </w:style>
  <w:style w:type="character" w:customStyle="1" w:styleId="Onopgelostemelding10000000000000">
    <w:name w:val="Onopgeloste melding10000000000000"/>
    <w:basedOn w:val="Standaardalinea-lettertype"/>
    <w:uiPriority w:val="99"/>
    <w:semiHidden/>
    <w:unhideWhenUsed/>
    <w:rsid w:val="001A2D64"/>
    <w:rPr>
      <w:color w:val="605E5C"/>
      <w:shd w:val="clear" w:color="auto" w:fill="E1DFDD"/>
    </w:rPr>
  </w:style>
  <w:style w:type="character" w:customStyle="1" w:styleId="Onopgelostemelding100000000000000">
    <w:name w:val="Onopgeloste melding100000000000000"/>
    <w:basedOn w:val="Standaardalinea-lettertype"/>
    <w:uiPriority w:val="99"/>
    <w:semiHidden/>
    <w:unhideWhenUsed/>
    <w:rsid w:val="001A2D64"/>
    <w:rPr>
      <w:color w:val="605E5C"/>
      <w:shd w:val="clear" w:color="auto" w:fill="E1DFDD"/>
    </w:rPr>
  </w:style>
  <w:style w:type="character" w:customStyle="1" w:styleId="Onopgelostemelding1000000000000000">
    <w:name w:val="Onopgeloste melding1000000000000000"/>
    <w:basedOn w:val="Standaardalinea-lettertype"/>
    <w:uiPriority w:val="99"/>
    <w:semiHidden/>
    <w:unhideWhenUsed/>
    <w:rsid w:val="001A2D64"/>
    <w:rPr>
      <w:color w:val="605E5C"/>
      <w:shd w:val="clear" w:color="auto" w:fill="E1DFDD"/>
    </w:rPr>
  </w:style>
  <w:style w:type="character" w:customStyle="1" w:styleId="Onopgelostemelding10000000000000000">
    <w:name w:val="Onopgeloste melding10000000000000000"/>
    <w:basedOn w:val="Standaardalinea-lettertype"/>
    <w:uiPriority w:val="99"/>
    <w:semiHidden/>
    <w:unhideWhenUsed/>
    <w:rsid w:val="001A2D64"/>
    <w:rPr>
      <w:color w:val="605E5C"/>
      <w:shd w:val="clear" w:color="auto" w:fill="E1DFDD"/>
    </w:rPr>
  </w:style>
  <w:style w:type="paragraph" w:styleId="Revisie">
    <w:name w:val="Revision"/>
    <w:hidden/>
    <w:uiPriority w:val="99"/>
    <w:semiHidden/>
    <w:rsid w:val="001A2D64"/>
    <w:pPr>
      <w:spacing w:after="0" w:line="240" w:lineRule="auto"/>
    </w:pPr>
  </w:style>
  <w:style w:type="paragraph" w:styleId="Ballontekst">
    <w:name w:val="Balloon Text"/>
    <w:basedOn w:val="Standaard"/>
    <w:link w:val="BallontekstChar"/>
    <w:uiPriority w:val="99"/>
    <w:semiHidden/>
    <w:unhideWhenUsed/>
    <w:rsid w:val="001A2D64"/>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1A2D64"/>
    <w:rPr>
      <w:rFonts w:ascii="Segoe UI" w:hAnsi="Segoe UI" w:cs="Segoe UI"/>
      <w:sz w:val="18"/>
      <w:szCs w:val="18"/>
    </w:rPr>
  </w:style>
  <w:style w:type="character" w:customStyle="1" w:styleId="Onopgelostemelding100000000000000000">
    <w:name w:val="Onopgeloste melding100000000000000000"/>
    <w:basedOn w:val="Standaardalinea-lettertype"/>
    <w:uiPriority w:val="99"/>
    <w:semiHidden/>
    <w:unhideWhenUsed/>
    <w:rsid w:val="00992DEF"/>
    <w:rPr>
      <w:color w:val="605E5C"/>
      <w:shd w:val="clear" w:color="auto" w:fill="E1DFDD"/>
    </w:rPr>
  </w:style>
  <w:style w:type="character" w:customStyle="1" w:styleId="Onopgelostemelding1000000000000000000">
    <w:name w:val="Onopgeloste melding1000000000000000000"/>
    <w:basedOn w:val="Standaardalinea-lettertype"/>
    <w:uiPriority w:val="99"/>
    <w:semiHidden/>
    <w:unhideWhenUsed/>
    <w:rsid w:val="00992DEF"/>
    <w:rPr>
      <w:color w:val="605E5C"/>
      <w:shd w:val="clear" w:color="auto" w:fill="E1DFDD"/>
    </w:rPr>
  </w:style>
  <w:style w:type="character" w:customStyle="1" w:styleId="Onopgelostemelding10000000000000000000">
    <w:name w:val="Onopgeloste melding1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
    <w:name w:val="Onopgeloste melding10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0">
    <w:name w:val="Onopgeloste melding100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00">
    <w:name w:val="Onopgeloste melding1000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000">
    <w:name w:val="Onopgeloste melding10000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0000">
    <w:name w:val="Onopgeloste melding100000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00000">
    <w:name w:val="Onopgeloste melding1000000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000000">
    <w:name w:val="Onopgeloste melding10000000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0000000">
    <w:name w:val="Onopgeloste melding100000000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00000000">
    <w:name w:val="Onopgeloste melding1000000000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000000000">
    <w:name w:val="Onopgeloste melding10000000000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0000000000">
    <w:name w:val="Onopgeloste melding100000000000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00000000000">
    <w:name w:val="Onopgeloste melding1000000000000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000000000000">
    <w:name w:val="Onopgeloste melding10000000000000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0000000000000">
    <w:name w:val="Onopgeloste melding100000000000000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00000000000000">
    <w:name w:val="Onopgeloste melding1000000000000000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000000000000000">
    <w:name w:val="Onopgeloste melding100000000000000000000000000000000000"/>
    <w:basedOn w:val="Standaardalinea-lettertype"/>
    <w:uiPriority w:val="99"/>
    <w:semiHidden/>
    <w:unhideWhenUsed/>
    <w:rsid w:val="00992DEF"/>
    <w:rPr>
      <w:color w:val="605E5C"/>
      <w:shd w:val="clear" w:color="auto" w:fill="E1DFDD"/>
    </w:rPr>
  </w:style>
  <w:style w:type="character" w:customStyle="1" w:styleId="Onopgelostemelding1000000000000000000000000000000000000">
    <w:name w:val="Onopgeloste melding1000000000000000000000000000000000000"/>
    <w:basedOn w:val="Standaardalinea-lettertype"/>
    <w:uiPriority w:val="99"/>
    <w:semiHidden/>
    <w:unhideWhenUsed/>
    <w:rsid w:val="00992DEF"/>
    <w:rPr>
      <w:color w:val="605E5C"/>
      <w:shd w:val="clear" w:color="auto" w:fill="E1DFDD"/>
    </w:rPr>
  </w:style>
  <w:style w:type="paragraph" w:styleId="Bibliografie">
    <w:name w:val="Bibliography"/>
    <w:basedOn w:val="Standaard"/>
    <w:next w:val="Standaard"/>
    <w:uiPriority w:val="37"/>
    <w:unhideWhenUsed/>
    <w:rsid w:val="00992DEF"/>
  </w:style>
  <w:style w:type="character" w:customStyle="1" w:styleId="Onopgelostemelding10000000000000000000000000000000000000">
    <w:name w:val="Onopgeloste melding10000000000000000000000000000000000000"/>
    <w:basedOn w:val="Standaardalinea-lettertype"/>
    <w:uiPriority w:val="99"/>
    <w:semiHidden/>
    <w:unhideWhenUsed/>
    <w:rsid w:val="00992D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548799">
      <w:bodyDiv w:val="1"/>
      <w:marLeft w:val="0"/>
      <w:marRight w:val="0"/>
      <w:marTop w:val="0"/>
      <w:marBottom w:val="0"/>
      <w:divBdr>
        <w:top w:val="none" w:sz="0" w:space="0" w:color="auto"/>
        <w:left w:val="none" w:sz="0" w:space="0" w:color="auto"/>
        <w:bottom w:val="none" w:sz="0" w:space="0" w:color="auto"/>
        <w:right w:val="none" w:sz="0" w:space="0" w:color="auto"/>
      </w:divBdr>
    </w:div>
    <w:div w:id="333606686">
      <w:bodyDiv w:val="1"/>
      <w:marLeft w:val="0"/>
      <w:marRight w:val="0"/>
      <w:marTop w:val="0"/>
      <w:marBottom w:val="0"/>
      <w:divBdr>
        <w:top w:val="none" w:sz="0" w:space="0" w:color="auto"/>
        <w:left w:val="none" w:sz="0" w:space="0" w:color="auto"/>
        <w:bottom w:val="none" w:sz="0" w:space="0" w:color="auto"/>
        <w:right w:val="none" w:sz="0" w:space="0" w:color="auto"/>
      </w:divBdr>
    </w:div>
    <w:div w:id="349377052">
      <w:bodyDiv w:val="1"/>
      <w:marLeft w:val="0"/>
      <w:marRight w:val="0"/>
      <w:marTop w:val="0"/>
      <w:marBottom w:val="0"/>
      <w:divBdr>
        <w:top w:val="none" w:sz="0" w:space="0" w:color="auto"/>
        <w:left w:val="none" w:sz="0" w:space="0" w:color="auto"/>
        <w:bottom w:val="none" w:sz="0" w:space="0" w:color="auto"/>
        <w:right w:val="none" w:sz="0" w:space="0" w:color="auto"/>
      </w:divBdr>
    </w:div>
    <w:div w:id="908540510">
      <w:bodyDiv w:val="1"/>
      <w:marLeft w:val="0"/>
      <w:marRight w:val="0"/>
      <w:marTop w:val="0"/>
      <w:marBottom w:val="0"/>
      <w:divBdr>
        <w:top w:val="none" w:sz="0" w:space="0" w:color="auto"/>
        <w:left w:val="none" w:sz="0" w:space="0" w:color="auto"/>
        <w:bottom w:val="none" w:sz="0" w:space="0" w:color="auto"/>
        <w:right w:val="none" w:sz="0" w:space="0" w:color="auto"/>
      </w:divBdr>
    </w:div>
    <w:div w:id="958536681">
      <w:bodyDiv w:val="1"/>
      <w:marLeft w:val="0"/>
      <w:marRight w:val="0"/>
      <w:marTop w:val="0"/>
      <w:marBottom w:val="0"/>
      <w:divBdr>
        <w:top w:val="none" w:sz="0" w:space="0" w:color="auto"/>
        <w:left w:val="none" w:sz="0" w:space="0" w:color="auto"/>
        <w:bottom w:val="none" w:sz="0" w:space="0" w:color="auto"/>
        <w:right w:val="none" w:sz="0" w:space="0" w:color="auto"/>
      </w:divBdr>
    </w:div>
    <w:div w:id="963850166">
      <w:bodyDiv w:val="1"/>
      <w:marLeft w:val="0"/>
      <w:marRight w:val="0"/>
      <w:marTop w:val="0"/>
      <w:marBottom w:val="0"/>
      <w:divBdr>
        <w:top w:val="none" w:sz="0" w:space="0" w:color="auto"/>
        <w:left w:val="none" w:sz="0" w:space="0" w:color="auto"/>
        <w:bottom w:val="none" w:sz="0" w:space="0" w:color="auto"/>
        <w:right w:val="none" w:sz="0" w:space="0" w:color="auto"/>
      </w:divBdr>
    </w:div>
    <w:div w:id="974873528">
      <w:bodyDiv w:val="1"/>
      <w:marLeft w:val="0"/>
      <w:marRight w:val="0"/>
      <w:marTop w:val="0"/>
      <w:marBottom w:val="0"/>
      <w:divBdr>
        <w:top w:val="none" w:sz="0" w:space="0" w:color="auto"/>
        <w:left w:val="none" w:sz="0" w:space="0" w:color="auto"/>
        <w:bottom w:val="none" w:sz="0" w:space="0" w:color="auto"/>
        <w:right w:val="none" w:sz="0" w:space="0" w:color="auto"/>
      </w:divBdr>
    </w:div>
    <w:div w:id="1129516452">
      <w:bodyDiv w:val="1"/>
      <w:marLeft w:val="0"/>
      <w:marRight w:val="0"/>
      <w:marTop w:val="0"/>
      <w:marBottom w:val="0"/>
      <w:divBdr>
        <w:top w:val="none" w:sz="0" w:space="0" w:color="auto"/>
        <w:left w:val="none" w:sz="0" w:space="0" w:color="auto"/>
        <w:bottom w:val="none" w:sz="0" w:space="0" w:color="auto"/>
        <w:right w:val="none" w:sz="0" w:space="0" w:color="auto"/>
      </w:divBdr>
    </w:div>
    <w:div w:id="1418400223">
      <w:bodyDiv w:val="1"/>
      <w:marLeft w:val="0"/>
      <w:marRight w:val="0"/>
      <w:marTop w:val="0"/>
      <w:marBottom w:val="0"/>
      <w:divBdr>
        <w:top w:val="none" w:sz="0" w:space="0" w:color="auto"/>
        <w:left w:val="none" w:sz="0" w:space="0" w:color="auto"/>
        <w:bottom w:val="none" w:sz="0" w:space="0" w:color="auto"/>
        <w:right w:val="none" w:sz="0" w:space="0" w:color="auto"/>
      </w:divBdr>
    </w:div>
    <w:div w:id="1792167985">
      <w:bodyDiv w:val="1"/>
      <w:marLeft w:val="0"/>
      <w:marRight w:val="0"/>
      <w:marTop w:val="0"/>
      <w:marBottom w:val="0"/>
      <w:divBdr>
        <w:top w:val="none" w:sz="0" w:space="0" w:color="auto"/>
        <w:left w:val="none" w:sz="0" w:space="0" w:color="auto"/>
        <w:bottom w:val="none" w:sz="0" w:space="0" w:color="auto"/>
        <w:right w:val="none" w:sz="0" w:space="0" w:color="auto"/>
      </w:divBdr>
    </w:div>
    <w:div w:id="1880166355">
      <w:bodyDiv w:val="1"/>
      <w:marLeft w:val="0"/>
      <w:marRight w:val="0"/>
      <w:marTop w:val="0"/>
      <w:marBottom w:val="0"/>
      <w:divBdr>
        <w:top w:val="none" w:sz="0" w:space="0" w:color="auto"/>
        <w:left w:val="none" w:sz="0" w:space="0" w:color="auto"/>
        <w:bottom w:val="none" w:sz="0" w:space="0" w:color="auto"/>
        <w:right w:val="none" w:sz="0" w:space="0" w:color="auto"/>
      </w:divBdr>
    </w:div>
    <w:div w:id="1932201796">
      <w:bodyDiv w:val="1"/>
      <w:marLeft w:val="0"/>
      <w:marRight w:val="0"/>
      <w:marTop w:val="0"/>
      <w:marBottom w:val="0"/>
      <w:divBdr>
        <w:top w:val="none" w:sz="0" w:space="0" w:color="auto"/>
        <w:left w:val="none" w:sz="0" w:space="0" w:color="auto"/>
        <w:bottom w:val="none" w:sz="0" w:space="0" w:color="auto"/>
        <w:right w:val="none" w:sz="0" w:space="0" w:color="auto"/>
      </w:divBdr>
    </w:div>
    <w:div w:id="2080319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charlotteslaw.nl/hoeveel-verdient-influencer/" TargetMode="External"/><Relationship Id="rId13" Type="http://schemas.openxmlformats.org/officeDocument/2006/relationships/hyperlink" Target="https://www.statista.com/statistics/552694/snapchat-quarterly-revenue/" TargetMode="External"/><Relationship Id="rId3" Type="http://schemas.openxmlformats.org/officeDocument/2006/relationships/hyperlink" Target="https://www.marketingfacts.nl/berichten/social-media-cijfers-anno-2017" TargetMode="External"/><Relationship Id="rId7" Type="http://schemas.openxmlformats.org/officeDocument/2006/relationships/hyperlink" Target="https://www.marketingfacts.nl/berichten/social-media-cijfers-anno-2017" TargetMode="External"/><Relationship Id="rId12" Type="http://schemas.openxmlformats.org/officeDocument/2006/relationships/hyperlink" Target="https://www.statista.com/statistics/545967/snapchat-app-dau/" TargetMode="External"/><Relationship Id="rId2" Type="http://schemas.openxmlformats.org/officeDocument/2006/relationships/hyperlink" Target="https://www.winmagpro.nl/the-great-firewall-of-china-zo-blokkeert-china-facebook-youtube-en-google" TargetMode="External"/><Relationship Id="rId1" Type="http://schemas.openxmlformats.org/officeDocument/2006/relationships/hyperlink" Target="https://www.smartinsights.com/social-media-marketing/social-media-strategy/new-global-social-media-research/" TargetMode="External"/><Relationship Id="rId6" Type="http://schemas.openxmlformats.org/officeDocument/2006/relationships/hyperlink" Target="https://www.dutchcowboys.nl/facebook/30956" TargetMode="External"/><Relationship Id="rId11" Type="http://schemas.openxmlformats.org/officeDocument/2006/relationships/hyperlink" Target="https://en.wikipedia.org/wiki/Snapchat" TargetMode="External"/><Relationship Id="rId5" Type="http://schemas.openxmlformats.org/officeDocument/2006/relationships/hyperlink" Target="https://www.marketingfacts.nl/berichten/social-media-cijfers-anno-2017" TargetMode="External"/><Relationship Id="rId10" Type="http://schemas.openxmlformats.org/officeDocument/2006/relationships/hyperlink" Target="http://www.businessofapps.com/data/instagram-statistics/" TargetMode="External"/><Relationship Id="rId4" Type="http://schemas.openxmlformats.org/officeDocument/2006/relationships/hyperlink" Target="https://www.ibeste.nl/internet-statistieken/instagram-statistieken/" TargetMode="External"/><Relationship Id="rId9" Type="http://schemas.openxmlformats.org/officeDocument/2006/relationships/hyperlink" Target="https://www.slideshare.net/wearesocial/digital-in-2018-in-northern-europe-part-1-west-86864045" TargetMode="External"/><Relationship Id="rId14" Type="http://schemas.openxmlformats.org/officeDocument/2006/relationships/hyperlink" Target="https://www.nrc.nl/advertentie/google/hoe-online-advertenties-werken-en-je-zelf-bepaalt-wat-je-zie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Jea16</b:Tag>
    <b:SourceType>Book</b:SourceType>
    <b:Guid>{990CBDDF-AD82-4749-9165-5FE95967D018}</b:Guid>
    <b:LCID>nl-NL</b:LCID>
    <b:Author>
      <b:Author>
        <b:NameList>
          <b:Person>
            <b:Last>Bathoorn</b:Last>
            <b:First>Jeanet</b:First>
          </b:Person>
        </b:NameList>
      </b:Author>
    </b:Author>
    <b:Title>50 Verdienmodellen</b:Title>
    <b:Year>2016</b:Year>
    <b:City>Amsterdam</b:City>
    <b:Publisher>Boom Uitgevers</b:Publisher>
    <b:RefOrder>1</b:RefOrder>
  </b:Source>
  <b:Source>
    <b:Tag>TijdelijkeAanduiding1</b:Tag>
    <b:SourceType>ArticleInAPeriodical</b:SourceType>
    <b:Guid>{BA853EEF-9601-4536-8054-A975B5CBC268}</b:Guid>
    <b:RefOrder>2</b:RefOrder>
  </b:Source>
  <b:Source>
    <b:Tag>Red18</b:Tag>
    <b:SourceType>ArticleInAPeriodical</b:SourceType>
    <b:Guid>{640E9ABB-008B-4451-8428-8E121C016316}</b:Guid>
    <b:Title>The Great Fireweall of China</b:Title>
    <b:PeriodicalTitle>Winmag</b:PeriodicalTitle>
    <b:Year>2018</b:Year>
    <b:Author>
      <b:Author>
        <b:Corporate>Redactie WINMAGpro</b:Corporate>
      </b:Author>
    </b:Author>
    <b:YearAccessed>2018</b:YearAccessed>
    <b:MonthAccessed>december</b:MonthAccessed>
    <b:DayAccessed>11</b:DayAccessed>
    <b:URL>https://www.winmagpro.nl/the-great-firewall-of-china-zo-blokkeert-china-facebook-youtube-en-google</b:URL>
    <b:RefOrder>3</b:RefOrder>
  </b:Source>
  <b:Source>
    <b:Tag>Oos17</b:Tag>
    <b:SourceType>ArticleInAPeriodical</b:SourceType>
    <b:Guid>{229739FC-04B7-456B-BFBE-4506FB919FD2}</b:Guid>
    <b:Author>
      <b:Author>
        <b:NameList>
          <b:Person>
            <b:Last>Oosterveer</b:Last>
            <b:First>Danny</b:First>
          </b:Person>
        </b:NameList>
      </b:Author>
    </b:Author>
    <b:Title>Social Media anno 2017</b:Title>
    <b:Year>2017</b:Year>
    <b:YearAccessed>2018</b:YearAccessed>
    <b:MonthAccessed>december</b:MonthAccessed>
    <b:DayAccessed>11</b:DayAccessed>
    <b:URL>https://www.marketingfacts.nl/berichten/social-media-cijfers-anno-2017 </b:URL>
    <b:RefOrder>4</b:RefOrder>
  </b:Source>
  <b:Source>
    <b:Tag>iBe18</b:Tag>
    <b:SourceType>ArticleInAPeriodical</b:SourceType>
    <b:Guid>{E4D63FBA-E890-453B-B538-6F6635A066A0}</b:Guid>
    <b:Title>Instagram statistieken en leuke weetjes</b:Title>
    <b:Year>2018</b:Year>
    <b:Author>
      <b:Author>
        <b:Corporate>iBeste</b:Corporate>
      </b:Author>
    </b:Author>
    <b:YearAccessed>2018</b:YearAccessed>
    <b:MonthAccessed>december</b:MonthAccessed>
    <b:DayAccessed>11</b:DayAccessed>
    <b:URL>https://www.ibeste.nl/internet-statistieken/instagram-statistieken/   </b:URL>
    <b:RefOrder>5</b:RefOrder>
  </b:Source>
  <b:Source>
    <b:Tag>Dic14</b:Tag>
    <b:SourceType>ArticleInAPeriodical</b:SourceType>
    <b:Guid>{EE312732-5F3A-41BC-B358-125F2F6022FA}</b:Guid>
    <b:Title>Hoeveel MKB bedrijven in Nederland zijn op Facebook? 150.000?</b:Title>
    <b:Year>2014</b:Year>
    <b:Author>
      <b:Author>
        <b:NameList>
          <b:Person>
            <b:Last>Ahles</b:Last>
            <b:First>Dick</b:First>
          </b:Person>
        </b:NameList>
      </b:Author>
    </b:Author>
    <b:YearAccessed>2018</b:YearAccessed>
    <b:MonthAccessed>december</b:MonthAccessed>
    <b:DayAccessed>11</b:DayAccessed>
    <b:URL>https://www.dutchcowboys.nl/facebook/30956</b:URL>
    <b:RefOrder>6</b:RefOrder>
  </b:Source>
  <b:Source>
    <b:Tag>Cha17</b:Tag>
    <b:SourceType>ArticleInAPeriodical</b:SourceType>
    <b:Guid>{AB85C74E-D5B9-4577-AA73-799F35FFCA2F}</b:Guid>
    <b:Title>Hoeveel verdient een influencer?</b:Title>
    <b:Year>2017</b:Year>
    <b:Author>
      <b:Author>
        <b:NameList>
          <b:Person>
            <b:Last>Meindersma</b:Last>
            <b:First>Charlotte</b:First>
          </b:Person>
        </b:NameList>
      </b:Author>
    </b:Author>
    <b:YearAccessed>2018</b:YearAccessed>
    <b:MonthAccessed>december</b:MonthAccessed>
    <b:DayAccessed>11</b:DayAccessed>
    <b:URL>https://www.charlotteslaw.nl/hoeveel-verdient-influencer/</b:URL>
    <b:RefOrder>7</b:RefOrder>
  </b:Source>
  <b:Source>
    <b:Tag>Art18</b:Tag>
    <b:SourceType>ArticleInAPeriodical</b:SourceType>
    <b:Guid>{5F9E2E13-0FB1-42CD-9D82-22FFDABC0798}</b:Guid>
    <b:Title>Instagram Revenue and Usage Statistics (2018)</b:Title>
    <b:Year>2018</b:Year>
    <b:Author>
      <b:Author>
        <b:NameList>
          <b:Person>
            <b:Last>Dogtiev</b:Last>
            <b:First>Artyom</b:First>
          </b:Person>
        </b:NameList>
      </b:Author>
    </b:Author>
    <b:YearAccessed>2018</b:YearAccessed>
    <b:MonthAccessed>oktober</b:MonthAccessed>
    <b:DayAccessed>25</b:DayAccessed>
    <b:URL>http://www.businessofapps.com/data/instagram-statistics/</b:URL>
    <b:RefOrder>8</b:RefOrder>
  </b:Source>
  <b:Source>
    <b:Tag>Wikzd</b:Tag>
    <b:SourceType>ArticleInAPeriodical</b:SourceType>
    <b:Guid>{B4D60A9F-AF7E-49C5-865A-634E098BAF25}</b:Guid>
    <b:Author>
      <b:Author>
        <b:Corporate>Wikipedia</b:Corporate>
      </b:Author>
    </b:Author>
    <b:Year>z.d.</b:Year>
    <b:YearAccessed>2018</b:YearAccessed>
    <b:MonthAccessed>oktober</b:MonthAccessed>
    <b:DayAccessed>25</b:DayAccessed>
    <b:URL>https://en.wikipedia.org/wiki/Snapchat</b:URL>
    <b:RefOrder>9</b:RefOrder>
  </b:Source>
  <b:Source>
    <b:Tag>Sta18</b:Tag>
    <b:SourceType>ArticleInAPeriodical</b:SourceType>
    <b:Guid>{C1A009C3-BF02-4D29-92C5-9ADE3C3F4381}</b:Guid>
    <b:Title>Number of daily active Snapchat users</b:Title>
    <b:Year>2018</b:Year>
    <b:Author>
      <b:Author>
        <b:Corporate>Statista</b:Corporate>
      </b:Author>
    </b:Author>
    <b:YearAccessed>2018</b:YearAccessed>
    <b:MonthAccessed>oktober</b:MonthAccessed>
    <b:DayAccessed>27</b:DayAccessed>
    <b:URL>https://www.statista.com/statistics/545967/snapchat-app-dau/</b:URL>
    <b:RefOrder>10</b:RefOrder>
  </b:Source>
  <b:Source>
    <b:Tag>NRCzd</b:Tag>
    <b:SourceType>ArticleInAPeriodical</b:SourceType>
    <b:Guid>{CAE6336C-5197-4DF2-89D0-13D9066371F6}</b:Guid>
    <b:Title>Hoe online advertenties werken</b:Title>
    <b:Year>z.d.</b:Year>
    <b:Author>
      <b:Author>
        <b:Corporate>NRC</b:Corporate>
      </b:Author>
    </b:Author>
    <b:YearAccessed>2018</b:YearAccessed>
    <b:MonthAccessed>oktober</b:MonthAccessed>
    <b:DayAccessed>27</b:DayAccessed>
    <b:URL>https://www.nrc.nl/advertentie/google/hoe-online-advertenties-werken-en-je-zelf-bepaalt-wat-je-ziet</b:URL>
    <b:RefOrder>11</b:RefOrder>
  </b:Source>
</b:Sources>
</file>

<file path=customXml/itemProps1.xml><?xml version="1.0" encoding="utf-8"?>
<ds:datastoreItem xmlns:ds="http://schemas.openxmlformats.org/officeDocument/2006/customXml" ds:itemID="{CBC0E5EF-47F9-41CD-B7B9-6A3810680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6394</Words>
  <Characters>35168</Characters>
  <Application>Microsoft Office Word</Application>
  <DocSecurity>0</DocSecurity>
  <Lines>293</Lines>
  <Paragraphs>82</Paragraphs>
  <ScaleCrop>false</ScaleCrop>
  <HeadingPairs>
    <vt:vector size="2" baseType="variant">
      <vt:variant>
        <vt:lpstr>Titel</vt:lpstr>
      </vt:variant>
      <vt:variant>
        <vt:i4>1</vt:i4>
      </vt:variant>
    </vt:vector>
  </HeadingPairs>
  <TitlesOfParts>
    <vt:vector size="1" baseType="lpstr">
      <vt:lpstr/>
    </vt:vector>
  </TitlesOfParts>
  <Company>Achterhoek VO</Company>
  <LinksUpToDate>false</LinksUpToDate>
  <CharactersWithSpaces>41480</CharactersWithSpaces>
  <SharedDoc>false</SharedDoc>
  <HLinks>
    <vt:vector size="162" baseType="variant">
      <vt:variant>
        <vt:i4>2359412</vt:i4>
      </vt:variant>
      <vt:variant>
        <vt:i4>99</vt:i4>
      </vt:variant>
      <vt:variant>
        <vt:i4>0</vt:i4>
      </vt:variant>
      <vt:variant>
        <vt:i4>5</vt:i4>
      </vt:variant>
      <vt:variant>
        <vt:lpwstr>https://www.emerce.nl/achtergrond/twitter-nog-wel-waardevol-marketingkanaal</vt:lpwstr>
      </vt:variant>
      <vt:variant>
        <vt:lpwstr/>
      </vt:variant>
      <vt:variant>
        <vt:i4>1835060</vt:i4>
      </vt:variant>
      <vt:variant>
        <vt:i4>92</vt:i4>
      </vt:variant>
      <vt:variant>
        <vt:i4>0</vt:i4>
      </vt:variant>
      <vt:variant>
        <vt:i4>5</vt:i4>
      </vt:variant>
      <vt:variant>
        <vt:lpwstr/>
      </vt:variant>
      <vt:variant>
        <vt:lpwstr>_Toc532802326</vt:lpwstr>
      </vt:variant>
      <vt:variant>
        <vt:i4>1835060</vt:i4>
      </vt:variant>
      <vt:variant>
        <vt:i4>86</vt:i4>
      </vt:variant>
      <vt:variant>
        <vt:i4>0</vt:i4>
      </vt:variant>
      <vt:variant>
        <vt:i4>5</vt:i4>
      </vt:variant>
      <vt:variant>
        <vt:lpwstr/>
      </vt:variant>
      <vt:variant>
        <vt:lpwstr>_Toc532802325</vt:lpwstr>
      </vt:variant>
      <vt:variant>
        <vt:i4>1835060</vt:i4>
      </vt:variant>
      <vt:variant>
        <vt:i4>80</vt:i4>
      </vt:variant>
      <vt:variant>
        <vt:i4>0</vt:i4>
      </vt:variant>
      <vt:variant>
        <vt:i4>5</vt:i4>
      </vt:variant>
      <vt:variant>
        <vt:lpwstr/>
      </vt:variant>
      <vt:variant>
        <vt:lpwstr>_Toc532802324</vt:lpwstr>
      </vt:variant>
      <vt:variant>
        <vt:i4>1835060</vt:i4>
      </vt:variant>
      <vt:variant>
        <vt:i4>74</vt:i4>
      </vt:variant>
      <vt:variant>
        <vt:i4>0</vt:i4>
      </vt:variant>
      <vt:variant>
        <vt:i4>5</vt:i4>
      </vt:variant>
      <vt:variant>
        <vt:lpwstr/>
      </vt:variant>
      <vt:variant>
        <vt:lpwstr>_Toc532802323</vt:lpwstr>
      </vt:variant>
      <vt:variant>
        <vt:i4>1835060</vt:i4>
      </vt:variant>
      <vt:variant>
        <vt:i4>68</vt:i4>
      </vt:variant>
      <vt:variant>
        <vt:i4>0</vt:i4>
      </vt:variant>
      <vt:variant>
        <vt:i4>5</vt:i4>
      </vt:variant>
      <vt:variant>
        <vt:lpwstr/>
      </vt:variant>
      <vt:variant>
        <vt:lpwstr>_Toc532802322</vt:lpwstr>
      </vt:variant>
      <vt:variant>
        <vt:i4>1835060</vt:i4>
      </vt:variant>
      <vt:variant>
        <vt:i4>62</vt:i4>
      </vt:variant>
      <vt:variant>
        <vt:i4>0</vt:i4>
      </vt:variant>
      <vt:variant>
        <vt:i4>5</vt:i4>
      </vt:variant>
      <vt:variant>
        <vt:lpwstr/>
      </vt:variant>
      <vt:variant>
        <vt:lpwstr>_Toc532802321</vt:lpwstr>
      </vt:variant>
      <vt:variant>
        <vt:i4>1835060</vt:i4>
      </vt:variant>
      <vt:variant>
        <vt:i4>56</vt:i4>
      </vt:variant>
      <vt:variant>
        <vt:i4>0</vt:i4>
      </vt:variant>
      <vt:variant>
        <vt:i4>5</vt:i4>
      </vt:variant>
      <vt:variant>
        <vt:lpwstr/>
      </vt:variant>
      <vt:variant>
        <vt:lpwstr>_Toc532802320</vt:lpwstr>
      </vt:variant>
      <vt:variant>
        <vt:i4>2031668</vt:i4>
      </vt:variant>
      <vt:variant>
        <vt:i4>50</vt:i4>
      </vt:variant>
      <vt:variant>
        <vt:i4>0</vt:i4>
      </vt:variant>
      <vt:variant>
        <vt:i4>5</vt:i4>
      </vt:variant>
      <vt:variant>
        <vt:lpwstr/>
      </vt:variant>
      <vt:variant>
        <vt:lpwstr>_Toc532802319</vt:lpwstr>
      </vt:variant>
      <vt:variant>
        <vt:i4>2031668</vt:i4>
      </vt:variant>
      <vt:variant>
        <vt:i4>44</vt:i4>
      </vt:variant>
      <vt:variant>
        <vt:i4>0</vt:i4>
      </vt:variant>
      <vt:variant>
        <vt:i4>5</vt:i4>
      </vt:variant>
      <vt:variant>
        <vt:lpwstr/>
      </vt:variant>
      <vt:variant>
        <vt:lpwstr>_Toc532802318</vt:lpwstr>
      </vt:variant>
      <vt:variant>
        <vt:i4>2031668</vt:i4>
      </vt:variant>
      <vt:variant>
        <vt:i4>38</vt:i4>
      </vt:variant>
      <vt:variant>
        <vt:i4>0</vt:i4>
      </vt:variant>
      <vt:variant>
        <vt:i4>5</vt:i4>
      </vt:variant>
      <vt:variant>
        <vt:lpwstr/>
      </vt:variant>
      <vt:variant>
        <vt:lpwstr>_Toc532802317</vt:lpwstr>
      </vt:variant>
      <vt:variant>
        <vt:i4>2031668</vt:i4>
      </vt:variant>
      <vt:variant>
        <vt:i4>32</vt:i4>
      </vt:variant>
      <vt:variant>
        <vt:i4>0</vt:i4>
      </vt:variant>
      <vt:variant>
        <vt:i4>5</vt:i4>
      </vt:variant>
      <vt:variant>
        <vt:lpwstr/>
      </vt:variant>
      <vt:variant>
        <vt:lpwstr>_Toc532802316</vt:lpwstr>
      </vt:variant>
      <vt:variant>
        <vt:i4>2031668</vt:i4>
      </vt:variant>
      <vt:variant>
        <vt:i4>26</vt:i4>
      </vt:variant>
      <vt:variant>
        <vt:i4>0</vt:i4>
      </vt:variant>
      <vt:variant>
        <vt:i4>5</vt:i4>
      </vt:variant>
      <vt:variant>
        <vt:lpwstr/>
      </vt:variant>
      <vt:variant>
        <vt:lpwstr>_Toc532802315</vt:lpwstr>
      </vt:variant>
      <vt:variant>
        <vt:i4>2031668</vt:i4>
      </vt:variant>
      <vt:variant>
        <vt:i4>20</vt:i4>
      </vt:variant>
      <vt:variant>
        <vt:i4>0</vt:i4>
      </vt:variant>
      <vt:variant>
        <vt:i4>5</vt:i4>
      </vt:variant>
      <vt:variant>
        <vt:lpwstr/>
      </vt:variant>
      <vt:variant>
        <vt:lpwstr>_Toc532802314</vt:lpwstr>
      </vt:variant>
      <vt:variant>
        <vt:i4>2031668</vt:i4>
      </vt:variant>
      <vt:variant>
        <vt:i4>14</vt:i4>
      </vt:variant>
      <vt:variant>
        <vt:i4>0</vt:i4>
      </vt:variant>
      <vt:variant>
        <vt:i4>5</vt:i4>
      </vt:variant>
      <vt:variant>
        <vt:lpwstr/>
      </vt:variant>
      <vt:variant>
        <vt:lpwstr>_Toc532802313</vt:lpwstr>
      </vt:variant>
      <vt:variant>
        <vt:i4>2031668</vt:i4>
      </vt:variant>
      <vt:variant>
        <vt:i4>8</vt:i4>
      </vt:variant>
      <vt:variant>
        <vt:i4>0</vt:i4>
      </vt:variant>
      <vt:variant>
        <vt:i4>5</vt:i4>
      </vt:variant>
      <vt:variant>
        <vt:lpwstr/>
      </vt:variant>
      <vt:variant>
        <vt:lpwstr>_Toc532802312</vt:lpwstr>
      </vt:variant>
      <vt:variant>
        <vt:i4>2031668</vt:i4>
      </vt:variant>
      <vt:variant>
        <vt:i4>2</vt:i4>
      </vt:variant>
      <vt:variant>
        <vt:i4>0</vt:i4>
      </vt:variant>
      <vt:variant>
        <vt:i4>5</vt:i4>
      </vt:variant>
      <vt:variant>
        <vt:lpwstr/>
      </vt:variant>
      <vt:variant>
        <vt:lpwstr>_Toc532802311</vt:lpwstr>
      </vt:variant>
      <vt:variant>
        <vt:i4>3866685</vt:i4>
      </vt:variant>
      <vt:variant>
        <vt:i4>27</vt:i4>
      </vt:variant>
      <vt:variant>
        <vt:i4>0</vt:i4>
      </vt:variant>
      <vt:variant>
        <vt:i4>5</vt:i4>
      </vt:variant>
      <vt:variant>
        <vt:lpwstr>https://www.nrc.nl/advertentie/google/hoe-online-advertenties-werken-en-je-zelf-bepaalt-wat-je-ziet</vt:lpwstr>
      </vt:variant>
      <vt:variant>
        <vt:lpwstr/>
      </vt:variant>
      <vt:variant>
        <vt:i4>6553659</vt:i4>
      </vt:variant>
      <vt:variant>
        <vt:i4>24</vt:i4>
      </vt:variant>
      <vt:variant>
        <vt:i4>0</vt:i4>
      </vt:variant>
      <vt:variant>
        <vt:i4>5</vt:i4>
      </vt:variant>
      <vt:variant>
        <vt:lpwstr>https://www.statista.com/statistics/552694/snapchat-quarterly-revenue/</vt:lpwstr>
      </vt:variant>
      <vt:variant>
        <vt:lpwstr/>
      </vt:variant>
      <vt:variant>
        <vt:i4>196691</vt:i4>
      </vt:variant>
      <vt:variant>
        <vt:i4>21</vt:i4>
      </vt:variant>
      <vt:variant>
        <vt:i4>0</vt:i4>
      </vt:variant>
      <vt:variant>
        <vt:i4>5</vt:i4>
      </vt:variant>
      <vt:variant>
        <vt:lpwstr>https://www.statista.com/statistics/545967/snapchat-app-dau/</vt:lpwstr>
      </vt:variant>
      <vt:variant>
        <vt:lpwstr/>
      </vt:variant>
      <vt:variant>
        <vt:i4>3080292</vt:i4>
      </vt:variant>
      <vt:variant>
        <vt:i4>18</vt:i4>
      </vt:variant>
      <vt:variant>
        <vt:i4>0</vt:i4>
      </vt:variant>
      <vt:variant>
        <vt:i4>5</vt:i4>
      </vt:variant>
      <vt:variant>
        <vt:lpwstr>https://en.wikipedia.org/wiki/Snapchat</vt:lpwstr>
      </vt:variant>
      <vt:variant>
        <vt:lpwstr/>
      </vt:variant>
      <vt:variant>
        <vt:i4>1048662</vt:i4>
      </vt:variant>
      <vt:variant>
        <vt:i4>15</vt:i4>
      </vt:variant>
      <vt:variant>
        <vt:i4>0</vt:i4>
      </vt:variant>
      <vt:variant>
        <vt:i4>5</vt:i4>
      </vt:variant>
      <vt:variant>
        <vt:lpwstr>http://www.businessofapps.com/data/instagram-statistics/</vt:lpwstr>
      </vt:variant>
      <vt:variant>
        <vt:lpwstr/>
      </vt:variant>
      <vt:variant>
        <vt:i4>7667757</vt:i4>
      </vt:variant>
      <vt:variant>
        <vt:i4>12</vt:i4>
      </vt:variant>
      <vt:variant>
        <vt:i4>0</vt:i4>
      </vt:variant>
      <vt:variant>
        <vt:i4>5</vt:i4>
      </vt:variant>
      <vt:variant>
        <vt:lpwstr>https://www.slideshare.net/wearesocial/digital-in-2018-in-northern-europe-part-1-west-86864045</vt:lpwstr>
      </vt:variant>
      <vt:variant>
        <vt:lpwstr/>
      </vt:variant>
      <vt:variant>
        <vt:i4>7929893</vt:i4>
      </vt:variant>
      <vt:variant>
        <vt:i4>9</vt:i4>
      </vt:variant>
      <vt:variant>
        <vt:i4>0</vt:i4>
      </vt:variant>
      <vt:variant>
        <vt:i4>5</vt:i4>
      </vt:variant>
      <vt:variant>
        <vt:lpwstr>https://www.marketingfacts.nl/berichten/social-media-cijfers-anno-2017</vt:lpwstr>
      </vt:variant>
      <vt:variant>
        <vt:lpwstr/>
      </vt:variant>
      <vt:variant>
        <vt:i4>2818173</vt:i4>
      </vt:variant>
      <vt:variant>
        <vt:i4>6</vt:i4>
      </vt:variant>
      <vt:variant>
        <vt:i4>0</vt:i4>
      </vt:variant>
      <vt:variant>
        <vt:i4>5</vt:i4>
      </vt:variant>
      <vt:variant>
        <vt:lpwstr>https://www.winmagpro.nl/the-great-firewall-of-china-zo-blokkeert-china-facebook-youtube-en-google</vt:lpwstr>
      </vt:variant>
      <vt:variant>
        <vt:lpwstr/>
      </vt:variant>
      <vt:variant>
        <vt:i4>7929893</vt:i4>
      </vt:variant>
      <vt:variant>
        <vt:i4>3</vt:i4>
      </vt:variant>
      <vt:variant>
        <vt:i4>0</vt:i4>
      </vt:variant>
      <vt:variant>
        <vt:i4>5</vt:i4>
      </vt:variant>
      <vt:variant>
        <vt:lpwstr>https://www.marketingfacts.nl/berichten/social-media-cijfers-anno-2017</vt:lpwstr>
      </vt:variant>
      <vt:variant>
        <vt:lpwstr/>
      </vt:variant>
      <vt:variant>
        <vt:i4>4259844</vt:i4>
      </vt:variant>
      <vt:variant>
        <vt:i4>0</vt:i4>
      </vt:variant>
      <vt:variant>
        <vt:i4>0</vt:i4>
      </vt:variant>
      <vt:variant>
        <vt:i4>5</vt:i4>
      </vt:variant>
      <vt:variant>
        <vt:lpwstr>https://www.smartinsights.com/social-media-marketing/social-media-strategy/new-global-social-media-research/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ter Voert</dc:creator>
  <cp:keywords/>
  <dc:description/>
  <cp:lastModifiedBy>Jasper Alkema</cp:lastModifiedBy>
  <cp:revision>2</cp:revision>
  <dcterms:created xsi:type="dcterms:W3CDTF">2019-02-25T13:19:00Z</dcterms:created>
  <dcterms:modified xsi:type="dcterms:W3CDTF">2019-02-25T13:19:00Z</dcterms:modified>
</cp:coreProperties>
</file>